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8A254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FD2559" w:rsidRDefault="001D338C" w:rsidP="00126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Тихонов Максим Аркадьев</w:t>
            </w:r>
            <w:r w:rsidR="001265D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ич</w:t>
            </w:r>
            <w:bookmarkStart w:id="0" w:name="_GoBack"/>
            <w:bookmarkEnd w:id="0"/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1D338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198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9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EB1B12" w:rsidP="00596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 w:rsidR="001D33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Ломоносов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Default="00EB1B12" w:rsidP="001D33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Акционерное общество «Научно-исследовательский институт морской теплотехники», </w:t>
            </w:r>
            <w:r w:rsidR="001D338C">
              <w:rPr>
                <w:rFonts w:ascii="Times New Roman" w:hAnsi="Times New Roman" w:cs="Times New Roman"/>
                <w:sz w:val="28"/>
                <w:szCs w:val="28"/>
              </w:rPr>
              <w:t xml:space="preserve">ведущий </w:t>
            </w:r>
            <w:proofErr w:type="spellStart"/>
            <w:r w:rsidR="001D338C">
              <w:rPr>
                <w:rFonts w:ascii="Times New Roman" w:hAnsi="Times New Roman" w:cs="Times New Roman"/>
                <w:sz w:val="28"/>
                <w:szCs w:val="28"/>
              </w:rPr>
              <w:t>инжерен</w:t>
            </w:r>
            <w:proofErr w:type="spellEnd"/>
            <w:r w:rsidR="001D338C">
              <w:rPr>
                <w:rFonts w:ascii="Times New Roman" w:hAnsi="Times New Roman" w:cs="Times New Roman"/>
                <w:sz w:val="28"/>
                <w:szCs w:val="28"/>
              </w:rPr>
              <w:t>-электроник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 отделение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олитической партии </w:t>
            </w:r>
            <w:r w:rsidR="001D338C" w:rsidRPr="001D338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СПРАВЕДЛИВАЯ РОССИЯ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в городе Санкт-Петербурге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.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Зарплата- </w:t>
            </w:r>
            <w:r w:rsidR="001D338C">
              <w:rPr>
                <w:rFonts w:ascii="Times New Roman" w:hAnsi="Times New Roman" w:cs="Times New Roman"/>
                <w:sz w:val="28"/>
                <w:szCs w:val="28"/>
              </w:rPr>
              <w:t>987 435,20</w:t>
            </w:r>
            <w:r>
              <w:rPr>
                <w:sz w:val="16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 w:rsidP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</w:t>
            </w:r>
            <w:r w:rsidR="001D338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338C">
              <w:rPr>
                <w:rFonts w:ascii="Times New Roman" w:hAnsi="Times New Roman" w:cs="Times New Roman"/>
                <w:sz w:val="28"/>
                <w:szCs w:val="28"/>
              </w:rPr>
              <w:t>69,7</w:t>
            </w:r>
            <w:r>
              <w:rPr>
                <w:sz w:val="1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кв. м., РФ,</w:t>
            </w:r>
            <w:r w:rsidR="001D338C">
              <w:rPr>
                <w:rFonts w:ascii="Times New Roman" w:hAnsi="Times New Roman" w:cs="Times New Roman"/>
                <w:sz w:val="28"/>
                <w:szCs w:val="28"/>
              </w:rPr>
              <w:t xml:space="preserve"> Санкт-Петербург, ¼  доли</w:t>
            </w:r>
          </w:p>
          <w:p w:rsidR="001D338C" w:rsidRDefault="001D338C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55,8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265D2">
              <w:rPr>
                <w:rFonts w:ascii="Times New Roman" w:hAnsi="Times New Roman" w:cs="Times New Roman"/>
                <w:sz w:val="28"/>
                <w:szCs w:val="28"/>
              </w:rPr>
              <w:t xml:space="preserve"> РФ Санкт-Петербург.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126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Девять  банковских счетов, общая сумма </w:t>
            </w:r>
            <w:r w:rsidR="001265D2">
              <w:rPr>
                <w:rFonts w:ascii="Times New Roman" w:hAnsi="Times New Roman" w:cs="Times New Roman"/>
                <w:sz w:val="28"/>
                <w:szCs w:val="28"/>
              </w:rPr>
              <w:t>1 566,00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159" w:rsidRDefault="00B22159" w:rsidP="008F2DE8">
      <w:pPr>
        <w:spacing w:after="0" w:line="240" w:lineRule="auto"/>
      </w:pPr>
      <w:r>
        <w:separator/>
      </w:r>
    </w:p>
  </w:endnote>
  <w:endnote w:type="continuationSeparator" w:id="0">
    <w:p w:rsidR="00B22159" w:rsidRDefault="00B22159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159" w:rsidRDefault="00B22159" w:rsidP="008F2DE8">
      <w:pPr>
        <w:spacing w:after="0" w:line="240" w:lineRule="auto"/>
      </w:pPr>
      <w:r>
        <w:separator/>
      </w:r>
    </w:p>
  </w:footnote>
  <w:footnote w:type="continuationSeparator" w:id="0">
    <w:p w:rsidR="00B22159" w:rsidRDefault="00B22159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265D2"/>
    <w:rsid w:val="001A56B6"/>
    <w:rsid w:val="001D338C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601D7"/>
    <w:rsid w:val="003D52F3"/>
    <w:rsid w:val="003E58BE"/>
    <w:rsid w:val="0045109B"/>
    <w:rsid w:val="004D0018"/>
    <w:rsid w:val="004D6640"/>
    <w:rsid w:val="00584BD6"/>
    <w:rsid w:val="005960E3"/>
    <w:rsid w:val="005B75AA"/>
    <w:rsid w:val="00601238"/>
    <w:rsid w:val="006F630D"/>
    <w:rsid w:val="0072737D"/>
    <w:rsid w:val="00782D2F"/>
    <w:rsid w:val="007D2FAF"/>
    <w:rsid w:val="007D6C95"/>
    <w:rsid w:val="00871904"/>
    <w:rsid w:val="008A2548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22159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E1E8B"/>
    <w:rsid w:val="00D560F3"/>
    <w:rsid w:val="00D8245F"/>
    <w:rsid w:val="00DD25D7"/>
    <w:rsid w:val="00DE06FC"/>
    <w:rsid w:val="00DE743C"/>
    <w:rsid w:val="00DF056A"/>
    <w:rsid w:val="00E32794"/>
    <w:rsid w:val="00EB1B12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18</cp:revision>
  <cp:lastPrinted>2019-07-02T07:38:00Z</cp:lastPrinted>
  <dcterms:created xsi:type="dcterms:W3CDTF">2019-06-24T11:18:00Z</dcterms:created>
  <dcterms:modified xsi:type="dcterms:W3CDTF">2019-07-04T13:49:00Z</dcterms:modified>
</cp:coreProperties>
</file>