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279" w:rsidRPr="00B6054A" w:rsidRDefault="00806279" w:rsidP="00806279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06279" w:rsidRPr="00B6054A" w:rsidRDefault="00806279" w:rsidP="00806279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06279" w:rsidRPr="00B6054A" w:rsidRDefault="00806279" w:rsidP="00D6042D">
      <w:pPr>
        <w:spacing w:after="0" w:line="240" w:lineRule="auto"/>
        <w:jc w:val="center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>(</w:t>
      </w:r>
      <w:r w:rsidRPr="00D6042D">
        <w:rPr>
          <w:rFonts w:eastAsia="Calibri"/>
          <w:b/>
          <w:i/>
          <w:sz w:val="24"/>
          <w:szCs w:val="24"/>
          <w:lang w:val="ru-RU" w:bidi="ar-SA"/>
        </w:rPr>
        <w:t>первый</w:t>
      </w:r>
      <w:r w:rsidRPr="00B6054A">
        <w:rPr>
          <w:rFonts w:eastAsia="Calibri"/>
          <w:i/>
          <w:sz w:val="24"/>
          <w:szCs w:val="24"/>
          <w:lang w:val="ru-RU" w:bidi="ar-SA"/>
        </w:rPr>
        <w:t xml:space="preserve"> или итоговый)</w:t>
      </w:r>
    </w:p>
    <w:p w:rsidR="00806279" w:rsidRDefault="00806279" w:rsidP="00806279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C24050" w:rsidRPr="00B6054A" w:rsidRDefault="00EC3483" w:rsidP="00C24050">
      <w:pPr>
        <w:spacing w:after="0"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Ильченко Виктор Вадимович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806279" w:rsidRPr="00DC5990" w:rsidTr="00650C98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D6042D" w:rsidRPr="00D6042D" w:rsidRDefault="00B664BD" w:rsidP="00650C98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u w:val="single"/>
                <w:lang w:val="ru-RU" w:bidi="ar-SA"/>
              </w:rPr>
            </w:pPr>
            <w:r w:rsidRPr="00B664BD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внутригородское муниципальное образование Санкт-Петербурга город Ломоносов</w:t>
            </w:r>
            <w:r w:rsidR="00DC5990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, г. Санкт-Петербург</w:t>
            </w:r>
          </w:p>
          <w:p w:rsidR="00806279" w:rsidRPr="00B6054A" w:rsidRDefault="00D6042D" w:rsidP="00650C98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</w:t>
            </w:r>
            <w:r w:rsidR="00806279"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:rsidR="00806279" w:rsidRPr="00B6054A" w:rsidRDefault="00EC3483" w:rsidP="00650C98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EC3483">
              <w:rPr>
                <w:rFonts w:eastAsia="Calibri"/>
                <w:i/>
                <w:sz w:val="24"/>
                <w:szCs w:val="24"/>
                <w:lang w:val="ru-RU" w:bidi="ar-SA"/>
              </w:rPr>
              <w:t>40810810755009003441</w:t>
            </w:r>
          </w:p>
        </w:tc>
      </w:tr>
      <w:tr w:rsidR="00806279" w:rsidRPr="00DC5990" w:rsidTr="00650C98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806279" w:rsidRPr="00DC5990" w:rsidTr="00650C98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806279" w:rsidRPr="00B6054A" w:rsidRDefault="00806279" w:rsidP="00C24050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777084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01.07</w:t>
            </w:r>
            <w:r w:rsidR="00C24050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.2019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B664BD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  <w:tr w:rsidR="00806279" w:rsidRPr="00B6054A" w:rsidTr="00650C98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06279" w:rsidRPr="00B6054A" w:rsidRDefault="00806279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06279" w:rsidRPr="00B6054A" w:rsidRDefault="00806279" w:rsidP="00650C98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777084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06279" w:rsidRPr="00B6054A" w:rsidRDefault="00C24050" w:rsidP="00650C98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-</w:t>
            </w:r>
          </w:p>
        </w:tc>
      </w:tr>
    </w:tbl>
    <w:p w:rsidR="00806279" w:rsidRPr="00B6054A" w:rsidRDefault="00806279" w:rsidP="00806279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10393" w:type="dxa"/>
        <w:tblInd w:w="-612" w:type="dxa"/>
        <w:tblLook w:val="01E0" w:firstRow="1" w:lastRow="1" w:firstColumn="1" w:lastColumn="1" w:noHBand="0" w:noVBand="0"/>
      </w:tblPr>
      <w:tblGrid>
        <w:gridCol w:w="4718"/>
        <w:gridCol w:w="2072"/>
        <w:gridCol w:w="335"/>
        <w:gridCol w:w="3268"/>
      </w:tblGrid>
      <w:tr w:rsidR="00806279" w:rsidRPr="00B6054A" w:rsidTr="00EC3483">
        <w:trPr>
          <w:trHeight w:hRule="exact" w:val="284"/>
        </w:trPr>
        <w:tc>
          <w:tcPr>
            <w:tcW w:w="4718" w:type="dxa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072" w:type="dxa"/>
            <w:tcBorders>
              <w:bottom w:val="single" w:sz="4" w:space="0" w:color="auto"/>
            </w:tcBorders>
          </w:tcPr>
          <w:p w:rsidR="00806279" w:rsidRPr="00B6054A" w:rsidRDefault="00777084" w:rsidP="00C24050">
            <w:pPr>
              <w:spacing w:line="276" w:lineRule="auto"/>
              <w:jc w:val="righ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01.07</w:t>
            </w:r>
            <w:r w:rsidR="00C24050">
              <w:rPr>
                <w:rFonts w:eastAsia="Calibri"/>
                <w:sz w:val="24"/>
                <w:szCs w:val="24"/>
                <w:lang w:val="ru-RU" w:bidi="ar-SA"/>
              </w:rPr>
              <w:t>.2019</w:t>
            </w:r>
          </w:p>
        </w:tc>
        <w:tc>
          <w:tcPr>
            <w:tcW w:w="335" w:type="dxa"/>
            <w:tcBorders>
              <w:bottom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268" w:type="dxa"/>
            <w:tcBorders>
              <w:bottom w:val="single" w:sz="4" w:space="0" w:color="auto"/>
            </w:tcBorders>
          </w:tcPr>
          <w:p w:rsidR="00EC3483" w:rsidRPr="00B6054A" w:rsidRDefault="00EC3483" w:rsidP="00EC3483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Ильченко Виктор Вадимович</w:t>
            </w:r>
          </w:p>
          <w:p w:rsidR="00806279" w:rsidRPr="00B6054A" w:rsidRDefault="00806279" w:rsidP="00C24050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bookmarkStart w:id="0" w:name="_GoBack"/>
            <w:bookmarkEnd w:id="0"/>
          </w:p>
        </w:tc>
      </w:tr>
      <w:tr w:rsidR="00806279" w:rsidRPr="00B6054A" w:rsidTr="00EC3483">
        <w:trPr>
          <w:trHeight w:hRule="exact" w:val="586"/>
        </w:trPr>
        <w:tc>
          <w:tcPr>
            <w:tcW w:w="4718" w:type="dxa"/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072" w:type="dxa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35" w:type="dxa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3268" w:type="dxa"/>
            <w:tcBorders>
              <w:top w:val="single" w:sz="4" w:space="0" w:color="auto"/>
            </w:tcBorders>
          </w:tcPr>
          <w:p w:rsidR="00806279" w:rsidRPr="00B6054A" w:rsidRDefault="00806279" w:rsidP="00650C98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806279" w:rsidRPr="006F7044" w:rsidRDefault="00806279" w:rsidP="00806279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:rsidR="00594F51" w:rsidRDefault="00594F51"/>
    <w:sectPr w:rsidR="00594F51" w:rsidSect="006A1FD1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6315" w:rsidRDefault="00646315" w:rsidP="00806279">
      <w:pPr>
        <w:spacing w:after="0" w:line="240" w:lineRule="auto"/>
      </w:pPr>
      <w:r>
        <w:separator/>
      </w:r>
    </w:p>
  </w:endnote>
  <w:endnote w:type="continuationSeparator" w:id="0">
    <w:p w:rsidR="00646315" w:rsidRDefault="00646315" w:rsidP="00806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6315" w:rsidRDefault="00646315" w:rsidP="00806279">
      <w:pPr>
        <w:spacing w:after="0" w:line="240" w:lineRule="auto"/>
      </w:pPr>
      <w:r>
        <w:separator/>
      </w:r>
    </w:p>
  </w:footnote>
  <w:footnote w:type="continuationSeparator" w:id="0">
    <w:p w:rsidR="00646315" w:rsidRDefault="00646315" w:rsidP="00806279">
      <w:pPr>
        <w:spacing w:after="0" w:line="240" w:lineRule="auto"/>
      </w:pPr>
      <w:r>
        <w:continuationSeparator/>
      </w:r>
    </w:p>
  </w:footnote>
  <w:footnote w:id="1">
    <w:p w:rsidR="00806279" w:rsidRPr="00B6054A" w:rsidRDefault="00806279" w:rsidP="00806279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06279" w:rsidRPr="00B6054A" w:rsidRDefault="00806279" w:rsidP="00806279">
      <w:pPr>
        <w:pStyle w:val="a3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5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F69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1D36"/>
    <w:rsid w:val="00222322"/>
    <w:rsid w:val="00225C0B"/>
    <w:rsid w:val="00226BB8"/>
    <w:rsid w:val="00230B51"/>
    <w:rsid w:val="00230CF6"/>
    <w:rsid w:val="0023604A"/>
    <w:rsid w:val="00240275"/>
    <w:rsid w:val="00241118"/>
    <w:rsid w:val="00242FD3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50D3"/>
    <w:rsid w:val="00276615"/>
    <w:rsid w:val="002813F4"/>
    <w:rsid w:val="002816D3"/>
    <w:rsid w:val="00286D8B"/>
    <w:rsid w:val="0029136C"/>
    <w:rsid w:val="00292718"/>
    <w:rsid w:val="00293596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3077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01AC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9F3"/>
    <w:rsid w:val="00642A25"/>
    <w:rsid w:val="00642A30"/>
    <w:rsid w:val="00643588"/>
    <w:rsid w:val="00646315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4DBE"/>
    <w:rsid w:val="00665091"/>
    <w:rsid w:val="00666A4C"/>
    <w:rsid w:val="00670434"/>
    <w:rsid w:val="00675C3F"/>
    <w:rsid w:val="006824EC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E6B1F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61DA"/>
    <w:rsid w:val="0075711D"/>
    <w:rsid w:val="0076027F"/>
    <w:rsid w:val="0076060C"/>
    <w:rsid w:val="00762A84"/>
    <w:rsid w:val="0076376F"/>
    <w:rsid w:val="0076395F"/>
    <w:rsid w:val="00765870"/>
    <w:rsid w:val="00766DA3"/>
    <w:rsid w:val="00767493"/>
    <w:rsid w:val="007705AE"/>
    <w:rsid w:val="00770A0B"/>
    <w:rsid w:val="00770F75"/>
    <w:rsid w:val="00774AD5"/>
    <w:rsid w:val="00777084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279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5F69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3425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664BD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1145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050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042D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C5990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3483"/>
    <w:rsid w:val="00EC4370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F31D66-A8BE-43C5-B04C-5E6BC28AA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279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nhideWhenUsed/>
    <w:rsid w:val="00806279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rsid w:val="00806279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unhideWhenUsed/>
    <w:rsid w:val="008062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Панько Светлана Юрьевна</dc:creator>
  <cp:keywords/>
  <dc:description/>
  <cp:lastModifiedBy>Б Н</cp:lastModifiedBy>
  <cp:revision>2</cp:revision>
  <dcterms:created xsi:type="dcterms:W3CDTF">2019-06-30T10:16:00Z</dcterms:created>
  <dcterms:modified xsi:type="dcterms:W3CDTF">2019-06-30T10:16:00Z</dcterms:modified>
</cp:coreProperties>
</file>