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FA2B13" w14:textId="77777777" w:rsidR="00BA77F6" w:rsidRDefault="00BA77F6" w:rsidP="001C237E">
      <w:pPr>
        <w:rPr>
          <w:rFonts w:ascii="Times New Roman" w:hAnsi="Times New Roman"/>
        </w:rPr>
      </w:pPr>
    </w:p>
    <w:p w14:paraId="036226B0" w14:textId="77777777" w:rsidR="001C237E" w:rsidRDefault="002C171D" w:rsidP="001C237E">
      <w:pPr>
        <w:pStyle w:val="21"/>
        <w:spacing w:before="0" w:after="0"/>
        <w:rPr>
          <w:rFonts w:ascii="Times New Roman" w:hAnsi="Times New Roman"/>
        </w:rPr>
      </w:pPr>
      <w:r>
        <w:rPr>
          <w:noProof/>
        </w:rPr>
        <w:pict w14:anchorId="20A423F3"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4" o:spid="_x0000_s2050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gLFQIAAOUDAAAOAAAAZHJzL2Uyb0RvYy54bWysU82O0zAQviPxDpbvNE1Zqm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ztpICxUCAADlAwAADgAAAAAAAAAAAAAAAAAuAgAAZHJzL2Uyb0RvYy54bWxQSwECLQAUAAYA&#10;CAAAACEA38RXcuAAAAALAQAADwAAAAAAAAAAAAAAAABvBAAAZHJzL2Rvd25yZXYueG1sUEsFBgAA&#10;AAAEAAQA8wAAAHwFAAAAAA==&#10;" stroked="f">
            <v:textbox inset="0,0,0,0">
              <w:txbxContent>
                <w:p w14:paraId="4812BEF9" w14:textId="77777777" w:rsidR="002E13F4" w:rsidRDefault="002E13F4" w:rsidP="001C237E">
                  <w:r>
                    <w:rPr>
                      <w:rFonts w:asciiTheme="minorHAnsi" w:eastAsiaTheme="minorHAnsi" w:hAnsiTheme="minorHAnsi" w:cstheme="minorBidi"/>
                      <w:noProof/>
                      <w:szCs w:val="20"/>
                    </w:rPr>
                    <w:drawing>
                      <wp:inline distT="0" distB="0" distL="0" distR="0" wp14:anchorId="39949A59" wp14:editId="14F20C4C">
                        <wp:extent cx="866775" cy="1028700"/>
                        <wp:effectExtent l="0" t="0" r="9525" b="0"/>
                        <wp:docPr id="7" name="Рисунок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6775" cy="10287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14:paraId="6772CF34" w14:textId="77777777" w:rsidR="001C237E" w:rsidRDefault="001C237E" w:rsidP="001C237E">
      <w:pPr>
        <w:pStyle w:val="21"/>
        <w:spacing w:before="0" w:after="0"/>
        <w:rPr>
          <w:rFonts w:ascii="Times New Roman" w:hAnsi="Times New Roman"/>
        </w:rPr>
      </w:pPr>
    </w:p>
    <w:p w14:paraId="3A83F09B" w14:textId="77777777" w:rsidR="001C237E" w:rsidRDefault="001C237E" w:rsidP="001C237E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72B247AB" w14:textId="77777777" w:rsidR="001C237E" w:rsidRDefault="001C237E" w:rsidP="001C237E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C745166" w14:textId="77777777" w:rsidR="001C237E" w:rsidRPr="002F63E0" w:rsidRDefault="001C237E" w:rsidP="001C237E">
      <w:pPr>
        <w:jc w:val="center"/>
        <w:rPr>
          <w:rFonts w:ascii="Times New Roman" w:hAnsi="Times New Roman"/>
          <w:b/>
          <w:bCs/>
          <w:sz w:val="22"/>
          <w:szCs w:val="22"/>
        </w:rPr>
      </w:pPr>
    </w:p>
    <w:p w14:paraId="55638DA5" w14:textId="77777777" w:rsidR="001C237E" w:rsidRDefault="001C237E" w:rsidP="00566736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673DD9BE" w14:textId="77777777" w:rsidR="001C237E" w:rsidRDefault="001C237E" w:rsidP="00566736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4AD72FF4" w14:textId="0FD038F7" w:rsidR="001C237E" w:rsidRDefault="002C171D" w:rsidP="001C237E">
      <w:pPr>
        <w:jc w:val="center"/>
        <w:rPr>
          <w:rFonts w:ascii="Times New Roman" w:hAnsi="Times New Roman"/>
          <w:sz w:val="28"/>
        </w:rPr>
      </w:pPr>
      <w:r>
        <w:rPr>
          <w:noProof/>
        </w:rPr>
        <w:pict w14:anchorId="5403E4B6">
          <v:line id="Прямая соединительная линия 6" o:spid="_x0000_s2052" style="position:absolute;left:0;text-align:left;z-index:251664384;visibility:visible;mso-wrap-style:square;mso-width-percent:0;mso-height-percent:0;mso-wrap-distance-left:9pt;mso-wrap-distance-top:0;mso-wrap-distance-right:9pt;mso-wrap-distance-bottom:0;mso-position-horizontal-relative:margin;mso-position-vertical-relative:text;mso-width-percent:0;mso-height-percent:0;mso-width-relative:page;mso-height-relative:page" from="-12pt,11.5pt" to="441.55pt,11.5pt" strokeweight="2pt">
            <v:stroke joinstyle="miter"/>
            <w10:wrap anchorx="margin"/>
          </v:line>
        </w:pict>
      </w:r>
      <w:r>
        <w:rPr>
          <w:noProof/>
        </w:rPr>
        <w:pict w14:anchorId="346A063D">
          <v:line id="Прямая соединительная линия 5" o:spid="_x0000_s2051" style="position:absolute;left:0;text-align:left;z-index:251663360;visibility:visible;mso-wrap-style:square;mso-width-percent:0;mso-height-percent:0;mso-wrap-distance-left:9pt;mso-wrap-distance-top:0;mso-wrap-distance-right:9pt;mso-wrap-distance-bottom:0;mso-position-horizontal-relative:margin;mso-position-vertical-relative:text;mso-width-percent:0;mso-height-percent:0;mso-width-relative:page;mso-height-relative:page" from="-12pt,5.5pt" to="441.55pt,5.5pt" strokeweight="2pt">
            <v:stroke joinstyle="miter"/>
            <w10:wrap anchorx="margin"/>
          </v:line>
        </w:pict>
      </w:r>
    </w:p>
    <w:p w14:paraId="3C578CFE" w14:textId="77777777" w:rsidR="001C237E" w:rsidRDefault="001C237E" w:rsidP="001C237E">
      <w:pPr>
        <w:rPr>
          <w:rFonts w:ascii="Times New Roman" w:hAnsi="Times New Roman"/>
        </w:rPr>
      </w:pPr>
    </w:p>
    <w:p w14:paraId="05C8AE97" w14:textId="77777777" w:rsidR="001C237E" w:rsidRDefault="001C237E" w:rsidP="001C237E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7EDE80D0" w14:textId="77777777" w:rsidR="001C237E" w:rsidRDefault="001C237E" w:rsidP="001C237E">
      <w:pPr>
        <w:ind w:left="284" w:right="567"/>
        <w:jc w:val="both"/>
        <w:rPr>
          <w:rFonts w:ascii="Times New Roman" w:hAnsi="Times New Roman"/>
          <w:sz w:val="24"/>
        </w:rPr>
      </w:pPr>
    </w:p>
    <w:p w14:paraId="3900A0FA" w14:textId="77777777" w:rsidR="000417FE" w:rsidRDefault="000417FE" w:rsidP="001C237E">
      <w:pPr>
        <w:rPr>
          <w:rFonts w:ascii="Times New Roman" w:hAnsi="Times New Roman"/>
          <w:sz w:val="24"/>
        </w:rPr>
      </w:pPr>
    </w:p>
    <w:p w14:paraId="682C6292" w14:textId="5DBCB739" w:rsidR="001C237E" w:rsidRDefault="005B22CA" w:rsidP="001C237E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</w:t>
      </w:r>
      <w:r w:rsidR="001C237E">
        <w:rPr>
          <w:rFonts w:ascii="Times New Roman" w:hAnsi="Times New Roman"/>
          <w:sz w:val="24"/>
        </w:rPr>
        <w:t>т</w:t>
      </w:r>
      <w:r>
        <w:rPr>
          <w:rFonts w:ascii="Times New Roman" w:hAnsi="Times New Roman"/>
          <w:sz w:val="24"/>
        </w:rPr>
        <w:t xml:space="preserve"> 20.11.2024</w:t>
      </w:r>
      <w:r w:rsidR="001C237E">
        <w:rPr>
          <w:rFonts w:ascii="Times New Roman" w:hAnsi="Times New Roman"/>
          <w:sz w:val="24"/>
        </w:rPr>
        <w:tab/>
      </w:r>
      <w:r w:rsidR="001C237E">
        <w:rPr>
          <w:rFonts w:ascii="Times New Roman" w:hAnsi="Times New Roman"/>
          <w:sz w:val="24"/>
        </w:rPr>
        <w:tab/>
      </w:r>
      <w:r w:rsidR="001C237E">
        <w:rPr>
          <w:rFonts w:ascii="Times New Roman" w:hAnsi="Times New Roman"/>
          <w:sz w:val="24"/>
        </w:rPr>
        <w:tab/>
      </w:r>
      <w:r w:rsidR="001C237E">
        <w:rPr>
          <w:rFonts w:ascii="Times New Roman" w:hAnsi="Times New Roman"/>
          <w:sz w:val="24"/>
        </w:rPr>
        <w:tab/>
      </w:r>
      <w:r w:rsidR="001C237E">
        <w:rPr>
          <w:rFonts w:ascii="Times New Roman" w:hAnsi="Times New Roman"/>
          <w:sz w:val="24"/>
        </w:rPr>
        <w:tab/>
      </w:r>
      <w:r w:rsidR="001C237E">
        <w:rPr>
          <w:rFonts w:ascii="Times New Roman" w:hAnsi="Times New Roman"/>
          <w:sz w:val="24"/>
        </w:rPr>
        <w:tab/>
      </w:r>
      <w:r w:rsidR="000417FE">
        <w:rPr>
          <w:rFonts w:ascii="Times New Roman" w:hAnsi="Times New Roman"/>
          <w:sz w:val="24"/>
        </w:rPr>
        <w:tab/>
      </w:r>
      <w:r w:rsidR="000417FE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1C237E" w:rsidRPr="00C050F8">
        <w:rPr>
          <w:rFonts w:ascii="Times New Roman" w:hAnsi="Times New Roman"/>
          <w:sz w:val="24"/>
        </w:rPr>
        <w:t xml:space="preserve">№ </w:t>
      </w:r>
      <w:r>
        <w:rPr>
          <w:rFonts w:ascii="Times New Roman" w:hAnsi="Times New Roman"/>
          <w:sz w:val="24"/>
        </w:rPr>
        <w:t>180/01-02</w:t>
      </w:r>
    </w:p>
    <w:p w14:paraId="09CE6D62" w14:textId="77777777" w:rsidR="001C237E" w:rsidRDefault="001C237E" w:rsidP="001C237E">
      <w:pPr>
        <w:ind w:right="567"/>
        <w:rPr>
          <w:rFonts w:ascii="Times New Roman" w:hAnsi="Times New Roman"/>
          <w:sz w:val="24"/>
        </w:rPr>
      </w:pPr>
    </w:p>
    <w:p w14:paraId="4F47031F" w14:textId="77777777" w:rsidR="001C237E" w:rsidRPr="00DD25C2" w:rsidRDefault="001C237E" w:rsidP="001C237E">
      <w:pPr>
        <w:tabs>
          <w:tab w:val="left" w:pos="9072"/>
        </w:tabs>
        <w:ind w:right="567"/>
        <w:rPr>
          <w:rFonts w:ascii="Times New Roman" w:hAnsi="Times New Roma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10"/>
        <w:gridCol w:w="3572"/>
      </w:tblGrid>
      <w:tr w:rsidR="00C32337" w:rsidRPr="00EC79C3" w14:paraId="42013B20" w14:textId="77777777" w:rsidTr="00403F8F">
        <w:tc>
          <w:tcPr>
            <w:tcW w:w="5387" w:type="dxa"/>
            <w:shd w:val="clear" w:color="auto" w:fill="auto"/>
          </w:tcPr>
          <w:p w14:paraId="724F90C7" w14:textId="22EE629C" w:rsidR="00C32337" w:rsidRPr="00C32337" w:rsidRDefault="00C85078" w:rsidP="00403F8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091D3E">
              <w:rPr>
                <w:rFonts w:ascii="Times New Roman" w:hAnsi="Times New Roman"/>
                <w:sz w:val="24"/>
                <w:szCs w:val="24"/>
              </w:rPr>
              <w:t>внесении изменения 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</w:t>
            </w:r>
            <w:r w:rsidR="00091D3E">
              <w:rPr>
                <w:rFonts w:ascii="Times New Roman" w:hAnsi="Times New Roman"/>
                <w:sz w:val="24"/>
                <w:szCs w:val="24"/>
              </w:rPr>
              <w:t>ую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программ</w:t>
            </w:r>
            <w:r w:rsidR="00091D3E"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профилактике</w:t>
            </w:r>
            <w:r w:rsidR="0056347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межнациональных (межэтнических) конфликтов</w:t>
            </w:r>
            <w:r w:rsidR="00DF1F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32337" w:rsidRPr="00C32337">
              <w:rPr>
                <w:rFonts w:ascii="Times New Roman" w:hAnsi="Times New Roman"/>
                <w:sz w:val="24"/>
                <w:szCs w:val="24"/>
              </w:rPr>
              <w:t>на 202</w:t>
            </w:r>
            <w:r w:rsidR="0065694A">
              <w:rPr>
                <w:rFonts w:ascii="Times New Roman" w:hAnsi="Times New Roman"/>
                <w:sz w:val="24"/>
                <w:szCs w:val="24"/>
              </w:rPr>
              <w:t>4</w:t>
            </w:r>
            <w:r w:rsidR="00C32337" w:rsidRPr="00C32337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 w:rsidR="00405801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 w:rsidR="00405801" w:rsidRPr="00405801">
              <w:rPr>
                <w:rFonts w:ascii="Times New Roman" w:hAnsi="Times New Roman"/>
                <w:sz w:val="24"/>
                <w:szCs w:val="24"/>
              </w:rPr>
              <w:t>плановый период 202</w:t>
            </w:r>
            <w:r w:rsidR="0065694A">
              <w:rPr>
                <w:rFonts w:ascii="Times New Roman" w:hAnsi="Times New Roman"/>
                <w:sz w:val="24"/>
                <w:szCs w:val="24"/>
              </w:rPr>
              <w:t>5</w:t>
            </w:r>
            <w:r w:rsidR="00405801" w:rsidRPr="00405801">
              <w:rPr>
                <w:rFonts w:ascii="Times New Roman" w:hAnsi="Times New Roman"/>
                <w:sz w:val="24"/>
                <w:szCs w:val="24"/>
              </w:rPr>
              <w:t>-202</w:t>
            </w:r>
            <w:r w:rsidR="0065694A">
              <w:rPr>
                <w:rFonts w:ascii="Times New Roman" w:hAnsi="Times New Roman"/>
                <w:sz w:val="24"/>
                <w:szCs w:val="24"/>
              </w:rPr>
              <w:t>6</w:t>
            </w:r>
            <w:r w:rsidR="00405801" w:rsidRPr="00405801">
              <w:rPr>
                <w:rFonts w:ascii="Times New Roman" w:hAnsi="Times New Roman"/>
                <w:sz w:val="24"/>
                <w:szCs w:val="24"/>
              </w:rPr>
              <w:t xml:space="preserve"> годов</w:t>
            </w:r>
          </w:p>
        </w:tc>
        <w:tc>
          <w:tcPr>
            <w:tcW w:w="3653" w:type="dxa"/>
            <w:shd w:val="clear" w:color="auto" w:fill="auto"/>
          </w:tcPr>
          <w:p w14:paraId="71721E4C" w14:textId="77777777" w:rsidR="00C32337" w:rsidRPr="00EC79C3" w:rsidRDefault="00C32337" w:rsidP="001C237E">
            <w:pPr>
              <w:ind w:right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4461BA8" w14:textId="0B131A0E" w:rsidR="00C32337" w:rsidRPr="00EC79C3" w:rsidRDefault="00C32337" w:rsidP="001C237E">
      <w:pPr>
        <w:ind w:left="284" w:right="567"/>
        <w:jc w:val="both"/>
        <w:rPr>
          <w:rFonts w:ascii="Times New Roman" w:hAnsi="Times New Roman"/>
          <w:sz w:val="24"/>
          <w:szCs w:val="24"/>
        </w:rPr>
      </w:pPr>
    </w:p>
    <w:p w14:paraId="509FDE7D" w14:textId="77777777" w:rsidR="00C32337" w:rsidRPr="00EC79C3" w:rsidRDefault="00C32337" w:rsidP="001C237E">
      <w:pPr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20272ED0" w14:textId="4F2B5403" w:rsidR="00C32337" w:rsidRPr="00EC79C3" w:rsidRDefault="00C32337" w:rsidP="001C237E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EC79C3">
        <w:rPr>
          <w:rFonts w:ascii="Times New Roman" w:hAnsi="Times New Roman"/>
          <w:sz w:val="24"/>
          <w:szCs w:val="24"/>
        </w:rPr>
        <w:t xml:space="preserve">В соответствии с </w:t>
      </w:r>
      <w:r w:rsidR="00DF1F1D">
        <w:rPr>
          <w:rFonts w:ascii="Times New Roman" w:hAnsi="Times New Roman"/>
          <w:sz w:val="24"/>
          <w:szCs w:val="24"/>
        </w:rPr>
        <w:t>п</w:t>
      </w:r>
      <w:r w:rsidRPr="00EC79C3">
        <w:rPr>
          <w:rFonts w:ascii="Times New Roman" w:hAnsi="Times New Roman"/>
          <w:sz w:val="24"/>
          <w:szCs w:val="24"/>
        </w:rPr>
        <w:t xml:space="preserve">п. </w:t>
      </w:r>
      <w:r w:rsidR="00C304F7">
        <w:rPr>
          <w:rFonts w:ascii="Times New Roman" w:hAnsi="Times New Roman"/>
          <w:sz w:val="24"/>
          <w:szCs w:val="24"/>
        </w:rPr>
        <w:t>42</w:t>
      </w:r>
      <w:r w:rsidRPr="00EC79C3">
        <w:rPr>
          <w:rFonts w:ascii="Times New Roman" w:hAnsi="Times New Roman"/>
          <w:sz w:val="24"/>
          <w:szCs w:val="24"/>
        </w:rPr>
        <w:t xml:space="preserve"> п.1 статьи 10 Закона Санкт-Петербурга от 23.09.2009 </w:t>
      </w:r>
      <w:r w:rsidR="0012698F">
        <w:rPr>
          <w:rFonts w:ascii="Times New Roman" w:hAnsi="Times New Roman"/>
          <w:sz w:val="24"/>
          <w:szCs w:val="24"/>
        </w:rPr>
        <w:br/>
      </w:r>
      <w:r w:rsidRPr="00EC79C3">
        <w:rPr>
          <w:rFonts w:ascii="Times New Roman" w:hAnsi="Times New Roman"/>
          <w:sz w:val="24"/>
          <w:szCs w:val="24"/>
        </w:rPr>
        <w:t>№</w:t>
      </w:r>
      <w:r w:rsidR="0012698F">
        <w:rPr>
          <w:rFonts w:ascii="Times New Roman" w:hAnsi="Times New Roman"/>
          <w:sz w:val="24"/>
          <w:szCs w:val="24"/>
        </w:rPr>
        <w:t> </w:t>
      </w:r>
      <w:r w:rsidRPr="00EC79C3">
        <w:rPr>
          <w:rFonts w:ascii="Times New Roman" w:hAnsi="Times New Roman"/>
          <w:sz w:val="24"/>
          <w:szCs w:val="24"/>
        </w:rPr>
        <w:t>420-79 «Об организации местного самоуправления в Санкт-Петербурге»,</w:t>
      </w:r>
      <w:r w:rsidR="00B2668D">
        <w:rPr>
          <w:rFonts w:ascii="Times New Roman" w:hAnsi="Times New Roman"/>
          <w:sz w:val="24"/>
          <w:szCs w:val="24"/>
        </w:rPr>
        <w:t xml:space="preserve"> пп.55</w:t>
      </w:r>
      <w:r w:rsidRPr="00EC79C3">
        <w:rPr>
          <w:rFonts w:ascii="Times New Roman" w:hAnsi="Times New Roman"/>
          <w:sz w:val="24"/>
          <w:szCs w:val="24"/>
        </w:rPr>
        <w:t xml:space="preserve"> п.</w:t>
      </w:r>
      <w:r w:rsidR="002E13F4">
        <w:rPr>
          <w:rFonts w:ascii="Times New Roman" w:hAnsi="Times New Roman"/>
          <w:sz w:val="24"/>
          <w:szCs w:val="24"/>
        </w:rPr>
        <w:t>2</w:t>
      </w:r>
      <w:r w:rsidRPr="00EC79C3">
        <w:rPr>
          <w:rFonts w:ascii="Times New Roman" w:hAnsi="Times New Roman"/>
          <w:sz w:val="24"/>
          <w:szCs w:val="24"/>
        </w:rPr>
        <w:t xml:space="preserve"> ст</w:t>
      </w:r>
      <w:r w:rsidR="0012698F">
        <w:rPr>
          <w:rFonts w:ascii="Times New Roman" w:hAnsi="Times New Roman"/>
          <w:sz w:val="24"/>
          <w:szCs w:val="24"/>
        </w:rPr>
        <w:t>. </w:t>
      </w:r>
      <w:r w:rsidRPr="00EC79C3">
        <w:rPr>
          <w:rFonts w:ascii="Times New Roman" w:hAnsi="Times New Roman"/>
          <w:sz w:val="24"/>
          <w:szCs w:val="24"/>
        </w:rPr>
        <w:t xml:space="preserve">5 Устава </w:t>
      </w:r>
      <w:r w:rsidR="005B22CA" w:rsidRPr="005B22CA">
        <w:rPr>
          <w:rFonts w:ascii="Times New Roman" w:hAnsi="Times New Roman"/>
          <w:sz w:val="24"/>
          <w:szCs w:val="24"/>
        </w:rPr>
        <w:t>внутригородского</w:t>
      </w:r>
      <w:r w:rsidR="005B22CA">
        <w:rPr>
          <w:rFonts w:ascii="Times New Roman" w:hAnsi="Times New Roman"/>
          <w:sz w:val="24"/>
          <w:szCs w:val="24"/>
        </w:rPr>
        <w:t xml:space="preserve"> </w:t>
      </w:r>
      <w:r w:rsidRPr="00EC79C3">
        <w:rPr>
          <w:rFonts w:ascii="Times New Roman" w:hAnsi="Times New Roman"/>
          <w:sz w:val="24"/>
          <w:szCs w:val="24"/>
        </w:rPr>
        <w:t>муниципального образования</w:t>
      </w:r>
      <w:r w:rsidR="00637563">
        <w:rPr>
          <w:rFonts w:ascii="Times New Roman" w:hAnsi="Times New Roman"/>
          <w:sz w:val="24"/>
          <w:szCs w:val="24"/>
        </w:rPr>
        <w:t xml:space="preserve"> города федерального значения Санкт-Петербурга</w:t>
      </w:r>
      <w:r w:rsidRPr="00EC79C3">
        <w:rPr>
          <w:rFonts w:ascii="Times New Roman" w:hAnsi="Times New Roman"/>
          <w:sz w:val="24"/>
          <w:szCs w:val="24"/>
        </w:rPr>
        <w:t xml:space="preserve"> город Ломоносов</w:t>
      </w:r>
    </w:p>
    <w:p w14:paraId="1A3BAD64" w14:textId="77777777" w:rsidR="00C32337" w:rsidRPr="00EC79C3" w:rsidRDefault="00C32337" w:rsidP="001C237E">
      <w:pPr>
        <w:rPr>
          <w:rFonts w:ascii="Times New Roman" w:hAnsi="Times New Roman"/>
          <w:b/>
          <w:sz w:val="24"/>
          <w:szCs w:val="24"/>
        </w:rPr>
      </w:pPr>
    </w:p>
    <w:p w14:paraId="7E77A845" w14:textId="77777777" w:rsidR="00C32337" w:rsidRPr="00EC79C3" w:rsidRDefault="00C32337" w:rsidP="001C237E">
      <w:pPr>
        <w:jc w:val="center"/>
        <w:rPr>
          <w:rFonts w:ascii="Times New Roman" w:hAnsi="Times New Roman"/>
          <w:b/>
          <w:sz w:val="24"/>
          <w:szCs w:val="24"/>
        </w:rPr>
      </w:pPr>
      <w:r w:rsidRPr="00EC79C3">
        <w:rPr>
          <w:rFonts w:ascii="Times New Roman" w:hAnsi="Times New Roman"/>
          <w:b/>
          <w:sz w:val="24"/>
          <w:szCs w:val="24"/>
        </w:rPr>
        <w:t>ПОСТАНОВЛЯЮ:</w:t>
      </w:r>
    </w:p>
    <w:p w14:paraId="4F7F6231" w14:textId="77777777" w:rsidR="00C32337" w:rsidRPr="00EC79C3" w:rsidRDefault="00C32337" w:rsidP="001C237E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4E6C6D8" w14:textId="4CD10B82" w:rsidR="00C32337" w:rsidRDefault="00091D3E" w:rsidP="001C237E">
      <w:pPr>
        <w:widowControl/>
        <w:numPr>
          <w:ilvl w:val="0"/>
          <w:numId w:val="11"/>
        </w:numPr>
        <w:tabs>
          <w:tab w:val="left" w:pos="1134"/>
        </w:tabs>
        <w:autoSpaceDE/>
        <w:autoSpaceDN/>
        <w:adjustRightInd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Внести изменения в </w:t>
      </w:r>
      <w:r w:rsidR="00C32337" w:rsidRPr="00EC79C3">
        <w:rPr>
          <w:rFonts w:ascii="Times New Roman" w:hAnsi="Times New Roman"/>
          <w:sz w:val="24"/>
          <w:szCs w:val="24"/>
        </w:rPr>
        <w:t xml:space="preserve"> муниципальную программу </w:t>
      </w:r>
      <w:r w:rsidR="00C32337" w:rsidRPr="00C32337">
        <w:rPr>
          <w:rFonts w:ascii="Times New Roman" w:hAnsi="Times New Roman"/>
          <w:sz w:val="24"/>
          <w:szCs w:val="24"/>
        </w:rPr>
        <w:t>«Участие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="00C32337" w:rsidRPr="00C32337">
        <w:rPr>
          <w:rFonts w:ascii="Times New Roman" w:hAnsi="Times New Roman"/>
          <w:color w:val="000000"/>
          <w:sz w:val="24"/>
          <w:szCs w:val="24"/>
        </w:rPr>
        <w:t>»</w:t>
      </w:r>
      <w:r w:rsidR="00C32337" w:rsidRPr="00EC79C3">
        <w:rPr>
          <w:rFonts w:ascii="Times New Roman" w:hAnsi="Times New Roman"/>
          <w:sz w:val="24"/>
          <w:szCs w:val="24"/>
        </w:rPr>
        <w:t xml:space="preserve"> на 202</w:t>
      </w:r>
      <w:r w:rsidR="0065694A">
        <w:rPr>
          <w:rFonts w:ascii="Times New Roman" w:hAnsi="Times New Roman"/>
          <w:sz w:val="24"/>
          <w:szCs w:val="24"/>
        </w:rPr>
        <w:t>4</w:t>
      </w:r>
      <w:r w:rsidR="00C32337" w:rsidRPr="00EC79C3">
        <w:rPr>
          <w:rFonts w:ascii="Times New Roman" w:hAnsi="Times New Roman"/>
          <w:sz w:val="24"/>
          <w:szCs w:val="24"/>
        </w:rPr>
        <w:t xml:space="preserve"> год </w:t>
      </w:r>
      <w:r w:rsidR="00405801" w:rsidRPr="00405801">
        <w:rPr>
          <w:rFonts w:ascii="Times New Roman" w:hAnsi="Times New Roman"/>
          <w:sz w:val="24"/>
          <w:szCs w:val="24"/>
        </w:rPr>
        <w:t>и плановый период 202</w:t>
      </w:r>
      <w:r w:rsidR="0065694A">
        <w:rPr>
          <w:rFonts w:ascii="Times New Roman" w:hAnsi="Times New Roman"/>
          <w:sz w:val="24"/>
          <w:szCs w:val="24"/>
        </w:rPr>
        <w:t>5</w:t>
      </w:r>
      <w:r w:rsidR="00405801" w:rsidRPr="00405801">
        <w:rPr>
          <w:rFonts w:ascii="Times New Roman" w:hAnsi="Times New Roman"/>
          <w:sz w:val="24"/>
          <w:szCs w:val="24"/>
        </w:rPr>
        <w:t>-202</w:t>
      </w:r>
      <w:r w:rsidR="0065694A">
        <w:rPr>
          <w:rFonts w:ascii="Times New Roman" w:hAnsi="Times New Roman"/>
          <w:sz w:val="24"/>
          <w:szCs w:val="24"/>
        </w:rPr>
        <w:t>6</w:t>
      </w:r>
      <w:r w:rsidR="00405801" w:rsidRPr="00405801">
        <w:rPr>
          <w:rFonts w:ascii="Times New Roman" w:hAnsi="Times New Roman"/>
          <w:sz w:val="24"/>
          <w:szCs w:val="24"/>
        </w:rPr>
        <w:t xml:space="preserve"> годов</w:t>
      </w:r>
      <w:r>
        <w:rPr>
          <w:rFonts w:ascii="Times New Roman" w:hAnsi="Times New Roman"/>
          <w:sz w:val="24"/>
          <w:szCs w:val="24"/>
        </w:rPr>
        <w:t xml:space="preserve">, утвержденную Постановлением местной администрации муниципального образования город Ломоносов 30.10.2023 </w:t>
      </w:r>
      <w:r w:rsidRPr="00091D3E">
        <w:rPr>
          <w:rFonts w:ascii="Times New Roman" w:hAnsi="Times New Roman"/>
          <w:sz w:val="24"/>
          <w:szCs w:val="24"/>
        </w:rPr>
        <w:t>№ 134/01-02</w:t>
      </w:r>
      <w:r>
        <w:rPr>
          <w:rFonts w:ascii="Times New Roman" w:hAnsi="Times New Roman"/>
          <w:sz w:val="24"/>
          <w:szCs w:val="24"/>
        </w:rPr>
        <w:t>, изложив его в редакции согласно Приложению к настоящему Постановлению.</w:t>
      </w:r>
      <w:r w:rsidR="002260B4">
        <w:rPr>
          <w:rFonts w:ascii="Times New Roman" w:hAnsi="Times New Roman"/>
          <w:sz w:val="24"/>
          <w:szCs w:val="24"/>
        </w:rPr>
        <w:t xml:space="preserve"> </w:t>
      </w:r>
    </w:p>
    <w:p w14:paraId="04672C88" w14:textId="77777777" w:rsidR="00C32337" w:rsidRPr="00C32337" w:rsidRDefault="00C32337" w:rsidP="001C237E">
      <w:pPr>
        <w:pStyle w:val="ac"/>
        <w:numPr>
          <w:ilvl w:val="0"/>
          <w:numId w:val="11"/>
        </w:numPr>
        <w:tabs>
          <w:tab w:val="left" w:pos="0"/>
          <w:tab w:val="left" w:pos="1134"/>
        </w:tabs>
        <w:spacing w:after="0" w:line="240" w:lineRule="auto"/>
        <w:ind w:left="0" w:right="-1" w:firstLine="567"/>
        <w:jc w:val="both"/>
        <w:rPr>
          <w:rFonts w:ascii="Times New Roman" w:hAnsi="Times New Roman"/>
          <w:sz w:val="24"/>
          <w:szCs w:val="24"/>
        </w:rPr>
      </w:pPr>
      <w:r w:rsidRPr="00C32337">
        <w:rPr>
          <w:rFonts w:ascii="Times New Roman" w:hAnsi="Times New Roman"/>
          <w:sz w:val="24"/>
          <w:szCs w:val="24"/>
        </w:rPr>
        <w:t>Контроль за исполнением настоящего постановления оставляю за собой.</w:t>
      </w:r>
    </w:p>
    <w:p w14:paraId="05240BA4" w14:textId="77777777" w:rsidR="00C32337" w:rsidRDefault="00C32337" w:rsidP="001C237E">
      <w:pPr>
        <w:widowControl/>
        <w:numPr>
          <w:ilvl w:val="0"/>
          <w:numId w:val="11"/>
        </w:numPr>
        <w:tabs>
          <w:tab w:val="left" w:pos="1134"/>
        </w:tabs>
        <w:autoSpaceDE/>
        <w:autoSpaceDN/>
        <w:adjustRightInd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C79C3">
        <w:rPr>
          <w:rFonts w:ascii="Times New Roman" w:hAnsi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г. Ломоносов.</w:t>
      </w:r>
    </w:p>
    <w:p w14:paraId="52DF48D3" w14:textId="77777777" w:rsidR="00C32337" w:rsidRPr="00EC79C3" w:rsidRDefault="00C32337" w:rsidP="001C237E">
      <w:pPr>
        <w:widowControl/>
        <w:autoSpaceDE/>
        <w:autoSpaceDN/>
        <w:adjustRightInd/>
        <w:ind w:left="567"/>
        <w:jc w:val="both"/>
        <w:rPr>
          <w:rFonts w:ascii="Times New Roman" w:hAnsi="Times New Roman"/>
          <w:sz w:val="24"/>
          <w:szCs w:val="24"/>
        </w:rPr>
      </w:pPr>
    </w:p>
    <w:p w14:paraId="5AF9B3F9" w14:textId="77777777" w:rsidR="00C32337" w:rsidRPr="00EC79C3" w:rsidRDefault="00C32337" w:rsidP="001C237E">
      <w:pPr>
        <w:ind w:right="-1" w:firstLine="709"/>
        <w:jc w:val="both"/>
        <w:rPr>
          <w:rFonts w:ascii="Times New Roman" w:hAnsi="Times New Roman"/>
          <w:sz w:val="24"/>
          <w:szCs w:val="24"/>
        </w:rPr>
      </w:pPr>
    </w:p>
    <w:p w14:paraId="387A31D2" w14:textId="77777777" w:rsidR="00C32337" w:rsidRPr="00EC79C3" w:rsidRDefault="001C237E" w:rsidP="001C237E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</w:t>
      </w:r>
      <w:r w:rsidR="00C32337" w:rsidRPr="00EC79C3">
        <w:rPr>
          <w:rFonts w:ascii="Times New Roman" w:hAnsi="Times New Roman"/>
          <w:sz w:val="24"/>
          <w:szCs w:val="24"/>
        </w:rPr>
        <w:t xml:space="preserve"> местной администрации муниципального</w:t>
      </w:r>
    </w:p>
    <w:p w14:paraId="42D62160" w14:textId="4156065D" w:rsidR="00C32337" w:rsidRPr="00EC79C3" w:rsidRDefault="00C32337" w:rsidP="001C237E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 w:rsidRPr="00EC79C3">
        <w:rPr>
          <w:rFonts w:ascii="Times New Roman" w:hAnsi="Times New Roman"/>
          <w:sz w:val="24"/>
          <w:szCs w:val="24"/>
        </w:rPr>
        <w:t xml:space="preserve">образования город Ломоносов           </w:t>
      </w:r>
      <w:r w:rsidRPr="00EC79C3">
        <w:rPr>
          <w:rFonts w:ascii="Times New Roman" w:hAnsi="Times New Roman"/>
          <w:sz w:val="24"/>
          <w:szCs w:val="24"/>
        </w:rPr>
        <w:tab/>
      </w:r>
      <w:r w:rsidRPr="00EC79C3">
        <w:rPr>
          <w:rFonts w:ascii="Times New Roman" w:hAnsi="Times New Roman"/>
          <w:sz w:val="24"/>
          <w:szCs w:val="24"/>
        </w:rPr>
        <w:tab/>
      </w:r>
      <w:r w:rsidR="000417FE">
        <w:rPr>
          <w:rFonts w:ascii="Times New Roman" w:hAnsi="Times New Roman"/>
          <w:sz w:val="24"/>
          <w:szCs w:val="24"/>
        </w:rPr>
        <w:tab/>
      </w:r>
      <w:r w:rsidR="000417FE">
        <w:rPr>
          <w:rFonts w:ascii="Times New Roman" w:hAnsi="Times New Roman"/>
          <w:sz w:val="24"/>
          <w:szCs w:val="24"/>
        </w:rPr>
        <w:tab/>
      </w:r>
      <w:r w:rsidRPr="00EC79C3">
        <w:rPr>
          <w:rFonts w:ascii="Times New Roman" w:hAnsi="Times New Roman"/>
          <w:sz w:val="24"/>
          <w:szCs w:val="24"/>
        </w:rPr>
        <w:tab/>
      </w:r>
      <w:r w:rsidR="00091D3E">
        <w:rPr>
          <w:rFonts w:ascii="Times New Roman" w:hAnsi="Times New Roman"/>
          <w:sz w:val="24"/>
          <w:szCs w:val="24"/>
        </w:rPr>
        <w:t>Е</w:t>
      </w:r>
      <w:r w:rsidRPr="00EC79C3">
        <w:rPr>
          <w:rFonts w:ascii="Times New Roman" w:hAnsi="Times New Roman"/>
          <w:sz w:val="24"/>
          <w:szCs w:val="24"/>
        </w:rPr>
        <w:t>.</w:t>
      </w:r>
      <w:r w:rsidR="00091D3E">
        <w:rPr>
          <w:rFonts w:ascii="Times New Roman" w:hAnsi="Times New Roman"/>
          <w:sz w:val="24"/>
          <w:szCs w:val="24"/>
        </w:rPr>
        <w:t>Д</w:t>
      </w:r>
      <w:r w:rsidRPr="00EC79C3">
        <w:rPr>
          <w:rFonts w:ascii="Times New Roman" w:hAnsi="Times New Roman"/>
          <w:sz w:val="24"/>
          <w:szCs w:val="24"/>
        </w:rPr>
        <w:t xml:space="preserve">. </w:t>
      </w:r>
      <w:r w:rsidR="00091D3E">
        <w:rPr>
          <w:rFonts w:ascii="Times New Roman" w:hAnsi="Times New Roman"/>
          <w:sz w:val="24"/>
          <w:szCs w:val="24"/>
        </w:rPr>
        <w:t>Зубков</w:t>
      </w:r>
      <w:r w:rsidRPr="00EC79C3">
        <w:rPr>
          <w:rFonts w:ascii="Times New Roman" w:hAnsi="Times New Roman"/>
          <w:sz w:val="24"/>
          <w:szCs w:val="24"/>
        </w:rPr>
        <w:t xml:space="preserve"> </w:t>
      </w:r>
    </w:p>
    <w:p w14:paraId="2BCB42C8" w14:textId="77777777" w:rsidR="00C32337" w:rsidRDefault="00C32337" w:rsidP="001C237E">
      <w:pPr>
        <w:rPr>
          <w:rFonts w:ascii="Times New Roman" w:hAnsi="Times New Roman"/>
          <w:sz w:val="24"/>
          <w:szCs w:val="24"/>
        </w:rPr>
      </w:pPr>
    </w:p>
    <w:p w14:paraId="2B233CB6" w14:textId="77777777" w:rsidR="002E13F4" w:rsidRDefault="002E13F4" w:rsidP="001C237E">
      <w:pPr>
        <w:rPr>
          <w:rFonts w:ascii="Times New Roman" w:hAnsi="Times New Roman"/>
          <w:sz w:val="24"/>
          <w:szCs w:val="24"/>
        </w:rPr>
      </w:pPr>
    </w:p>
    <w:p w14:paraId="01DCD9C1" w14:textId="4AC36A48" w:rsidR="001C237E" w:rsidRPr="00563479" w:rsidRDefault="00091D3E" w:rsidP="001C237E">
      <w:pPr>
        <w:rPr>
          <w:rFonts w:ascii="Times New Roman" w:hAnsi="Times New Roman"/>
          <w:sz w:val="20"/>
          <w:szCs w:val="20"/>
        </w:rPr>
      </w:pPr>
      <w:proofErr w:type="spellStart"/>
      <w:r>
        <w:rPr>
          <w:rFonts w:ascii="Times New Roman" w:hAnsi="Times New Roman"/>
          <w:sz w:val="20"/>
          <w:szCs w:val="20"/>
        </w:rPr>
        <w:t>А.В.</w:t>
      </w:r>
      <w:r w:rsidR="00911326" w:rsidRPr="00563479">
        <w:rPr>
          <w:rFonts w:ascii="Times New Roman" w:hAnsi="Times New Roman"/>
          <w:sz w:val="20"/>
          <w:szCs w:val="20"/>
        </w:rPr>
        <w:t>Сивирина</w:t>
      </w:r>
      <w:proofErr w:type="spellEnd"/>
    </w:p>
    <w:p w14:paraId="109A671B" w14:textId="77777777" w:rsidR="001C237E" w:rsidRDefault="001C237E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</w:p>
    <w:p w14:paraId="0E722DD0" w14:textId="77777777" w:rsidR="00BF7680" w:rsidRDefault="00BF7680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4D54351E" w14:textId="77777777" w:rsidR="00BF7680" w:rsidRDefault="00BF7680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sz w:val="24"/>
          <w:szCs w:val="24"/>
          <w:lang w:eastAsia="en-US"/>
        </w:rPr>
        <w:sectPr w:rsidR="00BF7680" w:rsidSect="008244DD">
          <w:pgSz w:w="11906" w:h="16838"/>
          <w:pgMar w:top="1440" w:right="1440" w:bottom="1440" w:left="1800" w:header="709" w:footer="709" w:gutter="0"/>
          <w:cols w:space="708"/>
          <w:docGrid w:linePitch="360"/>
        </w:sectPr>
      </w:pPr>
    </w:p>
    <w:p w14:paraId="32868E59" w14:textId="77777777" w:rsidR="00BF7680" w:rsidRDefault="00BF7680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sz w:val="24"/>
          <w:szCs w:val="24"/>
          <w:lang w:eastAsia="en-US"/>
        </w:rPr>
      </w:pPr>
    </w:p>
    <w:p w14:paraId="6F0FCCFD" w14:textId="77777777" w:rsidR="00C85078" w:rsidRDefault="00C85078" w:rsidP="00C85078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</w:t>
      </w:r>
    </w:p>
    <w:p w14:paraId="4C37EBE3" w14:textId="2682E294" w:rsidR="00C85078" w:rsidRDefault="00C85078" w:rsidP="00C85078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МА МО г.</w:t>
      </w:r>
      <w:r w:rsidR="0012698F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Ломоносов</w:t>
      </w:r>
    </w:p>
    <w:p w14:paraId="1861458C" w14:textId="381AE33A" w:rsidR="001C237E" w:rsidRDefault="001C237E" w:rsidP="00C85078">
      <w:pPr>
        <w:ind w:left="5103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5B22CA">
        <w:rPr>
          <w:rFonts w:ascii="Times New Roman" w:hAnsi="Times New Roman"/>
          <w:sz w:val="24"/>
          <w:szCs w:val="24"/>
        </w:rPr>
        <w:t>20.11.2024</w:t>
      </w:r>
      <w:r>
        <w:rPr>
          <w:rFonts w:ascii="Times New Roman" w:hAnsi="Times New Roman"/>
          <w:sz w:val="24"/>
          <w:szCs w:val="24"/>
        </w:rPr>
        <w:t xml:space="preserve">№ </w:t>
      </w:r>
      <w:r w:rsidR="005B22CA">
        <w:rPr>
          <w:rFonts w:ascii="Times New Roman" w:hAnsi="Times New Roman"/>
          <w:sz w:val="24"/>
          <w:szCs w:val="24"/>
        </w:rPr>
        <w:t>180/01-02</w:t>
      </w:r>
    </w:p>
    <w:p w14:paraId="66B5DCC8" w14:textId="77777777" w:rsidR="001C237E" w:rsidRDefault="001C237E" w:rsidP="001C237E">
      <w:pPr>
        <w:ind w:left="4536"/>
        <w:contextualSpacing/>
        <w:rPr>
          <w:rFonts w:ascii="Times New Roman" w:hAnsi="Times New Roman"/>
          <w:b/>
          <w:sz w:val="24"/>
          <w:szCs w:val="24"/>
        </w:rPr>
      </w:pPr>
    </w:p>
    <w:p w14:paraId="69E3C516" w14:textId="77777777" w:rsidR="001C237E" w:rsidRDefault="001C237E" w:rsidP="001C237E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20CD46D" w14:textId="77777777" w:rsidR="001C237E" w:rsidRDefault="001C237E" w:rsidP="001C237E">
      <w:pPr>
        <w:jc w:val="center"/>
        <w:rPr>
          <w:rFonts w:ascii="Times New Roman" w:hAnsi="Times New Roman"/>
          <w:b/>
          <w:sz w:val="24"/>
          <w:szCs w:val="24"/>
        </w:rPr>
      </w:pPr>
    </w:p>
    <w:p w14:paraId="213E47F8" w14:textId="77777777" w:rsidR="001C237E" w:rsidRDefault="001C237E" w:rsidP="001C237E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D5BBDEC" w14:textId="77777777" w:rsidR="001C237E" w:rsidRDefault="001C237E" w:rsidP="001C237E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391F5DA" w14:textId="77777777" w:rsidR="001C237E" w:rsidRDefault="001C237E" w:rsidP="001C237E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191946C" w14:textId="77777777" w:rsidR="001C237E" w:rsidRDefault="001C237E" w:rsidP="001C237E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8F7C030" w14:textId="77777777" w:rsidR="001C237E" w:rsidRDefault="001C237E" w:rsidP="001C237E">
      <w:pPr>
        <w:jc w:val="center"/>
        <w:rPr>
          <w:rFonts w:ascii="Times New Roman" w:hAnsi="Times New Roman"/>
          <w:b/>
          <w:sz w:val="24"/>
          <w:szCs w:val="24"/>
        </w:rPr>
      </w:pPr>
    </w:p>
    <w:p w14:paraId="2394B9D2" w14:textId="65D3949A" w:rsid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МУНИЦИПАЛЬНАЯ ПРОГРАММА</w:t>
      </w:r>
      <w:r w:rsidR="005B22CA" w:rsidRPr="005B22CA">
        <w:rPr>
          <w:rFonts w:ascii="Times New Roman" w:eastAsiaTheme="minorHAnsi" w:hAnsi="Times New Roman"/>
          <w:bCs/>
          <w:sz w:val="24"/>
          <w:szCs w:val="24"/>
          <w:lang w:eastAsia="en-US"/>
        </w:rPr>
        <w:t>,</w:t>
      </w:r>
    </w:p>
    <w:p w14:paraId="63453596" w14:textId="77777777" w:rsidR="005B22CA" w:rsidRDefault="005B22CA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0F8CAF7" w14:textId="4D796609" w:rsidR="005B22CA" w:rsidRPr="005B22CA" w:rsidRDefault="005B22CA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 w:rsidRPr="005B22CA">
        <w:rPr>
          <w:rFonts w:ascii="Times New Roman" w:eastAsiaTheme="minorHAnsi" w:hAnsi="Times New Roman"/>
          <w:bCs/>
          <w:sz w:val="24"/>
          <w:szCs w:val="24"/>
          <w:lang w:eastAsia="en-US"/>
        </w:rPr>
        <w:t>направленная на решение вопроса местного значения</w:t>
      </w:r>
    </w:p>
    <w:p w14:paraId="356CD995" w14:textId="77777777" w:rsidR="00637563" w:rsidRDefault="005C49D3" w:rsidP="001C237E">
      <w:pPr>
        <w:jc w:val="center"/>
        <w:rPr>
          <w:rFonts w:ascii="Times New Roman" w:hAnsi="Times New Roman"/>
          <w:bCs/>
          <w:color w:val="000000"/>
          <w:sz w:val="24"/>
          <w:szCs w:val="24"/>
        </w:rPr>
      </w:pPr>
      <w:r w:rsidRPr="00637563">
        <w:rPr>
          <w:rFonts w:ascii="Times New Roman" w:hAnsi="Times New Roman"/>
          <w:bCs/>
          <w:sz w:val="24"/>
          <w:szCs w:val="24"/>
        </w:rPr>
        <w:t>«Участие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Pr="00637563">
        <w:rPr>
          <w:rFonts w:ascii="Times New Roman" w:hAnsi="Times New Roman"/>
          <w:bCs/>
          <w:color w:val="000000"/>
          <w:sz w:val="24"/>
          <w:szCs w:val="24"/>
        </w:rPr>
        <w:t>»</w:t>
      </w:r>
      <w:r w:rsidR="0065694A" w:rsidRPr="00637563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</w:p>
    <w:p w14:paraId="4E9E3218" w14:textId="37222EDE" w:rsidR="005C49D3" w:rsidRPr="00637563" w:rsidRDefault="005C49D3" w:rsidP="001C237E">
      <w:pPr>
        <w:jc w:val="center"/>
        <w:rPr>
          <w:rFonts w:ascii="Times New Roman" w:hAnsi="Times New Roman"/>
          <w:bCs/>
          <w:sz w:val="24"/>
          <w:szCs w:val="24"/>
        </w:rPr>
      </w:pPr>
      <w:r w:rsidRPr="00637563">
        <w:rPr>
          <w:rFonts w:ascii="Times New Roman" w:hAnsi="Times New Roman"/>
          <w:bCs/>
          <w:sz w:val="24"/>
          <w:szCs w:val="24"/>
        </w:rPr>
        <w:t>на 20</w:t>
      </w:r>
      <w:r w:rsidR="00F17125" w:rsidRPr="00637563">
        <w:rPr>
          <w:rFonts w:ascii="Times New Roman" w:hAnsi="Times New Roman"/>
          <w:bCs/>
          <w:sz w:val="24"/>
          <w:szCs w:val="24"/>
        </w:rPr>
        <w:t>2</w:t>
      </w:r>
      <w:r w:rsidR="0065694A" w:rsidRPr="00637563">
        <w:rPr>
          <w:rFonts w:ascii="Times New Roman" w:hAnsi="Times New Roman"/>
          <w:bCs/>
          <w:sz w:val="24"/>
          <w:szCs w:val="24"/>
        </w:rPr>
        <w:t xml:space="preserve">4 </w:t>
      </w:r>
      <w:r w:rsidRPr="00637563">
        <w:rPr>
          <w:rFonts w:ascii="Times New Roman" w:hAnsi="Times New Roman"/>
          <w:bCs/>
          <w:sz w:val="24"/>
          <w:szCs w:val="24"/>
        </w:rPr>
        <w:t>год</w:t>
      </w:r>
      <w:r w:rsidR="0065694A" w:rsidRPr="00637563">
        <w:rPr>
          <w:rFonts w:ascii="Times New Roman" w:hAnsi="Times New Roman"/>
          <w:bCs/>
          <w:sz w:val="24"/>
          <w:szCs w:val="24"/>
        </w:rPr>
        <w:t xml:space="preserve"> </w:t>
      </w:r>
      <w:r w:rsidR="00405801" w:rsidRPr="00637563">
        <w:rPr>
          <w:rFonts w:ascii="Times New Roman" w:hAnsi="Times New Roman"/>
          <w:bCs/>
          <w:sz w:val="24"/>
          <w:szCs w:val="24"/>
        </w:rPr>
        <w:t>и плановый период 202</w:t>
      </w:r>
      <w:r w:rsidR="0065694A" w:rsidRPr="00637563">
        <w:rPr>
          <w:rFonts w:ascii="Times New Roman" w:hAnsi="Times New Roman"/>
          <w:bCs/>
          <w:sz w:val="24"/>
          <w:szCs w:val="24"/>
        </w:rPr>
        <w:t>5</w:t>
      </w:r>
      <w:r w:rsidR="00405801" w:rsidRPr="00637563">
        <w:rPr>
          <w:rFonts w:ascii="Times New Roman" w:hAnsi="Times New Roman"/>
          <w:bCs/>
          <w:sz w:val="24"/>
          <w:szCs w:val="24"/>
        </w:rPr>
        <w:t>-202</w:t>
      </w:r>
      <w:r w:rsidR="0065694A" w:rsidRPr="00637563">
        <w:rPr>
          <w:rFonts w:ascii="Times New Roman" w:hAnsi="Times New Roman"/>
          <w:bCs/>
          <w:sz w:val="24"/>
          <w:szCs w:val="24"/>
        </w:rPr>
        <w:t>6</w:t>
      </w:r>
      <w:r w:rsidR="00405801" w:rsidRPr="00637563">
        <w:rPr>
          <w:rFonts w:ascii="Times New Roman" w:hAnsi="Times New Roman"/>
          <w:bCs/>
          <w:sz w:val="24"/>
          <w:szCs w:val="24"/>
        </w:rPr>
        <w:t xml:space="preserve"> годов</w:t>
      </w:r>
      <w:r w:rsidR="00C304F7" w:rsidRPr="00637563">
        <w:rPr>
          <w:rFonts w:ascii="Times New Roman" w:hAnsi="Times New Roman"/>
          <w:bCs/>
          <w:sz w:val="24"/>
          <w:szCs w:val="24"/>
        </w:rPr>
        <w:t>.</w:t>
      </w:r>
    </w:p>
    <w:p w14:paraId="25F4ACBF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693CFB0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F936488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484AE31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11B6025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2445D2E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3B7A393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70B0D99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E15A68E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FA39F15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631AA817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0AF74CB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6203B94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D9A8093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B4338C7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CE61F08" w14:textId="77777777" w:rsidR="00775024" w:rsidRDefault="00775024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3414FC0" w14:textId="77777777" w:rsidR="001C237E" w:rsidRDefault="001C237E">
      <w:pPr>
        <w:widowControl/>
        <w:autoSpaceDE/>
        <w:autoSpaceDN/>
        <w:adjustRightInd/>
        <w:spacing w:after="160" w:line="259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7B9D240E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6A295964" w14:textId="77777777" w:rsidR="002C171D" w:rsidRDefault="007E23AE" w:rsidP="00363477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637563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</w:t>
      </w:r>
      <w:r w:rsidR="002C171D">
        <w:rPr>
          <w:rFonts w:ascii="Times New Roman" w:eastAsiaTheme="minorHAnsi" w:hAnsi="Times New Roman"/>
          <w:sz w:val="24"/>
          <w:szCs w:val="24"/>
          <w:lang w:eastAsia="en-US"/>
        </w:rPr>
        <w:t xml:space="preserve">, направленной на решение вопроса местного значения </w:t>
      </w:r>
    </w:p>
    <w:p w14:paraId="77CE0EFE" w14:textId="041D1132" w:rsidR="00637563" w:rsidRDefault="007E23AE" w:rsidP="00363477">
      <w:pPr>
        <w:jc w:val="center"/>
        <w:rPr>
          <w:rFonts w:ascii="Times New Roman" w:hAnsi="Times New Roman"/>
          <w:color w:val="000000"/>
          <w:sz w:val="24"/>
          <w:szCs w:val="24"/>
        </w:rPr>
      </w:pPr>
      <w:bookmarkStart w:id="0" w:name="_GoBack"/>
      <w:bookmarkEnd w:id="0"/>
      <w:r w:rsidRPr="00637563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5C49D3" w:rsidRPr="00637563">
        <w:rPr>
          <w:rFonts w:ascii="Times New Roman" w:hAnsi="Times New Roman"/>
          <w:sz w:val="24"/>
          <w:szCs w:val="24"/>
        </w:rPr>
        <w:t>«Участие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="005C49D3" w:rsidRPr="00637563">
        <w:rPr>
          <w:rFonts w:ascii="Times New Roman" w:hAnsi="Times New Roman"/>
          <w:color w:val="000000"/>
          <w:sz w:val="24"/>
          <w:szCs w:val="24"/>
        </w:rPr>
        <w:t>»</w:t>
      </w:r>
    </w:p>
    <w:p w14:paraId="1B2E1956" w14:textId="1B286597" w:rsidR="005C49D3" w:rsidRPr="00637563" w:rsidRDefault="0065694A" w:rsidP="00363477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63756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C49D3" w:rsidRPr="00637563">
        <w:rPr>
          <w:rFonts w:ascii="Times New Roman" w:hAnsi="Times New Roman"/>
          <w:sz w:val="24"/>
          <w:szCs w:val="24"/>
        </w:rPr>
        <w:t>на 20</w:t>
      </w:r>
      <w:r w:rsidR="00F17125" w:rsidRPr="00637563">
        <w:rPr>
          <w:rFonts w:ascii="Times New Roman" w:hAnsi="Times New Roman"/>
          <w:sz w:val="24"/>
          <w:szCs w:val="24"/>
        </w:rPr>
        <w:t>2</w:t>
      </w:r>
      <w:r w:rsidRPr="00637563">
        <w:rPr>
          <w:rFonts w:ascii="Times New Roman" w:hAnsi="Times New Roman"/>
          <w:sz w:val="24"/>
          <w:szCs w:val="24"/>
        </w:rPr>
        <w:t>4</w:t>
      </w:r>
      <w:r w:rsidR="005C49D3" w:rsidRPr="00637563">
        <w:rPr>
          <w:rFonts w:ascii="Times New Roman" w:hAnsi="Times New Roman"/>
          <w:sz w:val="24"/>
          <w:szCs w:val="24"/>
        </w:rPr>
        <w:t xml:space="preserve"> год</w:t>
      </w:r>
      <w:r w:rsidRPr="00637563">
        <w:rPr>
          <w:rFonts w:ascii="Times New Roman" w:hAnsi="Times New Roman"/>
          <w:sz w:val="24"/>
          <w:szCs w:val="24"/>
        </w:rPr>
        <w:t xml:space="preserve"> </w:t>
      </w:r>
      <w:r w:rsidR="00405801" w:rsidRPr="00637563">
        <w:rPr>
          <w:rFonts w:ascii="Times New Roman" w:hAnsi="Times New Roman"/>
          <w:sz w:val="24"/>
          <w:szCs w:val="24"/>
        </w:rPr>
        <w:t>и плановый период 202</w:t>
      </w:r>
      <w:r w:rsidRPr="00637563">
        <w:rPr>
          <w:rFonts w:ascii="Times New Roman" w:hAnsi="Times New Roman"/>
          <w:sz w:val="24"/>
          <w:szCs w:val="24"/>
        </w:rPr>
        <w:t>5</w:t>
      </w:r>
      <w:r w:rsidR="00405801" w:rsidRPr="00637563">
        <w:rPr>
          <w:rFonts w:ascii="Times New Roman" w:hAnsi="Times New Roman"/>
          <w:sz w:val="24"/>
          <w:szCs w:val="24"/>
        </w:rPr>
        <w:t>-202</w:t>
      </w:r>
      <w:r w:rsidRPr="00637563">
        <w:rPr>
          <w:rFonts w:ascii="Times New Roman" w:hAnsi="Times New Roman"/>
          <w:sz w:val="24"/>
          <w:szCs w:val="24"/>
        </w:rPr>
        <w:t>6</w:t>
      </w:r>
      <w:r w:rsidR="00405801" w:rsidRPr="00637563">
        <w:rPr>
          <w:rFonts w:ascii="Times New Roman" w:hAnsi="Times New Roman"/>
          <w:sz w:val="24"/>
          <w:szCs w:val="24"/>
        </w:rPr>
        <w:t xml:space="preserve"> годов</w:t>
      </w:r>
    </w:p>
    <w:p w14:paraId="528EBAED" w14:textId="77777777" w:rsidR="007E23AE" w:rsidRPr="007E23AE" w:rsidRDefault="007E23AE" w:rsidP="001C237E">
      <w:pPr>
        <w:jc w:val="center"/>
        <w:rPr>
          <w:rFonts w:asciiTheme="minorHAnsi" w:eastAsiaTheme="minorHAnsi" w:hAnsiTheme="minorHAnsi" w:cstheme="minorBidi"/>
          <w:b/>
          <w:sz w:val="22"/>
          <w:szCs w:val="24"/>
          <w:lang w:eastAsia="en-US"/>
        </w:rPr>
      </w:pPr>
    </w:p>
    <w:tbl>
      <w:tblPr>
        <w:tblW w:w="49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91"/>
        <w:gridCol w:w="6736"/>
      </w:tblGrid>
      <w:tr w:rsidR="007E23AE" w:rsidRPr="007E23AE" w14:paraId="2F49EF5B" w14:textId="77777777" w:rsidTr="00405801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8A60943" w14:textId="77777777" w:rsidR="007E23AE" w:rsidRPr="007E23AE" w:rsidRDefault="007E23AE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4BE3026" w14:textId="4BA88A58" w:rsidR="007E23AE" w:rsidRPr="007E23AE" w:rsidRDefault="0065694A" w:rsidP="007F3AF6">
            <w:pPr>
              <w:widowControl/>
              <w:autoSpaceDE/>
              <w:autoSpaceDN/>
              <w:adjustRightInd/>
              <w:ind w:left="134" w:right="121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Сивирина А.В</w:t>
            </w:r>
            <w:r w:rsidR="005C49D3" w:rsidRPr="005C180E">
              <w:rPr>
                <w:rFonts w:ascii="Times New Roman" w:hAnsi="Times New Roman"/>
                <w:sz w:val="24"/>
                <w:szCs w:val="24"/>
              </w:rPr>
              <w:t>.</w:t>
            </w:r>
            <w:r w:rsidR="005C49D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ведущий специалист</w:t>
            </w:r>
            <w:r w:rsidR="005C49D3" w:rsidRPr="005C180E">
              <w:rPr>
                <w:rFonts w:ascii="Times New Roman" w:hAnsi="Times New Roman"/>
                <w:sz w:val="24"/>
                <w:szCs w:val="24"/>
              </w:rPr>
              <w:t xml:space="preserve"> отдела культуры, молодежной политики, спорта и безопасности </w:t>
            </w:r>
            <w:r w:rsidR="005C49D3"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="005C49D3" w:rsidRPr="005C180E">
              <w:rPr>
                <w:rFonts w:ascii="Times New Roman" w:hAnsi="Times New Roman"/>
                <w:sz w:val="24"/>
                <w:szCs w:val="24"/>
              </w:rPr>
              <w:t xml:space="preserve">дминистрации муниципального образования город Ломоносов </w:t>
            </w:r>
          </w:p>
        </w:tc>
      </w:tr>
      <w:tr w:rsidR="007E23AE" w:rsidRPr="007E23AE" w14:paraId="1753AC92" w14:textId="77777777" w:rsidTr="00405801">
        <w:trPr>
          <w:trHeight w:val="857"/>
        </w:trPr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2704FD3" w14:textId="77777777" w:rsidR="007E23AE" w:rsidRPr="007E23AE" w:rsidRDefault="007E23AE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9B31C5B" w14:textId="77777777" w:rsidR="007E23AE" w:rsidRPr="007E23AE" w:rsidRDefault="007E23AE" w:rsidP="007F3AF6">
            <w:pPr>
              <w:widowControl/>
              <w:autoSpaceDE/>
              <w:autoSpaceDN/>
              <w:adjustRightInd/>
              <w:ind w:right="121" w:firstLine="173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 И.О., директор МКУ «Информационный центр»</w:t>
            </w:r>
          </w:p>
        </w:tc>
      </w:tr>
      <w:tr w:rsidR="007E23AE" w:rsidRPr="007E23AE" w14:paraId="45F09207" w14:textId="77777777" w:rsidTr="00405801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0102AE5" w14:textId="77777777" w:rsidR="007E23AE" w:rsidRPr="007E23AE" w:rsidRDefault="007E23AE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74A3C1B" w14:textId="77777777" w:rsidR="007E23AE" w:rsidRPr="007E23AE" w:rsidRDefault="002E13F4" w:rsidP="007F3AF6">
            <w:pPr>
              <w:tabs>
                <w:tab w:val="left" w:pos="720"/>
              </w:tabs>
              <w:snapToGrid w:val="0"/>
              <w:ind w:left="23" w:right="121" w:firstLine="15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1" w:name="l312"/>
            <w:bookmarkEnd w:id="1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="005C49D3" w:rsidRPr="005C49D3">
              <w:rPr>
                <w:rFonts w:ascii="Times New Roman" w:hAnsi="Times New Roman"/>
                <w:sz w:val="24"/>
                <w:szCs w:val="24"/>
              </w:rPr>
              <w:t>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территории муниципального образования город Ломоносов</w:t>
            </w:r>
            <w:r w:rsidR="005C49D3" w:rsidRPr="005C49D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E23AE" w:rsidRPr="007E23AE" w14:paraId="371FD606" w14:textId="77777777" w:rsidTr="00405801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91F0335" w14:textId="77777777" w:rsidR="007E23AE" w:rsidRPr="007E23AE" w:rsidRDefault="007E23AE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5CAE8C2" w14:textId="77777777" w:rsidR="005C49D3" w:rsidRDefault="005C49D3" w:rsidP="007F3AF6">
            <w:pPr>
              <w:tabs>
                <w:tab w:val="left" w:pos="720"/>
              </w:tabs>
              <w:snapToGrid w:val="0"/>
              <w:ind w:left="23" w:right="1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49D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- </w:t>
            </w:r>
            <w:r w:rsidRPr="005C49D3">
              <w:rPr>
                <w:rFonts w:ascii="Times New Roman" w:hAnsi="Times New Roman"/>
                <w:sz w:val="24"/>
                <w:szCs w:val="24"/>
              </w:rPr>
              <w:t>Гармонизация межэтнических и межконфессиональных отношений, предупреждение проявлений экстремизма и возникновения межнациональных (межэтнических) конфликтов;</w:t>
            </w:r>
          </w:p>
          <w:p w14:paraId="045058E2" w14:textId="77777777" w:rsidR="005C49D3" w:rsidRPr="005C49D3" w:rsidRDefault="005C49D3" w:rsidP="007F3AF6">
            <w:pPr>
              <w:tabs>
                <w:tab w:val="left" w:pos="307"/>
              </w:tabs>
              <w:snapToGrid w:val="0"/>
              <w:ind w:left="23" w:right="12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5C49D3">
              <w:rPr>
                <w:rFonts w:ascii="Times New Roman" w:hAnsi="Times New Roman"/>
                <w:sz w:val="24"/>
                <w:szCs w:val="24"/>
              </w:rPr>
              <w:t>Участие в реализации мер по сохранению и развитию языков и культуры народов Российской Федерации, проживающих на территории муниципального образования;</w:t>
            </w:r>
          </w:p>
          <w:p w14:paraId="196E9A10" w14:textId="77777777" w:rsidR="005C49D3" w:rsidRPr="005C49D3" w:rsidRDefault="001C237E" w:rsidP="007F3AF6">
            <w:pPr>
              <w:tabs>
                <w:tab w:val="left" w:pos="720"/>
              </w:tabs>
              <w:suppressAutoHyphens/>
              <w:autoSpaceDE/>
              <w:autoSpaceDN/>
              <w:adjustRightInd/>
              <w:snapToGrid w:val="0"/>
              <w:ind w:left="23" w:right="12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5C49D3" w:rsidRPr="005C49D3">
              <w:rPr>
                <w:rFonts w:ascii="Times New Roman" w:hAnsi="Times New Roman"/>
                <w:sz w:val="24"/>
                <w:szCs w:val="24"/>
              </w:rPr>
              <w:t>Участие в реализации мер по социальной и культурной адаптации мигрантов;</w:t>
            </w:r>
          </w:p>
          <w:p w14:paraId="431927FC" w14:textId="77777777" w:rsidR="007E23AE" w:rsidRPr="007E23AE" w:rsidRDefault="005C49D3" w:rsidP="007F3AF6">
            <w:pPr>
              <w:widowControl/>
              <w:autoSpaceDE/>
              <w:autoSpaceDN/>
              <w:adjustRightInd/>
              <w:ind w:right="121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5C49D3">
              <w:rPr>
                <w:rFonts w:ascii="Times New Roman" w:hAnsi="Times New Roman"/>
                <w:sz w:val="24"/>
                <w:szCs w:val="24"/>
              </w:rPr>
              <w:t xml:space="preserve">- Использование муниципальных СМИ </w:t>
            </w:r>
            <w:r w:rsidRPr="005C49D3">
              <w:rPr>
                <w:rFonts w:ascii="Times New Roman" w:hAnsi="Times New Roman"/>
                <w:color w:val="000000"/>
                <w:sz w:val="24"/>
                <w:szCs w:val="24"/>
              </w:rPr>
              <w:t>и интернета</w:t>
            </w:r>
            <w:r w:rsidRPr="005C49D3">
              <w:rPr>
                <w:rFonts w:ascii="Times New Roman" w:hAnsi="Times New Roman"/>
                <w:sz w:val="24"/>
                <w:szCs w:val="24"/>
              </w:rPr>
              <w:t xml:space="preserve"> для информационного обеспечения укрепления гражданского и духовного единства российской нации среди всех возрастных категорий населения муниципального образования город Ломоносов</w:t>
            </w:r>
          </w:p>
        </w:tc>
      </w:tr>
      <w:tr w:rsidR="007E23AE" w:rsidRPr="007E23AE" w14:paraId="0BF47D60" w14:textId="77777777" w:rsidTr="00405801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B627819" w14:textId="77777777" w:rsidR="007E23AE" w:rsidRPr="007E23AE" w:rsidRDefault="007E23AE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BA641B4" w14:textId="77777777" w:rsidR="005C49D3" w:rsidRPr="005C180E" w:rsidRDefault="005C49D3" w:rsidP="007F3AF6">
            <w:pPr>
              <w:ind w:left="35" w:right="121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80E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Снижение социальной напряженности между гражданами РФ разных национальностей, исповедующими разные религии, а также иностранными гражданами и лицами без гражданства, проживающими или временно пребывающими на территорию МО, сокращение рисков экстремистских проявлений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6433826F" w14:textId="063AFF24" w:rsidR="005C49D3" w:rsidRPr="005C180E" w:rsidRDefault="005C49D3" w:rsidP="007F3AF6">
            <w:pPr>
              <w:ind w:left="35" w:right="121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80E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>
              <w:rPr>
                <w:rFonts w:ascii="Times New Roman" w:hAnsi="Times New Roman"/>
                <w:sz w:val="24"/>
                <w:szCs w:val="24"/>
              </w:rPr>
              <w:t>Укрепление гражданского единства</w:t>
            </w:r>
            <w:r w:rsidR="00602CE5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гармонизация межнациональных отношений многонационального российского общества;</w:t>
            </w:r>
          </w:p>
          <w:p w14:paraId="107849D6" w14:textId="77777777" w:rsidR="007E23AE" w:rsidRDefault="005C49D3" w:rsidP="001C237E">
            <w:pPr>
              <w:widowControl/>
              <w:autoSpaceDE/>
              <w:autoSpaceDN/>
              <w:adjustRightInd/>
              <w:ind w:left="35" w:right="166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80E"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r>
              <w:rPr>
                <w:rFonts w:ascii="Times New Roman" w:hAnsi="Times New Roman"/>
                <w:sz w:val="24"/>
                <w:szCs w:val="24"/>
              </w:rPr>
              <w:t>Развитие информационного пространства на территории МО, способствующего укреплению межнационального (межконфессионального) согласия, формированию уважительного отношения лиц, проживающих или временно пребывающих на территории МО к культурным, религиозным, социальным и бытовым ценностям многонационального российского общества, соблюдение прав и свобод человека.</w:t>
            </w:r>
          </w:p>
          <w:p w14:paraId="271FD9D5" w14:textId="77777777" w:rsidR="00C050F8" w:rsidRPr="007E23AE" w:rsidRDefault="00C050F8" w:rsidP="001C237E">
            <w:pPr>
              <w:widowControl/>
              <w:autoSpaceDE/>
              <w:autoSpaceDN/>
              <w:adjustRightInd/>
              <w:ind w:left="35" w:right="166" w:firstLine="142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7E23AE" w:rsidRPr="007E23AE" w14:paraId="38553C05" w14:textId="77777777" w:rsidTr="00405801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D7A79CE" w14:textId="77777777" w:rsidR="007E23AE" w:rsidRPr="007E23AE" w:rsidRDefault="007E23AE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Целевые индикаторы 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 xml:space="preserve">муниципальной программы 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E9FBAF1" w14:textId="77777777" w:rsidR="00827281" w:rsidRPr="005C180E" w:rsidRDefault="00827281" w:rsidP="00405801">
            <w:pPr>
              <w:ind w:left="17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" w:name="l308"/>
            <w:bookmarkEnd w:id="2"/>
            <w:r w:rsidRPr="005C180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Количество проводимых мероприятий для жителей МО город </w:t>
            </w:r>
            <w:r w:rsidRPr="005C180E">
              <w:rPr>
                <w:rFonts w:ascii="Times New Roman" w:hAnsi="Times New Roman"/>
                <w:sz w:val="24"/>
                <w:szCs w:val="24"/>
              </w:rPr>
              <w:lastRenderedPageBreak/>
              <w:t>Ломоносов</w:t>
            </w:r>
            <w:r w:rsidR="00405801">
              <w:rPr>
                <w:rFonts w:ascii="Times New Roman" w:hAnsi="Times New Roman"/>
                <w:sz w:val="24"/>
                <w:szCs w:val="24"/>
              </w:rPr>
              <w:t xml:space="preserve"> с привлечением иностранных граждан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70D360A0" w14:textId="77777777" w:rsidR="00827281" w:rsidRPr="005C180E" w:rsidRDefault="00827281" w:rsidP="00405801">
            <w:pPr>
              <w:ind w:left="17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C180E">
              <w:rPr>
                <w:rFonts w:ascii="Times New Roman" w:hAnsi="Times New Roman"/>
                <w:sz w:val="24"/>
                <w:szCs w:val="24"/>
              </w:rPr>
              <w:t>Количество участников мероприятий;</w:t>
            </w:r>
          </w:p>
          <w:p w14:paraId="782ED95A" w14:textId="77777777" w:rsidR="007E23AE" w:rsidRPr="007E23AE" w:rsidRDefault="00827281" w:rsidP="00405801">
            <w:pPr>
              <w:ind w:left="173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публикаций в 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>муниципальны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5C180E">
              <w:rPr>
                <w:rFonts w:ascii="Times New Roman" w:hAnsi="Times New Roman"/>
                <w:sz w:val="24"/>
                <w:szCs w:val="24"/>
              </w:rPr>
              <w:t xml:space="preserve"> СМИ </w:t>
            </w:r>
            <w:r w:rsidRPr="005C180E">
              <w:rPr>
                <w:rFonts w:ascii="Times New Roman" w:hAnsi="Times New Roman"/>
                <w:color w:val="000000"/>
                <w:sz w:val="24"/>
                <w:szCs w:val="24"/>
              </w:rPr>
              <w:t>и интернет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</w:t>
            </w:r>
          </w:p>
        </w:tc>
      </w:tr>
      <w:tr w:rsidR="007E23AE" w:rsidRPr="007E23AE" w14:paraId="0BA073C7" w14:textId="77777777" w:rsidTr="00405801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8EC5C11" w14:textId="77777777" w:rsidR="007E23AE" w:rsidRPr="007E23AE" w:rsidRDefault="007E23AE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Этапы и сроки реализации муниципальной программы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E94C041" w14:textId="6E6F2716" w:rsidR="007E23AE" w:rsidRPr="00405801" w:rsidRDefault="00405801" w:rsidP="00405801">
            <w:pPr>
              <w:widowControl/>
              <w:autoSpaceDE/>
              <w:autoSpaceDN/>
              <w:adjustRightInd/>
              <w:ind w:left="177" w:hanging="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0580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202</w:t>
            </w:r>
            <w:r w:rsidR="0065694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  <w:r w:rsidRPr="0040580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год и планов</w:t>
            </w:r>
            <w:r w:rsidR="002E13F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ый</w:t>
            </w:r>
            <w:r w:rsidRPr="0040580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период 202</w:t>
            </w:r>
            <w:r w:rsidR="0065694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  <w:r w:rsidRPr="0040580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- 202</w:t>
            </w:r>
            <w:r w:rsidR="0065694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  <w:r w:rsidRPr="0040580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годов</w:t>
            </w:r>
          </w:p>
        </w:tc>
      </w:tr>
      <w:tr w:rsidR="007E23AE" w:rsidRPr="007E23AE" w14:paraId="31718CF6" w14:textId="77777777" w:rsidTr="00405801">
        <w:tc>
          <w:tcPr>
            <w:tcW w:w="1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5865DEE" w14:textId="77777777" w:rsidR="007E23AE" w:rsidRPr="007E23AE" w:rsidRDefault="007E23AE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CE35A0" w14:textId="14C6E209" w:rsidR="00405801" w:rsidRPr="00A41CBC" w:rsidRDefault="00405801" w:rsidP="00405801">
            <w:pPr>
              <w:widowControl/>
              <w:ind w:left="173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bookmarkStart w:id="3" w:name="l314"/>
            <w:bookmarkEnd w:id="3"/>
            <w:r w:rsidRPr="00A41CBC">
              <w:rPr>
                <w:rFonts w:ascii="Times New Roman" w:hAnsi="Times New Roman"/>
                <w:sz w:val="24"/>
                <w:szCs w:val="24"/>
              </w:rPr>
              <w:t xml:space="preserve">Бюджет муниципального образования город Ломоносов на </w:t>
            </w:r>
            <w:r w:rsidRPr="00A41C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202</w:t>
            </w:r>
            <w:r w:rsidR="0065694A" w:rsidRPr="00A41C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  <w:r w:rsidRPr="00A41C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год и плановый период 202</w:t>
            </w:r>
            <w:r w:rsidR="0065694A" w:rsidRPr="00A41C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  <w:r w:rsidRPr="00A41C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-202</w:t>
            </w:r>
            <w:r w:rsidR="0065694A" w:rsidRPr="00A41C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  <w:r w:rsidRPr="00A41CB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годов. Общие затраты на реализацию программы –</w:t>
            </w:r>
            <w:r w:rsidR="00E46FF7" w:rsidRPr="00A41CB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524EF" w:rsidRPr="003524EF">
              <w:rPr>
                <w:rFonts w:ascii="Times New Roman" w:hAnsi="Times New Roman"/>
                <w:b/>
                <w:bCs/>
                <w:sz w:val="24"/>
                <w:szCs w:val="24"/>
              </w:rPr>
              <w:t>1 00</w:t>
            </w:r>
            <w:r w:rsidR="00B802C1">
              <w:rPr>
                <w:rFonts w:ascii="Times New Roman" w:hAnsi="Times New Roman"/>
                <w:b/>
                <w:bCs/>
                <w:sz w:val="24"/>
                <w:szCs w:val="24"/>
              </w:rPr>
              <w:t>7</w:t>
            </w:r>
            <w:r w:rsidR="003524EF" w:rsidRPr="003524EF">
              <w:rPr>
                <w:rFonts w:ascii="Times New Roman" w:hAnsi="Times New Roman"/>
                <w:b/>
                <w:bCs/>
                <w:sz w:val="24"/>
                <w:szCs w:val="24"/>
              </w:rPr>
              <w:t>,</w:t>
            </w:r>
            <w:r w:rsidR="00B802C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5 </w:t>
            </w:r>
            <w:r w:rsidRPr="00A41CBC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>тыс. руб.</w:t>
            </w:r>
          </w:p>
          <w:p w14:paraId="00F606BA" w14:textId="33104416" w:rsidR="00563479" w:rsidRDefault="00405801" w:rsidP="00563479">
            <w:pPr>
              <w:widowControl/>
              <w:ind w:left="173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A41CB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202</w:t>
            </w:r>
            <w:r w:rsidR="0065694A" w:rsidRPr="00A41CB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4</w:t>
            </w:r>
            <w:r w:rsidRPr="00A41CB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 год </w:t>
            </w:r>
            <w:r w:rsidR="00563479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–</w:t>
            </w:r>
            <w:r w:rsidRPr="00A41CB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 </w:t>
            </w:r>
            <w:r w:rsidR="00563479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3</w:t>
            </w:r>
            <w:r w:rsidR="003524EF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0</w:t>
            </w:r>
            <w:r w:rsidR="00B802C1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3</w:t>
            </w:r>
            <w:r w:rsidR="003524EF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,</w:t>
            </w:r>
            <w:r w:rsidR="00B802C1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8</w:t>
            </w:r>
            <w:r w:rsidR="00563479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 тыс.</w:t>
            </w:r>
            <w:r w:rsidR="0012698F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 </w:t>
            </w:r>
            <w:r w:rsidR="00563479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руб.</w:t>
            </w:r>
          </w:p>
          <w:p w14:paraId="745BF5B7" w14:textId="553018DE" w:rsidR="00563479" w:rsidRDefault="00D13424" w:rsidP="00563479">
            <w:pPr>
              <w:widowControl/>
              <w:ind w:left="173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</w:t>
            </w:r>
            <w:r w:rsidR="00563479">
              <w:rPr>
                <w:rFonts w:ascii="Times New Roman" w:hAnsi="Times New Roman"/>
                <w:b/>
                <w:sz w:val="24"/>
                <w:szCs w:val="24"/>
              </w:rPr>
              <w:t>5 год – 345,0 тыс.</w:t>
            </w:r>
            <w:r w:rsidR="0012698F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563479">
              <w:rPr>
                <w:rFonts w:ascii="Times New Roman" w:hAnsi="Times New Roman"/>
                <w:b/>
                <w:sz w:val="24"/>
                <w:szCs w:val="24"/>
              </w:rPr>
              <w:t>руб.</w:t>
            </w:r>
          </w:p>
          <w:p w14:paraId="2CDCE608" w14:textId="48B5E4BB" w:rsidR="007E23AE" w:rsidRPr="00A41CBC" w:rsidRDefault="00405801" w:rsidP="00405801">
            <w:pPr>
              <w:widowControl/>
              <w:autoSpaceDE/>
              <w:autoSpaceDN/>
              <w:adjustRightInd/>
              <w:ind w:left="173"/>
              <w:jc w:val="both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A41CB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202</w:t>
            </w:r>
            <w:r w:rsidR="0065694A" w:rsidRPr="00A41CB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6</w:t>
            </w:r>
            <w:r w:rsidRPr="00A41CB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 </w:t>
            </w:r>
            <w:r w:rsidR="0012698F" w:rsidRPr="0012698F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 xml:space="preserve">год – </w:t>
            </w:r>
            <w:r w:rsidR="00005B65">
              <w:rPr>
                <w:rFonts w:ascii="Times New Roman" w:hAnsi="Times New Roman"/>
                <w:b/>
                <w:sz w:val="24"/>
                <w:szCs w:val="24"/>
              </w:rPr>
              <w:t>358,7</w:t>
            </w:r>
            <w:r w:rsidR="00587BAD" w:rsidRPr="00A41CBC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r w:rsidRPr="00A41CBC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тыс. руб.</w:t>
            </w:r>
          </w:p>
        </w:tc>
      </w:tr>
    </w:tbl>
    <w:p w14:paraId="6C397ADA" w14:textId="77777777" w:rsidR="007E23AE" w:rsidRPr="007E23AE" w:rsidRDefault="007E23AE" w:rsidP="001C237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42AF3F4" w14:textId="77777777" w:rsidR="007E23AE" w:rsidRDefault="007E23AE" w:rsidP="001C237E">
      <w:pPr>
        <w:widowControl/>
        <w:numPr>
          <w:ilvl w:val="0"/>
          <w:numId w:val="3"/>
        </w:numPr>
        <w:autoSpaceDE/>
        <w:autoSpaceDN/>
        <w:adjustRightInd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2EDDD419" w14:textId="066AA3EC" w:rsidR="00960F43" w:rsidRPr="00252FCA" w:rsidRDefault="006D12F4" w:rsidP="00087ECC">
      <w:pPr>
        <w:pStyle w:val="a9"/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D12F4">
        <w:rPr>
          <w:rFonts w:ascii="Times New Roman" w:hAnsi="Times New Roman" w:cs="Times New Roman"/>
          <w:color w:val="000000"/>
          <w:shd w:val="clear" w:color="auto" w:fill="FFFFFF"/>
        </w:rPr>
        <w:t>Согласно данным комитета по труду и занятости населения Санкт–Петербурга, по предварительным итогам 2022 года количество иностранных трудовых мигрантов в городе составило 348,3 тыс. человек. Это заметно больше 2021 года (320,5 тыс.) и уж тем более 2020–го, когда фиксировался резкий отток (280 тыс.). Но уровень 2019 года, когда в городе работало почти 385 тыс. иностранцев, пока остаётся недосягаемым.</w:t>
      </w:r>
      <w:r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="00960F43" w:rsidRPr="00252FCA">
        <w:rPr>
          <w:rFonts w:ascii="Times New Roman" w:hAnsi="Times New Roman" w:cs="Times New Roman"/>
          <w:color w:val="000000"/>
          <w:shd w:val="clear" w:color="auto" w:fill="FFFFFF"/>
        </w:rPr>
        <w:t>Снижение числа трудовых мигрантов в городе стало реакцией работодателей на пандемию: им пришлось сокращать потребность в иностранных работниках за счет местных ресурсов и общего снижения трудозатрат. Чтобы продолжить процесс замещения, нужно сделать эти рабочие места привлекательными для россиян, и в первую очередь выр</w:t>
      </w:r>
      <w:r w:rsidR="00252FCA">
        <w:rPr>
          <w:rFonts w:ascii="Times New Roman" w:hAnsi="Times New Roman" w:cs="Times New Roman"/>
          <w:color w:val="000000"/>
          <w:shd w:val="clear" w:color="auto" w:fill="FFFFFF"/>
        </w:rPr>
        <w:t>о</w:t>
      </w:r>
      <w:r w:rsidR="00960F43" w:rsidRPr="00252FCA">
        <w:rPr>
          <w:rFonts w:ascii="Times New Roman" w:hAnsi="Times New Roman" w:cs="Times New Roman"/>
          <w:color w:val="000000"/>
          <w:shd w:val="clear" w:color="auto" w:fill="FFFFFF"/>
        </w:rPr>
        <w:t>внять зарплаты</w:t>
      </w:r>
      <w:r w:rsidR="00252FCA">
        <w:rPr>
          <w:rFonts w:ascii="Times New Roman" w:hAnsi="Times New Roman" w:cs="Times New Roman"/>
          <w:color w:val="000000"/>
          <w:shd w:val="clear" w:color="auto" w:fill="FFFFFF"/>
        </w:rPr>
        <w:t>.</w:t>
      </w:r>
      <w:r w:rsidR="00A41CBC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="00252FCA" w:rsidRPr="00252FCA">
        <w:rPr>
          <w:rFonts w:ascii="Times New Roman" w:hAnsi="Times New Roman" w:cs="Times New Roman"/>
          <w:color w:val="000000"/>
          <w:shd w:val="clear" w:color="auto" w:fill="FFFFFF"/>
        </w:rPr>
        <w:t>По данным комитета, сейчас среди мигрантов лишь 28% занимают неквалифицированные работники – например, продавцы, уборщики и мойщики. В прошлом году больше всего иностранных рабочих было занято на стройках (19,3%), в обрабатывающем производстве (13,9%), торговле (13,6%), логистике (10,7%), и в HoReCa (10,5%).По оценке комитета, в ближайшие семь лет ожидается небольшой рост востребованности иностранной рабочей силы, но в первую очередь речь идет о высококвалифицированных специалистах для работы в</w:t>
      </w:r>
      <w:r w:rsidR="00A41CBC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="00252FCA" w:rsidRPr="00252FCA">
        <w:rPr>
          <w:rFonts w:ascii="Times New Roman" w:hAnsi="Times New Roman" w:cs="Times New Roman"/>
          <w:color w:val="000000"/>
          <w:shd w:val="clear" w:color="auto" w:fill="FFFFFF"/>
        </w:rPr>
        <w:t>сфере услуг, образования, культуры, креативных и творческих индустрий. Спрос на низкоквалифицированные кадры будет падать. «Иностранные трудовые мигранты должны обладать высоким уровнем социотрудовой интеграции с россиянами», – уверен представитель комитета</w:t>
      </w:r>
      <w:r w:rsidR="00252FCA">
        <w:rPr>
          <w:rFonts w:ascii="Times New Roman" w:hAnsi="Times New Roman" w:cs="Times New Roman"/>
          <w:color w:val="000000"/>
          <w:shd w:val="clear" w:color="auto" w:fill="FFFFFF"/>
        </w:rPr>
        <w:t xml:space="preserve"> по труду</w:t>
      </w:r>
      <w:r w:rsidR="00252FCA" w:rsidRPr="00252FCA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0F1E91AF" w14:textId="2D5384D7" w:rsidR="00252FCA" w:rsidRDefault="00252FCA" w:rsidP="00087ECC">
      <w:pPr>
        <w:pStyle w:val="a9"/>
        <w:shd w:val="clear" w:color="auto" w:fill="FFFFFF"/>
        <w:ind w:firstLine="567"/>
        <w:jc w:val="both"/>
        <w:rPr>
          <w:rFonts w:ascii="Times New Roman" w:hAnsi="Times New Roman" w:cs="Times New Roman"/>
          <w:color w:val="333333"/>
          <w:shd w:val="clear" w:color="auto" w:fill="FFFFFF"/>
        </w:rPr>
      </w:pPr>
      <w:r w:rsidRPr="00252FCA">
        <w:rPr>
          <w:rFonts w:ascii="Times New Roman" w:hAnsi="Times New Roman" w:cs="Times New Roman"/>
          <w:color w:val="000000"/>
          <w:shd w:val="clear" w:color="auto" w:fill="FFFFFF"/>
        </w:rPr>
        <w:t>Но полностью заместить все рабочие места для иностранцев местными сотрудниками не получится, уверен председатель комитета по</w:t>
      </w:r>
      <w:r w:rsidR="00A41CBC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Pr="00252FCA">
        <w:rPr>
          <w:rFonts w:ascii="Times New Roman" w:hAnsi="Times New Roman" w:cs="Times New Roman"/>
          <w:color w:val="000000"/>
          <w:shd w:val="clear" w:color="auto" w:fill="FFFFFF"/>
        </w:rPr>
        <w:t>межнациональным отношениям Олег Капитанов. Среди петербуржцев не востребованы многие должности, которые занимают мигранты.</w:t>
      </w:r>
    </w:p>
    <w:p w14:paraId="22C7AECF" w14:textId="77777777" w:rsidR="00E27C3C" w:rsidRPr="00BC0100" w:rsidRDefault="00756C33" w:rsidP="00087ECC">
      <w:pPr>
        <w:ind w:firstLine="360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BC0100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Интеграция мигрантов – это двухсторонний процесс, направленный на ассимиляцию и приживаемость мигрантов в принимающем обществе, что может способствовать как экономическому, так и демографическому развитию самого этого общества. </w:t>
      </w:r>
    </w:p>
    <w:p w14:paraId="6189F292" w14:textId="77777777" w:rsidR="00DE49EF" w:rsidRDefault="00DE49EF" w:rsidP="00087ECC">
      <w:pPr>
        <w:pStyle w:val="ac"/>
        <w:spacing w:after="0" w:line="240" w:lineRule="auto"/>
        <w:ind w:left="0"/>
        <w:jc w:val="both"/>
        <w:rPr>
          <w:sz w:val="28"/>
          <w:szCs w:val="28"/>
        </w:rPr>
      </w:pPr>
      <w:r w:rsidRPr="00DE49EF">
        <w:rPr>
          <w:rFonts w:ascii="Times New Roman" w:hAnsi="Times New Roman" w:cs="Times New Roman"/>
          <w:sz w:val="24"/>
          <w:szCs w:val="24"/>
        </w:rPr>
        <w:t>Реализация мероприятий, направленных на обеспечение в Санкт-Петербурге национальных интересов Российской Федерации в сфере государственной и общественной безопасности, повышение уровня криминальной безопасности, защиту прав и свобод граждан от экстремистских и террористических угроз, осуществлялась в конструктивном взаимодействии с правоохранительными органами, прокуратурой, другими государственными структурами в соответствии с государственной программой Санкт-Петербурга «Обеспечение законности, правопорядка и безопасности в Санкт-Петербурге».</w:t>
      </w:r>
    </w:p>
    <w:p w14:paraId="042BADCC" w14:textId="47B938E6" w:rsidR="00252FCA" w:rsidRDefault="00252FCA" w:rsidP="00252FCA">
      <w:pPr>
        <w:pStyle w:val="ac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Муниципальная программа разработана </w:t>
      </w:r>
      <w:r w:rsidRPr="00BC0100">
        <w:rPr>
          <w:rFonts w:ascii="Times New Roman" w:hAnsi="Times New Roman" w:cs="Times New Roman"/>
          <w:sz w:val="24"/>
          <w:szCs w:val="24"/>
        </w:rPr>
        <w:t xml:space="preserve">в соответствии с п.п.55 п.2 ст.5 Устава муниципального образования </w:t>
      </w:r>
      <w:r w:rsidR="00637563">
        <w:rPr>
          <w:rFonts w:ascii="Times New Roman" w:hAnsi="Times New Roman" w:cs="Times New Roman"/>
          <w:sz w:val="24"/>
          <w:szCs w:val="24"/>
        </w:rPr>
        <w:t xml:space="preserve">города федерального значения Санкт-Петербурга </w:t>
      </w:r>
      <w:r w:rsidRPr="00BC0100">
        <w:rPr>
          <w:rFonts w:ascii="Times New Roman" w:hAnsi="Times New Roman" w:cs="Times New Roman"/>
          <w:sz w:val="24"/>
          <w:szCs w:val="24"/>
        </w:rPr>
        <w:t>город Ломоносов, пп</w:t>
      </w:r>
      <w:r w:rsidR="00814BBD">
        <w:rPr>
          <w:rFonts w:ascii="Times New Roman" w:hAnsi="Times New Roman" w:cs="Times New Roman"/>
          <w:sz w:val="24"/>
          <w:szCs w:val="24"/>
        </w:rPr>
        <w:t>.</w:t>
      </w:r>
      <w:r w:rsidRPr="00BC0100">
        <w:rPr>
          <w:rFonts w:ascii="Times New Roman" w:hAnsi="Times New Roman" w:cs="Times New Roman"/>
          <w:sz w:val="24"/>
          <w:szCs w:val="24"/>
        </w:rPr>
        <w:t xml:space="preserve"> 42 п.1 ст.10 Закона Санкт-Петербурга от 23.09.2009 № 420-79 «Об организации местного самоуправлении в Санкт-Петербурге»</w:t>
      </w:r>
      <w:r>
        <w:rPr>
          <w:rFonts w:ascii="Times New Roman" w:hAnsi="Times New Roman"/>
          <w:sz w:val="24"/>
          <w:szCs w:val="24"/>
        </w:rPr>
        <w:t>,</w:t>
      </w:r>
      <w:r w:rsidR="0097437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на основании </w:t>
      </w:r>
      <w:r>
        <w:rPr>
          <w:rFonts w:ascii="Times New Roman" w:hAnsi="Times New Roman" w:cs="Times New Roman"/>
          <w:sz w:val="24"/>
          <w:szCs w:val="24"/>
        </w:rPr>
        <w:t>Указ</w:t>
      </w:r>
      <w:r>
        <w:rPr>
          <w:rFonts w:ascii="Times New Roman" w:hAnsi="Times New Roman"/>
          <w:sz w:val="24"/>
          <w:szCs w:val="24"/>
        </w:rPr>
        <w:t>ов</w:t>
      </w:r>
      <w:r w:rsidRPr="005973C2">
        <w:rPr>
          <w:rFonts w:ascii="Times New Roman" w:hAnsi="Times New Roman"/>
          <w:sz w:val="24"/>
          <w:szCs w:val="24"/>
          <w:shd w:val="clear" w:color="auto" w:fill="FFFFFF"/>
        </w:rPr>
        <w:t xml:space="preserve"> Президента Российской Федерации от 19.12.2012 г. №1666 </w:t>
      </w:r>
      <w:r w:rsidR="002E13F4">
        <w:rPr>
          <w:rFonts w:ascii="Times New Roman" w:hAnsi="Times New Roman"/>
          <w:sz w:val="24"/>
          <w:szCs w:val="24"/>
          <w:shd w:val="clear" w:color="auto" w:fill="FFFFFF"/>
        </w:rPr>
        <w:t>«</w:t>
      </w:r>
      <w:r w:rsidRPr="005973C2">
        <w:rPr>
          <w:rFonts w:ascii="Times New Roman" w:hAnsi="Times New Roman"/>
          <w:sz w:val="24"/>
          <w:szCs w:val="24"/>
          <w:shd w:val="clear" w:color="auto" w:fill="FFFFFF"/>
        </w:rPr>
        <w:t>О Стратегии государственной национальной политики Российской Федерации на период до 2025 года</w:t>
      </w:r>
      <w:r w:rsidR="002E13F4">
        <w:rPr>
          <w:rFonts w:ascii="Times New Roman" w:hAnsi="Times New Roman"/>
          <w:sz w:val="24"/>
          <w:szCs w:val="24"/>
          <w:shd w:val="clear" w:color="auto" w:fill="FFFFFF"/>
        </w:rPr>
        <w:t>»</w:t>
      </w:r>
      <w:r>
        <w:rPr>
          <w:rFonts w:cs="Arial"/>
          <w:color w:val="5E5E5E"/>
          <w:shd w:val="clear" w:color="auto" w:fill="FFFFFF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от 31.10.2019 №622 </w:t>
      </w:r>
      <w:r>
        <w:rPr>
          <w:rFonts w:ascii="Times New Roman" w:hAnsi="Times New Roman" w:cs="Times New Roman"/>
          <w:sz w:val="24"/>
          <w:szCs w:val="24"/>
        </w:rPr>
        <w:lastRenderedPageBreak/>
        <w:t>«О Концепции государственной политики Российской Федерации на 2019-2025 годы»</w:t>
      </w:r>
      <w:r>
        <w:rPr>
          <w:rFonts w:ascii="Times New Roman" w:hAnsi="Times New Roman"/>
          <w:sz w:val="24"/>
          <w:szCs w:val="24"/>
        </w:rPr>
        <w:t>,</w:t>
      </w:r>
      <w:r w:rsidRPr="005973C2">
        <w:rPr>
          <w:rFonts w:ascii="Times New Roman" w:hAnsi="Times New Roman"/>
          <w:sz w:val="24"/>
          <w:szCs w:val="24"/>
          <w:shd w:val="clear" w:color="auto" w:fill="FFFFFF"/>
        </w:rPr>
        <w:t xml:space="preserve"> от 29 мая 2020 г. № 344 “Об утверждении Стратегии противодействия экстремизму в Российской Федерации до 2025 года</w:t>
      </w:r>
      <w:r>
        <w:rPr>
          <w:rFonts w:ascii="Times New Roman" w:hAnsi="Times New Roman"/>
          <w:sz w:val="24"/>
          <w:szCs w:val="24"/>
          <w:shd w:val="clear" w:color="auto" w:fill="FFFFFF"/>
        </w:rPr>
        <w:t>»,</w:t>
      </w:r>
      <w:r w:rsidR="00974372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5973C2">
        <w:rPr>
          <w:rFonts w:ascii="Times New Roman" w:hAnsi="Times New Roman"/>
          <w:sz w:val="24"/>
          <w:szCs w:val="24"/>
          <w:shd w:val="clear" w:color="auto" w:fill="FFFFFF"/>
        </w:rPr>
        <w:t>Концепции государственной миграционной политики Российской Федерации на 2019–2025 годы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r w:rsidRPr="005973C2">
        <w:rPr>
          <w:rFonts w:ascii="Times New Roman" w:hAnsi="Times New Roman"/>
          <w:sz w:val="24"/>
          <w:szCs w:val="24"/>
          <w:shd w:val="clear" w:color="auto" w:fill="FFFFFF"/>
        </w:rPr>
        <w:t>Приказа Федерального агентства по делам национальностей от 27 ноября 2017 г. N 133«Об утверждении методических рекомендаций для органов государственной власти субъектов Российской Федерации и органов местного самоуправления по актуальным вопросам реализации государственной национальной политики, формированию в местном сообществе позитивных межнациональных и этноконфессиональных отношений, а также по выявлению и предупреждению межнациональных конфликтов»</w:t>
      </w:r>
      <w:r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="00974372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целях выполнения  Плана  мероприятий по реализации в 2023 году стратегии государственной политики ПФ на период до 2025 года в Санкт-Петербурге», утвержденного распоряжением от 31.05.2019 №15-рп.</w:t>
      </w:r>
    </w:p>
    <w:p w14:paraId="1AB72E06" w14:textId="77777777" w:rsidR="007F3AF6" w:rsidRDefault="007F3AF6" w:rsidP="001C237E">
      <w:pPr>
        <w:pStyle w:val="ac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06D5787" w14:textId="77777777" w:rsidR="00C81313" w:rsidRDefault="007E23AE" w:rsidP="001C237E">
      <w:pPr>
        <w:pStyle w:val="ac"/>
        <w:numPr>
          <w:ilvl w:val="0"/>
          <w:numId w:val="3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81313">
        <w:rPr>
          <w:rFonts w:ascii="Times New Roman" w:hAnsi="Times New Roman"/>
          <w:b/>
          <w:sz w:val="24"/>
          <w:szCs w:val="24"/>
        </w:rPr>
        <w:t xml:space="preserve">Основные цели, задачи и ожидаемые результаты </w:t>
      </w:r>
      <w:r w:rsidR="00C81313" w:rsidRPr="00C81313">
        <w:rPr>
          <w:rFonts w:ascii="Times New Roman" w:hAnsi="Times New Roman"/>
          <w:b/>
          <w:sz w:val="24"/>
          <w:szCs w:val="24"/>
        </w:rPr>
        <w:t>от выполнения программы</w:t>
      </w:r>
    </w:p>
    <w:p w14:paraId="50B08E4D" w14:textId="77777777" w:rsidR="008C56C1" w:rsidRPr="008C56C1" w:rsidRDefault="00C81313" w:rsidP="001C237E">
      <w:pPr>
        <w:pStyle w:val="ac"/>
        <w:spacing w:after="0" w:line="240" w:lineRule="auto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Основной целью программы является </w:t>
      </w:r>
      <w:r w:rsidR="008C56C1" w:rsidRPr="005C49D3">
        <w:rPr>
          <w:rFonts w:ascii="Times New Roman" w:hAnsi="Times New Roman"/>
          <w:sz w:val="24"/>
          <w:szCs w:val="24"/>
        </w:rPr>
        <w:t>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="002E13F4">
        <w:rPr>
          <w:rFonts w:ascii="Times New Roman" w:hAnsi="Times New Roman"/>
          <w:sz w:val="24"/>
          <w:szCs w:val="24"/>
        </w:rPr>
        <w:t xml:space="preserve"> на территории МО г.</w:t>
      </w:r>
      <w:r w:rsidR="00814BBD">
        <w:rPr>
          <w:rFonts w:ascii="Times New Roman" w:hAnsi="Times New Roman"/>
          <w:sz w:val="24"/>
          <w:szCs w:val="24"/>
        </w:rPr>
        <w:t> </w:t>
      </w:r>
      <w:r w:rsidR="002E13F4">
        <w:rPr>
          <w:rFonts w:ascii="Times New Roman" w:hAnsi="Times New Roman"/>
          <w:sz w:val="24"/>
          <w:szCs w:val="24"/>
        </w:rPr>
        <w:t>Ломоносов</w:t>
      </w:r>
      <w:r w:rsidR="008C56C1" w:rsidRPr="005C49D3">
        <w:rPr>
          <w:rFonts w:ascii="Times New Roman" w:hAnsi="Times New Roman"/>
          <w:sz w:val="24"/>
          <w:szCs w:val="24"/>
        </w:rPr>
        <w:t>.</w:t>
      </w:r>
    </w:p>
    <w:p w14:paraId="204FFAB7" w14:textId="77777777" w:rsidR="00D26C75" w:rsidRDefault="00C81313" w:rsidP="001C237E">
      <w:pPr>
        <w:pStyle w:val="ac"/>
        <w:spacing w:after="0" w:line="240" w:lineRule="auto"/>
        <w:ind w:hanging="153"/>
        <w:rPr>
          <w:rFonts w:ascii="Times New Roman" w:hAnsi="Times New Roman"/>
          <w:sz w:val="24"/>
          <w:szCs w:val="24"/>
        </w:rPr>
      </w:pPr>
      <w:r w:rsidRPr="00C81313">
        <w:rPr>
          <w:rFonts w:ascii="Times New Roman" w:hAnsi="Times New Roman"/>
          <w:sz w:val="24"/>
          <w:szCs w:val="24"/>
        </w:rPr>
        <w:t xml:space="preserve">Основными </w:t>
      </w:r>
      <w:r>
        <w:rPr>
          <w:rFonts w:ascii="Times New Roman" w:hAnsi="Times New Roman"/>
          <w:sz w:val="24"/>
          <w:szCs w:val="24"/>
        </w:rPr>
        <w:t>задачами муниципальной программы являются</w:t>
      </w:r>
      <w:r w:rsidR="00775024">
        <w:rPr>
          <w:rFonts w:ascii="Times New Roman" w:hAnsi="Times New Roman"/>
          <w:sz w:val="24"/>
          <w:szCs w:val="24"/>
        </w:rPr>
        <w:t>:</w:t>
      </w:r>
    </w:p>
    <w:p w14:paraId="3751F0AF" w14:textId="77777777" w:rsidR="00D26C75" w:rsidRDefault="00D26C75" w:rsidP="001C237E">
      <w:pPr>
        <w:pStyle w:val="ac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C180E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>Снижение социальной напряженности между гражданами РФ разных национальностей, исповедующими разные религии, а также иностранными гражданами и лицами без гражданства, проживающими или временно пребывающими на территорию МО, сокращение рисков экстремистских проявлений</w:t>
      </w:r>
      <w:r w:rsidRPr="005C180E">
        <w:rPr>
          <w:rFonts w:ascii="Times New Roman" w:hAnsi="Times New Roman"/>
          <w:sz w:val="24"/>
          <w:szCs w:val="24"/>
        </w:rPr>
        <w:t>;</w:t>
      </w:r>
    </w:p>
    <w:p w14:paraId="5D8B37DF" w14:textId="77777777" w:rsidR="00D26C75" w:rsidRDefault="00D26C75" w:rsidP="001C237E">
      <w:pPr>
        <w:pStyle w:val="ac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C180E"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hAnsi="Times New Roman"/>
          <w:sz w:val="24"/>
          <w:szCs w:val="24"/>
        </w:rPr>
        <w:t>Укрепление гражданского единства и гармонизация межнациональных отношений многонационального российского общества;</w:t>
      </w:r>
    </w:p>
    <w:p w14:paraId="40EB5F19" w14:textId="3D9090A0" w:rsidR="000B0B8A" w:rsidRPr="000B0B8A" w:rsidRDefault="000B0B8A" w:rsidP="001C237E">
      <w:pPr>
        <w:pStyle w:val="ac"/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С</w:t>
      </w:r>
      <w:r w:rsidRPr="000B0B8A">
        <w:rPr>
          <w:rFonts w:ascii="Times New Roman" w:hAnsi="Times New Roman"/>
          <w:bCs/>
          <w:sz w:val="24"/>
          <w:szCs w:val="24"/>
        </w:rPr>
        <w:t>охранение и развитие языков и культуры народов Российской Федерации</w:t>
      </w:r>
      <w:r>
        <w:rPr>
          <w:rFonts w:ascii="Times New Roman" w:hAnsi="Times New Roman"/>
          <w:bCs/>
          <w:sz w:val="24"/>
          <w:szCs w:val="24"/>
        </w:rPr>
        <w:t>,</w:t>
      </w:r>
      <w:r w:rsidR="004F7B12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проживающих территории МО;</w:t>
      </w:r>
    </w:p>
    <w:p w14:paraId="20AC09F1" w14:textId="77777777" w:rsidR="00D26C75" w:rsidRDefault="00D26C75" w:rsidP="001C237E">
      <w:pPr>
        <w:pStyle w:val="ac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C180E">
        <w:rPr>
          <w:rFonts w:ascii="Times New Roman" w:hAnsi="Times New Roman"/>
          <w:sz w:val="24"/>
          <w:szCs w:val="24"/>
        </w:rPr>
        <w:t xml:space="preserve">3. </w:t>
      </w:r>
      <w:r>
        <w:rPr>
          <w:rFonts w:ascii="Times New Roman" w:hAnsi="Times New Roman"/>
          <w:sz w:val="24"/>
          <w:szCs w:val="24"/>
        </w:rPr>
        <w:t>Развитие информационного пространства на территории МО, способствующего укреплению межнационального (межконфессионального) согласия, формированию уважительного отношения лиц, проживающих или временно пребывающих на территории МО к культурным, религиозным, социальным и бытовым ценностям многонационального российского общества, соблюдение прав и свобод человека.</w:t>
      </w:r>
    </w:p>
    <w:p w14:paraId="03061D73" w14:textId="77777777" w:rsidR="0059646B" w:rsidRPr="0059646B" w:rsidRDefault="0059646B" w:rsidP="001C237E">
      <w:pPr>
        <w:pStyle w:val="ac"/>
        <w:tabs>
          <w:tab w:val="left" w:pos="0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59646B">
        <w:rPr>
          <w:rFonts w:ascii="Times New Roman" w:hAnsi="Times New Roman"/>
          <w:sz w:val="24"/>
          <w:szCs w:val="24"/>
        </w:rPr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14:paraId="1CA46F6A" w14:textId="77777777" w:rsidR="0059646B" w:rsidRDefault="0059646B" w:rsidP="001C237E">
      <w:pPr>
        <w:pStyle w:val="ac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9646B">
        <w:rPr>
          <w:rFonts w:ascii="Times New Roman" w:hAnsi="Times New Roman"/>
          <w:sz w:val="24"/>
          <w:szCs w:val="24"/>
        </w:rPr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14:paraId="6B52F68C" w14:textId="77777777" w:rsidR="007E23AE" w:rsidRDefault="007E23AE" w:rsidP="001C237E">
      <w:pPr>
        <w:widowControl/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3. </w:t>
      </w:r>
      <w:r w:rsidRPr="007E23AE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tbl>
      <w:tblPr>
        <w:tblStyle w:val="11"/>
        <w:tblW w:w="1020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1558"/>
        <w:gridCol w:w="1418"/>
        <w:gridCol w:w="567"/>
        <w:gridCol w:w="992"/>
        <w:gridCol w:w="992"/>
        <w:gridCol w:w="993"/>
        <w:gridCol w:w="992"/>
        <w:gridCol w:w="992"/>
        <w:gridCol w:w="1135"/>
      </w:tblGrid>
      <w:tr w:rsidR="008307C1" w:rsidRPr="007E23AE" w14:paraId="19044405" w14:textId="77777777" w:rsidTr="0013224F">
        <w:tc>
          <w:tcPr>
            <w:tcW w:w="568" w:type="dxa"/>
            <w:vMerge w:val="restart"/>
          </w:tcPr>
          <w:p w14:paraId="68C93CD0" w14:textId="77777777" w:rsidR="008307C1" w:rsidRPr="004E79B7" w:rsidRDefault="008307C1" w:rsidP="006C7ECB">
            <w:pPr>
              <w:widowControl/>
              <w:ind w:right="-112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558" w:type="dxa"/>
            <w:vMerge w:val="restart"/>
          </w:tcPr>
          <w:p w14:paraId="0B2EDD65" w14:textId="77777777" w:rsidR="008307C1" w:rsidRPr="004E79B7" w:rsidRDefault="008307C1" w:rsidP="001C237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цели (задачи)</w:t>
            </w:r>
          </w:p>
        </w:tc>
        <w:tc>
          <w:tcPr>
            <w:tcW w:w="1418" w:type="dxa"/>
            <w:vMerge w:val="restart"/>
          </w:tcPr>
          <w:p w14:paraId="1FF01966" w14:textId="77777777" w:rsidR="008307C1" w:rsidRPr="004E79B7" w:rsidRDefault="008307C1" w:rsidP="001C237E">
            <w:pPr>
              <w:widowControl/>
              <w:ind w:left="-108" w:right="-108" w:firstLine="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Показатель (индикатор) (наименование)</w:t>
            </w:r>
          </w:p>
        </w:tc>
        <w:tc>
          <w:tcPr>
            <w:tcW w:w="567" w:type="dxa"/>
            <w:vMerge w:val="restart"/>
          </w:tcPr>
          <w:p w14:paraId="590B3040" w14:textId="77777777" w:rsidR="008307C1" w:rsidRPr="004E79B7" w:rsidRDefault="008307C1" w:rsidP="001C237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</w:t>
            </w:r>
          </w:p>
        </w:tc>
        <w:tc>
          <w:tcPr>
            <w:tcW w:w="4961" w:type="dxa"/>
            <w:gridSpan w:val="5"/>
          </w:tcPr>
          <w:p w14:paraId="1D46EB0F" w14:textId="77777777" w:rsidR="008307C1" w:rsidRPr="004E79B7" w:rsidRDefault="008307C1" w:rsidP="001C237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E79B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Значение показателей</w:t>
            </w:r>
          </w:p>
        </w:tc>
        <w:tc>
          <w:tcPr>
            <w:tcW w:w="1135" w:type="dxa"/>
            <w:vMerge w:val="restart"/>
          </w:tcPr>
          <w:p w14:paraId="44B44FD4" w14:textId="77777777" w:rsidR="00152369" w:rsidRDefault="008307C1" w:rsidP="00152369">
            <w:pPr>
              <w:widowControl/>
              <w:ind w:left="-100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8307C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Отношение значения показателя последнего года реализации программы </w:t>
            </w:r>
          </w:p>
          <w:p w14:paraId="54674664" w14:textId="77777777" w:rsidR="008307C1" w:rsidRPr="004E79B7" w:rsidRDefault="00152369" w:rsidP="00152369">
            <w:pPr>
              <w:widowControl/>
              <w:ind w:left="-100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к о</w:t>
            </w:r>
            <w:r w:rsidR="008307C1" w:rsidRPr="008307C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тчетному году</w:t>
            </w:r>
          </w:p>
        </w:tc>
      </w:tr>
      <w:tr w:rsidR="00123764" w:rsidRPr="007E23AE" w14:paraId="321D80C2" w14:textId="77777777" w:rsidTr="0013224F">
        <w:tc>
          <w:tcPr>
            <w:tcW w:w="568" w:type="dxa"/>
            <w:vMerge/>
          </w:tcPr>
          <w:p w14:paraId="53B2378D" w14:textId="77777777" w:rsidR="008307C1" w:rsidRPr="007E23AE" w:rsidRDefault="008307C1" w:rsidP="001C237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8" w:type="dxa"/>
            <w:vMerge/>
          </w:tcPr>
          <w:p w14:paraId="7709FDDA" w14:textId="77777777" w:rsidR="008307C1" w:rsidRPr="007E23AE" w:rsidRDefault="008307C1" w:rsidP="001C237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vMerge/>
          </w:tcPr>
          <w:p w14:paraId="555C8809" w14:textId="77777777" w:rsidR="008307C1" w:rsidRPr="007E23AE" w:rsidRDefault="008307C1" w:rsidP="001C237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14:paraId="59DB9437" w14:textId="77777777" w:rsidR="008307C1" w:rsidRPr="007E23AE" w:rsidRDefault="008307C1" w:rsidP="001C237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</w:tcPr>
          <w:p w14:paraId="57D1DEBE" w14:textId="46799EDD" w:rsidR="008307C1" w:rsidRPr="008307C1" w:rsidRDefault="008307C1" w:rsidP="001C237E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8307C1">
              <w:rPr>
                <w:rFonts w:ascii="Times New Roman" w:eastAsiaTheme="minorHAnsi" w:hAnsi="Times New Roman"/>
                <w:sz w:val="18"/>
                <w:szCs w:val="18"/>
              </w:rPr>
              <w:t>Год, предшествующий отчетному (202</w:t>
            </w:r>
            <w:r w:rsidR="00A41CBC">
              <w:rPr>
                <w:rFonts w:ascii="Times New Roman" w:eastAsiaTheme="minorHAnsi" w:hAnsi="Times New Roman"/>
                <w:sz w:val="18"/>
                <w:szCs w:val="18"/>
              </w:rPr>
              <w:t>2</w:t>
            </w:r>
            <w:r w:rsidR="00DD2B99">
              <w:rPr>
                <w:rFonts w:ascii="Times New Roman" w:eastAsiaTheme="minorHAnsi" w:hAnsi="Times New Roman"/>
                <w:sz w:val="18"/>
                <w:szCs w:val="18"/>
              </w:rPr>
              <w:t>)</w:t>
            </w:r>
          </w:p>
        </w:tc>
        <w:tc>
          <w:tcPr>
            <w:tcW w:w="992" w:type="dxa"/>
          </w:tcPr>
          <w:p w14:paraId="295AF3EB" w14:textId="77777777" w:rsidR="008307C1" w:rsidRPr="008307C1" w:rsidRDefault="008307C1" w:rsidP="001C237E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8307C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Отчетный год </w:t>
            </w:r>
          </w:p>
          <w:p w14:paraId="214C507F" w14:textId="5008142A" w:rsidR="008307C1" w:rsidRPr="008307C1" w:rsidRDefault="008307C1" w:rsidP="001C237E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8307C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</w:t>
            </w:r>
            <w:r w:rsidR="00A41CB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  <w:r w:rsidRPr="008307C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993" w:type="dxa"/>
          </w:tcPr>
          <w:p w14:paraId="07B8CE9D" w14:textId="77777777" w:rsidR="008307C1" w:rsidRPr="008307C1" w:rsidRDefault="008307C1" w:rsidP="001C237E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8307C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Текущий год </w:t>
            </w:r>
          </w:p>
          <w:p w14:paraId="57DB1288" w14:textId="0408B9F4" w:rsidR="008307C1" w:rsidRPr="008307C1" w:rsidRDefault="008307C1" w:rsidP="001C237E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8307C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</w:t>
            </w:r>
            <w:r w:rsidR="00A41CB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 w:rsidRPr="008307C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992" w:type="dxa"/>
          </w:tcPr>
          <w:p w14:paraId="0A62DFC6" w14:textId="6DDF2CAE" w:rsidR="008307C1" w:rsidRPr="008307C1" w:rsidRDefault="008307C1" w:rsidP="00152369">
            <w:pPr>
              <w:widowControl/>
              <w:ind w:left="-104" w:right="-107" w:firstLine="104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8307C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</w:t>
            </w:r>
            <w:r w:rsidR="00A41CB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  <w:r w:rsidRPr="008307C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992" w:type="dxa"/>
          </w:tcPr>
          <w:p w14:paraId="0E2F65C8" w14:textId="77777777" w:rsidR="00152369" w:rsidRDefault="008307C1" w:rsidP="00152369">
            <w:pPr>
              <w:widowControl/>
              <w:ind w:right="-109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8307C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Второй </w:t>
            </w:r>
          </w:p>
          <w:p w14:paraId="4B605BA2" w14:textId="203DCE30" w:rsidR="008307C1" w:rsidRPr="008307C1" w:rsidRDefault="008307C1" w:rsidP="00152369">
            <w:pPr>
              <w:widowControl/>
              <w:ind w:right="-109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8307C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 планового периода (202</w:t>
            </w:r>
            <w:r w:rsidR="00A41CB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  <w:r w:rsidRPr="008307C1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135" w:type="dxa"/>
            <w:vMerge/>
          </w:tcPr>
          <w:p w14:paraId="4AA8359C" w14:textId="77777777" w:rsidR="008307C1" w:rsidRPr="007E23AE" w:rsidRDefault="008307C1" w:rsidP="001C237E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E43BCF" w:rsidRPr="007E23AE" w14:paraId="147CC9DE" w14:textId="77777777" w:rsidTr="0013224F">
        <w:tc>
          <w:tcPr>
            <w:tcW w:w="568" w:type="dxa"/>
          </w:tcPr>
          <w:p w14:paraId="30E15936" w14:textId="77777777" w:rsidR="00E43BCF" w:rsidRPr="00282809" w:rsidRDefault="00E43BCF" w:rsidP="00E43BC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558" w:type="dxa"/>
          </w:tcPr>
          <w:p w14:paraId="50283213" w14:textId="77777777" w:rsidR="00E43BCF" w:rsidRPr="00282809" w:rsidRDefault="00E43BCF" w:rsidP="00E43BC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418" w:type="dxa"/>
          </w:tcPr>
          <w:p w14:paraId="3115EB5B" w14:textId="77777777" w:rsidR="00E43BCF" w:rsidRPr="00282809" w:rsidRDefault="00E43BCF" w:rsidP="00E43BC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67" w:type="dxa"/>
          </w:tcPr>
          <w:p w14:paraId="30F2BD7A" w14:textId="77777777" w:rsidR="00E43BCF" w:rsidRPr="00282809" w:rsidRDefault="00E43BCF" w:rsidP="00E43BC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92" w:type="dxa"/>
          </w:tcPr>
          <w:p w14:paraId="6B5BCCBB" w14:textId="77777777" w:rsidR="00E43BCF" w:rsidRPr="00282809" w:rsidRDefault="00E43BCF" w:rsidP="00E43BC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992" w:type="dxa"/>
          </w:tcPr>
          <w:p w14:paraId="3BCA12DA" w14:textId="77777777" w:rsidR="00E43BCF" w:rsidRPr="00282809" w:rsidRDefault="00E43BCF" w:rsidP="00E43BC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993" w:type="dxa"/>
          </w:tcPr>
          <w:p w14:paraId="524204D8" w14:textId="77777777" w:rsidR="00E43BCF" w:rsidRPr="00282809" w:rsidRDefault="00E43BCF" w:rsidP="00E43BC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992" w:type="dxa"/>
          </w:tcPr>
          <w:p w14:paraId="49C0AF88" w14:textId="77777777" w:rsidR="00E43BCF" w:rsidRPr="00282809" w:rsidRDefault="00E43BCF" w:rsidP="00E43BC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992" w:type="dxa"/>
          </w:tcPr>
          <w:p w14:paraId="001ABED0" w14:textId="77777777" w:rsidR="00E43BCF" w:rsidRPr="00282809" w:rsidRDefault="00E43BCF" w:rsidP="00E43BC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1135" w:type="dxa"/>
          </w:tcPr>
          <w:p w14:paraId="1D16F334" w14:textId="77777777" w:rsidR="00E43BCF" w:rsidRPr="00282809" w:rsidRDefault="00E43BCF" w:rsidP="00E43BCF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</w:tr>
      <w:tr w:rsidR="00A41CBC" w:rsidRPr="007E23AE" w14:paraId="178EA3FD" w14:textId="77777777" w:rsidTr="0013224F">
        <w:tc>
          <w:tcPr>
            <w:tcW w:w="568" w:type="dxa"/>
          </w:tcPr>
          <w:p w14:paraId="1258FF73" w14:textId="77777777" w:rsidR="00A41CBC" w:rsidRPr="00282809" w:rsidRDefault="00A41CBC" w:rsidP="00A41CBC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558" w:type="dxa"/>
          </w:tcPr>
          <w:p w14:paraId="7B4CA249" w14:textId="77777777" w:rsidR="00A41CBC" w:rsidRPr="008307C1" w:rsidRDefault="00A41CBC" w:rsidP="00A41CBC">
            <w:pPr>
              <w:tabs>
                <w:tab w:val="left" w:pos="720"/>
              </w:tabs>
              <w:snapToGrid w:val="0"/>
              <w:ind w:left="23" w:right="-10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307C1">
              <w:rPr>
                <w:rFonts w:ascii="Times New Roman" w:hAnsi="Times New Roman"/>
                <w:sz w:val="20"/>
                <w:szCs w:val="20"/>
              </w:rPr>
              <w:t xml:space="preserve">Гармонизация межэтнических </w:t>
            </w:r>
          </w:p>
          <w:p w14:paraId="45FABD9C" w14:textId="77777777" w:rsidR="00A41CBC" w:rsidRDefault="00A41CBC" w:rsidP="00A41CBC">
            <w:pPr>
              <w:tabs>
                <w:tab w:val="left" w:pos="720"/>
              </w:tabs>
              <w:snapToGrid w:val="0"/>
              <w:ind w:left="23" w:right="-10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307C1">
              <w:rPr>
                <w:rFonts w:ascii="Times New Roman" w:hAnsi="Times New Roman"/>
                <w:sz w:val="20"/>
                <w:szCs w:val="20"/>
              </w:rPr>
              <w:t xml:space="preserve">и </w:t>
            </w:r>
            <w:proofErr w:type="spellStart"/>
            <w:r w:rsidRPr="008307C1">
              <w:rPr>
                <w:rFonts w:ascii="Times New Roman" w:hAnsi="Times New Roman"/>
                <w:sz w:val="20"/>
                <w:szCs w:val="20"/>
              </w:rPr>
              <w:t>межконфесси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  <w:p w14:paraId="3F48E383" w14:textId="77777777" w:rsidR="00A41CBC" w:rsidRDefault="00A41CBC" w:rsidP="00A41CBC">
            <w:pPr>
              <w:tabs>
                <w:tab w:val="left" w:pos="720"/>
              </w:tabs>
              <w:snapToGrid w:val="0"/>
              <w:ind w:left="23" w:right="-108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307C1">
              <w:rPr>
                <w:rFonts w:ascii="Times New Roman" w:hAnsi="Times New Roman"/>
                <w:sz w:val="20"/>
                <w:szCs w:val="20"/>
              </w:rPr>
              <w:t>ональных</w:t>
            </w:r>
            <w:proofErr w:type="spellEnd"/>
            <w:r w:rsidRPr="008307C1">
              <w:rPr>
                <w:rFonts w:ascii="Times New Roman" w:hAnsi="Times New Roman"/>
                <w:sz w:val="20"/>
                <w:szCs w:val="20"/>
              </w:rPr>
              <w:t xml:space="preserve"> отношений, предупреждение </w:t>
            </w:r>
            <w:r w:rsidRPr="008307C1">
              <w:rPr>
                <w:rFonts w:ascii="Times New Roman" w:hAnsi="Times New Roman"/>
                <w:sz w:val="20"/>
                <w:szCs w:val="20"/>
              </w:rPr>
              <w:lastRenderedPageBreak/>
              <w:t>проявлений экстремизма</w:t>
            </w:r>
          </w:p>
          <w:p w14:paraId="6A4CEA42" w14:textId="77777777" w:rsidR="00A41CBC" w:rsidRDefault="00A41CBC" w:rsidP="00A41CBC">
            <w:pPr>
              <w:tabs>
                <w:tab w:val="left" w:pos="720"/>
              </w:tabs>
              <w:snapToGrid w:val="0"/>
              <w:ind w:left="23" w:right="-10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307C1">
              <w:rPr>
                <w:rFonts w:ascii="Times New Roman" w:hAnsi="Times New Roman"/>
                <w:sz w:val="20"/>
                <w:szCs w:val="20"/>
              </w:rPr>
              <w:t xml:space="preserve"> и возникновения межнациональных (межэтнических) конфликтов. Участие </w:t>
            </w:r>
          </w:p>
          <w:p w14:paraId="23C3E5BB" w14:textId="77777777" w:rsidR="00A41CBC" w:rsidRDefault="00A41CBC" w:rsidP="00A41CBC">
            <w:pPr>
              <w:tabs>
                <w:tab w:val="left" w:pos="720"/>
              </w:tabs>
              <w:snapToGrid w:val="0"/>
              <w:ind w:left="23" w:right="-10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307C1">
              <w:rPr>
                <w:rFonts w:ascii="Times New Roman" w:hAnsi="Times New Roman"/>
                <w:sz w:val="20"/>
                <w:szCs w:val="20"/>
              </w:rPr>
              <w:t xml:space="preserve">в реализации мер </w:t>
            </w:r>
          </w:p>
          <w:p w14:paraId="2D510529" w14:textId="77777777" w:rsidR="00A41CBC" w:rsidRDefault="00A41CBC" w:rsidP="00A41CBC">
            <w:pPr>
              <w:tabs>
                <w:tab w:val="left" w:pos="720"/>
              </w:tabs>
              <w:snapToGrid w:val="0"/>
              <w:ind w:left="23" w:right="-10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307C1">
              <w:rPr>
                <w:rFonts w:ascii="Times New Roman" w:hAnsi="Times New Roman"/>
                <w:sz w:val="20"/>
                <w:szCs w:val="20"/>
              </w:rPr>
              <w:t>по социальной</w:t>
            </w:r>
          </w:p>
          <w:p w14:paraId="183FC1A6" w14:textId="77777777" w:rsidR="00A41CBC" w:rsidRPr="008307C1" w:rsidRDefault="00A41CBC" w:rsidP="00A41CBC">
            <w:pPr>
              <w:tabs>
                <w:tab w:val="left" w:pos="720"/>
              </w:tabs>
              <w:snapToGrid w:val="0"/>
              <w:ind w:left="23"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07C1">
              <w:rPr>
                <w:rFonts w:ascii="Times New Roman" w:hAnsi="Times New Roman"/>
                <w:sz w:val="20"/>
                <w:szCs w:val="20"/>
              </w:rPr>
              <w:t xml:space="preserve"> и культурной адаптации мигрантов</w:t>
            </w:r>
          </w:p>
        </w:tc>
        <w:tc>
          <w:tcPr>
            <w:tcW w:w="1418" w:type="dxa"/>
          </w:tcPr>
          <w:p w14:paraId="60F4C948" w14:textId="77777777" w:rsidR="00A41CBC" w:rsidRPr="00282809" w:rsidRDefault="00A41CBC" w:rsidP="00A41CBC">
            <w:pPr>
              <w:rPr>
                <w:rFonts w:ascii="Times New Roman" w:hAnsi="Times New Roman"/>
                <w:sz w:val="20"/>
                <w:szCs w:val="20"/>
              </w:rPr>
            </w:pPr>
            <w:r w:rsidRPr="00282809">
              <w:rPr>
                <w:rFonts w:ascii="Times New Roman" w:hAnsi="Times New Roman"/>
                <w:sz w:val="20"/>
                <w:szCs w:val="20"/>
              </w:rPr>
              <w:lastRenderedPageBreak/>
              <w:t>Количество проводимых мероприятий для жителей МО город Ломоносов</w:t>
            </w:r>
          </w:p>
        </w:tc>
        <w:tc>
          <w:tcPr>
            <w:tcW w:w="567" w:type="dxa"/>
          </w:tcPr>
          <w:p w14:paraId="29DAB00A" w14:textId="77777777" w:rsidR="00A41CBC" w:rsidRPr="00282809" w:rsidRDefault="00A41CBC" w:rsidP="00A41CBC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992" w:type="dxa"/>
          </w:tcPr>
          <w:p w14:paraId="45A04427" w14:textId="4C406461" w:rsidR="00A41CBC" w:rsidRPr="00E43BCF" w:rsidRDefault="00A41CBC" w:rsidP="00A41CBC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43BC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992" w:type="dxa"/>
          </w:tcPr>
          <w:p w14:paraId="306361D0" w14:textId="68354FFE" w:rsidR="00A41CBC" w:rsidRPr="00E43BCF" w:rsidRDefault="00004137" w:rsidP="00A41CBC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993" w:type="dxa"/>
          </w:tcPr>
          <w:p w14:paraId="6FAC33A3" w14:textId="1DA512A0" w:rsidR="00A41CBC" w:rsidRPr="00E43BCF" w:rsidRDefault="00311328" w:rsidP="00A41CBC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  <w:r w:rsidR="00BE266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992" w:type="dxa"/>
          </w:tcPr>
          <w:p w14:paraId="3C45F491" w14:textId="7F2EBC67" w:rsidR="00A41CBC" w:rsidRPr="00E43BCF" w:rsidRDefault="00311328" w:rsidP="00A41CBC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  <w:r w:rsidR="00BE266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992" w:type="dxa"/>
          </w:tcPr>
          <w:p w14:paraId="62C43E5B" w14:textId="4CEC5A75" w:rsidR="00A41CBC" w:rsidRPr="00E43BCF" w:rsidRDefault="00311328" w:rsidP="00A41CBC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  <w:r w:rsidR="00BE266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135" w:type="dxa"/>
          </w:tcPr>
          <w:p w14:paraId="64B07822" w14:textId="02581E46" w:rsidR="00A41CBC" w:rsidRDefault="00311328" w:rsidP="00A41CBC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0,</w:t>
            </w:r>
            <w:r w:rsidR="00BE2667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  <w:p w14:paraId="1D99278A" w14:textId="407BB3E0" w:rsidR="009239B9" w:rsidRPr="006C40D6" w:rsidRDefault="009239B9" w:rsidP="00A41CBC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A41CBC" w:rsidRPr="007E23AE" w14:paraId="2D41D4A1" w14:textId="77777777" w:rsidTr="0013224F">
        <w:tc>
          <w:tcPr>
            <w:tcW w:w="568" w:type="dxa"/>
          </w:tcPr>
          <w:p w14:paraId="5635E5FE" w14:textId="77777777" w:rsidR="00A41CBC" w:rsidRPr="00282809" w:rsidRDefault="00A41CBC" w:rsidP="00A41CBC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58" w:type="dxa"/>
          </w:tcPr>
          <w:p w14:paraId="6CC52D3E" w14:textId="77777777" w:rsidR="00A41CBC" w:rsidRPr="00282809" w:rsidRDefault="00A41CBC" w:rsidP="00A41CBC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2809">
              <w:rPr>
                <w:rFonts w:ascii="Times New Roman" w:hAnsi="Times New Roman"/>
                <w:sz w:val="20"/>
                <w:szCs w:val="20"/>
              </w:rPr>
              <w:t xml:space="preserve">Участие в реализации мер по сохранению и развитию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языков и </w:t>
            </w:r>
            <w:r w:rsidRPr="00282809">
              <w:rPr>
                <w:rFonts w:ascii="Times New Roman" w:hAnsi="Times New Roman"/>
                <w:sz w:val="20"/>
                <w:szCs w:val="20"/>
              </w:rPr>
              <w:t>культуры народов Российской Федерации, проживающих на территории муниципального образования;</w:t>
            </w:r>
          </w:p>
        </w:tc>
        <w:tc>
          <w:tcPr>
            <w:tcW w:w="1418" w:type="dxa"/>
          </w:tcPr>
          <w:p w14:paraId="636599E9" w14:textId="77777777" w:rsidR="00A41CBC" w:rsidRPr="00282809" w:rsidRDefault="00A41CBC" w:rsidP="00A41CBC">
            <w:pPr>
              <w:rPr>
                <w:rFonts w:ascii="Times New Roman" w:hAnsi="Times New Roman"/>
                <w:sz w:val="20"/>
                <w:szCs w:val="20"/>
              </w:rPr>
            </w:pPr>
            <w:r w:rsidRPr="00282809">
              <w:rPr>
                <w:rFonts w:ascii="Times New Roman" w:hAnsi="Times New Roman"/>
                <w:sz w:val="20"/>
                <w:szCs w:val="20"/>
              </w:rPr>
              <w:t>Количество участников мероприятий</w:t>
            </w:r>
          </w:p>
        </w:tc>
        <w:tc>
          <w:tcPr>
            <w:tcW w:w="567" w:type="dxa"/>
          </w:tcPr>
          <w:p w14:paraId="4BCE592F" w14:textId="77777777" w:rsidR="00A41CBC" w:rsidRPr="00282809" w:rsidRDefault="00A41CBC" w:rsidP="00A41CBC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992" w:type="dxa"/>
          </w:tcPr>
          <w:p w14:paraId="46403C3C" w14:textId="5E6625B5" w:rsidR="00A41CBC" w:rsidRPr="00547907" w:rsidRDefault="00A41CBC" w:rsidP="00A41CBC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479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14550</w:t>
            </w:r>
          </w:p>
        </w:tc>
        <w:tc>
          <w:tcPr>
            <w:tcW w:w="992" w:type="dxa"/>
          </w:tcPr>
          <w:p w14:paraId="2953B3AC" w14:textId="0FC185A5" w:rsidR="00A41CBC" w:rsidRPr="00547907" w:rsidRDefault="00A41CBC" w:rsidP="00A41CBC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479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14700</w:t>
            </w:r>
          </w:p>
        </w:tc>
        <w:tc>
          <w:tcPr>
            <w:tcW w:w="993" w:type="dxa"/>
          </w:tcPr>
          <w:p w14:paraId="0B209A37" w14:textId="4C1350D6" w:rsidR="00A41CBC" w:rsidRPr="00547907" w:rsidRDefault="00311328" w:rsidP="00A41CBC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20312</w:t>
            </w:r>
          </w:p>
        </w:tc>
        <w:tc>
          <w:tcPr>
            <w:tcW w:w="992" w:type="dxa"/>
          </w:tcPr>
          <w:p w14:paraId="7CC8E374" w14:textId="358C6EF9" w:rsidR="00A41CBC" w:rsidRPr="00547907" w:rsidRDefault="00311328" w:rsidP="00A41CBC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20500</w:t>
            </w:r>
          </w:p>
        </w:tc>
        <w:tc>
          <w:tcPr>
            <w:tcW w:w="992" w:type="dxa"/>
          </w:tcPr>
          <w:p w14:paraId="41CAD12D" w14:textId="3E704D2E" w:rsidR="00A41CBC" w:rsidRPr="00547907" w:rsidRDefault="00311328" w:rsidP="00A41CBC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20500</w:t>
            </w:r>
          </w:p>
        </w:tc>
        <w:tc>
          <w:tcPr>
            <w:tcW w:w="1135" w:type="dxa"/>
          </w:tcPr>
          <w:p w14:paraId="1CC784E4" w14:textId="3F260950" w:rsidR="00A41CBC" w:rsidRPr="00547907" w:rsidRDefault="00A41CBC" w:rsidP="00A41CBC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479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1,</w:t>
            </w:r>
            <w:r w:rsidR="0031132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</w:tr>
      <w:tr w:rsidR="00A41CBC" w:rsidRPr="007E23AE" w14:paraId="5C889B54" w14:textId="77777777" w:rsidTr="0013224F">
        <w:tc>
          <w:tcPr>
            <w:tcW w:w="568" w:type="dxa"/>
          </w:tcPr>
          <w:p w14:paraId="5186E7FF" w14:textId="77777777" w:rsidR="00A41CBC" w:rsidRPr="00282809" w:rsidRDefault="00A41CBC" w:rsidP="00A41CBC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  <w:r w:rsidRPr="0028280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558" w:type="dxa"/>
          </w:tcPr>
          <w:p w14:paraId="3F7F14BA" w14:textId="77777777" w:rsidR="00A41CBC" w:rsidRPr="00282809" w:rsidRDefault="00A41CBC" w:rsidP="00A41CBC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2809">
              <w:rPr>
                <w:rFonts w:ascii="Times New Roman" w:hAnsi="Times New Roman"/>
                <w:sz w:val="20"/>
                <w:szCs w:val="20"/>
              </w:rPr>
              <w:t xml:space="preserve">Использование муниципальных СМИ </w:t>
            </w:r>
            <w:r w:rsidRPr="00282809">
              <w:rPr>
                <w:rFonts w:ascii="Times New Roman" w:hAnsi="Times New Roman"/>
                <w:color w:val="000000"/>
                <w:sz w:val="20"/>
                <w:szCs w:val="20"/>
              </w:rPr>
              <w:t>и интернета</w:t>
            </w:r>
            <w:r w:rsidRPr="00282809">
              <w:rPr>
                <w:rFonts w:ascii="Times New Roman" w:hAnsi="Times New Roman"/>
                <w:sz w:val="20"/>
                <w:szCs w:val="20"/>
              </w:rPr>
              <w:t xml:space="preserve"> для информационного обеспечения укрепления гражданского и духовного единства российской нации среди всех возрастных категорий населения муниципального образования город Ломоносов</w:t>
            </w:r>
          </w:p>
        </w:tc>
        <w:tc>
          <w:tcPr>
            <w:tcW w:w="1418" w:type="dxa"/>
          </w:tcPr>
          <w:p w14:paraId="094AFD6A" w14:textId="77777777" w:rsidR="00A41CBC" w:rsidRPr="00282809" w:rsidRDefault="00A41CBC" w:rsidP="00A41CBC">
            <w:pPr>
              <w:rPr>
                <w:sz w:val="20"/>
                <w:szCs w:val="20"/>
              </w:rPr>
            </w:pPr>
            <w:r w:rsidRPr="00282809">
              <w:rPr>
                <w:rFonts w:ascii="Times New Roman" w:hAnsi="Times New Roman"/>
                <w:sz w:val="20"/>
                <w:szCs w:val="20"/>
              </w:rPr>
              <w:t xml:space="preserve">Количество публикаций в муниципальных СМИ </w:t>
            </w:r>
            <w:r w:rsidRPr="00282809">
              <w:rPr>
                <w:rFonts w:ascii="Times New Roman" w:hAnsi="Times New Roman"/>
                <w:color w:val="000000"/>
                <w:sz w:val="20"/>
                <w:szCs w:val="20"/>
              </w:rPr>
              <w:t>и интернете</w:t>
            </w:r>
          </w:p>
        </w:tc>
        <w:tc>
          <w:tcPr>
            <w:tcW w:w="567" w:type="dxa"/>
          </w:tcPr>
          <w:p w14:paraId="1CE876D2" w14:textId="77777777" w:rsidR="00A41CBC" w:rsidRPr="00282809" w:rsidRDefault="00A41CBC" w:rsidP="00A41CBC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992" w:type="dxa"/>
          </w:tcPr>
          <w:p w14:paraId="1D230951" w14:textId="622029C4" w:rsidR="00A41CBC" w:rsidRPr="00547907" w:rsidRDefault="00A41CBC" w:rsidP="00A41CBC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479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992" w:type="dxa"/>
          </w:tcPr>
          <w:p w14:paraId="642936A6" w14:textId="06EF3101" w:rsidR="00A41CBC" w:rsidRPr="00547907" w:rsidRDefault="00A41CBC" w:rsidP="00A41CBC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479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993" w:type="dxa"/>
          </w:tcPr>
          <w:p w14:paraId="1C22706C" w14:textId="2137A86A" w:rsidR="00A41CBC" w:rsidRPr="00547907" w:rsidRDefault="00A41CBC" w:rsidP="00A41CBC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479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992" w:type="dxa"/>
          </w:tcPr>
          <w:p w14:paraId="703FAB36" w14:textId="6F44B50F" w:rsidR="00A41CBC" w:rsidRPr="00547907" w:rsidRDefault="00A41CBC" w:rsidP="00A41CBC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479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992" w:type="dxa"/>
          </w:tcPr>
          <w:p w14:paraId="55981780" w14:textId="63C7F273" w:rsidR="00A41CBC" w:rsidRPr="00547907" w:rsidRDefault="00005B65" w:rsidP="00A41CBC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479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135" w:type="dxa"/>
          </w:tcPr>
          <w:p w14:paraId="46CA5E18" w14:textId="77777777" w:rsidR="00A41CBC" w:rsidRPr="00547907" w:rsidRDefault="00A41CBC" w:rsidP="00A41CBC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479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1,0</w:t>
            </w:r>
          </w:p>
        </w:tc>
      </w:tr>
    </w:tbl>
    <w:p w14:paraId="7FBBD2D5" w14:textId="77777777" w:rsidR="007E23AE" w:rsidRDefault="007E23AE" w:rsidP="007F3AF6">
      <w:pPr>
        <w:pStyle w:val="ac"/>
        <w:numPr>
          <w:ilvl w:val="0"/>
          <w:numId w:val="10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842D0">
        <w:rPr>
          <w:rFonts w:ascii="Times New Roman" w:hAnsi="Times New Roman"/>
          <w:b/>
          <w:sz w:val="24"/>
          <w:szCs w:val="24"/>
        </w:rPr>
        <w:t>Перечень основных мероприятий программы</w:t>
      </w:r>
    </w:p>
    <w:tbl>
      <w:tblPr>
        <w:tblStyle w:val="11"/>
        <w:tblW w:w="10221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7"/>
        <w:gridCol w:w="2978"/>
        <w:gridCol w:w="708"/>
        <w:gridCol w:w="709"/>
        <w:gridCol w:w="1278"/>
        <w:gridCol w:w="992"/>
        <w:gridCol w:w="989"/>
        <w:gridCol w:w="993"/>
        <w:gridCol w:w="15"/>
        <w:gridCol w:w="977"/>
        <w:gridCol w:w="15"/>
      </w:tblGrid>
      <w:tr w:rsidR="00BD4391" w:rsidRPr="00883EB1" w14:paraId="6CB8C866" w14:textId="77777777" w:rsidTr="00547907">
        <w:trPr>
          <w:trHeight w:val="29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394361B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47EC860C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7DF44D6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0B4B6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2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8018455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2989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D3E7F08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19C1AB1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BD4391" w:rsidRPr="00883EB1" w14:paraId="4AEF7B38" w14:textId="77777777" w:rsidTr="00547907">
        <w:trPr>
          <w:trHeight w:val="167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7ECD191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330595B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0E0BBF2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896FC1F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2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352F67E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98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739AE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5FCB66F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28003D" w:rsidRPr="00883EB1" w14:paraId="45FA565A" w14:textId="77777777" w:rsidTr="00547907">
        <w:trPr>
          <w:gridAfter w:val="1"/>
          <w:wAfter w:w="15" w:type="dxa"/>
          <w:trHeight w:val="137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6E457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9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2C503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CAAAE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C9D98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6A107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C72BE" w14:textId="6C6F1D98" w:rsidR="00BD4391" w:rsidRPr="00BD4391" w:rsidRDefault="00BD4391" w:rsidP="00B427A0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BD4391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911326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ABDC3" w14:textId="114DBF06" w:rsidR="00BD4391" w:rsidRPr="00BD4391" w:rsidRDefault="00BD4391" w:rsidP="00B427A0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BD4391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911326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EBA69" w14:textId="733BEF49" w:rsidR="00BD4391" w:rsidRPr="00BD4391" w:rsidRDefault="00BD4391" w:rsidP="00B427A0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 w:rsidRPr="00BD4391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911326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1F616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28003D" w:rsidRPr="00883EB1" w14:paraId="6087CB3B" w14:textId="77777777" w:rsidTr="00547907">
        <w:trPr>
          <w:gridAfter w:val="1"/>
          <w:wAfter w:w="15" w:type="dxa"/>
          <w:trHeight w:val="14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F828E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1-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03C7B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D0BAE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5F99D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5C8FD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C5A4A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0B48D" w14:textId="77777777" w:rsidR="00BD4391" w:rsidRPr="00883EB1" w:rsidRDefault="00BD4391" w:rsidP="00B427A0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B862D" w14:textId="77777777" w:rsidR="00BD4391" w:rsidRPr="00883EB1" w:rsidRDefault="00BD4391" w:rsidP="00B427A0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7370E" w14:textId="77777777" w:rsidR="00BD4391" w:rsidRPr="00883EB1" w:rsidRDefault="00BD4391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547907" w:rsidRPr="00547907" w14:paraId="61A91573" w14:textId="77777777" w:rsidTr="00547907">
        <w:trPr>
          <w:gridAfter w:val="1"/>
          <w:wAfter w:w="15" w:type="dxa"/>
          <w:trHeight w:val="1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C8AA5" w14:textId="77777777" w:rsidR="00547907" w:rsidRPr="00547907" w:rsidRDefault="00547907" w:rsidP="00B427A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547907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963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34CE0" w14:textId="3D93533A" w:rsidR="00547907" w:rsidRPr="00547907" w:rsidRDefault="00547907" w:rsidP="00547907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54790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Организационные мероприятия</w:t>
            </w:r>
          </w:p>
        </w:tc>
      </w:tr>
      <w:tr w:rsidR="00127E56" w:rsidRPr="00883EB1" w14:paraId="2F65C0CD" w14:textId="77777777" w:rsidTr="00547907">
        <w:trPr>
          <w:gridAfter w:val="1"/>
          <w:wAfter w:w="15" w:type="dxa"/>
          <w:trHeight w:val="6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8CD8C" w14:textId="77777777" w:rsidR="00127E56" w:rsidRPr="0028003D" w:rsidRDefault="00127E56" w:rsidP="00127E56">
            <w:pPr>
              <w:widowControl/>
              <w:autoSpaceDE/>
              <w:autoSpaceDN/>
              <w:adjustRightInd/>
              <w:ind w:right="-112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8003D">
              <w:rPr>
                <w:rFonts w:ascii="Times New Roman" w:hAnsi="Times New Roman"/>
                <w:sz w:val="18"/>
                <w:szCs w:val="18"/>
              </w:rPr>
              <w:t>1.1.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23580" w14:textId="77777777" w:rsidR="00127E56" w:rsidRPr="0028003D" w:rsidRDefault="00127E56" w:rsidP="00127E5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003D">
              <w:rPr>
                <w:rFonts w:ascii="Times New Roman" w:hAnsi="Times New Roman"/>
                <w:sz w:val="22"/>
                <w:szCs w:val="22"/>
              </w:rPr>
              <w:t xml:space="preserve">Участие в деятельности коллегиальных органов при органах государственной власти Санкт-Петербурга и правоохранительных органах, совещаниях, конференциях, семинарах, </w:t>
            </w:r>
            <w:r w:rsidRPr="0028003D">
              <w:rPr>
                <w:rFonts w:ascii="Times New Roman" w:hAnsi="Times New Roman"/>
                <w:sz w:val="22"/>
                <w:szCs w:val="22"/>
              </w:rPr>
              <w:lastRenderedPageBreak/>
              <w:t>проводимых Комитетами и СПб ГКУ «Санкт-Петербургский Дом национальностей»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B2779" w14:textId="77777777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003D">
              <w:rPr>
                <w:rFonts w:ascii="Times New Roman" w:hAnsi="Times New Roman"/>
                <w:sz w:val="22"/>
                <w:szCs w:val="22"/>
              </w:rPr>
              <w:lastRenderedPageBreak/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61ABB" w14:textId="77777777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C6699" w14:textId="77777777" w:rsidR="00827FDF" w:rsidRDefault="00127E56" w:rsidP="00827FDF">
            <w:pPr>
              <w:widowControl/>
              <w:autoSpaceDE/>
              <w:autoSpaceDN/>
              <w:adjustRightInd/>
              <w:ind w:left="-114" w:right="-111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В течении года, в соответствии </w:t>
            </w:r>
          </w:p>
          <w:p w14:paraId="3D4906B9" w14:textId="77777777" w:rsidR="00127E56" w:rsidRPr="0028003D" w:rsidRDefault="00127E56" w:rsidP="00827FDF">
            <w:pPr>
              <w:widowControl/>
              <w:autoSpaceDE/>
              <w:autoSpaceDN/>
              <w:adjustRightInd/>
              <w:ind w:left="-114" w:right="-111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с планом администрации района, прокуратуры, иных органов)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3CCE3" w14:textId="77777777" w:rsidR="00127E56" w:rsidRPr="00836366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7E69A" w14:textId="77777777" w:rsidR="00127E56" w:rsidRPr="00883EB1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65605" w14:textId="77777777" w:rsidR="00127E56" w:rsidRPr="00836366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EE0E1" w14:textId="77777777" w:rsidR="00127E56" w:rsidRPr="00883EB1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127E56" w:rsidRPr="00883EB1" w14:paraId="342EDF64" w14:textId="77777777" w:rsidTr="00547907">
        <w:trPr>
          <w:gridAfter w:val="1"/>
          <w:wAfter w:w="15" w:type="dxa"/>
          <w:trHeight w:val="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240A0" w14:textId="77777777" w:rsidR="00127E56" w:rsidRPr="0028003D" w:rsidRDefault="00127E56" w:rsidP="00127E56">
            <w:pPr>
              <w:widowControl/>
              <w:autoSpaceDE/>
              <w:autoSpaceDN/>
              <w:adjustRightInd/>
              <w:ind w:right="-112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8003D">
              <w:rPr>
                <w:rFonts w:ascii="Times New Roman" w:hAnsi="Times New Roman"/>
                <w:sz w:val="18"/>
                <w:szCs w:val="18"/>
              </w:rPr>
              <w:t>1.2.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63742" w14:textId="77777777" w:rsidR="00127E56" w:rsidRPr="0028003D" w:rsidRDefault="00127E56" w:rsidP="00127E5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003D">
              <w:rPr>
                <w:rFonts w:ascii="Times New Roman" w:hAnsi="Times New Roman"/>
                <w:sz w:val="22"/>
                <w:szCs w:val="22"/>
              </w:rPr>
              <w:t>Участие в работе Координационного Совета по реализации государственной программы «Создание условий для обеспечения общественного согласия в Санкт-Петербурге» на 2021-2025 годы при администрации Петродворцового района Санкт-Петербурга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29FA5" w14:textId="77777777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003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3270D" w14:textId="77777777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003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DFAB6" w14:textId="77777777" w:rsidR="00127E56" w:rsidRPr="0028003D" w:rsidRDefault="00077D11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7DB8E" w14:textId="77777777" w:rsidR="00127E56" w:rsidRPr="00836366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E9C58" w14:textId="77777777" w:rsidR="00127E56" w:rsidRPr="00883EB1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0B9EE" w14:textId="77777777" w:rsidR="00127E56" w:rsidRPr="00836366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9B0C3" w14:textId="77777777" w:rsidR="00127E56" w:rsidRPr="00883EB1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127E56" w:rsidRPr="00883EB1" w14:paraId="473AF3E2" w14:textId="77777777" w:rsidTr="00547907">
        <w:trPr>
          <w:gridAfter w:val="1"/>
          <w:wAfter w:w="15" w:type="dxa"/>
          <w:trHeight w:val="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CBBCD" w14:textId="77777777" w:rsidR="00127E56" w:rsidRPr="0028003D" w:rsidRDefault="00127E56" w:rsidP="00127E56">
            <w:pPr>
              <w:widowControl/>
              <w:autoSpaceDE/>
              <w:autoSpaceDN/>
              <w:adjustRightInd/>
              <w:ind w:right="-10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8003D">
              <w:rPr>
                <w:rFonts w:ascii="Times New Roman" w:hAnsi="Times New Roman"/>
                <w:sz w:val="18"/>
                <w:szCs w:val="18"/>
              </w:rPr>
              <w:t>1.3.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D4AFE" w14:textId="77777777" w:rsidR="00127E56" w:rsidRPr="0028003D" w:rsidRDefault="00127E56" w:rsidP="00127E5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003D">
              <w:rPr>
                <w:rFonts w:ascii="Times New Roman" w:hAnsi="Times New Roman"/>
                <w:sz w:val="22"/>
                <w:szCs w:val="22"/>
              </w:rPr>
              <w:t>Проведение мониторинга состояния межнациональных отношений на территории МО г.</w:t>
            </w:r>
            <w:r w:rsidR="00814BBD">
              <w:rPr>
                <w:rFonts w:ascii="Times New Roman" w:hAnsi="Times New Roman"/>
                <w:sz w:val="22"/>
                <w:szCs w:val="22"/>
              </w:rPr>
              <w:t> </w:t>
            </w:r>
            <w:r w:rsidRPr="0028003D">
              <w:rPr>
                <w:rFonts w:ascii="Times New Roman" w:hAnsi="Times New Roman"/>
                <w:sz w:val="22"/>
                <w:szCs w:val="22"/>
              </w:rPr>
              <w:t xml:space="preserve">Ломоносов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2A97E" w14:textId="77777777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003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D41F4" w14:textId="77777777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003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81F27" w14:textId="77777777" w:rsidR="00127E56" w:rsidRPr="0028003D" w:rsidRDefault="00077D11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1-4 кв.</w:t>
            </w:r>
            <w:r w:rsidR="00127E56"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02291" w14:textId="77777777" w:rsidR="00127E56" w:rsidRPr="00836366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AD0D8" w14:textId="77777777" w:rsidR="00127E56" w:rsidRPr="00883EB1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AC2D8" w14:textId="77777777" w:rsidR="00127E56" w:rsidRPr="00836366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179CF" w14:textId="77777777" w:rsidR="00127E56" w:rsidRPr="00883EB1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127E56" w:rsidRPr="00883EB1" w14:paraId="0B38848D" w14:textId="77777777" w:rsidTr="00547907">
        <w:trPr>
          <w:gridAfter w:val="1"/>
          <w:wAfter w:w="15" w:type="dxa"/>
          <w:trHeight w:val="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AFE57" w14:textId="77777777" w:rsidR="00127E56" w:rsidRPr="0028003D" w:rsidRDefault="00127E56" w:rsidP="00127E56">
            <w:pPr>
              <w:widowControl/>
              <w:autoSpaceDE/>
              <w:autoSpaceDN/>
              <w:adjustRightInd/>
              <w:ind w:right="-10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8003D">
              <w:rPr>
                <w:rFonts w:ascii="Times New Roman" w:hAnsi="Times New Roman"/>
                <w:sz w:val="18"/>
                <w:szCs w:val="18"/>
              </w:rPr>
              <w:t>1.4.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C3642" w14:textId="77777777" w:rsidR="00127E56" w:rsidRPr="0028003D" w:rsidRDefault="00127E56" w:rsidP="00127E5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003D">
              <w:rPr>
                <w:rFonts w:ascii="Times New Roman" w:hAnsi="Times New Roman"/>
                <w:sz w:val="22"/>
                <w:szCs w:val="22"/>
              </w:rPr>
              <w:t>Подготовка аналитических справок для коллегии Петродворцового района Санкт-Петербурга, Муниципального Совета муниципального образования город Ломоносов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A55F8" w14:textId="77777777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28003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0FCAF" w14:textId="77777777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AAD80" w14:textId="77777777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В течении года, в соответствии с планом администрации района, иных органов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EDEDD" w14:textId="77777777" w:rsidR="00127E56" w:rsidRPr="00836366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8BC8C" w14:textId="77777777" w:rsidR="00127E56" w:rsidRPr="00883EB1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60ECB" w14:textId="77777777" w:rsidR="00127E56" w:rsidRPr="00836366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2439C" w14:textId="77777777" w:rsidR="00127E56" w:rsidRPr="00883EB1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127E56" w:rsidRPr="00883EB1" w14:paraId="08B048A8" w14:textId="77777777" w:rsidTr="00547907">
        <w:trPr>
          <w:gridAfter w:val="1"/>
          <w:wAfter w:w="15" w:type="dxa"/>
          <w:trHeight w:val="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1D6A3" w14:textId="77777777" w:rsidR="00127E56" w:rsidRPr="0028003D" w:rsidRDefault="00127E56" w:rsidP="00127E56">
            <w:pPr>
              <w:widowControl/>
              <w:autoSpaceDE/>
              <w:autoSpaceDN/>
              <w:adjustRightInd/>
              <w:ind w:right="-105"/>
              <w:rPr>
                <w:rFonts w:ascii="Times New Roman" w:hAnsi="Times New Roman"/>
                <w:sz w:val="18"/>
                <w:szCs w:val="18"/>
              </w:rPr>
            </w:pPr>
            <w:r w:rsidRPr="0028003D">
              <w:rPr>
                <w:rFonts w:ascii="Times New Roman" w:hAnsi="Times New Roman"/>
                <w:sz w:val="18"/>
                <w:szCs w:val="18"/>
              </w:rPr>
              <w:t>1.5.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3F4A6" w14:textId="77777777" w:rsidR="00127E56" w:rsidRPr="0028003D" w:rsidRDefault="00127E56" w:rsidP="00127E5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8003D">
              <w:rPr>
                <w:rFonts w:ascii="Times New Roman" w:hAnsi="Times New Roman"/>
                <w:sz w:val="22"/>
                <w:szCs w:val="22"/>
              </w:rPr>
              <w:t>Подготовка и сдача отчетов в администрацию Петродворцового района Санкт-Петербурга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D3815" w14:textId="77777777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28003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D44D0" w14:textId="77777777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003D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5BF79" w14:textId="77777777" w:rsidR="00127E56" w:rsidRPr="0028003D" w:rsidRDefault="00077D11" w:rsidP="00127E56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F4B9E" w14:textId="77777777" w:rsidR="00127E56" w:rsidRPr="00836366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4AAE3" w14:textId="77777777" w:rsidR="00127E56" w:rsidRPr="00883EB1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CB30A" w14:textId="77777777" w:rsidR="00127E56" w:rsidRPr="00836366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D41C1" w14:textId="77777777" w:rsidR="00127E56" w:rsidRPr="00883EB1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127E56" w:rsidRPr="00883EB1" w14:paraId="4CC8377F" w14:textId="77777777" w:rsidTr="00547907">
        <w:trPr>
          <w:gridAfter w:val="1"/>
          <w:wAfter w:w="15" w:type="dxa"/>
          <w:trHeight w:val="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009B4" w14:textId="77777777" w:rsidR="00127E56" w:rsidRPr="0028003D" w:rsidRDefault="00127E56" w:rsidP="00127E56">
            <w:pPr>
              <w:widowControl/>
              <w:autoSpaceDE/>
              <w:autoSpaceDN/>
              <w:adjustRightInd/>
              <w:ind w:right="-105"/>
              <w:rPr>
                <w:rFonts w:ascii="Times New Roman" w:hAnsi="Times New Roman"/>
                <w:sz w:val="18"/>
                <w:szCs w:val="18"/>
              </w:rPr>
            </w:pPr>
            <w:r w:rsidRPr="0028003D">
              <w:rPr>
                <w:rFonts w:ascii="Times New Roman" w:hAnsi="Times New Roman"/>
                <w:sz w:val="18"/>
                <w:szCs w:val="18"/>
              </w:rPr>
              <w:t>1.6.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132D4" w14:textId="77777777" w:rsidR="00127E56" w:rsidRPr="00127E56" w:rsidRDefault="00127E56" w:rsidP="00127E5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127E56">
              <w:rPr>
                <w:rFonts w:ascii="Times New Roman" w:hAnsi="Times New Roman"/>
                <w:sz w:val="22"/>
                <w:szCs w:val="22"/>
              </w:rPr>
              <w:t xml:space="preserve">Разработка МП на 2024 (2025,2026) год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7D358" w14:textId="77777777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28003D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3B920" w14:textId="77777777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8003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1D884" w14:textId="77777777" w:rsidR="00127E56" w:rsidRPr="00127E56" w:rsidRDefault="00127E56" w:rsidP="00127E56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август-сентябрь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C1C43" w14:textId="77777777" w:rsidR="00127E56" w:rsidRPr="00127E56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52E27" w14:textId="77777777" w:rsidR="00127E56" w:rsidRPr="00127E56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852BA" w14:textId="77777777" w:rsidR="00127E56" w:rsidRPr="00127E56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A8B21" w14:textId="77777777" w:rsidR="00127E56" w:rsidRPr="00127E56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127E56" w:rsidRPr="00883EB1" w14:paraId="46006E0E" w14:textId="77777777" w:rsidTr="00547907">
        <w:trPr>
          <w:gridAfter w:val="1"/>
          <w:wAfter w:w="15" w:type="dxa"/>
          <w:trHeight w:val="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5DA0E" w14:textId="77777777" w:rsidR="00127E56" w:rsidRPr="0028003D" w:rsidRDefault="00127E56" w:rsidP="00127E56">
            <w:pPr>
              <w:widowControl/>
              <w:autoSpaceDE/>
              <w:autoSpaceDN/>
              <w:adjustRightInd/>
              <w:ind w:right="-105"/>
              <w:rPr>
                <w:rFonts w:ascii="Times New Roman" w:hAnsi="Times New Roman"/>
                <w:sz w:val="18"/>
                <w:szCs w:val="18"/>
              </w:rPr>
            </w:pPr>
            <w:r w:rsidRPr="0028003D">
              <w:rPr>
                <w:rFonts w:ascii="Times New Roman" w:hAnsi="Times New Roman"/>
                <w:sz w:val="18"/>
                <w:szCs w:val="18"/>
              </w:rPr>
              <w:t>1.7.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B1989" w14:textId="55E63402" w:rsidR="00127E56" w:rsidRPr="0028003D" w:rsidRDefault="00127E56" w:rsidP="00127E56">
            <w:pPr>
              <w:pStyle w:val="aa"/>
              <w:jc w:val="both"/>
              <w:rPr>
                <w:rFonts w:ascii="Times New Roman" w:hAnsi="Times New Roman" w:cs="Times New Roman"/>
              </w:rPr>
            </w:pPr>
            <w:r w:rsidRPr="0028003D">
              <w:rPr>
                <w:rFonts w:ascii="Times New Roman" w:hAnsi="Times New Roman" w:cs="Times New Roman"/>
              </w:rPr>
              <w:t xml:space="preserve">Актуализация информации на официальном сайте </w:t>
            </w:r>
            <w:hyperlink r:id="rId9" w:history="1">
              <w:r w:rsidRPr="0028003D">
                <w:rPr>
                  <w:rStyle w:val="ab"/>
                  <w:rFonts w:ascii="Times New Roman" w:hAnsi="Times New Roman" w:cs="Times New Roman"/>
                  <w:lang w:val="en-US"/>
                </w:rPr>
                <w:t>http</w:t>
              </w:r>
              <w:r w:rsidRPr="0028003D">
                <w:rPr>
                  <w:rStyle w:val="ab"/>
                  <w:rFonts w:ascii="Times New Roman" w:hAnsi="Times New Roman" w:cs="Times New Roman"/>
                </w:rPr>
                <w:t>://</w:t>
              </w:r>
              <w:r w:rsidRPr="0028003D">
                <w:rPr>
                  <w:rStyle w:val="ab"/>
                  <w:rFonts w:ascii="Times New Roman" w:hAnsi="Times New Roman" w:cs="Times New Roman"/>
                  <w:lang w:val="en-US"/>
                </w:rPr>
                <w:t>www</w:t>
              </w:r>
              <w:r w:rsidRPr="0028003D">
                <w:rPr>
                  <w:rStyle w:val="ab"/>
                  <w:rFonts w:ascii="Times New Roman" w:hAnsi="Times New Roman" w:cs="Times New Roman"/>
                </w:rPr>
                <w:t>.</w:t>
              </w:r>
              <w:proofErr w:type="spellStart"/>
              <w:r w:rsidRPr="0028003D">
                <w:rPr>
                  <w:rStyle w:val="ab"/>
                  <w:rFonts w:ascii="Times New Roman" w:hAnsi="Times New Roman" w:cs="Times New Roman"/>
                  <w:lang w:val="en-US"/>
                </w:rPr>
                <w:t>mo</w:t>
              </w:r>
              <w:proofErr w:type="spellEnd"/>
              <w:r w:rsidRPr="0028003D">
                <w:rPr>
                  <w:rStyle w:val="ab"/>
                  <w:rFonts w:ascii="Times New Roman" w:hAnsi="Times New Roman" w:cs="Times New Roman"/>
                </w:rPr>
                <w:t>-</w:t>
              </w:r>
              <w:proofErr w:type="spellStart"/>
              <w:r w:rsidRPr="0028003D">
                <w:rPr>
                  <w:rStyle w:val="ab"/>
                  <w:rFonts w:ascii="Times New Roman" w:hAnsi="Times New Roman" w:cs="Times New Roman"/>
                  <w:lang w:val="en-US"/>
                </w:rPr>
                <w:t>lomonosov</w:t>
              </w:r>
              <w:proofErr w:type="spellEnd"/>
              <w:r w:rsidRPr="0028003D">
                <w:rPr>
                  <w:rStyle w:val="ab"/>
                  <w:rFonts w:ascii="Times New Roman" w:hAnsi="Times New Roman" w:cs="Times New Roman"/>
                </w:rPr>
                <w:t>.</w:t>
              </w:r>
              <w:proofErr w:type="spellStart"/>
              <w:r w:rsidRPr="0028003D">
                <w:rPr>
                  <w:rStyle w:val="ab"/>
                  <w:rFonts w:ascii="Times New Roman" w:hAnsi="Times New Roman" w:cs="Times New Roman"/>
                  <w:lang w:val="en-US"/>
                </w:rPr>
                <w:t>ru</w:t>
              </w:r>
              <w:proofErr w:type="spellEnd"/>
            </w:hyperlink>
            <w:r w:rsidR="00974372">
              <w:rPr>
                <w:rStyle w:val="ab"/>
                <w:rFonts w:ascii="Times New Roman" w:hAnsi="Times New Roman" w:cs="Times New Roman"/>
              </w:rPr>
              <w:t xml:space="preserve"> </w:t>
            </w:r>
            <w:r w:rsidRPr="0028003D">
              <w:rPr>
                <w:rFonts w:ascii="Times New Roman" w:hAnsi="Times New Roman" w:cs="Times New Roman"/>
              </w:rPr>
              <w:t xml:space="preserve">МО город Ломоносов в сфере межнациональных отношений в Санкт-Петербурге»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F7D6E" w14:textId="77777777" w:rsidR="00127E56" w:rsidRPr="00127E56" w:rsidRDefault="00127E56" w:rsidP="00127E56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127E56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BA493" w14:textId="77777777" w:rsidR="00127E56" w:rsidRPr="00127E56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57D69" w14:textId="77777777" w:rsidR="00077D11" w:rsidRDefault="00077D11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1-4 кв.</w:t>
            </w:r>
          </w:p>
          <w:p w14:paraId="2D68EF1A" w14:textId="77777777" w:rsidR="00077D11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в газете, </w:t>
            </w:r>
          </w:p>
          <w:p w14:paraId="2DA976A3" w14:textId="77777777" w:rsidR="00127E56" w:rsidRPr="0028003D" w:rsidRDefault="00127E56" w:rsidP="00127E56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на сайте, </w:t>
            </w:r>
            <w:proofErr w:type="spellStart"/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информац</w:t>
            </w:r>
            <w:proofErr w:type="spellEnd"/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стендах)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91BE9" w14:textId="77777777" w:rsidR="00127E56" w:rsidRPr="00836366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0AB88" w14:textId="77777777" w:rsidR="00127E56" w:rsidRPr="00883EB1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18434" w14:textId="77777777" w:rsidR="00127E56" w:rsidRPr="00836366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9AC36" w14:textId="77777777" w:rsidR="00127E56" w:rsidRPr="00883EB1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47907" w:rsidRPr="00883EB1" w14:paraId="02CC2C6B" w14:textId="77777777" w:rsidTr="00547907">
        <w:trPr>
          <w:gridAfter w:val="1"/>
          <w:wAfter w:w="15" w:type="dxa"/>
          <w:trHeight w:val="177"/>
        </w:trPr>
        <w:tc>
          <w:tcPr>
            <w:tcW w:w="567" w:type="dxa"/>
          </w:tcPr>
          <w:p w14:paraId="5DD02A86" w14:textId="77777777" w:rsidR="00547907" w:rsidRPr="00DC2BFD" w:rsidRDefault="00547907" w:rsidP="002B47B2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2978" w:type="dxa"/>
          </w:tcPr>
          <w:p w14:paraId="15FC4E0B" w14:textId="7A206CCE" w:rsidR="00547907" w:rsidRPr="00DC2BFD" w:rsidRDefault="00547907" w:rsidP="002B47B2">
            <w:pPr>
              <w:widowControl/>
              <w:shd w:val="clear" w:color="auto" w:fill="FFFFFF"/>
              <w:autoSpaceDE/>
              <w:autoSpaceDN/>
              <w:adjustRightInd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DC2BFD">
              <w:rPr>
                <w:rFonts w:ascii="Times New Roman" w:hAnsi="Times New Roman"/>
                <w:sz w:val="22"/>
                <w:szCs w:val="22"/>
              </w:rPr>
              <w:t>Итого по разделу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1</w:t>
            </w:r>
          </w:p>
        </w:tc>
        <w:tc>
          <w:tcPr>
            <w:tcW w:w="708" w:type="dxa"/>
          </w:tcPr>
          <w:p w14:paraId="0B4ABD0A" w14:textId="77777777" w:rsidR="00547907" w:rsidRPr="00DC2BFD" w:rsidRDefault="00547907" w:rsidP="002B47B2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14:paraId="4D42CF38" w14:textId="77777777" w:rsidR="00547907" w:rsidRPr="00DC2BFD" w:rsidRDefault="00547907" w:rsidP="002B47B2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8" w:type="dxa"/>
          </w:tcPr>
          <w:p w14:paraId="17148617" w14:textId="77777777" w:rsidR="00547907" w:rsidRPr="00DC2BFD" w:rsidRDefault="00547907" w:rsidP="002B47B2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14:paraId="0968E5AB" w14:textId="77777777" w:rsidR="00547907" w:rsidRPr="0010281C" w:rsidRDefault="00547907" w:rsidP="002B47B2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9" w:type="dxa"/>
          </w:tcPr>
          <w:p w14:paraId="183F8546" w14:textId="77777777" w:rsidR="00547907" w:rsidRPr="00883EB1" w:rsidRDefault="00547907" w:rsidP="002B47B2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</w:tcPr>
          <w:p w14:paraId="57E89217" w14:textId="77777777" w:rsidR="00547907" w:rsidRPr="00836366" w:rsidRDefault="00547907" w:rsidP="002B47B2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gridSpan w:val="2"/>
          </w:tcPr>
          <w:p w14:paraId="10395706" w14:textId="77777777" w:rsidR="00547907" w:rsidRPr="00883EB1" w:rsidRDefault="00547907" w:rsidP="002B47B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47907" w:rsidRPr="00547907" w14:paraId="482EA6D2" w14:textId="77777777" w:rsidTr="00547907">
        <w:trPr>
          <w:gridAfter w:val="1"/>
          <w:wAfter w:w="15" w:type="dxa"/>
          <w:trHeight w:val="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AF225" w14:textId="77777777" w:rsidR="00547907" w:rsidRPr="00547907" w:rsidRDefault="00547907" w:rsidP="0028003D">
            <w:pPr>
              <w:widowControl/>
              <w:autoSpaceDE/>
              <w:autoSpaceDN/>
              <w:adjustRightInd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47907">
              <w:rPr>
                <w:rFonts w:ascii="Times New Roman" w:hAnsi="Times New Roman"/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963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E4234" w14:textId="74EC605F" w:rsidR="00547907" w:rsidRPr="00547907" w:rsidRDefault="00547907" w:rsidP="00547907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547907">
              <w:rPr>
                <w:rFonts w:ascii="Times New Roman" w:hAnsi="Times New Roman"/>
                <w:b/>
                <w:bCs/>
                <w:sz w:val="24"/>
                <w:szCs w:val="24"/>
              </w:rPr>
              <w:t>Информационные мероприятия</w:t>
            </w:r>
          </w:p>
        </w:tc>
      </w:tr>
      <w:tr w:rsidR="00127E56" w:rsidRPr="00883EB1" w14:paraId="26CA51ED" w14:textId="77777777" w:rsidTr="00547907">
        <w:trPr>
          <w:gridAfter w:val="1"/>
          <w:wAfter w:w="15" w:type="dxa"/>
          <w:trHeight w:val="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2AFA3" w14:textId="77777777" w:rsidR="00127E56" w:rsidRPr="007A469C" w:rsidRDefault="00127E56" w:rsidP="00127E56">
            <w:pPr>
              <w:widowControl/>
              <w:autoSpaceDE/>
              <w:autoSpaceDN/>
              <w:adjustRightInd/>
              <w:ind w:right="-112"/>
              <w:rPr>
                <w:rFonts w:ascii="Times New Roman" w:hAnsi="Times New Roman"/>
                <w:sz w:val="18"/>
                <w:szCs w:val="18"/>
              </w:rPr>
            </w:pPr>
            <w:r w:rsidRPr="007A469C">
              <w:rPr>
                <w:rFonts w:ascii="Times New Roman" w:hAnsi="Times New Roman"/>
                <w:bCs/>
                <w:sz w:val="18"/>
                <w:szCs w:val="18"/>
              </w:rPr>
              <w:t>2.1.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8E8E5" w14:textId="77777777" w:rsidR="00127E56" w:rsidRPr="007A469C" w:rsidRDefault="00127E56" w:rsidP="00127E56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 xml:space="preserve">Информирование населения о проводимых в Санкт-Петербурге и на территории МО мероприятий в сфере межнациональных отношений, социальной и культурной адаптации мигрантов путем размещения информации на официальном сайте МО город Ломоносов </w:t>
            </w:r>
            <w:hyperlink r:id="rId10" w:history="1"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  <w:lang w:val="en-US"/>
                </w:rPr>
                <w:t>http</w:t>
              </w:r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</w:rPr>
                <w:t>://</w:t>
              </w:r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  <w:lang w:val="en-US"/>
                </w:rPr>
                <w:t>www</w:t>
              </w:r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</w:rPr>
                <w:t>.</w:t>
              </w:r>
              <w:proofErr w:type="spellStart"/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  <w:lang w:val="en-US"/>
                </w:rPr>
                <w:t>mo</w:t>
              </w:r>
              <w:proofErr w:type="spellEnd"/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</w:rPr>
                <w:t>-</w:t>
              </w:r>
              <w:proofErr w:type="spellStart"/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  <w:lang w:val="en-US"/>
                </w:rPr>
                <w:t>lomonosov</w:t>
              </w:r>
              <w:proofErr w:type="spellEnd"/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</w:rPr>
                <w:t>.</w:t>
              </w:r>
              <w:proofErr w:type="spellStart"/>
              <w:r w:rsidRPr="007A469C">
                <w:rPr>
                  <w:rStyle w:val="ab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B4327" w14:textId="77777777" w:rsidR="00127E56" w:rsidRPr="007A469C" w:rsidRDefault="00127E56" w:rsidP="00127E56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BFE37" w14:textId="77777777" w:rsidR="00127E56" w:rsidRPr="007A469C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47605" w14:textId="77777777" w:rsidR="00077D11" w:rsidRDefault="00127E56" w:rsidP="00127E56">
            <w:pPr>
              <w:widowControl/>
              <w:autoSpaceDE/>
              <w:autoSpaceDN/>
              <w:adjustRightInd/>
              <w:ind w:left="-114" w:right="-111"/>
              <w:rPr>
                <w:rFonts w:ascii="Times New Roman" w:hAnsi="Times New Roman"/>
                <w:sz w:val="20"/>
                <w:szCs w:val="20"/>
              </w:rPr>
            </w:pPr>
            <w:r w:rsidRPr="007A469C">
              <w:rPr>
                <w:rFonts w:ascii="Times New Roman" w:hAnsi="Times New Roman"/>
                <w:sz w:val="20"/>
                <w:szCs w:val="20"/>
              </w:rPr>
              <w:t xml:space="preserve">По мере поступления афиши </w:t>
            </w:r>
          </w:p>
          <w:p w14:paraId="01408931" w14:textId="77777777" w:rsidR="00127E56" w:rsidRPr="007A469C" w:rsidRDefault="00127E56" w:rsidP="00127E56">
            <w:pPr>
              <w:widowControl/>
              <w:autoSpaceDE/>
              <w:autoSpaceDN/>
              <w:adjustRightInd/>
              <w:ind w:left="-114" w:right="-111"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0"/>
                <w:szCs w:val="20"/>
              </w:rPr>
              <w:t xml:space="preserve">СПб ГКУ «Дом </w:t>
            </w:r>
            <w:proofErr w:type="spellStart"/>
            <w:r w:rsidRPr="007A469C">
              <w:rPr>
                <w:rFonts w:ascii="Times New Roman" w:hAnsi="Times New Roman"/>
                <w:sz w:val="20"/>
                <w:szCs w:val="20"/>
              </w:rPr>
              <w:t>нац</w:t>
            </w:r>
            <w:r>
              <w:rPr>
                <w:rFonts w:ascii="Times New Roman" w:hAnsi="Times New Roman"/>
                <w:sz w:val="20"/>
                <w:szCs w:val="20"/>
              </w:rPr>
              <w:t>иональ-ност</w:t>
            </w:r>
            <w:r w:rsidRPr="007A469C">
              <w:rPr>
                <w:rFonts w:ascii="Times New Roman" w:hAnsi="Times New Roman"/>
                <w:sz w:val="20"/>
                <w:szCs w:val="20"/>
              </w:rPr>
              <w:t>ей</w:t>
            </w:r>
            <w:proofErr w:type="spellEnd"/>
            <w:r w:rsidRPr="007A469C">
              <w:rPr>
                <w:rFonts w:ascii="Times New Roman" w:hAnsi="Times New Roman"/>
                <w:sz w:val="22"/>
                <w:szCs w:val="22"/>
              </w:rPr>
              <w:t>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BDB71" w14:textId="77777777" w:rsidR="00127E56" w:rsidRPr="00836366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E5232" w14:textId="77777777" w:rsidR="00127E56" w:rsidRPr="00883EB1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42CD5" w14:textId="77777777" w:rsidR="00127E56" w:rsidRPr="00836366" w:rsidRDefault="00127E56" w:rsidP="00127E5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27E56">
              <w:rPr>
                <w:rFonts w:ascii="Times New Roman" w:hAnsi="Times New Roman"/>
                <w:sz w:val="20"/>
                <w:szCs w:val="20"/>
              </w:rPr>
              <w:t>Без финансирования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8AF50" w14:textId="77777777" w:rsidR="00127E56" w:rsidRPr="00883EB1" w:rsidRDefault="00127E56" w:rsidP="00127E5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AD5BEF" w:rsidRPr="00883EB1" w14:paraId="4885F79D" w14:textId="77777777" w:rsidTr="00547907">
        <w:trPr>
          <w:gridAfter w:val="1"/>
          <w:wAfter w:w="15" w:type="dxa"/>
          <w:trHeight w:val="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2CFDF" w14:textId="32CF8217" w:rsidR="00AD5BEF" w:rsidRPr="007A469C" w:rsidRDefault="00AD5BEF" w:rsidP="00AD5BEF">
            <w:pPr>
              <w:widowControl/>
              <w:autoSpaceDE/>
              <w:autoSpaceDN/>
              <w:adjustRightInd/>
              <w:ind w:left="-104" w:right="-112" w:firstLine="104"/>
              <w:rPr>
                <w:rFonts w:ascii="Times New Roman" w:hAnsi="Times New Roman"/>
                <w:bCs/>
                <w:sz w:val="20"/>
                <w:szCs w:val="20"/>
              </w:rPr>
            </w:pPr>
            <w:r w:rsidRPr="007A469C">
              <w:rPr>
                <w:rFonts w:ascii="Times New Roman" w:hAnsi="Times New Roman"/>
                <w:bCs/>
                <w:sz w:val="20"/>
                <w:szCs w:val="20"/>
              </w:rPr>
              <w:t>2.</w:t>
            </w:r>
            <w:r w:rsidR="000A3EC1">
              <w:rPr>
                <w:rFonts w:ascii="Times New Roman" w:hAnsi="Times New Roman"/>
                <w:bCs/>
                <w:sz w:val="20"/>
                <w:szCs w:val="20"/>
              </w:rPr>
              <w:t>2</w:t>
            </w:r>
            <w:r w:rsidRPr="007A469C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D6CD6" w14:textId="77777777" w:rsidR="00AD5BEF" w:rsidRPr="007A469C" w:rsidRDefault="00AD5BEF" w:rsidP="00AD5BEF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 xml:space="preserve">Изготовление и распространение информационных </w:t>
            </w:r>
            <w:r w:rsidRPr="007A469C">
              <w:rPr>
                <w:rFonts w:ascii="Times New Roman" w:hAnsi="Times New Roman"/>
                <w:sz w:val="22"/>
                <w:szCs w:val="22"/>
              </w:rPr>
              <w:lastRenderedPageBreak/>
              <w:t>материалов, печатной продукции, предоставленных Комитетом по международным отношениям, другими органами исполнительной власти Санкт-Петербурга, территориальными органами федеральным органов государственной власти, в том числе правоохранительными, и СПб ГКУ «Санкт-Петербургский Дом национальностей»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52AE1" w14:textId="77777777" w:rsidR="00AD5BEF" w:rsidRPr="007A469C" w:rsidRDefault="00AD5BEF" w:rsidP="00AD5B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lastRenderedPageBreak/>
              <w:t>раз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ACB1B" w14:textId="77777777" w:rsidR="00AD5BEF" w:rsidRPr="007A469C" w:rsidRDefault="00AD5BEF" w:rsidP="00AD5B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ED50D" w14:textId="77777777" w:rsidR="00AD5BEF" w:rsidRPr="007A469C" w:rsidRDefault="00AD5BEF" w:rsidP="00AD5B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>По мере поступления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03282" w14:textId="77777777" w:rsidR="00AD5BEF" w:rsidRPr="00836366" w:rsidRDefault="00AD5BEF" w:rsidP="00AD5B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0DAB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830DAB">
              <w:rPr>
                <w:rFonts w:ascii="Times New Roman" w:hAnsi="Times New Roman"/>
                <w:sz w:val="20"/>
                <w:szCs w:val="20"/>
              </w:rPr>
              <w:t>Информацион-</w:t>
            </w:r>
            <w:r w:rsidRPr="00830DAB">
              <w:rPr>
                <w:rFonts w:ascii="Times New Roman" w:hAnsi="Times New Roman"/>
                <w:sz w:val="20"/>
                <w:szCs w:val="20"/>
              </w:rPr>
              <w:lastRenderedPageBreak/>
              <w:t>ный</w:t>
            </w:r>
            <w:proofErr w:type="spellEnd"/>
            <w:r w:rsidRPr="00830DAB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E7674" w14:textId="77777777" w:rsidR="00AD5BEF" w:rsidRPr="00883EB1" w:rsidRDefault="00AD5BEF" w:rsidP="00AD5BE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0DAB">
              <w:rPr>
                <w:rFonts w:ascii="Times New Roman" w:hAnsi="Times New Roman"/>
                <w:sz w:val="20"/>
                <w:szCs w:val="20"/>
              </w:rPr>
              <w:lastRenderedPageBreak/>
              <w:t>Смета МКУ «</w:t>
            </w:r>
            <w:proofErr w:type="spellStart"/>
            <w:r w:rsidRPr="00830DAB">
              <w:rPr>
                <w:rFonts w:ascii="Times New Roman" w:hAnsi="Times New Roman"/>
                <w:sz w:val="20"/>
                <w:szCs w:val="20"/>
              </w:rPr>
              <w:t>Информацион-</w:t>
            </w:r>
            <w:r w:rsidRPr="00830DAB">
              <w:rPr>
                <w:rFonts w:ascii="Times New Roman" w:hAnsi="Times New Roman"/>
                <w:sz w:val="20"/>
                <w:szCs w:val="20"/>
              </w:rPr>
              <w:lastRenderedPageBreak/>
              <w:t>ный</w:t>
            </w:r>
            <w:proofErr w:type="spellEnd"/>
            <w:r w:rsidRPr="00830DAB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2EFB9" w14:textId="77777777" w:rsidR="00AD5BEF" w:rsidRPr="00836366" w:rsidRDefault="00AD5BEF" w:rsidP="00AD5BE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0DAB">
              <w:rPr>
                <w:rFonts w:ascii="Times New Roman" w:hAnsi="Times New Roman"/>
                <w:sz w:val="20"/>
                <w:szCs w:val="20"/>
              </w:rPr>
              <w:lastRenderedPageBreak/>
              <w:t>Смета МКУ «</w:t>
            </w:r>
            <w:proofErr w:type="spellStart"/>
            <w:r w:rsidRPr="00830DAB">
              <w:rPr>
                <w:rFonts w:ascii="Times New Roman" w:hAnsi="Times New Roman"/>
                <w:sz w:val="20"/>
                <w:szCs w:val="20"/>
              </w:rPr>
              <w:t>Информацион-</w:t>
            </w:r>
            <w:r w:rsidRPr="00830DAB">
              <w:rPr>
                <w:rFonts w:ascii="Times New Roman" w:hAnsi="Times New Roman"/>
                <w:sz w:val="20"/>
                <w:szCs w:val="20"/>
              </w:rPr>
              <w:lastRenderedPageBreak/>
              <w:t>ный</w:t>
            </w:r>
            <w:proofErr w:type="spellEnd"/>
            <w:r w:rsidRPr="00830DAB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34CCC" w14:textId="77777777" w:rsidR="00AD5BEF" w:rsidRPr="00883EB1" w:rsidRDefault="00AD5BEF" w:rsidP="00AD5BE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87BAD" w:rsidRPr="00883EB1" w14:paraId="1CF73E52" w14:textId="77777777" w:rsidTr="00547907">
        <w:trPr>
          <w:gridAfter w:val="1"/>
          <w:wAfter w:w="15" w:type="dxa"/>
          <w:trHeight w:val="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92324" w14:textId="6FF2CC0F" w:rsidR="00587BAD" w:rsidRPr="007A469C" w:rsidRDefault="00587BAD" w:rsidP="00587BAD">
            <w:pPr>
              <w:widowControl/>
              <w:autoSpaceDE/>
              <w:autoSpaceDN/>
              <w:adjustRightInd/>
              <w:ind w:left="-104" w:right="-112" w:firstLine="104"/>
              <w:rPr>
                <w:rFonts w:ascii="Times New Roman" w:hAnsi="Times New Roman"/>
                <w:bCs/>
                <w:sz w:val="22"/>
                <w:szCs w:val="22"/>
              </w:rPr>
            </w:pPr>
            <w:r w:rsidRPr="007A469C">
              <w:rPr>
                <w:rFonts w:ascii="Times New Roman" w:hAnsi="Times New Roman"/>
                <w:bCs/>
                <w:sz w:val="20"/>
                <w:szCs w:val="20"/>
              </w:rPr>
              <w:t>2.</w:t>
            </w:r>
            <w:r w:rsidR="000A3EC1"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Pr="007A469C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60582" w14:textId="77777777" w:rsidR="00587BAD" w:rsidRPr="007A469C" w:rsidRDefault="00587BAD" w:rsidP="00587BAD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 xml:space="preserve">Изготовление и распространение информационных материалов, печатной продукции МО г. Ломоносов, в том числе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DEF25" w14:textId="77777777" w:rsidR="00587BAD" w:rsidRPr="007A469C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C2AA5" w14:textId="19C91C3D" w:rsidR="00587BAD" w:rsidRPr="000A3EC1" w:rsidRDefault="00A832B2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="00FC5F1B" w:rsidRPr="000A3EC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CD9BB" w14:textId="77777777" w:rsidR="00587BAD" w:rsidRPr="007A469C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9CC87" w14:textId="77777777" w:rsidR="00587BAD" w:rsidRPr="0083636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C61F0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4C61F0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4C61F0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8189B" w14:textId="77777777" w:rsidR="00587BAD" w:rsidRPr="00883EB1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C61F0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4C61F0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4C61F0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4C9AE" w14:textId="77777777" w:rsidR="00587BAD" w:rsidRPr="00836366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C61F0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4C61F0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4C61F0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9C3BE" w14:textId="77777777" w:rsidR="00587BAD" w:rsidRPr="00883EB1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87BAD" w:rsidRPr="00883EB1" w14:paraId="7399329A" w14:textId="77777777" w:rsidTr="00547907">
        <w:trPr>
          <w:gridAfter w:val="1"/>
          <w:wAfter w:w="15" w:type="dxa"/>
          <w:trHeight w:val="3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E91A6" w14:textId="28D8A76F" w:rsidR="00587BAD" w:rsidRPr="007A469C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 w:rsidRPr="007A469C">
              <w:rPr>
                <w:rFonts w:ascii="Times New Roman" w:hAnsi="Times New Roman"/>
                <w:bCs/>
                <w:sz w:val="20"/>
                <w:szCs w:val="20"/>
              </w:rPr>
              <w:t>2.</w:t>
            </w:r>
            <w:r w:rsidR="00A66097"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Pr="007A469C">
              <w:rPr>
                <w:rFonts w:ascii="Times New Roman" w:hAnsi="Times New Roman"/>
                <w:bCs/>
                <w:sz w:val="20"/>
                <w:szCs w:val="20"/>
              </w:rPr>
              <w:t>.1</w:t>
            </w:r>
            <w:r w:rsidRPr="007A469C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6808C" w14:textId="77777777" w:rsidR="00587BAD" w:rsidRPr="007A469C" w:rsidRDefault="00587BAD" w:rsidP="00587BAD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7A469C">
              <w:rPr>
                <w:rFonts w:ascii="Times New Roman" w:hAnsi="Times New Roman"/>
                <w:sz w:val="22"/>
                <w:szCs w:val="22"/>
              </w:rPr>
              <w:t>Плакатов для размещения на муниципальных стендах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E3C45" w14:textId="77777777" w:rsidR="00587BAD" w:rsidRPr="007A469C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B12DC" w14:textId="77777777" w:rsidR="00587BAD" w:rsidRPr="000A3EC1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F5C0F" w14:textId="77777777" w:rsidR="00587BAD" w:rsidRPr="007A469C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B98FE" w14:textId="77777777" w:rsidR="00587BAD" w:rsidRPr="0083636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937B1" w14:textId="77777777" w:rsidR="00587BAD" w:rsidRPr="00883EB1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A5F08" w14:textId="77777777" w:rsidR="00587BAD" w:rsidRPr="00836366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CBF07" w14:textId="77777777" w:rsidR="00587BAD" w:rsidRPr="00883EB1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87BAD" w:rsidRPr="00883EB1" w14:paraId="626F941C" w14:textId="77777777" w:rsidTr="00547907">
        <w:trPr>
          <w:gridAfter w:val="1"/>
          <w:wAfter w:w="15" w:type="dxa"/>
          <w:trHeight w:val="3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72D96" w14:textId="77777777" w:rsidR="00587BAD" w:rsidRPr="007A469C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CC634" w14:textId="35281A8C" w:rsidR="00587BAD" w:rsidRPr="00DC2BFD" w:rsidRDefault="00587BAD" w:rsidP="00587BAD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C2BFD">
              <w:rPr>
                <w:rFonts w:ascii="Times New Roman" w:hAnsi="Times New Roman"/>
                <w:sz w:val="22"/>
                <w:szCs w:val="22"/>
              </w:rPr>
              <w:t xml:space="preserve">Плакат </w:t>
            </w:r>
            <w:r w:rsidR="00BA41DF">
              <w:rPr>
                <w:rFonts w:ascii="Times New Roman" w:hAnsi="Times New Roman"/>
                <w:sz w:val="22"/>
                <w:szCs w:val="22"/>
              </w:rPr>
              <w:t>«Многонациональный Петербург»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CBC9E" w14:textId="77777777" w:rsidR="00587BAD" w:rsidRPr="00DC2BFD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DC2BFD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CB977" w14:textId="4D438DDE" w:rsidR="00587BAD" w:rsidRPr="000A3EC1" w:rsidRDefault="00A832B2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FC5F1B" w:rsidRPr="000A3EC1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3C953" w14:textId="3A51C752" w:rsidR="00587BAD" w:rsidRPr="007A469C" w:rsidRDefault="00BA41DF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2,4</w:t>
            </w:r>
            <w:r w:rsidR="00587BAD">
              <w:rPr>
                <w:rFonts w:ascii="Times New Roman" w:hAnsi="Times New Roman"/>
                <w:sz w:val="22"/>
                <w:szCs w:val="22"/>
              </w:rPr>
              <w:t xml:space="preserve">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F3D61" w14:textId="77777777" w:rsidR="00587BAD" w:rsidRPr="0083636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2B655" w14:textId="77777777" w:rsidR="00587BAD" w:rsidRPr="00883EB1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9E413" w14:textId="77777777" w:rsidR="00587BAD" w:rsidRPr="00836366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F76DC" w14:textId="77777777" w:rsidR="00587BAD" w:rsidRPr="00883EB1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87BAD" w:rsidRPr="00883EB1" w14:paraId="71727B9E" w14:textId="77777777" w:rsidTr="00547907">
        <w:trPr>
          <w:gridAfter w:val="1"/>
          <w:wAfter w:w="15" w:type="dxa"/>
          <w:trHeight w:val="3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1ED3B" w14:textId="77777777" w:rsidR="00587BAD" w:rsidRPr="007A469C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6E254" w14:textId="15533A96" w:rsidR="00587BAD" w:rsidRPr="007A469C" w:rsidRDefault="00BA41DF" w:rsidP="00587BAD">
            <w:pPr>
              <w:widowControl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Плакат «Масленица» (сохранение народных традиций)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56797" w14:textId="77777777" w:rsidR="00587BAD" w:rsidRPr="007A469C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7F3AF6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3D2BE" w14:textId="115A125C" w:rsidR="00587BAD" w:rsidRPr="000A3EC1" w:rsidRDefault="00BA41DF" w:rsidP="004F7B12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0A3EC1">
              <w:rPr>
                <w:rFonts w:ascii="Times New Roman" w:hAnsi="Times New Roman"/>
                <w:sz w:val="22"/>
                <w:szCs w:val="22"/>
              </w:rPr>
              <w:t>2</w:t>
            </w:r>
            <w:r w:rsidR="00A832B2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8700F" w14:textId="0B244544" w:rsidR="00587BAD" w:rsidRPr="007A469C" w:rsidRDefault="00BA41DF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587BAD">
              <w:rPr>
                <w:rFonts w:ascii="Times New Roman" w:hAnsi="Times New Roman"/>
                <w:sz w:val="22"/>
                <w:szCs w:val="22"/>
              </w:rPr>
              <w:t xml:space="preserve">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FA94B" w14:textId="77777777" w:rsidR="00587BAD" w:rsidRPr="0083636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E9047" w14:textId="77777777" w:rsidR="00587BAD" w:rsidRPr="00883EB1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1D6D9" w14:textId="77777777" w:rsidR="00587BAD" w:rsidRPr="00836366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C219E" w14:textId="77777777" w:rsidR="00587BAD" w:rsidRPr="00883EB1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87BAD" w:rsidRPr="00883EB1" w14:paraId="33A838D2" w14:textId="77777777" w:rsidTr="00547907">
        <w:trPr>
          <w:gridAfter w:val="1"/>
          <w:wAfter w:w="15" w:type="dxa"/>
          <w:trHeight w:val="4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D58B4" w14:textId="77777777" w:rsidR="00587BAD" w:rsidRPr="007A469C" w:rsidRDefault="00587BAD" w:rsidP="00587BAD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0D86B" w14:textId="6E093FAB" w:rsidR="00587BAD" w:rsidRPr="007A469C" w:rsidRDefault="00BA41DF" w:rsidP="004F7B12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Плакат «Спартакиада национальных видов спорта» (сохранение традиций местных н</w:t>
            </w:r>
            <w:r w:rsidR="004F7B12">
              <w:rPr>
                <w:rFonts w:ascii="Times New Roman" w:hAnsi="Times New Roman"/>
                <w:sz w:val="22"/>
                <w:szCs w:val="22"/>
              </w:rPr>
              <w:t>а</w:t>
            </w:r>
            <w:r>
              <w:rPr>
                <w:rFonts w:ascii="Times New Roman" w:hAnsi="Times New Roman"/>
                <w:sz w:val="22"/>
                <w:szCs w:val="22"/>
              </w:rPr>
              <w:t>родов)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B5158" w14:textId="77777777" w:rsidR="00587BAD" w:rsidRPr="007A469C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7F3AF6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C79F5" w14:textId="6EE23B1B" w:rsidR="00587BAD" w:rsidRPr="000A3EC1" w:rsidRDefault="00BA41DF" w:rsidP="004F7B12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0A3EC1">
              <w:rPr>
                <w:rFonts w:ascii="Times New Roman" w:hAnsi="Times New Roman"/>
                <w:sz w:val="22"/>
                <w:szCs w:val="22"/>
              </w:rPr>
              <w:t>2</w:t>
            </w:r>
            <w:r w:rsidR="00A832B2">
              <w:rPr>
                <w:rFonts w:ascii="Times New Roman" w:hAnsi="Times New Roman"/>
                <w:sz w:val="22"/>
                <w:szCs w:val="22"/>
              </w:rPr>
              <w:t>5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F6F70" w14:textId="771683F0" w:rsidR="00587BAD" w:rsidRPr="007A469C" w:rsidRDefault="00587BAD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307CF" w14:textId="77777777" w:rsidR="00587BAD" w:rsidRPr="0083636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F6E28" w14:textId="77777777" w:rsidR="00587BAD" w:rsidRPr="00883EB1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1EC31" w14:textId="77777777" w:rsidR="00587BAD" w:rsidRPr="00836366" w:rsidRDefault="00587BAD" w:rsidP="00587BAD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EF0CA" w14:textId="77777777" w:rsidR="00587BAD" w:rsidRPr="00883EB1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0A3EC1" w:rsidRPr="00883EB1" w14:paraId="4FBDEF74" w14:textId="77777777" w:rsidTr="00547907">
        <w:trPr>
          <w:gridAfter w:val="1"/>
          <w:wAfter w:w="15" w:type="dxa"/>
          <w:trHeight w:val="46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8960C" w14:textId="72F08F6E" w:rsidR="000A3EC1" w:rsidRPr="00DC2BFD" w:rsidRDefault="000A3EC1" w:rsidP="000A3EC1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0"/>
                <w:szCs w:val="20"/>
              </w:rPr>
            </w:pPr>
            <w:r w:rsidRPr="00DC2BFD">
              <w:rPr>
                <w:rFonts w:ascii="Times New Roman" w:hAnsi="Times New Roman"/>
                <w:sz w:val="20"/>
                <w:szCs w:val="20"/>
              </w:rPr>
              <w:t>2.</w:t>
            </w:r>
            <w:r w:rsidR="00A66097">
              <w:rPr>
                <w:rFonts w:ascii="Times New Roman" w:hAnsi="Times New Roman"/>
                <w:sz w:val="20"/>
                <w:szCs w:val="20"/>
              </w:rPr>
              <w:t>3</w:t>
            </w:r>
            <w:r w:rsidRPr="00DC2BFD">
              <w:rPr>
                <w:rFonts w:ascii="Times New Roman" w:hAnsi="Times New Roman"/>
                <w:sz w:val="20"/>
                <w:szCs w:val="20"/>
              </w:rPr>
              <w:t>.2.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C14CC" w14:textId="7F3A654C" w:rsidR="000A3EC1" w:rsidRPr="000A3EC1" w:rsidRDefault="000A3EC1" w:rsidP="000A3EC1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A3EC1">
              <w:rPr>
                <w:rFonts w:ascii="Times New Roman" w:hAnsi="Times New Roman"/>
                <w:sz w:val="22"/>
                <w:szCs w:val="22"/>
              </w:rPr>
              <w:t>Актуализация материалов в уголке мигранта</w:t>
            </w:r>
          </w:p>
          <w:p w14:paraId="13C12853" w14:textId="1ABC191C" w:rsidR="000A3EC1" w:rsidRPr="000A3EC1" w:rsidRDefault="000A3EC1" w:rsidP="000A3EC1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4A315" w14:textId="77777777" w:rsidR="000A3EC1" w:rsidRPr="00DC2BFD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15FE8" w14:textId="77777777" w:rsidR="000A3EC1" w:rsidRPr="00DC2BFD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903C0" w14:textId="1EE327ED" w:rsidR="000A3EC1" w:rsidRPr="00DC2BFD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течении года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1A6A1" w14:textId="5E3E7982" w:rsidR="000A3EC1" w:rsidRPr="00843482" w:rsidRDefault="000A3EC1" w:rsidP="000A3EC1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  <w:r w:rsidRPr="00843482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843482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843482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24C14" w14:textId="1DC848A5" w:rsidR="000A3EC1" w:rsidRPr="00843482" w:rsidRDefault="000A3EC1" w:rsidP="000A3EC1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43482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843482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843482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D49B8" w14:textId="2797A24E" w:rsidR="000A3EC1" w:rsidRPr="00843482" w:rsidRDefault="000A3EC1" w:rsidP="000A3EC1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43482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843482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843482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2095B" w14:textId="77777777" w:rsidR="000A3EC1" w:rsidRPr="00883EB1" w:rsidRDefault="000A3EC1" w:rsidP="000A3EC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0A3EC1" w:rsidRPr="00883EB1" w14:paraId="6FF98918" w14:textId="77777777" w:rsidTr="00547907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3AF12" w14:textId="77777777" w:rsidR="000A3EC1" w:rsidRPr="00DC2BFD" w:rsidRDefault="000A3EC1" w:rsidP="000A3EC1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0412D" w14:textId="7FC03B07" w:rsidR="000A3EC1" w:rsidRPr="00DC2BFD" w:rsidRDefault="000A3EC1" w:rsidP="00547907">
            <w:pPr>
              <w:widowControl/>
              <w:shd w:val="clear" w:color="auto" w:fill="FFFFFF"/>
              <w:autoSpaceDE/>
              <w:autoSpaceDN/>
              <w:adjustRightInd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DC2BFD">
              <w:rPr>
                <w:rFonts w:ascii="Times New Roman" w:hAnsi="Times New Roman"/>
                <w:sz w:val="22"/>
                <w:szCs w:val="22"/>
              </w:rPr>
              <w:t>Итого по разделу</w:t>
            </w:r>
            <w:r w:rsidR="00547907">
              <w:rPr>
                <w:rFonts w:ascii="Times New Roman" w:hAnsi="Times New Roman"/>
                <w:sz w:val="22"/>
                <w:szCs w:val="22"/>
              </w:rPr>
              <w:t xml:space="preserve"> 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103BB" w14:textId="262C57D8" w:rsidR="000A3EC1" w:rsidRPr="00DC2BFD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91976" w14:textId="77777777" w:rsidR="000A3EC1" w:rsidRPr="00DC2BFD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2BFB9" w14:textId="77777777" w:rsidR="000A3EC1" w:rsidRPr="00DC2BFD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1FFB6" w14:textId="77777777" w:rsidR="000A3EC1" w:rsidRPr="0010281C" w:rsidRDefault="000A3EC1" w:rsidP="000A3EC1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BCB5A" w14:textId="77777777" w:rsidR="000A3EC1" w:rsidRPr="00883EB1" w:rsidRDefault="000A3EC1" w:rsidP="000A3EC1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4F432" w14:textId="77777777" w:rsidR="000A3EC1" w:rsidRPr="00836366" w:rsidRDefault="000A3EC1" w:rsidP="000A3EC1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8D3FD" w14:textId="77777777" w:rsidR="000A3EC1" w:rsidRPr="00883EB1" w:rsidRDefault="000A3EC1" w:rsidP="000A3EC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0A3EC1" w:rsidRPr="00883EB1" w14:paraId="15701358" w14:textId="77777777" w:rsidTr="00547907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D450B" w14:textId="77777777" w:rsidR="000A3EC1" w:rsidRPr="001A372C" w:rsidRDefault="000A3EC1" w:rsidP="000A3EC1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/>
                <w:sz w:val="22"/>
                <w:szCs w:val="22"/>
              </w:rPr>
            </w:pPr>
            <w:r w:rsidRPr="001A372C">
              <w:rPr>
                <w:rFonts w:ascii="Times New Roman" w:hAnsi="Times New Roman"/>
                <w:b/>
                <w:sz w:val="22"/>
                <w:szCs w:val="22"/>
              </w:rPr>
              <w:t>3.</w:t>
            </w:r>
          </w:p>
        </w:tc>
        <w:tc>
          <w:tcPr>
            <w:tcW w:w="963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EA36B" w14:textId="77777777" w:rsidR="000A3EC1" w:rsidRPr="00566736" w:rsidRDefault="000A3EC1" w:rsidP="000A3EC1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566736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>Мероприятия, направленные на социальную и культурную адаптацию и интеграцию мигрантов</w:t>
            </w:r>
          </w:p>
        </w:tc>
      </w:tr>
      <w:tr w:rsidR="00547907" w:rsidRPr="00883EB1" w14:paraId="298A03EC" w14:textId="77777777" w:rsidTr="00547907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2D7C9" w14:textId="77777777" w:rsidR="00547907" w:rsidRPr="00566736" w:rsidRDefault="00547907" w:rsidP="001A372C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66736">
              <w:rPr>
                <w:rFonts w:ascii="Times New Roman" w:hAnsi="Times New Roman"/>
                <w:b/>
                <w:bCs/>
                <w:sz w:val="24"/>
                <w:szCs w:val="24"/>
              </w:rPr>
              <w:t>3.1.</w:t>
            </w:r>
          </w:p>
        </w:tc>
        <w:tc>
          <w:tcPr>
            <w:tcW w:w="963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F4AEB" w14:textId="29A35696" w:rsidR="00547907" w:rsidRPr="00883EB1" w:rsidRDefault="00547907" w:rsidP="00547907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66736">
              <w:rPr>
                <w:rFonts w:ascii="Times New Roman" w:hAnsi="Times New Roman"/>
                <w:b/>
                <w:bCs/>
                <w:sz w:val="24"/>
                <w:szCs w:val="24"/>
              </w:rPr>
              <w:t>Культурные мероприятия, посвященные сохранению народных традиций</w:t>
            </w:r>
          </w:p>
        </w:tc>
      </w:tr>
      <w:tr w:rsidR="000A3EC1" w:rsidRPr="00883EB1" w14:paraId="62CB9E03" w14:textId="77777777" w:rsidTr="00547907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5339A" w14:textId="77777777" w:rsidR="000A3EC1" w:rsidRPr="00566736" w:rsidRDefault="000A3EC1" w:rsidP="000A3EC1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3.1.1.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95DA1" w14:textId="77777777" w:rsidR="000A3EC1" w:rsidRPr="002E13F4" w:rsidRDefault="000A3EC1" w:rsidP="000A3EC1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E13F4">
              <w:rPr>
                <w:rFonts w:ascii="Times New Roman" w:hAnsi="Times New Roman"/>
                <w:sz w:val="22"/>
                <w:szCs w:val="22"/>
              </w:rPr>
              <w:t>Народное уличное гулянье «Масленица в Ломоносове»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9DCA8" w14:textId="77777777" w:rsidR="000A3EC1" w:rsidRPr="00566736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2D379" w14:textId="26329173" w:rsidR="000A3EC1" w:rsidRPr="00566736" w:rsidRDefault="00311328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2600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7BCDF" w14:textId="77777777" w:rsidR="000A3EC1" w:rsidRPr="00566736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 xml:space="preserve">Февраль-март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590C6" w14:textId="77777777" w:rsidR="000A3EC1" w:rsidRPr="00566736" w:rsidRDefault="000A3EC1" w:rsidP="000A3EC1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FECFE" w14:textId="77777777" w:rsidR="000A3EC1" w:rsidRPr="00566736" w:rsidRDefault="000A3EC1" w:rsidP="000A3EC1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3D039" w14:textId="77777777" w:rsidR="000A3EC1" w:rsidRPr="00566736" w:rsidRDefault="000A3EC1" w:rsidP="000A3EC1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E7EF9A" w14:textId="77777777" w:rsidR="000A3EC1" w:rsidRPr="00566736" w:rsidRDefault="000A3EC1" w:rsidP="000A3EC1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66736">
              <w:rPr>
                <w:rFonts w:ascii="Times New Roman" w:hAnsi="Times New Roman"/>
                <w:sz w:val="20"/>
                <w:szCs w:val="20"/>
              </w:rPr>
              <w:t>Фин</w:t>
            </w:r>
            <w:proofErr w:type="spellEnd"/>
            <w:r w:rsidRPr="00566736">
              <w:rPr>
                <w:rFonts w:ascii="Times New Roman" w:hAnsi="Times New Roman"/>
                <w:sz w:val="20"/>
                <w:szCs w:val="20"/>
              </w:rPr>
              <w:t>-е</w:t>
            </w:r>
          </w:p>
          <w:p w14:paraId="35DFB911" w14:textId="77777777" w:rsidR="000A3EC1" w:rsidRPr="00566736" w:rsidRDefault="000A3EC1" w:rsidP="000A3EC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66736">
              <w:rPr>
                <w:rFonts w:ascii="Times New Roman" w:hAnsi="Times New Roman"/>
                <w:sz w:val="20"/>
                <w:szCs w:val="20"/>
              </w:rPr>
              <w:t xml:space="preserve"> по МП </w:t>
            </w:r>
            <w:proofErr w:type="spellStart"/>
            <w:r w:rsidRPr="00566736">
              <w:rPr>
                <w:rFonts w:ascii="Times New Roman" w:hAnsi="Times New Roman"/>
                <w:sz w:val="20"/>
                <w:szCs w:val="20"/>
              </w:rPr>
              <w:t>Празд</w:t>
            </w:r>
            <w:proofErr w:type="spellEnd"/>
            <w:r w:rsidRPr="00566736">
              <w:rPr>
                <w:rFonts w:ascii="Times New Roman" w:hAnsi="Times New Roman"/>
                <w:sz w:val="20"/>
                <w:szCs w:val="20"/>
              </w:rPr>
              <w:t>-ники</w:t>
            </w:r>
          </w:p>
        </w:tc>
      </w:tr>
      <w:tr w:rsidR="000A3EC1" w:rsidRPr="00883EB1" w14:paraId="39F24276" w14:textId="77777777" w:rsidTr="00547907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9B4F4" w14:textId="77777777" w:rsidR="000A3EC1" w:rsidRPr="00566736" w:rsidRDefault="000A3EC1" w:rsidP="000A3EC1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3.1.2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FC2A4" w14:textId="70AB2DDB" w:rsidR="000A3EC1" w:rsidRPr="002E13F4" w:rsidRDefault="000A3EC1" w:rsidP="000A3EC1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2E13F4">
              <w:rPr>
                <w:rFonts w:ascii="Times New Roman" w:hAnsi="Times New Roman"/>
                <w:bCs/>
                <w:sz w:val="22"/>
                <w:szCs w:val="22"/>
              </w:rPr>
              <w:t>Мероприятия, посвященные 7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9</w:t>
            </w:r>
            <w:r w:rsidRPr="002E13F4">
              <w:rPr>
                <w:rFonts w:ascii="Times New Roman" w:hAnsi="Times New Roman"/>
                <w:bCs/>
                <w:sz w:val="22"/>
                <w:szCs w:val="22"/>
              </w:rPr>
              <w:t>-й годовщине Победы в Великой Отечественной войне 1941-1945 годов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AEACA" w14:textId="77777777" w:rsidR="000A3EC1" w:rsidRPr="00566736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E1FB8" w14:textId="3DF5E4C6" w:rsidR="000A3EC1" w:rsidRPr="00566736" w:rsidRDefault="00311328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9900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3DBF8" w14:textId="77777777" w:rsidR="000A3EC1" w:rsidRPr="00566736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sz w:val="22"/>
                <w:szCs w:val="22"/>
              </w:rPr>
              <w:t>Май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A71F7" w14:textId="77777777" w:rsidR="000A3EC1" w:rsidRPr="00566736" w:rsidRDefault="000A3EC1" w:rsidP="000A3EC1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2E567" w14:textId="77777777" w:rsidR="000A3EC1" w:rsidRPr="00566736" w:rsidRDefault="000A3EC1" w:rsidP="000A3EC1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75DA2" w14:textId="77777777" w:rsidR="000A3EC1" w:rsidRPr="00566736" w:rsidRDefault="000A3EC1" w:rsidP="000A3EC1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AFF90D" w14:textId="77777777" w:rsidR="000A3EC1" w:rsidRPr="00566736" w:rsidRDefault="000A3EC1" w:rsidP="000A3EC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0A3EC1" w:rsidRPr="00883EB1" w14:paraId="4C705B2D" w14:textId="77777777" w:rsidTr="00547907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C816F" w14:textId="77777777" w:rsidR="000A3EC1" w:rsidRPr="00566736" w:rsidRDefault="000A3EC1" w:rsidP="000A3EC1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3.1.3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E4DA1" w14:textId="77777777" w:rsidR="000A3EC1" w:rsidRPr="002E13F4" w:rsidRDefault="000A3EC1" w:rsidP="000A3EC1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E13F4">
              <w:rPr>
                <w:rFonts w:ascii="Times New Roman" w:hAnsi="Times New Roman"/>
                <w:sz w:val="22"/>
                <w:szCs w:val="22"/>
              </w:rPr>
              <w:t>Уличное гуляние, посвященное Дню города Ломоносова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4C5D9" w14:textId="77777777" w:rsidR="000A3EC1" w:rsidRPr="00566736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6DDB1" w14:textId="77777777" w:rsidR="000A3EC1" w:rsidRPr="00566736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sz w:val="22"/>
                <w:szCs w:val="22"/>
              </w:rPr>
              <w:t>5000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38A31" w14:textId="77777777" w:rsidR="000A3EC1" w:rsidRPr="00566736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sz w:val="22"/>
                <w:szCs w:val="22"/>
              </w:rPr>
              <w:t>Май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97129" w14:textId="77777777" w:rsidR="000A3EC1" w:rsidRPr="00566736" w:rsidRDefault="000A3EC1" w:rsidP="000A3EC1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7195F" w14:textId="77777777" w:rsidR="000A3EC1" w:rsidRPr="00566736" w:rsidRDefault="000A3EC1" w:rsidP="000A3EC1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5256F" w14:textId="77777777" w:rsidR="000A3EC1" w:rsidRPr="00566736" w:rsidRDefault="000A3EC1" w:rsidP="000A3EC1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19D795" w14:textId="77777777" w:rsidR="000A3EC1" w:rsidRPr="00566736" w:rsidRDefault="000A3EC1" w:rsidP="000A3EC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0A3EC1" w:rsidRPr="00883EB1" w14:paraId="6B425667" w14:textId="77777777" w:rsidTr="00547907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6A47E" w14:textId="77777777" w:rsidR="000A3EC1" w:rsidRPr="00566736" w:rsidRDefault="000A3EC1" w:rsidP="000A3EC1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3.1.4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132C4" w14:textId="77777777" w:rsidR="000A3EC1" w:rsidRPr="00566736" w:rsidRDefault="000A3EC1" w:rsidP="000A3EC1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Конкурс «Родник жизни», посвященный Дню Матери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55D7F" w14:textId="77777777" w:rsidR="000A3EC1" w:rsidRPr="00566736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0B83C" w14:textId="10599B91" w:rsidR="000A3EC1" w:rsidRPr="00566736" w:rsidRDefault="00311328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8D399" w14:textId="77777777" w:rsidR="000A3EC1" w:rsidRPr="00566736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sz w:val="22"/>
                <w:szCs w:val="22"/>
              </w:rPr>
              <w:t>ноябрь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93CF" w14:textId="77777777" w:rsidR="000A3EC1" w:rsidRPr="00566736" w:rsidRDefault="000A3EC1" w:rsidP="000A3EC1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55686" w14:textId="77777777" w:rsidR="000A3EC1" w:rsidRPr="00566736" w:rsidRDefault="000A3EC1" w:rsidP="000A3EC1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522DA" w14:textId="77777777" w:rsidR="000A3EC1" w:rsidRPr="00566736" w:rsidRDefault="000A3EC1" w:rsidP="000A3EC1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6ECAC" w14:textId="77777777" w:rsidR="000A3EC1" w:rsidRPr="00566736" w:rsidRDefault="000A3EC1" w:rsidP="000A3EC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0A3EC1" w:rsidRPr="00883EB1" w14:paraId="3805F6C9" w14:textId="77777777" w:rsidTr="00547907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37270" w14:textId="012597D9" w:rsidR="000A3EC1" w:rsidRPr="00566736" w:rsidRDefault="000A3EC1" w:rsidP="000A3EC1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3.1.</w:t>
            </w:r>
            <w:r w:rsidR="004A6BB5">
              <w:rPr>
                <w:rFonts w:ascii="Times New Roman" w:hAnsi="Times New Roman"/>
                <w:bCs/>
                <w:sz w:val="22"/>
                <w:szCs w:val="22"/>
              </w:rPr>
              <w:t>5</w:t>
            </w: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A1F43" w14:textId="7D2B701C" w:rsidR="000A3EC1" w:rsidRPr="00A41CBC" w:rsidRDefault="000A3EC1" w:rsidP="000A3EC1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41CBC">
              <w:rPr>
                <w:rFonts w:ascii="Times New Roman" w:hAnsi="Times New Roman"/>
                <w:sz w:val="22"/>
                <w:szCs w:val="22"/>
              </w:rPr>
              <w:t>Автобусная экскурсия «Многонациональный Петербург»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E0862" w14:textId="77777777" w:rsidR="000A3EC1" w:rsidRPr="00A41CBC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A41CBC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4768A" w14:textId="5338351F" w:rsidR="000A3EC1" w:rsidRPr="00A41CBC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A41CBC">
              <w:rPr>
                <w:rFonts w:ascii="Times New Roman" w:hAnsi="Times New Roman"/>
                <w:sz w:val="22"/>
                <w:szCs w:val="22"/>
              </w:rPr>
              <w:t>42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444EE" w14:textId="0A1C925C" w:rsidR="000A3EC1" w:rsidRPr="00A41CBC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A41CBC">
              <w:rPr>
                <w:rFonts w:ascii="Times New Roman" w:hAnsi="Times New Roman"/>
                <w:sz w:val="22"/>
                <w:szCs w:val="22"/>
              </w:rPr>
              <w:t>Октябрь-ноябрь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52C29" w14:textId="229D3BF7" w:rsidR="000A3EC1" w:rsidRPr="00A41CBC" w:rsidRDefault="003524EF" w:rsidP="000A3EC1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53,4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C0899" w14:textId="497260C4" w:rsidR="000A3EC1" w:rsidRPr="00A41CBC" w:rsidRDefault="000A3EC1" w:rsidP="000A3EC1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41CBC">
              <w:rPr>
                <w:rFonts w:ascii="Times New Roman" w:hAnsi="Times New Roman"/>
                <w:b/>
                <w:bCs/>
                <w:sz w:val="22"/>
                <w:szCs w:val="22"/>
              </w:rPr>
              <w:t>80,7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2980C" w14:textId="1781114B" w:rsidR="000A3EC1" w:rsidRPr="00A41CBC" w:rsidRDefault="000A3EC1" w:rsidP="000A3EC1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41CBC">
              <w:rPr>
                <w:rFonts w:ascii="Times New Roman" w:hAnsi="Times New Roman"/>
                <w:b/>
                <w:bCs/>
                <w:sz w:val="22"/>
                <w:szCs w:val="22"/>
              </w:rPr>
              <w:t>83,9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FBC42" w14:textId="77777777" w:rsidR="000A3EC1" w:rsidRPr="00566736" w:rsidRDefault="000A3EC1" w:rsidP="000A3EC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0A3EC1" w:rsidRPr="00883EB1" w14:paraId="77E2DA56" w14:textId="77777777" w:rsidTr="00547907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B4554" w14:textId="030DB5C5" w:rsidR="000A3EC1" w:rsidRPr="00566736" w:rsidRDefault="000A3EC1" w:rsidP="000A3EC1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3.1.</w:t>
            </w:r>
            <w:r w:rsidR="004A6BB5">
              <w:rPr>
                <w:rFonts w:ascii="Times New Roman" w:hAnsi="Times New Roman"/>
                <w:bCs/>
                <w:sz w:val="22"/>
                <w:szCs w:val="22"/>
              </w:rPr>
              <w:t>6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F936A" w14:textId="7E368DDB" w:rsidR="000A3EC1" w:rsidRPr="00A41CBC" w:rsidRDefault="000A3EC1" w:rsidP="000A3EC1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41CBC">
              <w:rPr>
                <w:rFonts w:ascii="Times New Roman" w:hAnsi="Times New Roman"/>
                <w:bCs/>
                <w:sz w:val="22"/>
                <w:szCs w:val="22"/>
              </w:rPr>
              <w:t xml:space="preserve">Фотоконкурс для жителей </w:t>
            </w:r>
            <w:r w:rsidRPr="00A41CBC">
              <w:rPr>
                <w:rFonts w:ascii="Times New Roman" w:hAnsi="Times New Roman"/>
                <w:bCs/>
                <w:sz w:val="22"/>
                <w:szCs w:val="22"/>
              </w:rPr>
              <w:lastRenderedPageBreak/>
              <w:t>МО «Россия-краса мира!» посвященная Дню России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71290" w14:textId="0DED0B10" w:rsidR="000A3EC1" w:rsidRPr="00A41CBC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2"/>
                <w:szCs w:val="22"/>
              </w:rPr>
            </w:pPr>
            <w:r w:rsidRPr="00A41CBC">
              <w:rPr>
                <w:rFonts w:ascii="Times New Roman" w:hAnsi="Times New Roman"/>
                <w:bCs/>
                <w:sz w:val="22"/>
                <w:szCs w:val="22"/>
              </w:rPr>
              <w:lastRenderedPageBreak/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FFBF8" w14:textId="40914144" w:rsidR="000A3EC1" w:rsidRPr="00A41CBC" w:rsidRDefault="00241FB6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0A3EC1" w:rsidRPr="00A41CBC">
              <w:rPr>
                <w:rFonts w:ascii="Times New Roman" w:hAnsi="Times New Roman"/>
                <w:sz w:val="22"/>
                <w:szCs w:val="22"/>
              </w:rPr>
              <w:t>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25B3F" w14:textId="614A94D2" w:rsidR="000A3EC1" w:rsidRPr="00A41CBC" w:rsidRDefault="00682927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Апрел</w:t>
            </w:r>
            <w:r w:rsidR="000A3EC1" w:rsidRPr="00A41CBC">
              <w:rPr>
                <w:rFonts w:ascii="Times New Roman" w:hAnsi="Times New Roman"/>
                <w:sz w:val="22"/>
                <w:szCs w:val="22"/>
              </w:rPr>
              <w:t>ь-</w:t>
            </w:r>
            <w:r>
              <w:rPr>
                <w:rFonts w:ascii="Times New Roman" w:hAnsi="Times New Roman"/>
                <w:sz w:val="22"/>
                <w:szCs w:val="22"/>
              </w:rPr>
              <w:lastRenderedPageBreak/>
              <w:t>июнь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346FF" w14:textId="293E003C" w:rsidR="000A3EC1" w:rsidRPr="00A41CBC" w:rsidRDefault="003524EF" w:rsidP="000A3EC1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lastRenderedPageBreak/>
              <w:t>40,3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76692" w14:textId="7DDE3A93" w:rsidR="000A3EC1" w:rsidRPr="00A41CBC" w:rsidRDefault="000A3EC1" w:rsidP="000A3EC1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A41CBC">
              <w:rPr>
                <w:rFonts w:ascii="Times New Roman" w:hAnsi="Times New Roman"/>
                <w:b/>
                <w:bCs/>
                <w:sz w:val="22"/>
                <w:szCs w:val="22"/>
              </w:rPr>
              <w:t>45,4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6E93F" w14:textId="517A0287" w:rsidR="000A3EC1" w:rsidRPr="00A41CBC" w:rsidRDefault="000A3EC1" w:rsidP="000A3EC1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A41CBC">
              <w:rPr>
                <w:rFonts w:ascii="Times New Roman" w:hAnsi="Times New Roman"/>
                <w:b/>
                <w:bCs/>
                <w:sz w:val="22"/>
                <w:szCs w:val="22"/>
              </w:rPr>
              <w:t>47,2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F0800" w14:textId="77777777" w:rsidR="000A3EC1" w:rsidRPr="00566736" w:rsidRDefault="000A3EC1" w:rsidP="000A3EC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547907" w:rsidRPr="001A372C" w14:paraId="723FB999" w14:textId="77777777" w:rsidTr="00547907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94972" w14:textId="77777777" w:rsidR="00547907" w:rsidRPr="001A372C" w:rsidRDefault="00547907" w:rsidP="000A3EC1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/>
                <w:sz w:val="24"/>
                <w:szCs w:val="24"/>
              </w:rPr>
            </w:pPr>
            <w:r w:rsidRPr="001A372C">
              <w:rPr>
                <w:rFonts w:ascii="Times New Roman" w:hAnsi="Times New Roman"/>
                <w:b/>
                <w:sz w:val="24"/>
                <w:szCs w:val="24"/>
              </w:rPr>
              <w:t>3.2.</w:t>
            </w:r>
          </w:p>
        </w:tc>
        <w:tc>
          <w:tcPr>
            <w:tcW w:w="963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2212E" w14:textId="0ED0EF25" w:rsidR="00547907" w:rsidRPr="001A372C" w:rsidRDefault="00547907" w:rsidP="00547907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A372C">
              <w:rPr>
                <w:rFonts w:ascii="Times New Roman" w:hAnsi="Times New Roman"/>
                <w:b/>
                <w:bCs/>
                <w:sz w:val="24"/>
                <w:szCs w:val="24"/>
              </w:rPr>
              <w:t>Культурные мероприятия для адаптации детей-мигрантов</w:t>
            </w:r>
          </w:p>
        </w:tc>
      </w:tr>
      <w:tr w:rsidR="000A3EC1" w:rsidRPr="00883EB1" w14:paraId="290BEB8F" w14:textId="77777777" w:rsidTr="00547907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01E6A" w14:textId="60A5F2A7" w:rsidR="000A3EC1" w:rsidRPr="00566736" w:rsidRDefault="000A3EC1" w:rsidP="000A3EC1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3.2.</w:t>
            </w:r>
            <w:r w:rsidR="00BE2667">
              <w:rPr>
                <w:rFonts w:ascii="Times New Roman" w:hAnsi="Times New Roman"/>
                <w:bCs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BA08C" w14:textId="1487C8D2" w:rsidR="000A3EC1" w:rsidRPr="00566736" w:rsidRDefault="000A3EC1" w:rsidP="000A3EC1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Праздник двора «День Нептуна»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B051C" w14:textId="7504A512" w:rsidR="000A3EC1" w:rsidRPr="00566736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FCC87" w14:textId="2C5B7B3C" w:rsidR="000A3EC1" w:rsidRDefault="004A6BB5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  <w:r w:rsidR="000A3EC1">
              <w:rPr>
                <w:rFonts w:ascii="Times New Roman" w:hAnsi="Times New Roman"/>
                <w:sz w:val="22"/>
                <w:szCs w:val="22"/>
              </w:rPr>
              <w:t>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62A37" w14:textId="54D02D20" w:rsidR="000A3EC1" w:rsidRPr="00566736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Июль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E4B49" w14:textId="77777777" w:rsidR="000A3EC1" w:rsidRPr="00566736" w:rsidRDefault="000A3EC1" w:rsidP="000A3EC1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AF80D" w14:textId="77777777" w:rsidR="000A3EC1" w:rsidRPr="00566736" w:rsidRDefault="000A3EC1" w:rsidP="000A3EC1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ADDF7" w14:textId="77777777" w:rsidR="000A3EC1" w:rsidRPr="00566736" w:rsidRDefault="000A3EC1" w:rsidP="000A3EC1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462455D" w14:textId="77777777" w:rsidR="000A3EC1" w:rsidRPr="00566736" w:rsidRDefault="000A3EC1" w:rsidP="000A3EC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0A3EC1" w:rsidRPr="00883EB1" w14:paraId="7FA04A58" w14:textId="77777777" w:rsidTr="00547907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C25CF" w14:textId="0C14A385" w:rsidR="000A3EC1" w:rsidRPr="00566736" w:rsidRDefault="000A3EC1" w:rsidP="000A3EC1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3.2.</w:t>
            </w:r>
            <w:r w:rsidR="00BE2667">
              <w:rPr>
                <w:rFonts w:ascii="Times New Roman" w:hAnsi="Times New Roman"/>
                <w:bCs/>
                <w:sz w:val="22"/>
                <w:szCs w:val="22"/>
              </w:rPr>
              <w:t>2</w:t>
            </w: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35D39" w14:textId="77777777" w:rsidR="000A3EC1" w:rsidRPr="00566736" w:rsidRDefault="000A3EC1" w:rsidP="000A3EC1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sz w:val="22"/>
                <w:szCs w:val="22"/>
              </w:rPr>
              <w:t>Муниципальные новогодние елки для детей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C4A8A" w14:textId="77777777" w:rsidR="000A3EC1" w:rsidRPr="00566736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2"/>
                <w:szCs w:val="22"/>
              </w:rPr>
            </w:pPr>
            <w:r w:rsidRPr="00566736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493A1" w14:textId="77777777" w:rsidR="000A3EC1" w:rsidRPr="00566736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sz w:val="22"/>
                <w:szCs w:val="22"/>
              </w:rPr>
              <w:t>600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07F4C" w14:textId="77777777" w:rsidR="000A3EC1" w:rsidRPr="00566736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566736">
              <w:rPr>
                <w:rFonts w:ascii="Times New Roman" w:hAnsi="Times New Roman"/>
                <w:sz w:val="22"/>
                <w:szCs w:val="22"/>
              </w:rPr>
              <w:t>Декабрь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07174" w14:textId="77777777" w:rsidR="000A3EC1" w:rsidRPr="00566736" w:rsidRDefault="000A3EC1" w:rsidP="000A3EC1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D7017" w14:textId="77777777" w:rsidR="000A3EC1" w:rsidRPr="00566736" w:rsidRDefault="000A3EC1" w:rsidP="000A3EC1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21359" w14:textId="77777777" w:rsidR="000A3EC1" w:rsidRPr="00566736" w:rsidRDefault="000A3EC1" w:rsidP="000A3EC1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D13DF" w14:textId="77777777" w:rsidR="000A3EC1" w:rsidRPr="00566736" w:rsidRDefault="000A3EC1" w:rsidP="000A3EC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547907" w:rsidRPr="001A372C" w14:paraId="4F03015F" w14:textId="77777777" w:rsidTr="00547907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1FEA1" w14:textId="77777777" w:rsidR="00547907" w:rsidRPr="001A372C" w:rsidRDefault="00547907" w:rsidP="000A3EC1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/>
                <w:sz w:val="24"/>
                <w:szCs w:val="24"/>
              </w:rPr>
            </w:pPr>
            <w:r w:rsidRPr="001A372C">
              <w:rPr>
                <w:rFonts w:ascii="Times New Roman" w:hAnsi="Times New Roman"/>
                <w:b/>
                <w:sz w:val="24"/>
                <w:szCs w:val="24"/>
              </w:rPr>
              <w:t>3.3.</w:t>
            </w:r>
          </w:p>
        </w:tc>
        <w:tc>
          <w:tcPr>
            <w:tcW w:w="963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C48D6" w14:textId="25B6AE4C" w:rsidR="00547907" w:rsidRPr="001A372C" w:rsidRDefault="00547907" w:rsidP="00547907">
            <w:pPr>
              <w:widowControl/>
              <w:autoSpaceDE/>
              <w:autoSpaceDN/>
              <w:adjustRightInd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1A372C">
              <w:rPr>
                <w:rFonts w:ascii="Times New Roman" w:hAnsi="Times New Roman"/>
                <w:b/>
                <w:bCs/>
                <w:sz w:val="24"/>
                <w:szCs w:val="24"/>
              </w:rPr>
              <w:t>Спортивные мероприятия «Спорт объединяет», направленные на формирование доброжелательного отношения к представителям национальностей, проживающих в Петербурге</w:t>
            </w:r>
          </w:p>
        </w:tc>
      </w:tr>
      <w:tr w:rsidR="000A3EC1" w:rsidRPr="00883EB1" w14:paraId="194C059D" w14:textId="77777777" w:rsidTr="00547907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88C3A" w14:textId="77777777" w:rsidR="000A3EC1" w:rsidRPr="0090138F" w:rsidRDefault="000A3EC1" w:rsidP="000A3EC1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 w:rsidRPr="0090138F">
              <w:rPr>
                <w:rFonts w:ascii="Times New Roman" w:hAnsi="Times New Roman"/>
                <w:bCs/>
                <w:sz w:val="22"/>
                <w:szCs w:val="22"/>
              </w:rPr>
              <w:t>3.3.1.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0906C" w14:textId="77777777" w:rsidR="000A3EC1" w:rsidRPr="00A41CBC" w:rsidRDefault="000A3EC1" w:rsidP="000A3EC1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41CBC">
              <w:rPr>
                <w:rFonts w:ascii="Times New Roman" w:hAnsi="Times New Roman"/>
                <w:sz w:val="22"/>
                <w:szCs w:val="22"/>
              </w:rPr>
              <w:t>Открытый турнир по нардам</w:t>
            </w:r>
          </w:p>
          <w:p w14:paraId="7D086A6D" w14:textId="2A5F3066" w:rsidR="000A3EC1" w:rsidRPr="00A41CBC" w:rsidRDefault="000A3EC1" w:rsidP="000A3EC1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7E43D" w14:textId="77777777" w:rsidR="000A3EC1" w:rsidRPr="00A41CBC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2"/>
                <w:szCs w:val="22"/>
              </w:rPr>
            </w:pPr>
            <w:r w:rsidRPr="00A41CBC">
              <w:rPr>
                <w:rFonts w:ascii="Times New Roman" w:hAnsi="Times New Roman"/>
                <w:sz w:val="22"/>
                <w:szCs w:val="22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BCFC0" w14:textId="5A5DB131" w:rsidR="000A3EC1" w:rsidRPr="00A41CBC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A41CBC">
              <w:rPr>
                <w:rFonts w:ascii="Times New Roman" w:hAnsi="Times New Roman"/>
                <w:sz w:val="22"/>
                <w:szCs w:val="22"/>
              </w:rPr>
              <w:t>20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DDF8E" w14:textId="72A390DA" w:rsidR="000A3EC1" w:rsidRPr="00A41CBC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A41CBC">
              <w:rPr>
                <w:rFonts w:ascii="Times New Roman" w:hAnsi="Times New Roman"/>
                <w:sz w:val="22"/>
                <w:szCs w:val="22"/>
              </w:rPr>
              <w:t>Декабрь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60627" w14:textId="1BCEAE63" w:rsidR="000A3EC1" w:rsidRPr="00A41CBC" w:rsidRDefault="000A3EC1" w:rsidP="002020A4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A41CBC">
              <w:rPr>
                <w:rFonts w:ascii="Times New Roman" w:hAnsi="Times New Roman"/>
                <w:b/>
                <w:bCs/>
                <w:sz w:val="22"/>
                <w:szCs w:val="22"/>
              </w:rPr>
              <w:t>17,</w:t>
            </w:r>
            <w:r w:rsidR="00B802C1">
              <w:rPr>
                <w:rFonts w:ascii="Times New Roman" w:hAnsi="Times New Roman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6EF85" w14:textId="260D30B7" w:rsidR="000A3EC1" w:rsidRPr="00A41CBC" w:rsidRDefault="000A3EC1" w:rsidP="000A3EC1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A41CBC">
              <w:rPr>
                <w:rFonts w:ascii="Times New Roman" w:hAnsi="Times New Roman"/>
                <w:b/>
                <w:bCs/>
                <w:sz w:val="22"/>
                <w:szCs w:val="22"/>
              </w:rPr>
              <w:t>18,5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F83A0" w14:textId="1D02DC31" w:rsidR="000A3EC1" w:rsidRPr="00A41CBC" w:rsidRDefault="000A3EC1" w:rsidP="000A3EC1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A41CBC">
              <w:rPr>
                <w:rFonts w:ascii="Times New Roman" w:hAnsi="Times New Roman"/>
                <w:b/>
                <w:bCs/>
                <w:sz w:val="22"/>
                <w:szCs w:val="22"/>
              </w:rPr>
              <w:t>19,2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987D1" w14:textId="4F33F104" w:rsidR="000A3EC1" w:rsidRPr="00A41CBC" w:rsidRDefault="001A372C" w:rsidP="000A3EC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Чечот И.О.</w:t>
            </w:r>
          </w:p>
        </w:tc>
      </w:tr>
      <w:tr w:rsidR="001A372C" w:rsidRPr="00883EB1" w14:paraId="41ADB959" w14:textId="77777777" w:rsidTr="00547907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023B7" w14:textId="77777777" w:rsidR="001A372C" w:rsidRPr="0090138F" w:rsidRDefault="001A372C" w:rsidP="001A372C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 w:rsidRPr="0090138F">
              <w:rPr>
                <w:rFonts w:ascii="Times New Roman" w:hAnsi="Times New Roman"/>
                <w:bCs/>
                <w:sz w:val="22"/>
                <w:szCs w:val="22"/>
              </w:rPr>
              <w:t>3.3.2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6E87E" w14:textId="77777777" w:rsidR="001A372C" w:rsidRPr="00A41CBC" w:rsidRDefault="001A372C" w:rsidP="001A372C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A41CBC">
              <w:rPr>
                <w:rFonts w:ascii="Times New Roman" w:hAnsi="Times New Roman"/>
                <w:bCs/>
                <w:sz w:val="22"/>
                <w:szCs w:val="22"/>
              </w:rPr>
              <w:t>Спартакиада национальных видов спорта</w:t>
            </w:r>
            <w:r w:rsidRPr="00A41CBC">
              <w:rPr>
                <w:rFonts w:ascii="Times New Roman" w:hAnsi="Times New Roman"/>
                <w:sz w:val="22"/>
                <w:szCs w:val="22"/>
              </w:rPr>
              <w:t xml:space="preserve"> МО город Ломоносов</w:t>
            </w:r>
            <w:r w:rsidRPr="00A41CBC">
              <w:rPr>
                <w:rFonts w:ascii="Times New Roman" w:hAnsi="Times New Roman"/>
                <w:bCs/>
                <w:sz w:val="22"/>
                <w:szCs w:val="22"/>
              </w:rPr>
              <w:t>, посвященная Дню Ингрии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1E86A" w14:textId="77777777" w:rsidR="001A372C" w:rsidRPr="00A41CBC" w:rsidRDefault="001A372C" w:rsidP="001A372C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2"/>
                <w:szCs w:val="22"/>
              </w:rPr>
            </w:pPr>
            <w:r w:rsidRPr="00A41CBC">
              <w:rPr>
                <w:rFonts w:ascii="Times New Roman" w:hAnsi="Times New Roman"/>
                <w:sz w:val="22"/>
                <w:szCs w:val="22"/>
                <w:lang w:eastAsia="en-US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DFEA8" w14:textId="77777777" w:rsidR="001A372C" w:rsidRPr="00A41CBC" w:rsidRDefault="001A372C" w:rsidP="001A372C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A41CBC">
              <w:rPr>
                <w:rFonts w:ascii="Times New Roman" w:hAnsi="Times New Roman"/>
                <w:sz w:val="22"/>
                <w:szCs w:val="22"/>
                <w:lang w:eastAsia="en-US"/>
              </w:rPr>
              <w:t>100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F25D5" w14:textId="77777777" w:rsidR="001A372C" w:rsidRPr="00A41CBC" w:rsidRDefault="001A372C" w:rsidP="001A372C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A41CBC">
              <w:rPr>
                <w:rFonts w:ascii="Times New Roman" w:hAnsi="Times New Roman"/>
                <w:sz w:val="22"/>
                <w:szCs w:val="22"/>
                <w:lang w:eastAsia="en-US"/>
              </w:rPr>
              <w:t>Октябрь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B3C10" w14:textId="762D60F0" w:rsidR="001A372C" w:rsidRPr="00A41CBC" w:rsidRDefault="001A372C" w:rsidP="001A372C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A41CBC">
              <w:rPr>
                <w:rFonts w:ascii="Times New Roman" w:hAnsi="Times New Roman"/>
                <w:b/>
                <w:bCs/>
                <w:sz w:val="22"/>
                <w:szCs w:val="22"/>
              </w:rPr>
              <w:t>134,7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C09ED" w14:textId="106867DA" w:rsidR="001A372C" w:rsidRPr="00A41CBC" w:rsidRDefault="001A372C" w:rsidP="001A372C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A41CBC">
              <w:rPr>
                <w:rFonts w:ascii="Times New Roman" w:hAnsi="Times New Roman"/>
                <w:b/>
                <w:bCs/>
                <w:sz w:val="22"/>
                <w:szCs w:val="22"/>
              </w:rPr>
              <w:t>140,3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5BA50" w14:textId="0B7E870D" w:rsidR="001A372C" w:rsidRPr="00A41CBC" w:rsidRDefault="001A372C" w:rsidP="001A372C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A41CBC">
              <w:rPr>
                <w:rFonts w:ascii="Times New Roman" w:hAnsi="Times New Roman"/>
                <w:b/>
                <w:bCs/>
                <w:sz w:val="22"/>
                <w:szCs w:val="22"/>
              </w:rPr>
              <w:t>145,9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97A82" w14:textId="64CD94C7" w:rsidR="001A372C" w:rsidRPr="00A41CBC" w:rsidRDefault="001A372C" w:rsidP="001A372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082D90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Чечот И.О.</w:t>
            </w:r>
          </w:p>
        </w:tc>
      </w:tr>
      <w:tr w:rsidR="001A372C" w:rsidRPr="00883EB1" w14:paraId="02F76D28" w14:textId="77777777" w:rsidTr="00547907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C695E" w14:textId="77777777" w:rsidR="001A372C" w:rsidRPr="0090138F" w:rsidRDefault="001A372C" w:rsidP="001A372C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 w:rsidRPr="0090138F">
              <w:rPr>
                <w:rFonts w:ascii="Times New Roman" w:hAnsi="Times New Roman"/>
                <w:bCs/>
                <w:sz w:val="22"/>
                <w:szCs w:val="22"/>
              </w:rPr>
              <w:t>3.3.3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3136A" w14:textId="7A6FE998" w:rsidR="001A372C" w:rsidRPr="00A41CBC" w:rsidRDefault="001A372C" w:rsidP="001A372C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A41CBC">
              <w:rPr>
                <w:rFonts w:ascii="Times New Roman" w:hAnsi="Times New Roman"/>
                <w:sz w:val="22"/>
                <w:szCs w:val="22"/>
              </w:rPr>
              <w:t>Открытое Первенство МО город Ломоносов по классическим шахматам в честь Дня народного единства (подведение итогов и награждение)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CA24C" w14:textId="77777777" w:rsidR="001A372C" w:rsidRPr="00A41CBC" w:rsidRDefault="001A372C" w:rsidP="001A372C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2"/>
                <w:szCs w:val="22"/>
              </w:rPr>
            </w:pPr>
            <w:r w:rsidRPr="00A41CBC">
              <w:rPr>
                <w:rFonts w:ascii="Times New Roman" w:hAnsi="Times New Roman"/>
                <w:bCs/>
                <w:sz w:val="22"/>
                <w:szCs w:val="22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B20D0" w14:textId="77777777" w:rsidR="001A372C" w:rsidRPr="00A41CBC" w:rsidRDefault="001A372C" w:rsidP="001A372C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A41CBC"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6B849" w14:textId="77777777" w:rsidR="001A372C" w:rsidRPr="00A41CBC" w:rsidRDefault="001A372C" w:rsidP="001A372C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A41CBC">
              <w:rPr>
                <w:rFonts w:ascii="Times New Roman" w:hAnsi="Times New Roman"/>
                <w:sz w:val="22"/>
                <w:szCs w:val="22"/>
              </w:rPr>
              <w:t>Октябрь-ноябрь-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89194" w14:textId="1B42B225" w:rsidR="001A372C" w:rsidRPr="00A41CBC" w:rsidRDefault="001A372C" w:rsidP="002020A4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57,</w:t>
            </w:r>
            <w:r w:rsidR="00B802C1">
              <w:rPr>
                <w:rFonts w:ascii="Times New Roman" w:hAnsi="Times New Roman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59211" w14:textId="7B41743A" w:rsidR="001A372C" w:rsidRPr="00A41CBC" w:rsidRDefault="001A372C" w:rsidP="001A372C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60,1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14B99" w14:textId="20B8C1EA" w:rsidR="001A372C" w:rsidRPr="00A41CBC" w:rsidRDefault="001A372C" w:rsidP="001A372C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62,5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E19FA" w14:textId="3DD19539" w:rsidR="001A372C" w:rsidRPr="00A41CBC" w:rsidRDefault="001A372C" w:rsidP="001A372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082D90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Чечот И.О.</w:t>
            </w:r>
          </w:p>
        </w:tc>
      </w:tr>
      <w:tr w:rsidR="007E6249" w:rsidRPr="00883EB1" w14:paraId="26E3757C" w14:textId="77777777" w:rsidTr="00547907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E73BA" w14:textId="77777777" w:rsidR="007E6249" w:rsidRPr="0090138F" w:rsidRDefault="007E6249" w:rsidP="001A372C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A983C" w14:textId="77777777" w:rsidR="007E6249" w:rsidRPr="00A41CBC" w:rsidRDefault="007E6249" w:rsidP="001A372C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F24B0" w14:textId="77777777" w:rsidR="007E6249" w:rsidRPr="00A41CBC" w:rsidRDefault="007E6249" w:rsidP="001A372C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F6D8C" w14:textId="77777777" w:rsidR="007E6249" w:rsidRPr="00A41CBC" w:rsidRDefault="007E6249" w:rsidP="001A372C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A6634" w14:textId="77777777" w:rsidR="007E6249" w:rsidRPr="00A41CBC" w:rsidRDefault="007E6249" w:rsidP="001A372C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FCAA2" w14:textId="77777777" w:rsidR="007E6249" w:rsidRDefault="007E6249" w:rsidP="001A372C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D7880" w14:textId="77777777" w:rsidR="007E6249" w:rsidRDefault="007E6249" w:rsidP="001A372C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4A390" w14:textId="77777777" w:rsidR="007E6249" w:rsidRDefault="007E6249" w:rsidP="001A372C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395B7" w14:textId="77777777" w:rsidR="007E6249" w:rsidRPr="00082D90" w:rsidRDefault="007E6249" w:rsidP="001A372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0A3EC1" w:rsidRPr="00883EB1" w14:paraId="5714F60D" w14:textId="77777777" w:rsidTr="00547907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34922" w14:textId="36ECC51A" w:rsidR="000A3EC1" w:rsidRPr="0090138F" w:rsidRDefault="001A372C" w:rsidP="000A3EC1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3.3.</w:t>
            </w:r>
            <w:r w:rsidR="000A3EC1">
              <w:rPr>
                <w:rFonts w:ascii="Times New Roman" w:hAnsi="Times New Roman"/>
                <w:bCs/>
                <w:sz w:val="22"/>
                <w:szCs w:val="22"/>
              </w:rPr>
              <w:t>4.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980A3" w14:textId="754EA867" w:rsidR="000A3EC1" w:rsidRPr="00A41CBC" w:rsidRDefault="000A3EC1" w:rsidP="000A3EC1">
            <w:pPr>
              <w:widowControl/>
              <w:shd w:val="clear" w:color="auto" w:fill="FFFFFF"/>
              <w:autoSpaceDE/>
              <w:autoSpaceDN/>
              <w:adjustRightInd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41CBC">
              <w:rPr>
                <w:rFonts w:ascii="Times New Roman" w:hAnsi="Times New Roman"/>
                <w:sz w:val="22"/>
                <w:szCs w:val="22"/>
              </w:rPr>
              <w:t>Изготовление грамот, сертификатов</w:t>
            </w:r>
            <w:r w:rsidR="00B419BC">
              <w:rPr>
                <w:rFonts w:ascii="Times New Roman" w:hAnsi="Times New Roman"/>
                <w:sz w:val="22"/>
                <w:szCs w:val="22"/>
              </w:rPr>
              <w:t>, дипломов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8AB2F" w14:textId="77777777" w:rsidR="000A3EC1" w:rsidRPr="00A41CBC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2"/>
                <w:szCs w:val="22"/>
              </w:rPr>
            </w:pPr>
            <w:r w:rsidRPr="00A41CBC">
              <w:rPr>
                <w:rFonts w:ascii="Times New Roman" w:hAnsi="Times New Roman"/>
                <w:bCs/>
                <w:sz w:val="22"/>
                <w:szCs w:val="22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BE5DF" w14:textId="1273674A" w:rsidR="000A3EC1" w:rsidRPr="00A41CBC" w:rsidRDefault="00B419BC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E4D8A" w14:textId="77777777" w:rsidR="000A3EC1" w:rsidRPr="00A41CBC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A41CBC">
              <w:rPr>
                <w:rFonts w:ascii="Times New Roman" w:hAnsi="Times New Roman"/>
                <w:sz w:val="22"/>
                <w:szCs w:val="22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18371" w14:textId="77777777" w:rsidR="000A3EC1" w:rsidRPr="00A41CBC" w:rsidRDefault="000A3EC1" w:rsidP="000A3EC1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A41CBC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A41CBC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A41CBC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C7DDD" w14:textId="77777777" w:rsidR="000A3EC1" w:rsidRPr="00A41CBC" w:rsidRDefault="000A3EC1" w:rsidP="000A3EC1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A41CBC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A41CBC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A41CBC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54BD9" w14:textId="77777777" w:rsidR="000A3EC1" w:rsidRPr="00A41CBC" w:rsidRDefault="000A3EC1" w:rsidP="000A3EC1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A41CBC">
              <w:rPr>
                <w:rFonts w:ascii="Times New Roman" w:hAnsi="Times New Roman"/>
                <w:sz w:val="20"/>
                <w:szCs w:val="20"/>
              </w:rPr>
              <w:t>Смета МКУ «</w:t>
            </w:r>
            <w:proofErr w:type="spellStart"/>
            <w:r w:rsidRPr="00A41CBC">
              <w:rPr>
                <w:rFonts w:ascii="Times New Roman" w:hAnsi="Times New Roman"/>
                <w:sz w:val="20"/>
                <w:szCs w:val="20"/>
              </w:rPr>
              <w:t>Информацион-ный</w:t>
            </w:r>
            <w:proofErr w:type="spellEnd"/>
            <w:r w:rsidRPr="00A41CBC">
              <w:rPr>
                <w:rFonts w:ascii="Times New Roman" w:hAnsi="Times New Roman"/>
                <w:sz w:val="20"/>
                <w:szCs w:val="20"/>
              </w:rPr>
              <w:t xml:space="preserve"> центр»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B7F06" w14:textId="77777777" w:rsidR="000A3EC1" w:rsidRPr="00A41CBC" w:rsidRDefault="000A3EC1" w:rsidP="000A3EC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1A372C" w:rsidRPr="00883EB1" w14:paraId="6468F283" w14:textId="77777777" w:rsidTr="00547907">
        <w:trPr>
          <w:gridAfter w:val="1"/>
          <w:wAfter w:w="15" w:type="dxa"/>
          <w:trHeight w:val="177"/>
        </w:trPr>
        <w:tc>
          <w:tcPr>
            <w:tcW w:w="567" w:type="dxa"/>
          </w:tcPr>
          <w:p w14:paraId="0E32AEE5" w14:textId="77777777" w:rsidR="001A372C" w:rsidRPr="00DC2BFD" w:rsidRDefault="001A372C" w:rsidP="002B47B2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2978" w:type="dxa"/>
          </w:tcPr>
          <w:p w14:paraId="496C4E39" w14:textId="50974B5E" w:rsidR="001A372C" w:rsidRPr="00DC2BFD" w:rsidRDefault="001A372C" w:rsidP="001A372C">
            <w:pPr>
              <w:widowControl/>
              <w:shd w:val="clear" w:color="auto" w:fill="FFFFFF"/>
              <w:autoSpaceDE/>
              <w:autoSpaceDN/>
              <w:adjustRightInd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DC2BFD">
              <w:rPr>
                <w:rFonts w:ascii="Times New Roman" w:hAnsi="Times New Roman"/>
                <w:sz w:val="22"/>
                <w:szCs w:val="22"/>
              </w:rPr>
              <w:t>Итого по разделу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3</w:t>
            </w:r>
          </w:p>
        </w:tc>
        <w:tc>
          <w:tcPr>
            <w:tcW w:w="708" w:type="dxa"/>
          </w:tcPr>
          <w:p w14:paraId="5B01C20A" w14:textId="5F457705" w:rsidR="001A372C" w:rsidRPr="00DC2BFD" w:rsidRDefault="001A372C" w:rsidP="002B47B2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14:paraId="6D7DD199" w14:textId="77777777" w:rsidR="001A372C" w:rsidRPr="00DC2BFD" w:rsidRDefault="001A372C" w:rsidP="002B47B2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8" w:type="dxa"/>
          </w:tcPr>
          <w:p w14:paraId="0EDEBDDE" w14:textId="77777777" w:rsidR="001A372C" w:rsidRPr="00DC2BFD" w:rsidRDefault="001A372C" w:rsidP="002B47B2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14:paraId="122694B0" w14:textId="6160357D" w:rsidR="001A372C" w:rsidRPr="001A372C" w:rsidRDefault="003524EF" w:rsidP="002B47B2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="00B802C1">
              <w:rPr>
                <w:rFonts w:ascii="Times New Roman" w:hAnsi="Times New Roman"/>
                <w:sz w:val="22"/>
                <w:szCs w:val="22"/>
              </w:rPr>
              <w:t>3</w:t>
            </w:r>
            <w:r>
              <w:rPr>
                <w:rFonts w:ascii="Times New Roman" w:hAnsi="Times New Roman"/>
                <w:sz w:val="22"/>
                <w:szCs w:val="22"/>
              </w:rPr>
              <w:t>,</w:t>
            </w:r>
            <w:r w:rsidR="00B802C1"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989" w:type="dxa"/>
          </w:tcPr>
          <w:p w14:paraId="6D22EFC3" w14:textId="0A62A035" w:rsidR="001A372C" w:rsidRPr="001A372C" w:rsidRDefault="00547907" w:rsidP="002B47B2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345,0</w:t>
            </w:r>
          </w:p>
        </w:tc>
        <w:tc>
          <w:tcPr>
            <w:tcW w:w="993" w:type="dxa"/>
          </w:tcPr>
          <w:p w14:paraId="70550525" w14:textId="059A16A6" w:rsidR="00547907" w:rsidRPr="001A372C" w:rsidRDefault="00547907" w:rsidP="00547907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358,7</w:t>
            </w:r>
          </w:p>
        </w:tc>
        <w:tc>
          <w:tcPr>
            <w:tcW w:w="992" w:type="dxa"/>
            <w:gridSpan w:val="2"/>
          </w:tcPr>
          <w:p w14:paraId="08B35FA5" w14:textId="77777777" w:rsidR="001A372C" w:rsidRPr="001A372C" w:rsidRDefault="001A372C" w:rsidP="002B47B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0A3EC1" w:rsidRPr="00883EB1" w14:paraId="6D176AC6" w14:textId="77777777" w:rsidTr="00547907">
        <w:trPr>
          <w:gridAfter w:val="1"/>
          <w:wAfter w:w="15" w:type="dxa"/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3DB67" w14:textId="77777777" w:rsidR="000A3EC1" w:rsidRPr="0090138F" w:rsidRDefault="000A3EC1" w:rsidP="000A3EC1">
            <w:pPr>
              <w:widowControl/>
              <w:autoSpaceDE/>
              <w:autoSpaceDN/>
              <w:adjustRightInd/>
              <w:ind w:left="-104" w:right="-112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4D544" w14:textId="04A8D7D7" w:rsidR="000A3EC1" w:rsidRPr="00A41CBC" w:rsidRDefault="000A3EC1" w:rsidP="00547907">
            <w:pPr>
              <w:widowControl/>
              <w:shd w:val="clear" w:color="auto" w:fill="FFFFFF"/>
              <w:autoSpaceDE/>
              <w:autoSpaceDN/>
              <w:adjustRightInd/>
              <w:jc w:val="right"/>
              <w:rPr>
                <w:rFonts w:ascii="Times New Roman" w:hAnsi="Times New Roman"/>
                <w:sz w:val="22"/>
                <w:szCs w:val="22"/>
              </w:rPr>
            </w:pPr>
            <w:r w:rsidRPr="00A41CBC">
              <w:rPr>
                <w:rFonts w:ascii="Times New Roman" w:hAnsi="Times New Roman"/>
                <w:b/>
                <w:bCs/>
                <w:sz w:val="22"/>
                <w:szCs w:val="22"/>
              </w:rPr>
              <w:t>Итого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632D2" w14:textId="1B3D1CE5" w:rsidR="000A3EC1" w:rsidRPr="00A41CBC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88712" w14:textId="128A41FB" w:rsidR="000A3EC1" w:rsidRPr="00A41CBC" w:rsidRDefault="000A3EC1" w:rsidP="000A3EC1">
            <w:pPr>
              <w:widowControl/>
              <w:autoSpaceDE/>
              <w:autoSpaceDN/>
              <w:adjustRightInd/>
              <w:ind w:right="-110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293C7" w14:textId="77777777" w:rsidR="000A3EC1" w:rsidRPr="00A41CBC" w:rsidRDefault="000A3EC1" w:rsidP="000A3EC1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C3C1F" w14:textId="2A26A6D5" w:rsidR="000A3EC1" w:rsidRPr="00005B65" w:rsidRDefault="003524EF" w:rsidP="000A3EC1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30</w:t>
            </w:r>
            <w:r w:rsidR="00B802C1">
              <w:rPr>
                <w:rFonts w:ascii="Times New Roman" w:hAnsi="Times New Roman"/>
                <w:b/>
                <w:bCs/>
                <w:sz w:val="22"/>
                <w:szCs w:val="22"/>
              </w:rPr>
              <w:t>3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,</w:t>
            </w:r>
            <w:r w:rsidR="00B802C1">
              <w:rPr>
                <w:rFonts w:ascii="Times New Roman" w:hAnsi="Times New Roman"/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B2A6E" w14:textId="3E19B3BA" w:rsidR="000A3EC1" w:rsidRPr="00005B65" w:rsidRDefault="000A3EC1" w:rsidP="000A3EC1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2"/>
              </w:rPr>
              <w:t>34</w:t>
            </w:r>
            <w:r w:rsidR="00B419BC">
              <w:rPr>
                <w:rFonts w:ascii="Times New Roman" w:hAnsi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7AE80" w14:textId="71FBFDF0" w:rsidR="000A3EC1" w:rsidRPr="00005B65" w:rsidRDefault="000A3EC1" w:rsidP="000A3EC1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005B65">
              <w:rPr>
                <w:rFonts w:ascii="Times New Roman" w:hAnsi="Times New Roman"/>
                <w:b/>
                <w:bCs/>
                <w:sz w:val="22"/>
                <w:szCs w:val="22"/>
              </w:rPr>
              <w:t>358,</w:t>
            </w:r>
            <w:r w:rsidR="00B419BC">
              <w:rPr>
                <w:rFonts w:ascii="Times New Roman" w:hAnsi="Times New Roman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E5DF5" w14:textId="0042B80C" w:rsidR="000A3EC1" w:rsidRPr="00005B65" w:rsidRDefault="000A3EC1" w:rsidP="000A3EC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005B65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>1 0</w:t>
            </w:r>
            <w:r w:rsidR="003524EF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>0</w:t>
            </w:r>
            <w:r w:rsidR="00B802C1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>7</w:t>
            </w:r>
            <w:r w:rsidRPr="00005B65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>,</w:t>
            </w:r>
            <w:r w:rsidR="00B802C1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>5</w:t>
            </w:r>
          </w:p>
        </w:tc>
      </w:tr>
    </w:tbl>
    <w:p w14:paraId="366827EA" w14:textId="77777777" w:rsidR="00C132C8" w:rsidRPr="007F3AF6" w:rsidRDefault="00C132C8" w:rsidP="001C237E">
      <w:pPr>
        <w:suppressAutoHyphens/>
        <w:autoSpaceDE/>
        <w:autoSpaceDN/>
        <w:adjustRightInd/>
        <w:ind w:right="-143"/>
        <w:rPr>
          <w:rFonts w:ascii="Times New Roman" w:hAnsi="Times New Roman"/>
          <w:b/>
          <w:sz w:val="24"/>
          <w:szCs w:val="24"/>
        </w:rPr>
      </w:pPr>
    </w:p>
    <w:p w14:paraId="54D00AC2" w14:textId="77777777" w:rsidR="00D457B2" w:rsidRDefault="00876E9D" w:rsidP="001C237E">
      <w:pPr>
        <w:pStyle w:val="ac"/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F3AF6">
        <w:rPr>
          <w:rFonts w:ascii="Times New Roman" w:hAnsi="Times New Roman"/>
          <w:b/>
          <w:sz w:val="24"/>
          <w:szCs w:val="24"/>
        </w:rPr>
        <w:t xml:space="preserve">Финансовое обеспечение </w:t>
      </w:r>
      <w:r w:rsidR="00014A13" w:rsidRPr="00014A13">
        <w:rPr>
          <w:rFonts w:ascii="Times New Roman" w:eastAsia="Calibri" w:hAnsi="Times New Roman" w:cs="Times New Roman"/>
          <w:b/>
          <w:kern w:val="1"/>
          <w:sz w:val="24"/>
          <w:szCs w:val="24"/>
        </w:rPr>
        <w:t>реализации муниципальной программы</w:t>
      </w:r>
    </w:p>
    <w:tbl>
      <w:tblPr>
        <w:tblStyle w:val="11"/>
        <w:tblW w:w="10207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993"/>
        <w:gridCol w:w="2439"/>
        <w:gridCol w:w="1417"/>
        <w:gridCol w:w="709"/>
        <w:gridCol w:w="709"/>
        <w:gridCol w:w="850"/>
        <w:gridCol w:w="709"/>
        <w:gridCol w:w="793"/>
        <w:gridCol w:w="794"/>
        <w:gridCol w:w="794"/>
      </w:tblGrid>
      <w:tr w:rsidR="00876E9D" w:rsidRPr="007F3AF6" w14:paraId="2113BFD2" w14:textId="77777777" w:rsidTr="00C050F8">
        <w:tc>
          <w:tcPr>
            <w:tcW w:w="993" w:type="dxa"/>
            <w:vMerge w:val="restart"/>
          </w:tcPr>
          <w:p w14:paraId="5688B16F" w14:textId="77777777" w:rsidR="00876E9D" w:rsidRPr="007F3AF6" w:rsidRDefault="00876E9D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2439" w:type="dxa"/>
            <w:vMerge w:val="restart"/>
          </w:tcPr>
          <w:p w14:paraId="550BD2D4" w14:textId="77777777" w:rsidR="00876E9D" w:rsidRPr="007F3AF6" w:rsidRDefault="00876E9D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Наименование муниципальной программы, подпрограммы, </w:t>
            </w:r>
            <w:r w:rsidRPr="00C050F8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основных мероприятий</w:t>
            </w:r>
          </w:p>
        </w:tc>
        <w:tc>
          <w:tcPr>
            <w:tcW w:w="1417" w:type="dxa"/>
            <w:vMerge w:val="restart"/>
          </w:tcPr>
          <w:p w14:paraId="41A3F13F" w14:textId="77777777" w:rsidR="00E911D3" w:rsidRDefault="00876E9D" w:rsidP="00E911D3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</w:t>
            </w:r>
            <w:r w:rsidR="00AE120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  <w:p w14:paraId="496ADCBF" w14:textId="77777777" w:rsidR="00876E9D" w:rsidRPr="007F3AF6" w:rsidRDefault="00876E9D" w:rsidP="00E911D3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ный</w:t>
            </w:r>
            <w:proofErr w:type="spellEnd"/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исполнитель, соисполнители</w:t>
            </w:r>
          </w:p>
        </w:tc>
        <w:tc>
          <w:tcPr>
            <w:tcW w:w="2977" w:type="dxa"/>
            <w:gridSpan w:val="4"/>
          </w:tcPr>
          <w:p w14:paraId="23A36394" w14:textId="77777777" w:rsidR="00876E9D" w:rsidRPr="007F3AF6" w:rsidRDefault="00876E9D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2381" w:type="dxa"/>
            <w:gridSpan w:val="3"/>
          </w:tcPr>
          <w:p w14:paraId="4E2FF696" w14:textId="77777777" w:rsidR="00876E9D" w:rsidRPr="007F3AF6" w:rsidRDefault="00876E9D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Расходы, </w:t>
            </w:r>
            <w:proofErr w:type="spellStart"/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тыс.руб</w:t>
            </w:r>
            <w:proofErr w:type="spellEnd"/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</w:tr>
      <w:tr w:rsidR="006A6CBA" w:rsidRPr="007F3AF6" w14:paraId="47C18AD3" w14:textId="77777777" w:rsidTr="00C050F8">
        <w:tc>
          <w:tcPr>
            <w:tcW w:w="993" w:type="dxa"/>
            <w:vMerge/>
          </w:tcPr>
          <w:p w14:paraId="0DB2A147" w14:textId="77777777" w:rsidR="006A6CBA" w:rsidRPr="007F3AF6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439" w:type="dxa"/>
            <w:vMerge/>
          </w:tcPr>
          <w:p w14:paraId="18E1C6EF" w14:textId="77777777" w:rsidR="006A6CBA" w:rsidRPr="007F3AF6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Merge/>
          </w:tcPr>
          <w:p w14:paraId="289983C3" w14:textId="77777777" w:rsidR="006A6CBA" w:rsidRPr="007F3AF6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14:paraId="24608783" w14:textId="77777777" w:rsidR="006A6CBA" w:rsidRPr="007F3AF6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9" w:type="dxa"/>
          </w:tcPr>
          <w:p w14:paraId="263B84DB" w14:textId="77777777" w:rsidR="006A6CBA" w:rsidRPr="007F3AF6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</w:t>
            </w:r>
            <w:proofErr w:type="spellEnd"/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</w:t>
            </w:r>
            <w:proofErr w:type="spellEnd"/>
          </w:p>
        </w:tc>
        <w:tc>
          <w:tcPr>
            <w:tcW w:w="850" w:type="dxa"/>
          </w:tcPr>
          <w:p w14:paraId="54649E59" w14:textId="77777777" w:rsidR="006A6CBA" w:rsidRPr="007F3AF6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709" w:type="dxa"/>
          </w:tcPr>
          <w:p w14:paraId="331B9F8A" w14:textId="77777777" w:rsidR="006A6CBA" w:rsidRPr="007F3AF6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793" w:type="dxa"/>
          </w:tcPr>
          <w:p w14:paraId="45C4377E" w14:textId="40220287" w:rsidR="006A6CBA" w:rsidRPr="006A6CBA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A6CB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4C58F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  <w:p w14:paraId="1391A5C2" w14:textId="77777777" w:rsidR="006A6CBA" w:rsidRPr="006A6CBA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A6CB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794" w:type="dxa"/>
          </w:tcPr>
          <w:p w14:paraId="5590B3CE" w14:textId="51AF18EA" w:rsidR="006A6CBA" w:rsidRPr="006A6CBA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A6CB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4C58F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  <w:p w14:paraId="2B4EC5BF" w14:textId="77777777" w:rsidR="006A6CBA" w:rsidRPr="006A6CBA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A6CB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794" w:type="dxa"/>
          </w:tcPr>
          <w:p w14:paraId="0804F70C" w14:textId="50E87136" w:rsidR="006A6CBA" w:rsidRPr="006A6CBA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A6CB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</w:t>
            </w:r>
            <w:r w:rsidR="004C58F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26</w:t>
            </w:r>
          </w:p>
          <w:p w14:paraId="418645DA" w14:textId="77777777" w:rsidR="006A6CBA" w:rsidRPr="006A6CBA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A6CB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57328267" w14:textId="77777777" w:rsidR="006A6CBA" w:rsidRPr="006A6CBA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6A6CBA" w:rsidRPr="007F3AF6" w14:paraId="2ED217FF" w14:textId="77777777" w:rsidTr="00C050F8">
        <w:tc>
          <w:tcPr>
            <w:tcW w:w="993" w:type="dxa"/>
          </w:tcPr>
          <w:p w14:paraId="66F79F96" w14:textId="77777777" w:rsidR="006A6CBA" w:rsidRPr="007F3AF6" w:rsidRDefault="006A6CBA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439" w:type="dxa"/>
          </w:tcPr>
          <w:p w14:paraId="44B21CA7" w14:textId="77777777" w:rsidR="006A6CBA" w:rsidRPr="007F3AF6" w:rsidRDefault="006A6CBA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417" w:type="dxa"/>
          </w:tcPr>
          <w:p w14:paraId="0002005F" w14:textId="77777777" w:rsidR="006A6CBA" w:rsidRPr="007F3AF6" w:rsidRDefault="006A6CBA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</w:tcPr>
          <w:p w14:paraId="67D4FDD9" w14:textId="77777777" w:rsidR="006A6CBA" w:rsidRPr="007F3AF6" w:rsidRDefault="006A6CBA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9" w:type="dxa"/>
          </w:tcPr>
          <w:p w14:paraId="711B56A8" w14:textId="77777777" w:rsidR="006A6CBA" w:rsidRPr="007F3AF6" w:rsidRDefault="006A6CBA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0" w:type="dxa"/>
          </w:tcPr>
          <w:p w14:paraId="40D85727" w14:textId="77777777" w:rsidR="006A6CBA" w:rsidRPr="007F3AF6" w:rsidRDefault="006A6CBA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709" w:type="dxa"/>
          </w:tcPr>
          <w:p w14:paraId="46945134" w14:textId="77777777" w:rsidR="006A6CBA" w:rsidRPr="007F3AF6" w:rsidRDefault="006A6CBA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793" w:type="dxa"/>
          </w:tcPr>
          <w:p w14:paraId="42FC1028" w14:textId="77777777" w:rsidR="006A6CBA" w:rsidRPr="007F3AF6" w:rsidRDefault="006A6CBA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794" w:type="dxa"/>
          </w:tcPr>
          <w:p w14:paraId="5B04A752" w14:textId="77777777" w:rsidR="006A6CBA" w:rsidRPr="007F3AF6" w:rsidRDefault="006A6CBA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794" w:type="dxa"/>
          </w:tcPr>
          <w:p w14:paraId="5C93D7FE" w14:textId="77777777" w:rsidR="006A6CBA" w:rsidRPr="007F3AF6" w:rsidRDefault="006A6CBA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923606" w:rsidRPr="007F3AF6" w14:paraId="246F119A" w14:textId="77777777" w:rsidTr="00C050F8">
        <w:trPr>
          <w:trHeight w:val="3820"/>
        </w:trPr>
        <w:tc>
          <w:tcPr>
            <w:tcW w:w="993" w:type="dxa"/>
            <w:vMerge w:val="restart"/>
          </w:tcPr>
          <w:p w14:paraId="4CEF5A9E" w14:textId="77777777" w:rsidR="00923606" w:rsidRPr="007F3AF6" w:rsidRDefault="00923606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Муниципальная программа</w:t>
            </w:r>
          </w:p>
        </w:tc>
        <w:tc>
          <w:tcPr>
            <w:tcW w:w="2439" w:type="dxa"/>
            <w:vMerge w:val="restart"/>
          </w:tcPr>
          <w:p w14:paraId="5F65B8B9" w14:textId="77777777" w:rsidR="00923606" w:rsidRDefault="00923606" w:rsidP="00587BAD">
            <w:pPr>
              <w:widowControl/>
              <w:autoSpaceDE/>
              <w:autoSpaceDN/>
              <w:adjustRightInd/>
              <w:ind w:right="-108"/>
              <w:rPr>
                <w:rFonts w:ascii="Times New Roman" w:hAnsi="Times New Roman"/>
                <w:sz w:val="20"/>
                <w:szCs w:val="20"/>
              </w:rPr>
            </w:pPr>
            <w:r w:rsidRPr="007F3AF6">
              <w:rPr>
                <w:rFonts w:ascii="Times New Roman" w:hAnsi="Times New Roman"/>
                <w:sz w:val="20"/>
                <w:szCs w:val="20"/>
              </w:rPr>
              <w:t xml:space="preserve">«Участие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</w:t>
            </w:r>
            <w:r>
              <w:rPr>
                <w:rFonts w:ascii="Times New Roman" w:hAnsi="Times New Roman"/>
                <w:sz w:val="20"/>
                <w:szCs w:val="20"/>
              </w:rPr>
              <w:t>РФ</w:t>
            </w:r>
            <w:r w:rsidRPr="007F3AF6">
              <w:rPr>
                <w:rFonts w:ascii="Times New Roman" w:hAnsi="Times New Roman"/>
                <w:sz w:val="20"/>
                <w:szCs w:val="20"/>
              </w:rPr>
              <w:t xml:space="preserve">, проживающих на территории </w:t>
            </w:r>
            <w:proofErr w:type="spellStart"/>
            <w:r w:rsidRPr="007F3AF6">
              <w:rPr>
                <w:rFonts w:ascii="Times New Roman" w:hAnsi="Times New Roman"/>
                <w:sz w:val="20"/>
                <w:szCs w:val="20"/>
              </w:rPr>
              <w:t>муни</w:t>
            </w:r>
            <w:proofErr w:type="spellEnd"/>
          </w:p>
          <w:p w14:paraId="15743618" w14:textId="5C6C893E" w:rsidR="00923606" w:rsidRPr="007F3AF6" w:rsidRDefault="00923606" w:rsidP="00587BAD">
            <w:pPr>
              <w:widowControl/>
              <w:autoSpaceDE/>
              <w:autoSpaceDN/>
              <w:adjustRightInd/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proofErr w:type="spellStart"/>
            <w:r w:rsidRPr="007F3AF6">
              <w:rPr>
                <w:rFonts w:ascii="Times New Roman" w:hAnsi="Times New Roman"/>
                <w:sz w:val="20"/>
                <w:szCs w:val="20"/>
              </w:rPr>
              <w:t>ципального</w:t>
            </w:r>
            <w:proofErr w:type="spellEnd"/>
            <w:r w:rsidRPr="007F3AF6">
              <w:rPr>
                <w:rFonts w:ascii="Times New Roman" w:hAnsi="Times New Roman"/>
                <w:sz w:val="20"/>
                <w:szCs w:val="20"/>
              </w:rPr>
              <w:t xml:space="preserve"> образования, социальную и культурную адаптацию мигрантов, профилактику межнациональных конфликтов</w:t>
            </w:r>
            <w:r w:rsidRPr="007F3AF6">
              <w:rPr>
                <w:rFonts w:ascii="Times New Roman" w:hAnsi="Times New Roman"/>
                <w:color w:val="000000"/>
                <w:sz w:val="20"/>
                <w:szCs w:val="20"/>
              </w:rPr>
              <w:t>»</w:t>
            </w:r>
          </w:p>
          <w:p w14:paraId="264BF044" w14:textId="3D00DD3F" w:rsidR="00923606" w:rsidRPr="007F3AF6" w:rsidRDefault="00923606" w:rsidP="008C2E34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</w:rPr>
              <w:t>на 202</w:t>
            </w:r>
            <w:r>
              <w:rPr>
                <w:rFonts w:ascii="Times New Roman" w:hAnsi="Times New Roman"/>
                <w:sz w:val="20"/>
                <w:szCs w:val="20"/>
              </w:rPr>
              <w:t>4 год и плановый период 2025-2026 гг.</w:t>
            </w:r>
          </w:p>
        </w:tc>
        <w:tc>
          <w:tcPr>
            <w:tcW w:w="1417" w:type="dxa"/>
          </w:tcPr>
          <w:p w14:paraId="4A4D275C" w14:textId="2D4E06A2" w:rsidR="00923606" w:rsidRPr="00547907" w:rsidRDefault="00923606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47907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Сивирина А.В.</w:t>
            </w:r>
          </w:p>
        </w:tc>
        <w:tc>
          <w:tcPr>
            <w:tcW w:w="709" w:type="dxa"/>
          </w:tcPr>
          <w:p w14:paraId="0CEBD947" w14:textId="77777777" w:rsidR="00923606" w:rsidRPr="00005B65" w:rsidRDefault="00923606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05B6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9" w:type="dxa"/>
          </w:tcPr>
          <w:p w14:paraId="4EFB3F00" w14:textId="77777777" w:rsidR="00923606" w:rsidRPr="00005B65" w:rsidRDefault="00923606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05B6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0709</w:t>
            </w:r>
          </w:p>
        </w:tc>
        <w:tc>
          <w:tcPr>
            <w:tcW w:w="850" w:type="dxa"/>
          </w:tcPr>
          <w:p w14:paraId="17ACC469" w14:textId="77777777" w:rsidR="00923606" w:rsidRPr="00005B65" w:rsidRDefault="00923606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FF0000"/>
                <w:sz w:val="20"/>
                <w:szCs w:val="20"/>
                <w:lang w:eastAsia="en-US"/>
              </w:rPr>
            </w:pPr>
            <w:r w:rsidRPr="00005B65"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  <w:t>7270000571</w:t>
            </w:r>
          </w:p>
        </w:tc>
        <w:tc>
          <w:tcPr>
            <w:tcW w:w="709" w:type="dxa"/>
          </w:tcPr>
          <w:p w14:paraId="59F7A8B7" w14:textId="77777777" w:rsidR="00923606" w:rsidRPr="00005B65" w:rsidRDefault="00923606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05B6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793" w:type="dxa"/>
          </w:tcPr>
          <w:p w14:paraId="0D1053A5" w14:textId="0C798B11" w:rsidR="00923606" w:rsidRPr="00005B65" w:rsidRDefault="003524EF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highlight w:val="red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93,7</w:t>
            </w:r>
          </w:p>
        </w:tc>
        <w:tc>
          <w:tcPr>
            <w:tcW w:w="794" w:type="dxa"/>
          </w:tcPr>
          <w:p w14:paraId="46658847" w14:textId="7BFD55A4" w:rsidR="00923606" w:rsidRPr="00005B65" w:rsidRDefault="00923606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highlight w:val="red"/>
                <w:lang w:eastAsia="en-US"/>
              </w:rPr>
            </w:pPr>
            <w:r w:rsidRPr="00005B6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126,1</w:t>
            </w:r>
          </w:p>
        </w:tc>
        <w:tc>
          <w:tcPr>
            <w:tcW w:w="794" w:type="dxa"/>
          </w:tcPr>
          <w:p w14:paraId="4029F37E" w14:textId="42C12060" w:rsidR="00923606" w:rsidRPr="00005B65" w:rsidRDefault="00923606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highlight w:val="red"/>
                <w:lang w:eastAsia="en-US"/>
              </w:rPr>
            </w:pPr>
            <w:r w:rsidRPr="00005B65">
              <w:rPr>
                <w:rFonts w:ascii="Times New Roman" w:hAnsi="Times New Roman"/>
                <w:sz w:val="20"/>
                <w:szCs w:val="20"/>
              </w:rPr>
              <w:t>131,1</w:t>
            </w:r>
          </w:p>
        </w:tc>
      </w:tr>
      <w:tr w:rsidR="00923606" w:rsidRPr="007F3AF6" w14:paraId="69322828" w14:textId="77777777" w:rsidTr="00C050F8">
        <w:trPr>
          <w:trHeight w:val="54"/>
        </w:trPr>
        <w:tc>
          <w:tcPr>
            <w:tcW w:w="993" w:type="dxa"/>
            <w:vMerge/>
          </w:tcPr>
          <w:p w14:paraId="6B7D9C54" w14:textId="77777777" w:rsidR="00923606" w:rsidRPr="007F3AF6" w:rsidRDefault="00923606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439" w:type="dxa"/>
            <w:vMerge/>
          </w:tcPr>
          <w:p w14:paraId="4CE337A1" w14:textId="77777777" w:rsidR="00923606" w:rsidRPr="007F3AF6" w:rsidRDefault="00923606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14:paraId="43D9F1BB" w14:textId="690CB00B" w:rsidR="00923606" w:rsidRPr="007F3AF6" w:rsidRDefault="00923606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2360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Чечот И.О</w:t>
            </w:r>
          </w:p>
        </w:tc>
        <w:tc>
          <w:tcPr>
            <w:tcW w:w="709" w:type="dxa"/>
          </w:tcPr>
          <w:p w14:paraId="1B1B6F66" w14:textId="77777777" w:rsidR="00923606" w:rsidRPr="00005B65" w:rsidRDefault="00923606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05B6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9" w:type="dxa"/>
          </w:tcPr>
          <w:p w14:paraId="068D5514" w14:textId="77777777" w:rsidR="00923606" w:rsidRPr="00005B65" w:rsidRDefault="00923606" w:rsidP="008C2E34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05B6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1102</w:t>
            </w:r>
          </w:p>
        </w:tc>
        <w:tc>
          <w:tcPr>
            <w:tcW w:w="850" w:type="dxa"/>
          </w:tcPr>
          <w:p w14:paraId="77059C81" w14:textId="50F9887F" w:rsidR="00923606" w:rsidRPr="00923606" w:rsidRDefault="00923606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2360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72700У0571</w:t>
            </w:r>
          </w:p>
        </w:tc>
        <w:tc>
          <w:tcPr>
            <w:tcW w:w="709" w:type="dxa"/>
          </w:tcPr>
          <w:p w14:paraId="2D520291" w14:textId="77777777" w:rsidR="00923606" w:rsidRPr="00923606" w:rsidRDefault="00923606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2360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793" w:type="dxa"/>
          </w:tcPr>
          <w:p w14:paraId="3EFE121C" w14:textId="5B6E43D0" w:rsidR="00923606" w:rsidRDefault="00B802C1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210,1</w:t>
            </w:r>
          </w:p>
          <w:p w14:paraId="3E393856" w14:textId="2276B4AD" w:rsidR="003524EF" w:rsidRPr="00923606" w:rsidRDefault="003524EF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94" w:type="dxa"/>
          </w:tcPr>
          <w:p w14:paraId="343315E8" w14:textId="7C60197F" w:rsidR="00923606" w:rsidRPr="00923606" w:rsidRDefault="00923606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</w:rPr>
            </w:pPr>
            <w:r w:rsidRPr="00923606">
              <w:rPr>
                <w:rFonts w:ascii="Times New Roman" w:hAnsi="Times New Roman"/>
                <w:sz w:val="20"/>
                <w:szCs w:val="20"/>
              </w:rPr>
              <w:t>218,9</w:t>
            </w:r>
          </w:p>
        </w:tc>
        <w:tc>
          <w:tcPr>
            <w:tcW w:w="794" w:type="dxa"/>
          </w:tcPr>
          <w:p w14:paraId="26DC36E1" w14:textId="76D2AFFD" w:rsidR="00923606" w:rsidRPr="00923606" w:rsidRDefault="00923606" w:rsidP="00587BAD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</w:rPr>
            </w:pPr>
            <w:r w:rsidRPr="00923606">
              <w:rPr>
                <w:rFonts w:ascii="Times New Roman" w:hAnsi="Times New Roman"/>
                <w:sz w:val="20"/>
                <w:szCs w:val="20"/>
              </w:rPr>
              <w:t>227,6</w:t>
            </w:r>
          </w:p>
        </w:tc>
      </w:tr>
      <w:tr w:rsidR="00587BAD" w:rsidRPr="007F3AF6" w14:paraId="6D861D33" w14:textId="77777777" w:rsidTr="00C050F8">
        <w:tc>
          <w:tcPr>
            <w:tcW w:w="993" w:type="dxa"/>
            <w:vMerge/>
          </w:tcPr>
          <w:p w14:paraId="443B7F3E" w14:textId="77777777" w:rsidR="00587BAD" w:rsidRPr="007F3AF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439" w:type="dxa"/>
          </w:tcPr>
          <w:p w14:paraId="398D38E7" w14:textId="77777777" w:rsidR="00587BAD" w:rsidRPr="007F3AF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</w:rPr>
              <w:t xml:space="preserve">Информирование населения МО о целях, задачах и мерах по </w:t>
            </w:r>
            <w:r w:rsidRPr="007F3AF6">
              <w:rPr>
                <w:rFonts w:ascii="Times New Roman" w:hAnsi="Times New Roman"/>
                <w:sz w:val="20"/>
                <w:szCs w:val="20"/>
              </w:rPr>
              <w:lastRenderedPageBreak/>
              <w:t>реализации государственной миграционной политики РФ в Санкт-Петербурге, в том числе в сфере социальной и культурной адаптации и интеграции мигрантов</w:t>
            </w:r>
          </w:p>
        </w:tc>
        <w:tc>
          <w:tcPr>
            <w:tcW w:w="1417" w:type="dxa"/>
          </w:tcPr>
          <w:p w14:paraId="79CCC56A" w14:textId="77777777" w:rsidR="00587BAD" w:rsidRPr="007F3AF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>Чечот И.О.</w:t>
            </w:r>
          </w:p>
        </w:tc>
        <w:tc>
          <w:tcPr>
            <w:tcW w:w="709" w:type="dxa"/>
          </w:tcPr>
          <w:p w14:paraId="3FBE68FF" w14:textId="77777777" w:rsidR="00587BAD" w:rsidRPr="009900D6" w:rsidRDefault="00DF311B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09" w:type="dxa"/>
          </w:tcPr>
          <w:p w14:paraId="06CED149" w14:textId="77777777" w:rsidR="00587BAD" w:rsidRPr="009900D6" w:rsidRDefault="00DF311B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850" w:type="dxa"/>
          </w:tcPr>
          <w:p w14:paraId="473F9E68" w14:textId="77777777" w:rsidR="00587BAD" w:rsidRPr="009900D6" w:rsidRDefault="00DF311B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FF0000"/>
                <w:sz w:val="22"/>
                <w:szCs w:val="22"/>
                <w:lang w:eastAsia="en-US"/>
              </w:rPr>
            </w:pPr>
            <w:r w:rsidRPr="00DF311B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709" w:type="dxa"/>
          </w:tcPr>
          <w:p w14:paraId="6EACE128" w14:textId="77777777" w:rsidR="00587BAD" w:rsidRPr="007F3AF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793" w:type="dxa"/>
          </w:tcPr>
          <w:p w14:paraId="7946B284" w14:textId="2B26509B" w:rsidR="00587BAD" w:rsidRPr="007F3AF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F623AF">
              <w:rPr>
                <w:rFonts w:ascii="Times New Roman" w:hAnsi="Times New Roman"/>
                <w:sz w:val="20"/>
                <w:szCs w:val="20"/>
              </w:rPr>
              <w:t xml:space="preserve">Смета МКУ </w:t>
            </w:r>
          </w:p>
        </w:tc>
        <w:tc>
          <w:tcPr>
            <w:tcW w:w="794" w:type="dxa"/>
          </w:tcPr>
          <w:p w14:paraId="283B5CE1" w14:textId="77EF245F" w:rsidR="00587BAD" w:rsidRPr="007F3AF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F623AF">
              <w:rPr>
                <w:rFonts w:ascii="Times New Roman" w:hAnsi="Times New Roman"/>
                <w:sz w:val="20"/>
                <w:szCs w:val="20"/>
              </w:rPr>
              <w:t xml:space="preserve">Смета МКУ </w:t>
            </w:r>
          </w:p>
        </w:tc>
        <w:tc>
          <w:tcPr>
            <w:tcW w:w="794" w:type="dxa"/>
          </w:tcPr>
          <w:p w14:paraId="0866DF03" w14:textId="2C533717" w:rsidR="00587BAD" w:rsidRPr="007F3AF6" w:rsidRDefault="00587BAD" w:rsidP="00587BA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F623AF">
              <w:rPr>
                <w:rFonts w:ascii="Times New Roman" w:hAnsi="Times New Roman"/>
                <w:sz w:val="20"/>
                <w:szCs w:val="20"/>
              </w:rPr>
              <w:t xml:space="preserve">Смета МКУ </w:t>
            </w:r>
          </w:p>
        </w:tc>
      </w:tr>
      <w:tr w:rsidR="00E63BD9" w:rsidRPr="007F3AF6" w14:paraId="3EAE9AF5" w14:textId="77777777" w:rsidTr="00C050F8">
        <w:tc>
          <w:tcPr>
            <w:tcW w:w="993" w:type="dxa"/>
          </w:tcPr>
          <w:p w14:paraId="4D1B26B0" w14:textId="77777777" w:rsidR="00E63BD9" w:rsidRPr="007F3AF6" w:rsidRDefault="00E63BD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439" w:type="dxa"/>
          </w:tcPr>
          <w:p w14:paraId="25A7FCD7" w14:textId="77777777" w:rsidR="00E63BD9" w:rsidRPr="007F3AF6" w:rsidRDefault="00E63BD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417" w:type="dxa"/>
          </w:tcPr>
          <w:p w14:paraId="389B81D9" w14:textId="77777777" w:rsidR="00E63BD9" w:rsidRPr="007F3AF6" w:rsidRDefault="00E63BD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14:paraId="40D12F15" w14:textId="77777777" w:rsidR="00E63BD9" w:rsidRPr="007F3AF6" w:rsidRDefault="00E63BD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14:paraId="34081CE2" w14:textId="77777777" w:rsidR="00E63BD9" w:rsidRPr="007F3AF6" w:rsidRDefault="00E63BD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14:paraId="3648E54A" w14:textId="77777777" w:rsidR="00E63BD9" w:rsidRPr="007F3AF6" w:rsidRDefault="00E63BD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14:paraId="259123E6" w14:textId="77777777" w:rsidR="00E63BD9" w:rsidRPr="007F3AF6" w:rsidRDefault="00E63BD9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81" w:type="dxa"/>
            <w:gridSpan w:val="3"/>
          </w:tcPr>
          <w:p w14:paraId="4C1AE421" w14:textId="35F117CA" w:rsidR="00E63BD9" w:rsidRPr="00547907" w:rsidRDefault="00547907" w:rsidP="001C237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547907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>1</w:t>
            </w:r>
            <w:r w:rsidR="00B802C1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> </w:t>
            </w:r>
            <w:r w:rsidRPr="00547907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>0</w:t>
            </w:r>
            <w:r w:rsidR="003524EF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>0</w:t>
            </w:r>
            <w:r w:rsidR="00B802C1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>7,5</w:t>
            </w:r>
          </w:p>
        </w:tc>
      </w:tr>
    </w:tbl>
    <w:p w14:paraId="5C3AAB6F" w14:textId="38BAC2E7" w:rsidR="00876E9D" w:rsidRPr="007F3AF6" w:rsidRDefault="00876E9D" w:rsidP="001C237E">
      <w:pPr>
        <w:pStyle w:val="ac"/>
        <w:shd w:val="clear" w:color="auto" w:fill="FFFFFF"/>
        <w:tabs>
          <w:tab w:val="left" w:pos="0"/>
        </w:tabs>
        <w:suppressAutoHyphens/>
        <w:spacing w:after="0" w:line="240" w:lineRule="auto"/>
        <w:ind w:left="0" w:firstLine="567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F3AF6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Финансирование программных мероприятий будет осуществляться за счет средств бюджета муниципального образования город Ломоносов на 20</w:t>
      </w:r>
      <w:r w:rsidR="00D457B2" w:rsidRPr="007F3AF6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E46FF7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4</w:t>
      </w:r>
      <w:r w:rsidR="00A1017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и плановые периоды 202</w:t>
      </w:r>
      <w:r w:rsidR="00E46FF7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5</w:t>
      </w:r>
      <w:r w:rsidR="00A1017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и 202</w:t>
      </w:r>
      <w:r w:rsidR="00E46FF7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6</w:t>
      </w:r>
      <w:r w:rsidR="00A10172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</w:t>
      </w:r>
      <w:r w:rsidR="00547907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годов</w:t>
      </w:r>
      <w:r w:rsidRPr="007F3AF6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51CF9D8F" w14:textId="2FCBE43F" w:rsidR="00876E9D" w:rsidRPr="007F3AF6" w:rsidRDefault="00876E9D" w:rsidP="001C237E">
      <w:pPr>
        <w:pStyle w:val="ac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Arial"/>
          <w:sz w:val="24"/>
          <w:szCs w:val="24"/>
        </w:rPr>
      </w:pPr>
      <w:r w:rsidRPr="007F3AF6">
        <w:rPr>
          <w:rFonts w:ascii="Times New Roman" w:hAnsi="Times New Roman" w:cs="Arial"/>
          <w:sz w:val="24"/>
          <w:szCs w:val="24"/>
        </w:rPr>
        <w:t xml:space="preserve">Общий объем финансирования Программы </w:t>
      </w:r>
      <w:r w:rsidRPr="00A41CBC">
        <w:rPr>
          <w:rFonts w:ascii="Times New Roman" w:hAnsi="Times New Roman" w:cs="Arial"/>
          <w:sz w:val="24"/>
          <w:szCs w:val="24"/>
        </w:rPr>
        <w:t xml:space="preserve">составляет </w:t>
      </w:r>
      <w:r w:rsidR="003524EF" w:rsidRPr="003524EF">
        <w:rPr>
          <w:rFonts w:ascii="Times New Roman" w:hAnsi="Times New Roman"/>
          <w:b/>
          <w:bCs/>
          <w:iCs/>
          <w:sz w:val="24"/>
          <w:szCs w:val="24"/>
        </w:rPr>
        <w:t>1 00</w:t>
      </w:r>
      <w:r w:rsidR="00B802C1">
        <w:rPr>
          <w:rFonts w:ascii="Times New Roman" w:hAnsi="Times New Roman"/>
          <w:b/>
          <w:bCs/>
          <w:iCs/>
          <w:sz w:val="24"/>
          <w:szCs w:val="24"/>
        </w:rPr>
        <w:t>7</w:t>
      </w:r>
      <w:r w:rsidR="003524EF" w:rsidRPr="003524EF">
        <w:rPr>
          <w:rFonts w:ascii="Times New Roman" w:hAnsi="Times New Roman"/>
          <w:b/>
          <w:bCs/>
          <w:iCs/>
          <w:sz w:val="24"/>
          <w:szCs w:val="24"/>
        </w:rPr>
        <w:t>,</w:t>
      </w:r>
      <w:r w:rsidR="00B802C1">
        <w:rPr>
          <w:rFonts w:ascii="Times New Roman" w:hAnsi="Times New Roman"/>
          <w:b/>
          <w:bCs/>
          <w:iCs/>
          <w:sz w:val="24"/>
          <w:szCs w:val="24"/>
        </w:rPr>
        <w:t>5</w:t>
      </w:r>
      <w:r w:rsidRPr="00A41CBC">
        <w:rPr>
          <w:rFonts w:ascii="Times New Roman" w:hAnsi="Times New Roman" w:cs="Arial"/>
          <w:b/>
          <w:bCs/>
          <w:sz w:val="24"/>
          <w:szCs w:val="24"/>
        </w:rPr>
        <w:t>тыс. рублей.</w:t>
      </w:r>
    </w:p>
    <w:p w14:paraId="24DC67CB" w14:textId="77777777" w:rsidR="00876E9D" w:rsidRPr="007F3AF6" w:rsidRDefault="00876E9D" w:rsidP="001C237E">
      <w:pPr>
        <w:pStyle w:val="ac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Arial"/>
          <w:sz w:val="24"/>
          <w:szCs w:val="24"/>
        </w:rPr>
      </w:pPr>
      <w:r w:rsidRPr="007F3AF6">
        <w:rPr>
          <w:rFonts w:ascii="Times New Roman" w:hAnsi="Times New Roman" w:cs="Arial"/>
          <w:sz w:val="24"/>
          <w:szCs w:val="24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36869F5A" w14:textId="4EC98CDC" w:rsidR="00876E9D" w:rsidRDefault="00876E9D" w:rsidP="001C237E">
      <w:pPr>
        <w:pStyle w:val="ac"/>
        <w:tabs>
          <w:tab w:val="left" w:pos="0"/>
        </w:tabs>
        <w:suppressAutoHyphens/>
        <w:spacing w:after="0" w:line="240" w:lineRule="auto"/>
        <w:ind w:left="0" w:firstLine="567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F3AF6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252DAE96" w14:textId="77777777" w:rsidR="008E0807" w:rsidRPr="008E0807" w:rsidRDefault="008E0807" w:rsidP="001C237E">
      <w:pPr>
        <w:pStyle w:val="ac"/>
        <w:tabs>
          <w:tab w:val="left" w:pos="0"/>
        </w:tabs>
        <w:suppressAutoHyphens/>
        <w:spacing w:after="0" w:line="240" w:lineRule="auto"/>
        <w:ind w:left="0" w:firstLine="567"/>
        <w:jc w:val="both"/>
        <w:rPr>
          <w:rFonts w:ascii="Times New Roman" w:eastAsia="Andale Sans UI" w:hAnsi="Times New Roman" w:cs="Arial"/>
          <w:color w:val="000000"/>
          <w:kern w:val="2"/>
          <w:sz w:val="12"/>
          <w:szCs w:val="12"/>
          <w:lang w:eastAsia="ar-SA"/>
        </w:rPr>
      </w:pPr>
    </w:p>
    <w:p w14:paraId="309ACDCC" w14:textId="771DE228" w:rsidR="0026794F" w:rsidRDefault="0026794F" w:rsidP="001C237E">
      <w:pPr>
        <w:numPr>
          <w:ilvl w:val="0"/>
          <w:numId w:val="7"/>
        </w:numPr>
        <w:suppressAutoHyphens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547907">
        <w:rPr>
          <w:rFonts w:ascii="Times New Roman" w:hAnsi="Times New Roman"/>
          <w:b/>
          <w:sz w:val="24"/>
          <w:szCs w:val="24"/>
        </w:rPr>
        <w:t>Оценка эффективности реализации программы</w:t>
      </w:r>
    </w:p>
    <w:tbl>
      <w:tblPr>
        <w:tblW w:w="535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"/>
        <w:gridCol w:w="2706"/>
        <w:gridCol w:w="1079"/>
        <w:gridCol w:w="1307"/>
        <w:gridCol w:w="1040"/>
        <w:gridCol w:w="1021"/>
        <w:gridCol w:w="1312"/>
        <w:gridCol w:w="1460"/>
      </w:tblGrid>
      <w:tr w:rsidR="00A720B8" w:rsidRPr="007F3AF6" w14:paraId="7C33E892" w14:textId="77777777" w:rsidTr="00C050F8">
        <w:trPr>
          <w:tblCellSpacing w:w="0" w:type="dxa"/>
          <w:jc w:val="center"/>
        </w:trPr>
        <w:tc>
          <w:tcPr>
            <w:tcW w:w="4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95544A" w14:textId="77777777" w:rsidR="00A720B8" w:rsidRPr="007F3AF6" w:rsidRDefault="00A720B8" w:rsidP="001C237E">
            <w:pPr>
              <w:pStyle w:val="ac"/>
              <w:numPr>
                <w:ilvl w:val="0"/>
                <w:numId w:val="7"/>
              </w:num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F3AF6">
              <w:rPr>
                <w:rFonts w:ascii="Times New Roman" w:hAnsi="Times New Roman"/>
                <w:sz w:val="20"/>
                <w:szCs w:val="20"/>
              </w:rPr>
              <w:t>№ п</w:t>
            </w:r>
            <w:r w:rsidR="00DA6CC9" w:rsidRPr="007F3AF6">
              <w:rPr>
                <w:rFonts w:ascii="Times New Roman" w:hAnsi="Times New Roman"/>
                <w:sz w:val="20"/>
                <w:szCs w:val="20"/>
              </w:rPr>
              <w:t>№</w:t>
            </w:r>
            <w:r w:rsidRPr="007F3AF6">
              <w:rPr>
                <w:rFonts w:ascii="Times New Roman" w:hAnsi="Times New Roman"/>
                <w:sz w:val="20"/>
                <w:szCs w:val="20"/>
              </w:rPr>
              <w:t>/п</w:t>
            </w:r>
          </w:p>
        </w:tc>
        <w:tc>
          <w:tcPr>
            <w:tcW w:w="270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CF7B64" w14:textId="30F30BF1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Показатель (индикатор) (наименование )</w:t>
            </w:r>
          </w:p>
        </w:tc>
        <w:tc>
          <w:tcPr>
            <w:tcW w:w="107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BD835F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468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659766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6DED43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6A6CBA" w:rsidRPr="007F3AF6" w14:paraId="7359FA24" w14:textId="77777777" w:rsidTr="00C050F8">
        <w:trPr>
          <w:tblCellSpacing w:w="0" w:type="dxa"/>
          <w:jc w:val="center"/>
        </w:trPr>
        <w:tc>
          <w:tcPr>
            <w:tcW w:w="4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6E22F2" w14:textId="77777777" w:rsidR="006A6CBA" w:rsidRPr="007F3AF6" w:rsidRDefault="006A6CBA" w:rsidP="006A6CBA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70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3F8C23" w14:textId="77777777" w:rsidR="006A6CBA" w:rsidRPr="007F3AF6" w:rsidRDefault="006A6CBA" w:rsidP="006A6CBA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0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EFD5AF" w14:textId="77777777" w:rsidR="006A6CBA" w:rsidRPr="007F3AF6" w:rsidRDefault="006A6CBA" w:rsidP="006A6CBA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E5728A" w14:textId="15FE2C24" w:rsidR="006A6CBA" w:rsidRPr="007F3AF6" w:rsidRDefault="006A6CBA" w:rsidP="006A6CBA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 (202</w:t>
            </w:r>
            <w:r w:rsidR="00E43FC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667FB69" w14:textId="77777777" w:rsidR="006A6CBA" w:rsidRPr="00883EB1" w:rsidRDefault="006A6CBA" w:rsidP="006A6CB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0E24DED6" w14:textId="60EF4AA2" w:rsidR="006A6CBA" w:rsidRPr="007F3AF6" w:rsidRDefault="006A6CBA" w:rsidP="006A6CBA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E43FCA">
              <w:rPr>
                <w:rFonts w:ascii="Times New Roman" w:hAnsi="Times New Roman"/>
                <w:sz w:val="20"/>
                <w:szCs w:val="20"/>
              </w:rPr>
              <w:t>4</w:t>
            </w:r>
            <w:r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0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857C9A" w14:textId="77777777" w:rsidR="006A6CBA" w:rsidRPr="00883EB1" w:rsidRDefault="006A6CBA" w:rsidP="006A6CB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1709F704" w14:textId="34C0E712" w:rsidR="006A6CBA" w:rsidRPr="007F3AF6" w:rsidRDefault="006A6CBA" w:rsidP="006A6CBA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(202</w:t>
            </w:r>
            <w:r w:rsidR="00E43FCA">
              <w:rPr>
                <w:rFonts w:ascii="Times New Roman" w:hAnsi="Times New Roman"/>
                <w:sz w:val="20"/>
                <w:szCs w:val="20"/>
              </w:rPr>
              <w:t>4</w:t>
            </w:r>
            <w:r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3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560A79" w14:textId="77777777" w:rsidR="006A6CBA" w:rsidRPr="006A6CBA" w:rsidRDefault="006A6CBA" w:rsidP="006A6CBA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A6CBA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  <w:p w14:paraId="23DCC2BD" w14:textId="77777777" w:rsidR="006A6CBA" w:rsidRPr="007F3AF6" w:rsidRDefault="006A6CBA" w:rsidP="006A6CBA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6A6CBA">
              <w:rPr>
                <w:rFonts w:ascii="Times New Roman" w:hAnsi="Times New Roman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146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278D06" w14:textId="77777777" w:rsidR="006A6CBA" w:rsidRPr="007F3AF6" w:rsidRDefault="006A6CBA" w:rsidP="006A6C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A720B8" w:rsidRPr="007F3AF6" w14:paraId="6FDAA4DF" w14:textId="77777777" w:rsidTr="00C050F8">
        <w:trPr>
          <w:tblCellSpacing w:w="0" w:type="dxa"/>
          <w:jc w:val="center"/>
        </w:trPr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DE248C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2CF73C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E15939D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CCA734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376670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0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618392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3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014A51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8CBA79" w14:textId="77777777" w:rsidR="00A720B8" w:rsidRPr="007F3AF6" w:rsidRDefault="00A720B8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8</w:t>
            </w:r>
          </w:p>
        </w:tc>
      </w:tr>
      <w:tr w:rsidR="00A720B8" w:rsidRPr="007F3AF6" w14:paraId="3EC133DA" w14:textId="77777777" w:rsidTr="00C050F8">
        <w:trPr>
          <w:tblCellSpacing w:w="0" w:type="dxa"/>
          <w:jc w:val="center"/>
        </w:trPr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F3F4F3" w14:textId="77777777" w:rsidR="00A720B8" w:rsidRPr="007F3AF6" w:rsidRDefault="00DA6CC9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08E484" w14:textId="77777777" w:rsidR="00A720B8" w:rsidRPr="007F3AF6" w:rsidRDefault="00A720B8" w:rsidP="001C237E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Сумма средств, направленных на реализацию программы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339EC8" w14:textId="77777777" w:rsidR="00A720B8" w:rsidRPr="007F3AF6" w:rsidRDefault="006353C8" w:rsidP="001C237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spellStart"/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Т</w:t>
            </w:r>
            <w:r w:rsidR="00A720B8"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ыс.руб</w:t>
            </w:r>
            <w:proofErr w:type="spellEnd"/>
            <w:r w:rsidR="00A720B8"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. </w:t>
            </w:r>
          </w:p>
        </w:tc>
        <w:tc>
          <w:tcPr>
            <w:tcW w:w="1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964475" w14:textId="77777777" w:rsidR="00A720B8" w:rsidRDefault="00EE09F3" w:rsidP="001C237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424,2</w:t>
            </w:r>
          </w:p>
          <w:p w14:paraId="765F17D3" w14:textId="2698581B" w:rsidR="00B825F3" w:rsidRPr="007F3AF6" w:rsidRDefault="00B825F3" w:rsidP="001C237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21EA32" w14:textId="50AB11B0" w:rsidR="00A720B8" w:rsidRPr="007F3AF6" w:rsidRDefault="00B802C1" w:rsidP="001C237E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303,8</w:t>
            </w:r>
          </w:p>
        </w:tc>
        <w:tc>
          <w:tcPr>
            <w:tcW w:w="10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225368" w14:textId="77777777" w:rsidR="00A720B8" w:rsidRPr="007F3AF6" w:rsidRDefault="00A720B8" w:rsidP="001C237E">
            <w:pPr>
              <w:rPr>
                <w:sz w:val="20"/>
              </w:rPr>
            </w:pPr>
          </w:p>
        </w:tc>
        <w:tc>
          <w:tcPr>
            <w:tcW w:w="13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E6B56A" w14:textId="77777777" w:rsidR="00A720B8" w:rsidRPr="007F3AF6" w:rsidRDefault="00A720B8" w:rsidP="001C237E">
            <w:pPr>
              <w:widowControl/>
              <w:autoSpaceDE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CA8E47" w14:textId="77777777" w:rsidR="00A720B8" w:rsidRPr="007F3AF6" w:rsidRDefault="00A720B8" w:rsidP="001C237E">
            <w:pPr>
              <w:widowControl/>
              <w:autoSpaceDE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DA6CC9" w:rsidRPr="007F3AF6" w14:paraId="54B48F47" w14:textId="77777777" w:rsidTr="00C050F8">
        <w:trPr>
          <w:tblCellSpacing w:w="0" w:type="dxa"/>
          <w:jc w:val="center"/>
        </w:trPr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EF07EB" w14:textId="77777777" w:rsidR="00DA6CC9" w:rsidRPr="007F3AF6" w:rsidRDefault="00DA6CC9" w:rsidP="001C237E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0F6E0E" w14:textId="77777777" w:rsidR="00DA6CC9" w:rsidRPr="007F3AF6" w:rsidRDefault="00DA6CC9" w:rsidP="001C237E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</w:rPr>
              <w:t>Количество проводимых мероприятий для жителей МО город Ломоносов;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FDE4F4" w14:textId="77777777" w:rsidR="00DA6CC9" w:rsidRPr="007F3AF6" w:rsidRDefault="00DA6CC9" w:rsidP="001C237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4544A0" w14:textId="78DFB456" w:rsidR="00DA6CC9" w:rsidRPr="007F3AF6" w:rsidRDefault="00025E42" w:rsidP="001C237E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667BC0" w14:textId="2A4B3CE1" w:rsidR="00DA6CC9" w:rsidRPr="007F3AF6" w:rsidRDefault="00004137" w:rsidP="001C237E">
            <w:pPr>
              <w:pStyle w:val="aa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BE2667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0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A6557C" w14:textId="77777777" w:rsidR="00DA6CC9" w:rsidRPr="007F3AF6" w:rsidRDefault="00DA6CC9" w:rsidP="001C237E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3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C2A3CA1" w14:textId="77777777" w:rsidR="00DA6CC9" w:rsidRPr="007F3AF6" w:rsidRDefault="00DA6CC9" w:rsidP="001C237E">
            <w:pPr>
              <w:widowControl/>
              <w:autoSpaceDE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64CA60" w14:textId="77777777" w:rsidR="00DA6CC9" w:rsidRPr="007F3AF6" w:rsidRDefault="00DA6CC9" w:rsidP="001C237E">
            <w:pPr>
              <w:widowControl/>
              <w:autoSpaceDE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EE09F3" w:rsidRPr="007F3AF6" w14:paraId="22A2909D" w14:textId="77777777" w:rsidTr="00C050F8">
        <w:trPr>
          <w:tblCellSpacing w:w="0" w:type="dxa"/>
          <w:jc w:val="center"/>
        </w:trPr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E97ECB" w14:textId="77777777" w:rsidR="00EE09F3" w:rsidRPr="007F3AF6" w:rsidRDefault="00EE09F3" w:rsidP="00EE09F3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1B21014" w14:textId="77777777" w:rsidR="00EE09F3" w:rsidRPr="007F3AF6" w:rsidRDefault="00EE09F3" w:rsidP="00EE09F3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</w:rPr>
              <w:t>Количество участников мероприятий;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1FC367" w14:textId="77777777" w:rsidR="00EE09F3" w:rsidRPr="007F3AF6" w:rsidRDefault="00EE09F3" w:rsidP="00EE09F3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98353C" w14:textId="4CE1F122" w:rsidR="00EE09F3" w:rsidRPr="000A3EC1" w:rsidRDefault="00655F00" w:rsidP="00EE09F3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16375</w:t>
            </w:r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23F3171" w14:textId="4AAD3010" w:rsidR="00EE09F3" w:rsidRPr="000A3EC1" w:rsidRDefault="00311328" w:rsidP="00EE09F3">
            <w:pPr>
              <w:pStyle w:val="aa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20312</w:t>
            </w:r>
          </w:p>
        </w:tc>
        <w:tc>
          <w:tcPr>
            <w:tcW w:w="10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586C3B" w14:textId="77777777" w:rsidR="00EE09F3" w:rsidRPr="007F3AF6" w:rsidRDefault="00EE09F3" w:rsidP="00EE09F3">
            <w:pPr>
              <w:rPr>
                <w:sz w:val="20"/>
              </w:rPr>
            </w:pPr>
          </w:p>
        </w:tc>
        <w:tc>
          <w:tcPr>
            <w:tcW w:w="13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43CE568" w14:textId="77777777" w:rsidR="00EE09F3" w:rsidRPr="007F3AF6" w:rsidRDefault="00EE09F3" w:rsidP="00EE09F3">
            <w:pPr>
              <w:widowControl/>
              <w:autoSpaceDE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1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39ACAF" w14:textId="77777777" w:rsidR="00EE09F3" w:rsidRPr="007F3AF6" w:rsidRDefault="00EE09F3" w:rsidP="00EE09F3">
            <w:pPr>
              <w:widowControl/>
              <w:autoSpaceDE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  <w:tr w:rsidR="00EE09F3" w:rsidRPr="007F3AF6" w14:paraId="20525979" w14:textId="77777777" w:rsidTr="00C050F8">
        <w:trPr>
          <w:tblCellSpacing w:w="0" w:type="dxa"/>
          <w:jc w:val="center"/>
        </w:trPr>
        <w:tc>
          <w:tcPr>
            <w:tcW w:w="4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92A51C" w14:textId="77777777" w:rsidR="00EE09F3" w:rsidRPr="007F3AF6" w:rsidRDefault="00EE09F3" w:rsidP="00EE09F3">
            <w:pPr>
              <w:widowControl/>
              <w:autoSpaceDE/>
              <w:adjustRightInd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7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D5075B" w14:textId="77777777" w:rsidR="00EE09F3" w:rsidRPr="007F3AF6" w:rsidRDefault="00EE09F3" w:rsidP="00EE09F3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</w:rPr>
              <w:t xml:space="preserve">Количество публикаций в муниципальных СМИ </w:t>
            </w:r>
            <w:r w:rsidRPr="007F3AF6">
              <w:rPr>
                <w:rFonts w:ascii="Times New Roman" w:hAnsi="Times New Roman"/>
                <w:color w:val="000000"/>
                <w:sz w:val="20"/>
                <w:szCs w:val="20"/>
              </w:rPr>
              <w:t>и интернете</w:t>
            </w:r>
          </w:p>
        </w:tc>
        <w:tc>
          <w:tcPr>
            <w:tcW w:w="10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87DBEA" w14:textId="77777777" w:rsidR="00EE09F3" w:rsidRPr="007F3AF6" w:rsidRDefault="00EE09F3" w:rsidP="00EE09F3">
            <w:pPr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7F3AF6">
              <w:rPr>
                <w:rFonts w:ascii="Times New Roman" w:hAnsi="Times New Roman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3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0C8025" w14:textId="77777777" w:rsidR="00EE09F3" w:rsidRPr="009900D6" w:rsidRDefault="00EE09F3" w:rsidP="00EE09F3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 w:rsidRPr="009900D6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0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9CD7A5" w14:textId="5AD1E72D" w:rsidR="00EE09F3" w:rsidRPr="009900D6" w:rsidRDefault="00025E42" w:rsidP="00EE09F3">
            <w:pPr>
              <w:pStyle w:val="a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0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109A45D" w14:textId="77777777" w:rsidR="00EE09F3" w:rsidRPr="007F3AF6" w:rsidRDefault="00EE09F3" w:rsidP="00EE09F3">
            <w:pPr>
              <w:rPr>
                <w:sz w:val="20"/>
              </w:rPr>
            </w:pPr>
          </w:p>
        </w:tc>
        <w:tc>
          <w:tcPr>
            <w:tcW w:w="13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F3724D" w14:textId="77777777" w:rsidR="00EE09F3" w:rsidRPr="007F3AF6" w:rsidRDefault="00EE09F3" w:rsidP="00EE09F3">
            <w:pPr>
              <w:widowControl/>
              <w:autoSpaceDE/>
              <w:autoSpaceDN/>
              <w:adjustRightInd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14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B74F11B" w14:textId="77777777" w:rsidR="00EE09F3" w:rsidRPr="007F3AF6" w:rsidRDefault="00EE09F3" w:rsidP="00EE09F3">
            <w:pPr>
              <w:widowControl/>
              <w:autoSpaceDE/>
              <w:adjustRightInd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</w:tbl>
    <w:p w14:paraId="123F476F" w14:textId="77777777" w:rsidR="00AE1B94" w:rsidRPr="007F3AF6" w:rsidRDefault="00AE1B94" w:rsidP="008E0807">
      <w:pPr>
        <w:suppressAutoHyphens/>
        <w:ind w:left="1647"/>
        <w:jc w:val="both"/>
        <w:rPr>
          <w:rFonts w:ascii="Times New Roman" w:hAnsi="Times New Roman"/>
          <w:sz w:val="24"/>
          <w:szCs w:val="24"/>
        </w:rPr>
      </w:pPr>
    </w:p>
    <w:sectPr w:rsidR="00AE1B94" w:rsidRPr="007F3AF6" w:rsidSect="007F3AF6">
      <w:pgSz w:w="11906" w:h="16838"/>
      <w:pgMar w:top="851" w:right="709" w:bottom="993" w:left="15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192897" w14:textId="77777777" w:rsidR="00C335A4" w:rsidRDefault="00C335A4" w:rsidP="00D832EE">
      <w:r>
        <w:separator/>
      </w:r>
    </w:p>
  </w:endnote>
  <w:endnote w:type="continuationSeparator" w:id="0">
    <w:p w14:paraId="30113628" w14:textId="77777777" w:rsidR="00C335A4" w:rsidRDefault="00C335A4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1AF57F" w14:textId="77777777" w:rsidR="00C335A4" w:rsidRDefault="00C335A4" w:rsidP="00D832EE">
      <w:r>
        <w:separator/>
      </w:r>
    </w:p>
  </w:footnote>
  <w:footnote w:type="continuationSeparator" w:id="0">
    <w:p w14:paraId="02922C87" w14:textId="77777777" w:rsidR="00C335A4" w:rsidRDefault="00C335A4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803652"/>
    <w:multiLevelType w:val="hybridMultilevel"/>
    <w:tmpl w:val="80CC9EF2"/>
    <w:lvl w:ilvl="0" w:tplc="8C366B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4F829A3"/>
    <w:multiLevelType w:val="hybridMultilevel"/>
    <w:tmpl w:val="E2CADD9C"/>
    <w:lvl w:ilvl="0" w:tplc="14A2CFA8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D350944"/>
    <w:multiLevelType w:val="hybridMultilevel"/>
    <w:tmpl w:val="041046C4"/>
    <w:lvl w:ilvl="0" w:tplc="A476CEA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646DFF"/>
    <w:multiLevelType w:val="hybridMultilevel"/>
    <w:tmpl w:val="D5942CF6"/>
    <w:lvl w:ilvl="0" w:tplc="499696A6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6C6E0903"/>
    <w:multiLevelType w:val="hybridMultilevel"/>
    <w:tmpl w:val="CAE09ABC"/>
    <w:lvl w:ilvl="0" w:tplc="96F8129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1"/>
  </w:num>
  <w:num w:numId="7">
    <w:abstractNumId w:val="10"/>
  </w:num>
  <w:num w:numId="8">
    <w:abstractNumId w:val="7"/>
  </w:num>
  <w:num w:numId="9">
    <w:abstractNumId w:val="8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mirrorMargins/>
  <w:proofState w:spelling="clean"/>
  <w:defaultTabStop w:val="708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762F1"/>
    <w:rsid w:val="00004137"/>
    <w:rsid w:val="00005B65"/>
    <w:rsid w:val="00005CF0"/>
    <w:rsid w:val="00014A13"/>
    <w:rsid w:val="00025E42"/>
    <w:rsid w:val="000417FE"/>
    <w:rsid w:val="0004749B"/>
    <w:rsid w:val="000602AE"/>
    <w:rsid w:val="00077D11"/>
    <w:rsid w:val="00087ECC"/>
    <w:rsid w:val="00091D3E"/>
    <w:rsid w:val="000A3EC1"/>
    <w:rsid w:val="000B0B8A"/>
    <w:rsid w:val="000E253B"/>
    <w:rsid w:val="000E5864"/>
    <w:rsid w:val="000F5BF7"/>
    <w:rsid w:val="0010281C"/>
    <w:rsid w:val="00123764"/>
    <w:rsid w:val="0012698F"/>
    <w:rsid w:val="00127E56"/>
    <w:rsid w:val="00131EDC"/>
    <w:rsid w:val="0013224F"/>
    <w:rsid w:val="00132E72"/>
    <w:rsid w:val="00152369"/>
    <w:rsid w:val="0015364E"/>
    <w:rsid w:val="00166945"/>
    <w:rsid w:val="001673CA"/>
    <w:rsid w:val="001838D0"/>
    <w:rsid w:val="00192131"/>
    <w:rsid w:val="001A372C"/>
    <w:rsid w:val="001C237E"/>
    <w:rsid w:val="001C49E4"/>
    <w:rsid w:val="001D3F78"/>
    <w:rsid w:val="001E53EA"/>
    <w:rsid w:val="002020A4"/>
    <w:rsid w:val="00217FD9"/>
    <w:rsid w:val="0022226F"/>
    <w:rsid w:val="00222282"/>
    <w:rsid w:val="002260B4"/>
    <w:rsid w:val="00230ABF"/>
    <w:rsid w:val="002419C1"/>
    <w:rsid w:val="00241FB6"/>
    <w:rsid w:val="002471A4"/>
    <w:rsid w:val="00251302"/>
    <w:rsid w:val="00252FCA"/>
    <w:rsid w:val="00254E20"/>
    <w:rsid w:val="0026794F"/>
    <w:rsid w:val="002768BD"/>
    <w:rsid w:val="0028003D"/>
    <w:rsid w:val="00282809"/>
    <w:rsid w:val="002842D0"/>
    <w:rsid w:val="00285DB7"/>
    <w:rsid w:val="00293825"/>
    <w:rsid w:val="002A14C5"/>
    <w:rsid w:val="002A30B7"/>
    <w:rsid w:val="002B0DEC"/>
    <w:rsid w:val="002B2017"/>
    <w:rsid w:val="002B291C"/>
    <w:rsid w:val="002C171D"/>
    <w:rsid w:val="002E13F4"/>
    <w:rsid w:val="002E38F4"/>
    <w:rsid w:val="002F03D2"/>
    <w:rsid w:val="00305B97"/>
    <w:rsid w:val="00306DEA"/>
    <w:rsid w:val="00310E8F"/>
    <w:rsid w:val="00311328"/>
    <w:rsid w:val="003257D9"/>
    <w:rsid w:val="0033158C"/>
    <w:rsid w:val="0033214F"/>
    <w:rsid w:val="00334994"/>
    <w:rsid w:val="00337400"/>
    <w:rsid w:val="00343E2E"/>
    <w:rsid w:val="003524EF"/>
    <w:rsid w:val="00355C3A"/>
    <w:rsid w:val="00357AFD"/>
    <w:rsid w:val="00363477"/>
    <w:rsid w:val="00363A99"/>
    <w:rsid w:val="0037299C"/>
    <w:rsid w:val="00375F29"/>
    <w:rsid w:val="00376E12"/>
    <w:rsid w:val="003A40B1"/>
    <w:rsid w:val="003A57AC"/>
    <w:rsid w:val="003C2F81"/>
    <w:rsid w:val="003C3802"/>
    <w:rsid w:val="003C6A71"/>
    <w:rsid w:val="003D4AD6"/>
    <w:rsid w:val="003D7B5F"/>
    <w:rsid w:val="004004C9"/>
    <w:rsid w:val="00403F8F"/>
    <w:rsid w:val="00405801"/>
    <w:rsid w:val="004070CA"/>
    <w:rsid w:val="004152EC"/>
    <w:rsid w:val="00443573"/>
    <w:rsid w:val="004621EC"/>
    <w:rsid w:val="00466C4A"/>
    <w:rsid w:val="004678E5"/>
    <w:rsid w:val="00471FCC"/>
    <w:rsid w:val="00472AC9"/>
    <w:rsid w:val="004A6BB5"/>
    <w:rsid w:val="004A6D7B"/>
    <w:rsid w:val="004B179F"/>
    <w:rsid w:val="004B3BCC"/>
    <w:rsid w:val="004C58FA"/>
    <w:rsid w:val="004D28D8"/>
    <w:rsid w:val="004E2EE6"/>
    <w:rsid w:val="004E79B7"/>
    <w:rsid w:val="004F7304"/>
    <w:rsid w:val="004F7B12"/>
    <w:rsid w:val="00501C9B"/>
    <w:rsid w:val="00521A63"/>
    <w:rsid w:val="005268C7"/>
    <w:rsid w:val="005277FB"/>
    <w:rsid w:val="00532979"/>
    <w:rsid w:val="00547907"/>
    <w:rsid w:val="00562E4F"/>
    <w:rsid w:val="00563479"/>
    <w:rsid w:val="00566736"/>
    <w:rsid w:val="00583ED7"/>
    <w:rsid w:val="00587BAD"/>
    <w:rsid w:val="00592E12"/>
    <w:rsid w:val="0059646B"/>
    <w:rsid w:val="005973C2"/>
    <w:rsid w:val="005B22CA"/>
    <w:rsid w:val="005C096E"/>
    <w:rsid w:val="005C17FD"/>
    <w:rsid w:val="005C49D3"/>
    <w:rsid w:val="005E1193"/>
    <w:rsid w:val="005F0C2B"/>
    <w:rsid w:val="005F6615"/>
    <w:rsid w:val="00602CE5"/>
    <w:rsid w:val="00610817"/>
    <w:rsid w:val="006353C8"/>
    <w:rsid w:val="00637563"/>
    <w:rsid w:val="00643271"/>
    <w:rsid w:val="00655BB2"/>
    <w:rsid w:val="00655F00"/>
    <w:rsid w:val="0065694A"/>
    <w:rsid w:val="00660AB2"/>
    <w:rsid w:val="00682927"/>
    <w:rsid w:val="0068449E"/>
    <w:rsid w:val="006958EB"/>
    <w:rsid w:val="006A4555"/>
    <w:rsid w:val="006A6CBA"/>
    <w:rsid w:val="006B3135"/>
    <w:rsid w:val="006C40D6"/>
    <w:rsid w:val="006C5BD8"/>
    <w:rsid w:val="006C6E38"/>
    <w:rsid w:val="006C7ECB"/>
    <w:rsid w:val="006D12F4"/>
    <w:rsid w:val="006D6793"/>
    <w:rsid w:val="006E2DAB"/>
    <w:rsid w:val="006E61CB"/>
    <w:rsid w:val="006F69F6"/>
    <w:rsid w:val="006F6A8D"/>
    <w:rsid w:val="007035ED"/>
    <w:rsid w:val="0070700A"/>
    <w:rsid w:val="00724183"/>
    <w:rsid w:val="00726A7B"/>
    <w:rsid w:val="00730D14"/>
    <w:rsid w:val="00733C52"/>
    <w:rsid w:val="00741429"/>
    <w:rsid w:val="0074507C"/>
    <w:rsid w:val="00754C32"/>
    <w:rsid w:val="0075557A"/>
    <w:rsid w:val="00756C33"/>
    <w:rsid w:val="00774F00"/>
    <w:rsid w:val="00775024"/>
    <w:rsid w:val="0078563B"/>
    <w:rsid w:val="00792908"/>
    <w:rsid w:val="00794DA2"/>
    <w:rsid w:val="007A34D9"/>
    <w:rsid w:val="007A469C"/>
    <w:rsid w:val="007B0B2C"/>
    <w:rsid w:val="007B393A"/>
    <w:rsid w:val="007D1058"/>
    <w:rsid w:val="007D5481"/>
    <w:rsid w:val="007D65BE"/>
    <w:rsid w:val="007E21A4"/>
    <w:rsid w:val="007E23AE"/>
    <w:rsid w:val="007E6249"/>
    <w:rsid w:val="007F3AF6"/>
    <w:rsid w:val="007F4DD6"/>
    <w:rsid w:val="00806A74"/>
    <w:rsid w:val="00814BBD"/>
    <w:rsid w:val="008156AA"/>
    <w:rsid w:val="0081616A"/>
    <w:rsid w:val="00823EC7"/>
    <w:rsid w:val="008244DD"/>
    <w:rsid w:val="00827281"/>
    <w:rsid w:val="00827FDF"/>
    <w:rsid w:val="008307C1"/>
    <w:rsid w:val="0083276F"/>
    <w:rsid w:val="00842A07"/>
    <w:rsid w:val="00843482"/>
    <w:rsid w:val="00852DF6"/>
    <w:rsid w:val="00856397"/>
    <w:rsid w:val="00860C35"/>
    <w:rsid w:val="00872408"/>
    <w:rsid w:val="00873F11"/>
    <w:rsid w:val="00876E9D"/>
    <w:rsid w:val="0089695B"/>
    <w:rsid w:val="00896996"/>
    <w:rsid w:val="008A267E"/>
    <w:rsid w:val="008B4FB7"/>
    <w:rsid w:val="008C1970"/>
    <w:rsid w:val="008C2E34"/>
    <w:rsid w:val="008C56C1"/>
    <w:rsid w:val="008E0807"/>
    <w:rsid w:val="008E30CC"/>
    <w:rsid w:val="008E481E"/>
    <w:rsid w:val="008E71CF"/>
    <w:rsid w:val="008F1901"/>
    <w:rsid w:val="008F3791"/>
    <w:rsid w:val="0090138F"/>
    <w:rsid w:val="00903C5A"/>
    <w:rsid w:val="009057E3"/>
    <w:rsid w:val="00911326"/>
    <w:rsid w:val="00916347"/>
    <w:rsid w:val="00917BF8"/>
    <w:rsid w:val="00923606"/>
    <w:rsid w:val="009239B9"/>
    <w:rsid w:val="00932194"/>
    <w:rsid w:val="0094627F"/>
    <w:rsid w:val="00955513"/>
    <w:rsid w:val="00960F43"/>
    <w:rsid w:val="00961A38"/>
    <w:rsid w:val="00965C00"/>
    <w:rsid w:val="00972010"/>
    <w:rsid w:val="00974372"/>
    <w:rsid w:val="0097631F"/>
    <w:rsid w:val="009900D6"/>
    <w:rsid w:val="009960C4"/>
    <w:rsid w:val="009A3F72"/>
    <w:rsid w:val="009B2142"/>
    <w:rsid w:val="009B2DA1"/>
    <w:rsid w:val="009B2E64"/>
    <w:rsid w:val="009B3B41"/>
    <w:rsid w:val="009C68D1"/>
    <w:rsid w:val="009D1030"/>
    <w:rsid w:val="009D1FC9"/>
    <w:rsid w:val="009E1DAD"/>
    <w:rsid w:val="00A03745"/>
    <w:rsid w:val="00A10172"/>
    <w:rsid w:val="00A1261A"/>
    <w:rsid w:val="00A279F7"/>
    <w:rsid w:val="00A3270C"/>
    <w:rsid w:val="00A41CBC"/>
    <w:rsid w:val="00A53C55"/>
    <w:rsid w:val="00A66097"/>
    <w:rsid w:val="00A720B8"/>
    <w:rsid w:val="00A77143"/>
    <w:rsid w:val="00A827AB"/>
    <w:rsid w:val="00A832B2"/>
    <w:rsid w:val="00A83D9C"/>
    <w:rsid w:val="00A942C3"/>
    <w:rsid w:val="00A95B2B"/>
    <w:rsid w:val="00AB0C10"/>
    <w:rsid w:val="00AC2D89"/>
    <w:rsid w:val="00AD5BEF"/>
    <w:rsid w:val="00AD6A01"/>
    <w:rsid w:val="00AE113A"/>
    <w:rsid w:val="00AE120C"/>
    <w:rsid w:val="00AE1B94"/>
    <w:rsid w:val="00AF0A83"/>
    <w:rsid w:val="00B1137B"/>
    <w:rsid w:val="00B2668D"/>
    <w:rsid w:val="00B30594"/>
    <w:rsid w:val="00B30C22"/>
    <w:rsid w:val="00B312EA"/>
    <w:rsid w:val="00B419BC"/>
    <w:rsid w:val="00B41F67"/>
    <w:rsid w:val="00B427A0"/>
    <w:rsid w:val="00B539F7"/>
    <w:rsid w:val="00B6056D"/>
    <w:rsid w:val="00B75645"/>
    <w:rsid w:val="00B802C1"/>
    <w:rsid w:val="00B825F3"/>
    <w:rsid w:val="00B90188"/>
    <w:rsid w:val="00B95247"/>
    <w:rsid w:val="00BA41DF"/>
    <w:rsid w:val="00BA77F6"/>
    <w:rsid w:val="00BB47F2"/>
    <w:rsid w:val="00BC0100"/>
    <w:rsid w:val="00BD4391"/>
    <w:rsid w:val="00BE2667"/>
    <w:rsid w:val="00BE51FA"/>
    <w:rsid w:val="00BF7680"/>
    <w:rsid w:val="00C04CCF"/>
    <w:rsid w:val="00C050F8"/>
    <w:rsid w:val="00C132C8"/>
    <w:rsid w:val="00C22D25"/>
    <w:rsid w:val="00C304F7"/>
    <w:rsid w:val="00C32337"/>
    <w:rsid w:val="00C335A4"/>
    <w:rsid w:val="00C40906"/>
    <w:rsid w:val="00C41042"/>
    <w:rsid w:val="00C42E04"/>
    <w:rsid w:val="00C435C2"/>
    <w:rsid w:val="00C4394D"/>
    <w:rsid w:val="00C557E4"/>
    <w:rsid w:val="00C64F8E"/>
    <w:rsid w:val="00C72B46"/>
    <w:rsid w:val="00C81313"/>
    <w:rsid w:val="00C8138F"/>
    <w:rsid w:val="00C85078"/>
    <w:rsid w:val="00C96C54"/>
    <w:rsid w:val="00CD5266"/>
    <w:rsid w:val="00CE08F7"/>
    <w:rsid w:val="00CE1F32"/>
    <w:rsid w:val="00CE25F7"/>
    <w:rsid w:val="00CE42BF"/>
    <w:rsid w:val="00D05747"/>
    <w:rsid w:val="00D06261"/>
    <w:rsid w:val="00D062DC"/>
    <w:rsid w:val="00D13424"/>
    <w:rsid w:val="00D1404A"/>
    <w:rsid w:val="00D26C75"/>
    <w:rsid w:val="00D3206A"/>
    <w:rsid w:val="00D44480"/>
    <w:rsid w:val="00D45678"/>
    <w:rsid w:val="00D457B2"/>
    <w:rsid w:val="00D46E35"/>
    <w:rsid w:val="00D543AA"/>
    <w:rsid w:val="00D81E91"/>
    <w:rsid w:val="00D832EE"/>
    <w:rsid w:val="00D87F02"/>
    <w:rsid w:val="00D95B8D"/>
    <w:rsid w:val="00DA5FCE"/>
    <w:rsid w:val="00DA6CC9"/>
    <w:rsid w:val="00DA77E9"/>
    <w:rsid w:val="00DC2BFD"/>
    <w:rsid w:val="00DC640F"/>
    <w:rsid w:val="00DD2B99"/>
    <w:rsid w:val="00DE3993"/>
    <w:rsid w:val="00DE3B26"/>
    <w:rsid w:val="00DE49EF"/>
    <w:rsid w:val="00DF1F1D"/>
    <w:rsid w:val="00DF311B"/>
    <w:rsid w:val="00DF3BBA"/>
    <w:rsid w:val="00DF65FF"/>
    <w:rsid w:val="00E01111"/>
    <w:rsid w:val="00E04725"/>
    <w:rsid w:val="00E0726E"/>
    <w:rsid w:val="00E203C5"/>
    <w:rsid w:val="00E215F4"/>
    <w:rsid w:val="00E27C3C"/>
    <w:rsid w:val="00E36A86"/>
    <w:rsid w:val="00E43BCF"/>
    <w:rsid w:val="00E43FCA"/>
    <w:rsid w:val="00E4425A"/>
    <w:rsid w:val="00E46FF7"/>
    <w:rsid w:val="00E53581"/>
    <w:rsid w:val="00E61792"/>
    <w:rsid w:val="00E63BD9"/>
    <w:rsid w:val="00E65CD3"/>
    <w:rsid w:val="00E911D3"/>
    <w:rsid w:val="00EA21C6"/>
    <w:rsid w:val="00EA5FB5"/>
    <w:rsid w:val="00EA7D00"/>
    <w:rsid w:val="00EB68B1"/>
    <w:rsid w:val="00ED1DD9"/>
    <w:rsid w:val="00ED6B58"/>
    <w:rsid w:val="00EE09F3"/>
    <w:rsid w:val="00EE45AB"/>
    <w:rsid w:val="00EF557A"/>
    <w:rsid w:val="00F12B68"/>
    <w:rsid w:val="00F17125"/>
    <w:rsid w:val="00F22548"/>
    <w:rsid w:val="00F22B57"/>
    <w:rsid w:val="00F23729"/>
    <w:rsid w:val="00F35EEA"/>
    <w:rsid w:val="00F425CA"/>
    <w:rsid w:val="00F51651"/>
    <w:rsid w:val="00F762F1"/>
    <w:rsid w:val="00F80625"/>
    <w:rsid w:val="00F8157F"/>
    <w:rsid w:val="00F862B6"/>
    <w:rsid w:val="00F86919"/>
    <w:rsid w:val="00F91E8C"/>
    <w:rsid w:val="00FA20DA"/>
    <w:rsid w:val="00FA2A4D"/>
    <w:rsid w:val="00FC3408"/>
    <w:rsid w:val="00FC5F1B"/>
    <w:rsid w:val="00FD7C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2"/>
    </o:shapelayout>
  </w:shapeDefaults>
  <w:decimalSymbol w:val=","/>
  <w:listSeparator w:val=";"/>
  <w14:docId w14:val="1DAF1559"/>
  <w15:docId w15:val="{5DD4E572-4705-44B4-9074-85DDE6164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FA2A4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5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rsid w:val="00827281"/>
    <w:pPr>
      <w:widowControl/>
      <w:autoSpaceDE/>
      <w:autoSpaceDN/>
      <w:adjustRightInd/>
      <w:spacing w:before="40" w:after="40"/>
    </w:pPr>
    <w:rPr>
      <w:rFonts w:cs="Arial"/>
      <w:color w:val="332E2D"/>
      <w:spacing w:val="2"/>
      <w:sz w:val="24"/>
      <w:szCs w:val="24"/>
    </w:rPr>
  </w:style>
  <w:style w:type="character" w:customStyle="1" w:styleId="apple-converted-space">
    <w:name w:val="apple-converted-space"/>
    <w:rsid w:val="00827281"/>
  </w:style>
  <w:style w:type="paragraph" w:styleId="aa">
    <w:name w:val="No Spacing"/>
    <w:qFormat/>
    <w:rsid w:val="004D28D8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character" w:styleId="ab">
    <w:name w:val="Hyperlink"/>
    <w:rsid w:val="0026794F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26794F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d">
    <w:name w:val="Содержимое таблицы"/>
    <w:basedOn w:val="a"/>
    <w:rsid w:val="0026794F"/>
    <w:pPr>
      <w:widowControl/>
      <w:suppressLineNumbers/>
      <w:suppressAutoHyphens/>
      <w:autoSpaceDE/>
      <w:autoSpaceDN/>
      <w:adjustRightInd/>
    </w:pPr>
    <w:rPr>
      <w:rFonts w:ascii="Times New Roman" w:hAnsi="Times New Roman"/>
      <w:sz w:val="24"/>
      <w:szCs w:val="20"/>
      <w:lang w:eastAsia="ar-SA"/>
    </w:rPr>
  </w:style>
  <w:style w:type="character" w:customStyle="1" w:styleId="WW8Num2z6">
    <w:name w:val="WW8Num2z6"/>
    <w:rsid w:val="00842A07"/>
  </w:style>
  <w:style w:type="character" w:customStyle="1" w:styleId="12">
    <w:name w:val="Неразрешенное упоминание1"/>
    <w:basedOn w:val="a0"/>
    <w:uiPriority w:val="99"/>
    <w:semiHidden/>
    <w:unhideWhenUsed/>
    <w:rsid w:val="00852DF6"/>
    <w:rPr>
      <w:color w:val="605E5C"/>
      <w:shd w:val="clear" w:color="auto" w:fill="E1DFDD"/>
    </w:rPr>
  </w:style>
  <w:style w:type="paragraph" w:customStyle="1" w:styleId="13">
    <w:name w:val="Заголовок1"/>
    <w:basedOn w:val="a"/>
    <w:next w:val="ae"/>
    <w:rsid w:val="00C32337"/>
    <w:pPr>
      <w:keepNext/>
      <w:suppressAutoHyphens/>
      <w:autoSpaceDE/>
      <w:autoSpaceDN/>
      <w:adjustRightInd/>
      <w:spacing w:before="240" w:after="120"/>
    </w:pPr>
    <w:rPr>
      <w:rFonts w:eastAsia="Andale Sans UI" w:cs="Tahoma"/>
      <w:kern w:val="1"/>
      <w:sz w:val="28"/>
      <w:szCs w:val="28"/>
    </w:rPr>
  </w:style>
  <w:style w:type="paragraph" w:styleId="ae">
    <w:name w:val="Body Text"/>
    <w:basedOn w:val="a"/>
    <w:link w:val="af"/>
    <w:uiPriority w:val="99"/>
    <w:semiHidden/>
    <w:unhideWhenUsed/>
    <w:rsid w:val="00C32337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C32337"/>
    <w:rPr>
      <w:rFonts w:ascii="Arial" w:eastAsia="Times New Roman" w:hAnsi="Arial" w:cs="Times New Roman"/>
      <w:sz w:val="26"/>
      <w:szCs w:val="26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8B4FB7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8B4FB7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Default">
    <w:name w:val="Default"/>
    <w:rsid w:val="007F4DD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21">
    <w:name w:val="Заголовок2"/>
    <w:basedOn w:val="a"/>
    <w:next w:val="ae"/>
    <w:rsid w:val="001C237E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character" w:styleId="af2">
    <w:name w:val="Emphasis"/>
    <w:basedOn w:val="a0"/>
    <w:uiPriority w:val="20"/>
    <w:qFormat/>
    <w:rsid w:val="0078563B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FA2A4D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84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917299">
          <w:marLeft w:val="0"/>
          <w:marRight w:val="0"/>
          <w:marTop w:val="360"/>
          <w:marBottom w:val="360"/>
          <w:divBdr>
            <w:top w:val="none" w:sz="0" w:space="0" w:color="auto"/>
            <w:left w:val="single" w:sz="24" w:space="31" w:color="EC345E"/>
            <w:bottom w:val="none" w:sz="0" w:space="0" w:color="auto"/>
            <w:right w:val="none" w:sz="0" w:space="0" w:color="auto"/>
          </w:divBdr>
        </w:div>
        <w:div w:id="96006722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69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98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39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7023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262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5753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64607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8814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0846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31466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91672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5915366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87085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58871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971203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010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52295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5488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32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7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792963">
          <w:marLeft w:val="0"/>
          <w:marRight w:val="0"/>
          <w:marTop w:val="360"/>
          <w:marBottom w:val="360"/>
          <w:divBdr>
            <w:top w:val="none" w:sz="0" w:space="0" w:color="auto"/>
            <w:left w:val="single" w:sz="24" w:space="31" w:color="EC345E"/>
            <w:bottom w:val="none" w:sz="0" w:space="0" w:color="auto"/>
            <w:right w:val="none" w:sz="0" w:space="0" w:color="auto"/>
          </w:divBdr>
        </w:div>
        <w:div w:id="204347913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18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956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934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402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623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3017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911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1654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92282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5335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83244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9047489">
                                                          <w:marLeft w:val="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85707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19238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75583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81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mo-lomonos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o-lomonos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05C9D1-8FF2-4267-8995-65EC778D3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738</TotalTime>
  <Pages>11</Pages>
  <Words>3027</Words>
  <Characters>17255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81</cp:revision>
  <cp:lastPrinted>2024-11-20T09:24:00Z</cp:lastPrinted>
  <dcterms:created xsi:type="dcterms:W3CDTF">2022-10-19T09:25:00Z</dcterms:created>
  <dcterms:modified xsi:type="dcterms:W3CDTF">2024-11-22T09:16:00Z</dcterms:modified>
</cp:coreProperties>
</file>