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0909BD" w14:textId="77777777" w:rsidR="000B2C73" w:rsidRDefault="000B2C73" w:rsidP="000B2C73">
      <w:pPr>
        <w:rPr>
          <w:rFonts w:ascii="Times New Roman" w:hAnsi="Times New Roman"/>
        </w:rPr>
      </w:pP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39225D" w:rsidRDefault="0039225D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39225D" w:rsidRDefault="0039225D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77777777" w:rsidR="000B2C73" w:rsidRDefault="000B2C73" w:rsidP="000B2C73">
      <w:pPr>
        <w:pStyle w:val="ae"/>
        <w:rPr>
          <w:lang w:eastAsia="ru-RU"/>
        </w:rPr>
      </w:pP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4968105F" w:rsidR="000B2C73" w:rsidRDefault="00DE79D3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4F72C36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05F93A3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3FC6FBFC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BFC087B" id="Прямая соединительная линия 3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3FA55976" w:rsidR="00683B8D" w:rsidRPr="00712F10" w:rsidRDefault="00625BF8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</w:t>
      </w:r>
      <w:r w:rsidR="00683B8D">
        <w:rPr>
          <w:rFonts w:ascii="Times New Roman" w:hAnsi="Times New Roman"/>
          <w:bCs/>
          <w:sz w:val="24"/>
          <w:szCs w:val="24"/>
        </w:rPr>
        <w:t>т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F53B08">
        <w:rPr>
          <w:rFonts w:ascii="Times New Roman" w:hAnsi="Times New Roman"/>
          <w:bCs/>
          <w:sz w:val="24"/>
          <w:szCs w:val="24"/>
        </w:rPr>
        <w:t xml:space="preserve">  </w:t>
      </w:r>
      <w:r w:rsidR="0059412E">
        <w:rPr>
          <w:rFonts w:ascii="Times New Roman" w:hAnsi="Times New Roman"/>
          <w:bCs/>
          <w:sz w:val="24"/>
          <w:szCs w:val="24"/>
        </w:rPr>
        <w:t>27</w:t>
      </w:r>
      <w:r w:rsidR="002A2D1B">
        <w:rPr>
          <w:rFonts w:ascii="Times New Roman" w:hAnsi="Times New Roman"/>
          <w:bCs/>
          <w:sz w:val="24"/>
          <w:szCs w:val="24"/>
        </w:rPr>
        <w:t>.</w:t>
      </w:r>
      <w:r w:rsidR="00D01C8D">
        <w:rPr>
          <w:rFonts w:ascii="Times New Roman" w:hAnsi="Times New Roman"/>
          <w:bCs/>
          <w:sz w:val="24"/>
          <w:szCs w:val="24"/>
        </w:rPr>
        <w:t>02</w:t>
      </w:r>
      <w:r w:rsidR="002A2D1B">
        <w:rPr>
          <w:rFonts w:ascii="Times New Roman" w:hAnsi="Times New Roman"/>
          <w:bCs/>
          <w:sz w:val="24"/>
          <w:szCs w:val="24"/>
        </w:rPr>
        <w:t>.</w:t>
      </w:r>
      <w:r w:rsidR="00D646CD">
        <w:rPr>
          <w:rFonts w:ascii="Times New Roman" w:hAnsi="Times New Roman"/>
          <w:bCs/>
          <w:sz w:val="24"/>
          <w:szCs w:val="24"/>
        </w:rPr>
        <w:t>2024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683B8D">
        <w:rPr>
          <w:rFonts w:ascii="Times New Roman" w:hAnsi="Times New Roman"/>
          <w:bCs/>
          <w:sz w:val="24"/>
          <w:szCs w:val="24"/>
        </w:rPr>
        <w:tab/>
        <w:t xml:space="preserve"> </w:t>
      </w:r>
      <w:r w:rsidR="00683B8D">
        <w:rPr>
          <w:rFonts w:ascii="Times New Roman" w:hAnsi="Times New Roman"/>
          <w:bCs/>
          <w:sz w:val="24"/>
          <w:szCs w:val="24"/>
        </w:rPr>
        <w:tab/>
      </w:r>
      <w:r w:rsidR="00F5035A">
        <w:rPr>
          <w:rFonts w:ascii="Times New Roman" w:hAnsi="Times New Roman"/>
          <w:bCs/>
          <w:sz w:val="24"/>
          <w:szCs w:val="24"/>
        </w:rPr>
        <w:t xml:space="preserve">                  </w:t>
      </w:r>
      <w:r w:rsidR="002A2D1B">
        <w:rPr>
          <w:rFonts w:ascii="Times New Roman" w:hAnsi="Times New Roman"/>
          <w:bCs/>
          <w:sz w:val="24"/>
          <w:szCs w:val="24"/>
        </w:rPr>
        <w:t xml:space="preserve">      </w:t>
      </w:r>
      <w:r w:rsidR="00F5035A">
        <w:rPr>
          <w:rFonts w:ascii="Times New Roman" w:hAnsi="Times New Roman"/>
          <w:bCs/>
          <w:sz w:val="24"/>
          <w:szCs w:val="24"/>
        </w:rPr>
        <w:t xml:space="preserve">  </w:t>
      </w:r>
      <w:r w:rsidR="00712F10" w:rsidRPr="00712F10">
        <w:rPr>
          <w:rFonts w:ascii="Times New Roman" w:hAnsi="Times New Roman"/>
          <w:bCs/>
          <w:sz w:val="24"/>
          <w:szCs w:val="24"/>
        </w:rPr>
        <w:t>№</w:t>
      </w:r>
      <w:r w:rsidR="00F53B08">
        <w:rPr>
          <w:rFonts w:ascii="Times New Roman" w:hAnsi="Times New Roman"/>
          <w:bCs/>
          <w:sz w:val="24"/>
          <w:szCs w:val="24"/>
        </w:rPr>
        <w:t xml:space="preserve"> </w:t>
      </w:r>
      <w:r w:rsidR="0059412E">
        <w:rPr>
          <w:rFonts w:ascii="Times New Roman" w:hAnsi="Times New Roman"/>
          <w:bCs/>
          <w:sz w:val="24"/>
          <w:szCs w:val="24"/>
        </w:rPr>
        <w:t>19</w:t>
      </w:r>
      <w:r w:rsidR="002A2D1B">
        <w:rPr>
          <w:rFonts w:ascii="Times New Roman" w:hAnsi="Times New Roman"/>
          <w:bCs/>
          <w:sz w:val="24"/>
          <w:szCs w:val="24"/>
        </w:rPr>
        <w:t>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4220C367" w14:textId="77777777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 внесении изменений в муниципальную</w:t>
      </w:r>
    </w:p>
    <w:p w14:paraId="7DF51B75" w14:textId="77777777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программу по озеленению территории</w:t>
      </w:r>
    </w:p>
    <w:p w14:paraId="3F2B5DED" w14:textId="21E14754" w:rsidR="00EB4BD0" w:rsidRDefault="00EB4BD0" w:rsidP="00EB4BD0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МО г. Ломоносов на 2024 год</w:t>
      </w:r>
    </w:p>
    <w:p w14:paraId="7DBF21D7" w14:textId="6309376B" w:rsidR="00EB4BD0" w:rsidRDefault="00EB4BD0" w:rsidP="00EB4BD0">
      <w:pPr>
        <w:ind w:right="4252"/>
        <w:jc w:val="both"/>
        <w:rPr>
          <w:rFonts w:ascii="Times New Roman" w:hAnsi="Times New Roman"/>
          <w:sz w:val="24"/>
        </w:rPr>
      </w:pPr>
      <w:bookmarkStart w:id="0" w:name="_Hlk110434266"/>
      <w:r>
        <w:rPr>
          <w:rFonts w:ascii="Times New Roman" w:hAnsi="Times New Roman"/>
          <w:sz w:val="24"/>
        </w:rPr>
        <w:t>и плановый период 2025-2026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1CEAAE2D" w14:textId="77DAAA06" w:rsidR="00212D2D" w:rsidRDefault="00212D2D" w:rsidP="00421CC0">
      <w:pPr>
        <w:snapToGrid w:val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</w:t>
      </w:r>
      <w:r>
        <w:rPr>
          <w:rFonts w:ascii="Times New Roman" w:hAnsi="Times New Roman"/>
          <w:sz w:val="24"/>
          <w:szCs w:val="24"/>
        </w:rPr>
        <w:t>п.</w:t>
      </w:r>
      <w:r w:rsidR="0047210D">
        <w:rPr>
          <w:rFonts w:ascii="Times New Roman" w:hAnsi="Times New Roman"/>
          <w:sz w:val="24"/>
          <w:szCs w:val="24"/>
        </w:rPr>
        <w:t>9, п.</w:t>
      </w:r>
      <w:r>
        <w:rPr>
          <w:rFonts w:ascii="Times New Roman" w:hAnsi="Times New Roman"/>
          <w:sz w:val="24"/>
          <w:szCs w:val="24"/>
        </w:rPr>
        <w:t xml:space="preserve"> 9.1 ч. 2 статьи 10 Закона Санкт-Петербурга от 23.09.2009 №420-79 «Об организации местного самоуправления в Санкт-Петербурге»</w:t>
      </w:r>
      <w:r w:rsidR="003338ED">
        <w:rPr>
          <w:rFonts w:ascii="Times New Roman" w:hAnsi="Times New Roman"/>
          <w:sz w:val="24"/>
          <w:szCs w:val="24"/>
        </w:rPr>
        <w:t>, на основании Закона Санкт-Петербурга</w:t>
      </w:r>
      <w:r w:rsidR="00592FF6">
        <w:rPr>
          <w:rFonts w:ascii="Times New Roman" w:hAnsi="Times New Roman"/>
          <w:sz w:val="24"/>
          <w:szCs w:val="24"/>
        </w:rPr>
        <w:t xml:space="preserve"> от 29.06.2023 № 425-84 «О внесении изменений в Закон Санкт-Петербурга</w:t>
      </w:r>
      <w:r w:rsidR="003338ED">
        <w:rPr>
          <w:rFonts w:ascii="Times New Roman" w:hAnsi="Times New Roman"/>
          <w:sz w:val="24"/>
          <w:szCs w:val="24"/>
        </w:rPr>
        <w:t xml:space="preserve"> «О </w:t>
      </w:r>
      <w:r w:rsidR="00592FF6">
        <w:rPr>
          <w:rFonts w:ascii="Times New Roman" w:hAnsi="Times New Roman"/>
          <w:sz w:val="24"/>
          <w:szCs w:val="24"/>
        </w:rPr>
        <w:t>зеленых насаждениях</w:t>
      </w:r>
      <w:r w:rsidR="002A42F2">
        <w:rPr>
          <w:rFonts w:ascii="Times New Roman" w:hAnsi="Times New Roman"/>
          <w:sz w:val="24"/>
          <w:szCs w:val="24"/>
        </w:rPr>
        <w:t xml:space="preserve"> в Санкт</w:t>
      </w:r>
      <w:r w:rsidR="008D4967">
        <w:rPr>
          <w:rFonts w:ascii="Times New Roman" w:hAnsi="Times New Roman"/>
          <w:sz w:val="24"/>
          <w:szCs w:val="24"/>
        </w:rPr>
        <w:t>-</w:t>
      </w:r>
      <w:r w:rsidR="006739EC">
        <w:rPr>
          <w:rFonts w:ascii="Times New Roman" w:hAnsi="Times New Roman"/>
          <w:sz w:val="24"/>
          <w:szCs w:val="24"/>
        </w:rPr>
        <w:t>Петербурге»</w:t>
      </w:r>
      <w:r w:rsidR="00C63E08">
        <w:rPr>
          <w:rFonts w:ascii="Times New Roman" w:hAnsi="Times New Roman"/>
          <w:sz w:val="24"/>
          <w:szCs w:val="24"/>
        </w:rPr>
        <w:t xml:space="preserve"> и</w:t>
      </w:r>
      <w:r w:rsidR="006739EC">
        <w:rPr>
          <w:rFonts w:ascii="Times New Roman" w:hAnsi="Times New Roman"/>
          <w:sz w:val="24"/>
          <w:szCs w:val="24"/>
        </w:rPr>
        <w:t xml:space="preserve"> в Закон Санкт-Петербурга «Об организации местного самоуправления в Санкт-Петербурге»</w:t>
      </w:r>
      <w:r w:rsidR="009D7BAF">
        <w:rPr>
          <w:rFonts w:ascii="Times New Roman" w:hAnsi="Times New Roman"/>
          <w:sz w:val="24"/>
          <w:szCs w:val="24"/>
        </w:rPr>
        <w:t>,</w:t>
      </w:r>
      <w:r w:rsidR="002412D9">
        <w:rPr>
          <w:rFonts w:ascii="Times New Roman" w:hAnsi="Times New Roman"/>
          <w:sz w:val="24"/>
          <w:szCs w:val="24"/>
        </w:rPr>
        <w:t xml:space="preserve"> в с</w:t>
      </w:r>
      <w:r w:rsidR="005B1642">
        <w:rPr>
          <w:rFonts w:ascii="Times New Roman" w:hAnsi="Times New Roman"/>
          <w:sz w:val="24"/>
          <w:szCs w:val="24"/>
        </w:rPr>
        <w:t>вязи с дополнением</w:t>
      </w:r>
      <w:r w:rsidR="002412D9">
        <w:rPr>
          <w:rFonts w:ascii="Times New Roman" w:hAnsi="Times New Roman"/>
          <w:sz w:val="24"/>
          <w:szCs w:val="24"/>
        </w:rPr>
        <w:t xml:space="preserve"> п</w:t>
      </w:r>
      <w:r w:rsidR="005B1642">
        <w:rPr>
          <w:rFonts w:ascii="Times New Roman" w:hAnsi="Times New Roman"/>
          <w:sz w:val="24"/>
          <w:szCs w:val="24"/>
        </w:rPr>
        <w:t xml:space="preserve">озиции </w:t>
      </w:r>
      <w:r w:rsidR="00E05479">
        <w:rPr>
          <w:rFonts w:ascii="Times New Roman" w:hAnsi="Times New Roman"/>
          <w:sz w:val="24"/>
          <w:szCs w:val="24"/>
        </w:rPr>
        <w:t>3483-7</w:t>
      </w:r>
      <w:r w:rsidR="005B1642">
        <w:rPr>
          <w:rFonts w:ascii="Times New Roman" w:hAnsi="Times New Roman"/>
          <w:sz w:val="24"/>
          <w:szCs w:val="24"/>
        </w:rPr>
        <w:t xml:space="preserve"> в</w:t>
      </w:r>
      <w:r w:rsidR="00C63E08">
        <w:rPr>
          <w:rFonts w:ascii="Times New Roman" w:hAnsi="Times New Roman"/>
          <w:sz w:val="24"/>
          <w:szCs w:val="24"/>
        </w:rPr>
        <w:t xml:space="preserve"> Закон Санкт-Петербурга от </w:t>
      </w:r>
      <w:r w:rsidR="005B1642">
        <w:rPr>
          <w:rFonts w:ascii="Times New Roman" w:hAnsi="Times New Roman"/>
          <w:sz w:val="24"/>
          <w:szCs w:val="24"/>
        </w:rPr>
        <w:t>08</w:t>
      </w:r>
      <w:r w:rsidR="00C63E08">
        <w:rPr>
          <w:rFonts w:ascii="Times New Roman" w:hAnsi="Times New Roman"/>
          <w:sz w:val="24"/>
          <w:szCs w:val="24"/>
        </w:rPr>
        <w:t>.1</w:t>
      </w:r>
      <w:r w:rsidR="005B1642">
        <w:rPr>
          <w:rFonts w:ascii="Times New Roman" w:hAnsi="Times New Roman"/>
          <w:sz w:val="24"/>
          <w:szCs w:val="24"/>
        </w:rPr>
        <w:t>0</w:t>
      </w:r>
      <w:r w:rsidR="00C63E08">
        <w:rPr>
          <w:rFonts w:ascii="Times New Roman" w:hAnsi="Times New Roman"/>
          <w:sz w:val="24"/>
          <w:szCs w:val="24"/>
        </w:rPr>
        <w:t>.20</w:t>
      </w:r>
      <w:r w:rsidR="005B1642">
        <w:rPr>
          <w:rFonts w:ascii="Times New Roman" w:hAnsi="Times New Roman"/>
          <w:sz w:val="24"/>
          <w:szCs w:val="24"/>
        </w:rPr>
        <w:t>07</w:t>
      </w:r>
      <w:r w:rsidR="00C63E08">
        <w:rPr>
          <w:rFonts w:ascii="Times New Roman" w:hAnsi="Times New Roman"/>
          <w:sz w:val="24"/>
          <w:szCs w:val="24"/>
        </w:rPr>
        <w:t xml:space="preserve"> № </w:t>
      </w:r>
      <w:r w:rsidR="005B1642">
        <w:rPr>
          <w:rFonts w:ascii="Times New Roman" w:hAnsi="Times New Roman"/>
          <w:sz w:val="24"/>
          <w:szCs w:val="24"/>
        </w:rPr>
        <w:t>430</w:t>
      </w:r>
      <w:r w:rsidR="00C63E08">
        <w:rPr>
          <w:rFonts w:ascii="Times New Roman" w:hAnsi="Times New Roman"/>
          <w:sz w:val="24"/>
          <w:szCs w:val="24"/>
        </w:rPr>
        <w:t>-</w:t>
      </w:r>
      <w:r w:rsidR="005B1642">
        <w:rPr>
          <w:rFonts w:ascii="Times New Roman" w:hAnsi="Times New Roman"/>
          <w:sz w:val="24"/>
          <w:szCs w:val="24"/>
        </w:rPr>
        <w:t>85</w:t>
      </w:r>
      <w:r w:rsidR="00C63E08">
        <w:rPr>
          <w:rFonts w:ascii="Times New Roman" w:hAnsi="Times New Roman"/>
          <w:sz w:val="24"/>
          <w:szCs w:val="24"/>
        </w:rPr>
        <w:t xml:space="preserve"> «</w:t>
      </w:r>
      <w:r w:rsidR="00E05479">
        <w:rPr>
          <w:rFonts w:ascii="Times New Roman" w:hAnsi="Times New Roman"/>
          <w:sz w:val="24"/>
          <w:szCs w:val="24"/>
        </w:rPr>
        <w:t>О</w:t>
      </w:r>
      <w:r w:rsidR="00C63E08">
        <w:rPr>
          <w:rFonts w:ascii="Times New Roman" w:hAnsi="Times New Roman"/>
          <w:sz w:val="24"/>
          <w:szCs w:val="24"/>
        </w:rPr>
        <w:t xml:space="preserve"> зеленых насаждениях общего пользования»</w:t>
      </w:r>
      <w:r w:rsidR="005B1642">
        <w:rPr>
          <w:rFonts w:ascii="Times New Roman" w:hAnsi="Times New Roman"/>
          <w:sz w:val="24"/>
          <w:szCs w:val="24"/>
        </w:rPr>
        <w:t xml:space="preserve"> ЗНОП местного значения № 40-104-68</w:t>
      </w:r>
      <w:r w:rsidR="005826A3">
        <w:rPr>
          <w:rFonts w:ascii="Times New Roman" w:hAnsi="Times New Roman"/>
          <w:sz w:val="24"/>
          <w:szCs w:val="24"/>
        </w:rPr>
        <w:t>,</w:t>
      </w:r>
      <w:r w:rsidR="003A4782">
        <w:rPr>
          <w:rFonts w:ascii="Times New Roman" w:hAnsi="Times New Roman"/>
          <w:sz w:val="24"/>
          <w:szCs w:val="24"/>
        </w:rPr>
        <w:t xml:space="preserve"> в целях реализации Положения «О порядке реализации вопроса местного значения</w:t>
      </w:r>
      <w:r w:rsidR="00445A62">
        <w:rPr>
          <w:rFonts w:ascii="Times New Roman" w:hAnsi="Times New Roman"/>
          <w:sz w:val="24"/>
          <w:szCs w:val="24"/>
        </w:rPr>
        <w:t xml:space="preserve"> по организации благоустройства территории муниципального образования город Ломоносов», утвержденное Решением Муниципального Совета</w:t>
      </w:r>
      <w:r w:rsidR="009D7BAF">
        <w:rPr>
          <w:rFonts w:ascii="Times New Roman" w:hAnsi="Times New Roman"/>
          <w:sz w:val="24"/>
          <w:szCs w:val="24"/>
        </w:rPr>
        <w:t xml:space="preserve"> на основании Решения Муниципального Совета</w:t>
      </w:r>
      <w:r w:rsidR="0026514E">
        <w:rPr>
          <w:rFonts w:ascii="Times New Roman" w:hAnsi="Times New Roman"/>
          <w:sz w:val="24"/>
          <w:szCs w:val="24"/>
        </w:rPr>
        <w:t xml:space="preserve"> муниципального образования город Ломоносов от</w:t>
      </w:r>
      <w:r w:rsidR="00445A62">
        <w:rPr>
          <w:rFonts w:ascii="Times New Roman" w:hAnsi="Times New Roman"/>
          <w:sz w:val="24"/>
          <w:szCs w:val="24"/>
        </w:rPr>
        <w:t xml:space="preserve"> 17.06.2021 № 132 (с изменениями от </w:t>
      </w:r>
      <w:r w:rsidR="0026514E">
        <w:rPr>
          <w:rFonts w:ascii="Times New Roman" w:hAnsi="Times New Roman"/>
          <w:sz w:val="24"/>
          <w:szCs w:val="24"/>
        </w:rPr>
        <w:t xml:space="preserve"> 01.02.2024 № 316</w:t>
      </w:r>
      <w:r w:rsidR="00445A62">
        <w:rPr>
          <w:rFonts w:ascii="Times New Roman" w:hAnsi="Times New Roman"/>
          <w:sz w:val="24"/>
          <w:szCs w:val="24"/>
        </w:rPr>
        <w:t>).</w:t>
      </w:r>
    </w:p>
    <w:p w14:paraId="4FD9A22C" w14:textId="77777777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</w:p>
    <w:p w14:paraId="12D5744C" w14:textId="03E4EFA1" w:rsidR="000B2C73" w:rsidRDefault="000B2C73" w:rsidP="00A247EC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21DB4FC4" w14:textId="074A98DC" w:rsidR="000B2C73" w:rsidRPr="00971FEC" w:rsidRDefault="000B2C73" w:rsidP="00971FEC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tab/>
      </w:r>
      <w:r w:rsidRPr="00731247">
        <w:rPr>
          <w:rFonts w:ascii="Times New Roman" w:hAnsi="Times New Roman"/>
          <w:sz w:val="24"/>
          <w:szCs w:val="24"/>
        </w:rPr>
        <w:t xml:space="preserve">1. </w:t>
      </w:r>
      <w:r w:rsidR="00A37681">
        <w:rPr>
          <w:rFonts w:ascii="Times New Roman" w:hAnsi="Times New Roman"/>
          <w:sz w:val="24"/>
          <w:szCs w:val="24"/>
        </w:rPr>
        <w:t>Внести изменения в муниципальную программу, направленную на решение вопроса местного значения</w:t>
      </w:r>
      <w:r w:rsidR="00A37681">
        <w:t xml:space="preserve"> </w:t>
      </w:r>
      <w:r w:rsidR="00A37681">
        <w:rPr>
          <w:rFonts w:ascii="Times New Roman" w:eastAsiaTheme="minorHAnsi" w:hAnsi="Times New Roman"/>
          <w:sz w:val="24"/>
          <w:szCs w:val="24"/>
          <w:lang w:eastAsia="en-US"/>
        </w:rPr>
        <w:t xml:space="preserve">«Озеленение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соответствии с законом Санкт-Петербурга» </w:t>
      </w:r>
      <w:r w:rsidR="00A37681">
        <w:rPr>
          <w:rFonts w:ascii="Times New Roman" w:hAnsi="Times New Roman"/>
          <w:sz w:val="24"/>
          <w:szCs w:val="24"/>
        </w:rPr>
        <w:t xml:space="preserve">на 2024 год и плановый период 2025-2026 годов, утвержденную Постановлением местной администрации муниципального образования город Ломоносов </w:t>
      </w:r>
      <w:r w:rsidR="00F53B08" w:rsidRPr="00441E8C">
        <w:rPr>
          <w:rFonts w:ascii="Times New Roman" w:hAnsi="Times New Roman"/>
          <w:sz w:val="24"/>
          <w:szCs w:val="24"/>
        </w:rPr>
        <w:t>30</w:t>
      </w:r>
      <w:r w:rsidR="00A37681" w:rsidRPr="00441E8C">
        <w:rPr>
          <w:rFonts w:ascii="Times New Roman" w:hAnsi="Times New Roman"/>
          <w:sz w:val="24"/>
          <w:szCs w:val="24"/>
        </w:rPr>
        <w:t>.10.202</w:t>
      </w:r>
      <w:r w:rsidR="00F53B08" w:rsidRPr="00441E8C">
        <w:rPr>
          <w:rFonts w:ascii="Times New Roman" w:hAnsi="Times New Roman"/>
          <w:sz w:val="24"/>
          <w:szCs w:val="24"/>
        </w:rPr>
        <w:t>3</w:t>
      </w:r>
      <w:r w:rsidR="00A37681" w:rsidRPr="00441E8C">
        <w:rPr>
          <w:rFonts w:ascii="Times New Roman" w:hAnsi="Times New Roman"/>
          <w:sz w:val="24"/>
          <w:szCs w:val="24"/>
        </w:rPr>
        <w:t xml:space="preserve"> № 1</w:t>
      </w:r>
      <w:r w:rsidR="00F53B08" w:rsidRPr="00441E8C">
        <w:rPr>
          <w:rFonts w:ascii="Times New Roman" w:hAnsi="Times New Roman"/>
          <w:sz w:val="24"/>
          <w:szCs w:val="24"/>
        </w:rPr>
        <w:t>19</w:t>
      </w:r>
      <w:r w:rsidR="00A37681" w:rsidRPr="00441E8C">
        <w:rPr>
          <w:rFonts w:ascii="Times New Roman" w:hAnsi="Times New Roman"/>
          <w:sz w:val="24"/>
          <w:szCs w:val="24"/>
        </w:rPr>
        <w:t>/01-02</w:t>
      </w:r>
      <w:r w:rsidR="00441E8C" w:rsidRPr="00441E8C">
        <w:rPr>
          <w:rFonts w:ascii="Times New Roman" w:hAnsi="Times New Roman"/>
          <w:sz w:val="24"/>
          <w:szCs w:val="24"/>
        </w:rPr>
        <w:t xml:space="preserve"> (с изменениями на 05.</w:t>
      </w:r>
      <w:r w:rsidR="00441E8C">
        <w:rPr>
          <w:rFonts w:ascii="Times New Roman" w:hAnsi="Times New Roman"/>
          <w:sz w:val="24"/>
          <w:szCs w:val="24"/>
        </w:rPr>
        <w:t>02</w:t>
      </w:r>
      <w:r w:rsidR="00441E8C" w:rsidRPr="00441E8C">
        <w:rPr>
          <w:rFonts w:ascii="Times New Roman" w:hAnsi="Times New Roman"/>
          <w:sz w:val="24"/>
          <w:szCs w:val="24"/>
        </w:rPr>
        <w:t>.202</w:t>
      </w:r>
      <w:r w:rsidR="00441E8C">
        <w:rPr>
          <w:rFonts w:ascii="Times New Roman" w:hAnsi="Times New Roman"/>
          <w:sz w:val="24"/>
          <w:szCs w:val="24"/>
        </w:rPr>
        <w:t>4</w:t>
      </w:r>
      <w:r w:rsidR="00441E8C" w:rsidRPr="00441E8C">
        <w:rPr>
          <w:rFonts w:ascii="Times New Roman" w:hAnsi="Times New Roman"/>
          <w:sz w:val="24"/>
          <w:szCs w:val="24"/>
        </w:rPr>
        <w:t>г),</w:t>
      </w:r>
      <w:r w:rsidR="00441E8C">
        <w:rPr>
          <w:rFonts w:ascii="Times New Roman" w:hAnsi="Times New Roman"/>
          <w:sz w:val="24"/>
          <w:szCs w:val="24"/>
        </w:rPr>
        <w:t xml:space="preserve"> </w:t>
      </w:r>
      <w:r w:rsidR="00A37681">
        <w:rPr>
          <w:rFonts w:ascii="Times New Roman" w:hAnsi="Times New Roman"/>
          <w:sz w:val="24"/>
          <w:szCs w:val="24"/>
        </w:rPr>
        <w:t xml:space="preserve"> изложив её в редакции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08F1AB23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</w:t>
      </w:r>
      <w:r w:rsidR="003C264C">
        <w:t xml:space="preserve"> </w:t>
      </w:r>
      <w:r>
        <w:t>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7E86889D" w14:textId="26E03F31" w:rsidR="000B2C73" w:rsidRDefault="000B2C73" w:rsidP="00A247EC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proofErr w:type="spellStart"/>
      <w:proofErr w:type="gramStart"/>
      <w:r>
        <w:t>А.А</w:t>
      </w:r>
      <w:proofErr w:type="gramEnd"/>
      <w:r>
        <w:t>.Фадеев</w:t>
      </w:r>
      <w:r w:rsidR="00A247EC">
        <w:t>а</w:t>
      </w:r>
      <w:proofErr w:type="spellEnd"/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0FE2F5A6" w:rsidR="000B2C73" w:rsidRPr="00A247EC" w:rsidRDefault="00971FEC" w:rsidP="000B2C73">
      <w:pPr>
        <w:tabs>
          <w:tab w:val="left" w:pos="426"/>
        </w:tabs>
        <w:jc w:val="both"/>
        <w:rPr>
          <w:rFonts w:ascii="Times New Roman" w:hAnsi="Times New Roman"/>
          <w:sz w:val="16"/>
          <w:szCs w:val="16"/>
        </w:rPr>
      </w:pPr>
      <w:r w:rsidRPr="00A247EC">
        <w:rPr>
          <w:rFonts w:ascii="Times New Roman" w:hAnsi="Times New Roman"/>
          <w:sz w:val="16"/>
          <w:szCs w:val="16"/>
        </w:rPr>
        <w:t>Прохорова Наталья Викторовна</w:t>
      </w: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0796DFF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lastRenderedPageBreak/>
        <w:br w:type="page"/>
      </w:r>
    </w:p>
    <w:p w14:paraId="3D7D943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0EA5F689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6CA13998" w14:textId="739084FB" w:rsidR="000B2C73" w:rsidRPr="00625BF8" w:rsidRDefault="00625BF8" w:rsidP="000B2C7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proofErr w:type="gramStart"/>
      <w:r w:rsidR="00D01C8D">
        <w:rPr>
          <w:rFonts w:ascii="Times New Roman" w:hAnsi="Times New Roman"/>
          <w:sz w:val="24"/>
          <w:szCs w:val="24"/>
        </w:rPr>
        <w:t xml:space="preserve">от </w:t>
      </w:r>
      <w:r w:rsidR="00220FE2">
        <w:rPr>
          <w:rFonts w:ascii="Times New Roman" w:hAnsi="Times New Roman"/>
          <w:sz w:val="24"/>
          <w:szCs w:val="24"/>
        </w:rPr>
        <w:t xml:space="preserve"> </w:t>
      </w:r>
      <w:r w:rsidR="0059412E">
        <w:rPr>
          <w:rFonts w:ascii="Times New Roman" w:hAnsi="Times New Roman"/>
          <w:sz w:val="24"/>
          <w:szCs w:val="24"/>
        </w:rPr>
        <w:t>27</w:t>
      </w:r>
      <w:r w:rsidR="00D01C8D">
        <w:rPr>
          <w:rFonts w:ascii="Times New Roman" w:hAnsi="Times New Roman"/>
          <w:sz w:val="24"/>
          <w:szCs w:val="24"/>
        </w:rPr>
        <w:t>.02.</w:t>
      </w:r>
      <w:r w:rsidRPr="00625BF8">
        <w:rPr>
          <w:rFonts w:ascii="Times New Roman" w:hAnsi="Times New Roman"/>
          <w:sz w:val="24"/>
          <w:szCs w:val="24"/>
        </w:rPr>
        <w:t>202</w:t>
      </w:r>
      <w:r w:rsidR="00D646CD">
        <w:rPr>
          <w:rFonts w:ascii="Times New Roman" w:hAnsi="Times New Roman"/>
          <w:sz w:val="24"/>
          <w:szCs w:val="24"/>
        </w:rPr>
        <w:t>4</w:t>
      </w:r>
      <w:proofErr w:type="gramEnd"/>
      <w:r w:rsidRPr="00625BF8">
        <w:rPr>
          <w:rFonts w:ascii="Times New Roman" w:hAnsi="Times New Roman"/>
          <w:sz w:val="24"/>
          <w:szCs w:val="24"/>
        </w:rPr>
        <w:t xml:space="preserve"> №</w:t>
      </w:r>
      <w:r w:rsidR="00D01C8D">
        <w:rPr>
          <w:rFonts w:ascii="Times New Roman" w:hAnsi="Times New Roman"/>
          <w:sz w:val="24"/>
          <w:szCs w:val="24"/>
        </w:rPr>
        <w:t xml:space="preserve"> </w:t>
      </w:r>
      <w:r w:rsidR="0059412E">
        <w:rPr>
          <w:rFonts w:ascii="Times New Roman" w:hAnsi="Times New Roman"/>
          <w:sz w:val="24"/>
          <w:szCs w:val="24"/>
        </w:rPr>
        <w:t>19</w:t>
      </w:r>
      <w:r w:rsidR="002618B1">
        <w:rPr>
          <w:rFonts w:ascii="Times New Roman" w:hAnsi="Times New Roman"/>
          <w:sz w:val="24"/>
          <w:szCs w:val="24"/>
        </w:rPr>
        <w:t>/01-02</w:t>
      </w: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883EB1" w:rsidRDefault="000B2C73" w:rsidP="003E1900">
      <w:pPr>
        <w:jc w:val="center"/>
        <w:rPr>
          <w:rFonts w:ascii="Times New Roman" w:hAnsi="Times New Roman"/>
          <w:sz w:val="24"/>
          <w:szCs w:val="24"/>
        </w:rPr>
      </w:pPr>
      <w:r w:rsidRPr="00236B89">
        <w:rPr>
          <w:rFonts w:ascii="Times New Roman" w:hAnsi="Times New Roman"/>
          <w:b/>
          <w:sz w:val="24"/>
          <w:szCs w:val="24"/>
        </w:rPr>
        <w:t>МУНИЦИПАЛЬНАЯ ПРОГРАММА</w:t>
      </w:r>
      <w:r w:rsidRPr="00883EB1">
        <w:rPr>
          <w:rFonts w:ascii="Times New Roman" w:hAnsi="Times New Roman"/>
          <w:sz w:val="24"/>
          <w:szCs w:val="24"/>
        </w:rPr>
        <w:t>,</w:t>
      </w:r>
    </w:p>
    <w:p w14:paraId="45F0AC7C" w14:textId="77777777" w:rsidR="00087A13" w:rsidRPr="00D10286" w:rsidRDefault="00087A13" w:rsidP="003E1900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bCs/>
          <w:sz w:val="24"/>
          <w:szCs w:val="24"/>
        </w:rPr>
        <w:t>направленная на решение вопросов местного значения</w:t>
      </w:r>
    </w:p>
    <w:p w14:paraId="0A963E80" w14:textId="34CF46CA" w:rsidR="003E1900" w:rsidRDefault="00087A13" w:rsidP="003E1900">
      <w:pPr>
        <w:widowControl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 xml:space="preserve">Озеленение территории муниципального образования город Ломоносов </w:t>
      </w:r>
      <w:r w:rsidR="003E1900">
        <w:rPr>
          <w:rFonts w:ascii="Times New Roman" w:eastAsiaTheme="minorHAnsi" w:hAnsi="Times New Roman"/>
          <w:sz w:val="24"/>
          <w:szCs w:val="24"/>
          <w:lang w:eastAsia="en-US"/>
        </w:rPr>
        <w:t>и проведения санитарных рубок, рубок ухода, удаления аварийных деревьев или их частей на территориях, не относящихся к территориям зеленых насаждений в соответствии с законом Санкт-Петербурга»</w:t>
      </w:r>
    </w:p>
    <w:p w14:paraId="02A0C6D2" w14:textId="40E8661A" w:rsidR="000B2C73" w:rsidRPr="00087A13" w:rsidRDefault="000B2C73" w:rsidP="003E1900">
      <w:pPr>
        <w:jc w:val="center"/>
        <w:rPr>
          <w:rFonts w:ascii="Times New Roman" w:hAnsi="Times New Roman"/>
          <w:bCs/>
          <w:sz w:val="24"/>
          <w:szCs w:val="24"/>
        </w:rPr>
      </w:pPr>
      <w:r w:rsidRPr="00087A13">
        <w:rPr>
          <w:rFonts w:ascii="Times New Roman" w:hAnsi="Times New Roman"/>
          <w:bCs/>
          <w:sz w:val="24"/>
          <w:szCs w:val="24"/>
        </w:rPr>
        <w:t xml:space="preserve">на </w:t>
      </w:r>
      <w:r w:rsidR="001D4A2C" w:rsidRPr="003B543C">
        <w:rPr>
          <w:rFonts w:ascii="Times New Roman" w:hAnsi="Times New Roman"/>
          <w:bCs/>
          <w:sz w:val="24"/>
          <w:szCs w:val="24"/>
        </w:rPr>
        <w:t>202</w:t>
      </w:r>
      <w:r w:rsidR="00F5035A">
        <w:rPr>
          <w:rFonts w:ascii="Times New Roman" w:hAnsi="Times New Roman"/>
          <w:bCs/>
          <w:sz w:val="24"/>
          <w:szCs w:val="24"/>
        </w:rPr>
        <w:t>4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 и плановый период 202</w:t>
      </w:r>
      <w:r w:rsidR="00F5035A">
        <w:rPr>
          <w:rFonts w:ascii="Times New Roman" w:hAnsi="Times New Roman"/>
          <w:bCs/>
          <w:sz w:val="24"/>
          <w:szCs w:val="24"/>
        </w:rPr>
        <w:t>5</w:t>
      </w:r>
      <w:r w:rsidR="001D4A2C" w:rsidRPr="003B543C">
        <w:rPr>
          <w:rFonts w:ascii="Times New Roman" w:hAnsi="Times New Roman"/>
          <w:bCs/>
          <w:sz w:val="24"/>
          <w:szCs w:val="24"/>
        </w:rPr>
        <w:t>-202</w:t>
      </w:r>
      <w:r w:rsidR="00F5035A">
        <w:rPr>
          <w:rFonts w:ascii="Times New Roman" w:hAnsi="Times New Roman"/>
          <w:bCs/>
          <w:sz w:val="24"/>
          <w:szCs w:val="24"/>
        </w:rPr>
        <w:t>6</w:t>
      </w:r>
      <w:r w:rsidR="001D4A2C" w:rsidRPr="003B543C">
        <w:rPr>
          <w:rFonts w:ascii="Times New Roman" w:hAnsi="Times New Roman"/>
          <w:bCs/>
          <w:sz w:val="24"/>
          <w:szCs w:val="24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301A41" w:rsidRDefault="00E474AE" w:rsidP="00CC7239">
      <w:pPr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01A41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526E27AD" w14:textId="1BF6D2EA" w:rsidR="00B739F9" w:rsidRPr="00D10286" w:rsidRDefault="00B739F9" w:rsidP="00B739F9">
      <w:pPr>
        <w:jc w:val="center"/>
        <w:rPr>
          <w:rFonts w:ascii="Times New Roman" w:hAnsi="Times New Roman"/>
          <w:bCs/>
          <w:sz w:val="24"/>
          <w:szCs w:val="24"/>
        </w:rPr>
      </w:pPr>
      <w:r w:rsidRPr="00D10286">
        <w:rPr>
          <w:rFonts w:ascii="Times New Roman" w:hAnsi="Times New Roman"/>
          <w:sz w:val="24"/>
          <w:szCs w:val="24"/>
        </w:rPr>
        <w:t>«</w:t>
      </w:r>
      <w:r w:rsidRPr="00D10286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 и</w:t>
      </w:r>
    </w:p>
    <w:p w14:paraId="3AA389A2" w14:textId="67061B4B" w:rsidR="00E474AE" w:rsidRPr="00683B8D" w:rsidRDefault="00B739F9" w:rsidP="00B739F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D10286">
        <w:rPr>
          <w:rFonts w:ascii="Times New Roman" w:hAnsi="Times New Roman"/>
          <w:bCs/>
          <w:sz w:val="24"/>
          <w:szCs w:val="24"/>
        </w:rPr>
        <w:t xml:space="preserve">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 в соотве</w:t>
      </w:r>
      <w:r>
        <w:rPr>
          <w:rFonts w:ascii="Times New Roman" w:hAnsi="Times New Roman"/>
          <w:bCs/>
          <w:sz w:val="24"/>
          <w:szCs w:val="24"/>
        </w:rPr>
        <w:t>т</w:t>
      </w:r>
      <w:r w:rsidRPr="00D10286">
        <w:rPr>
          <w:rFonts w:ascii="Times New Roman" w:hAnsi="Times New Roman"/>
          <w:bCs/>
          <w:sz w:val="24"/>
          <w:szCs w:val="24"/>
        </w:rPr>
        <w:t>ствии с законом Санкт-Петербурга»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E474AE"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54D991E" w14:textId="240EBC4E" w:rsidR="00B739F9" w:rsidRDefault="00B739F9" w:rsidP="00B739F9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Прохорова Н.В., ведущий специалист отдела благоустройства </w:t>
            </w:r>
            <w:r w:rsidR="0004189F">
              <w:rPr>
                <w:rFonts w:ascii="Times New Roman" w:hAnsi="Times New Roman"/>
                <w:sz w:val="24"/>
                <w:szCs w:val="24"/>
              </w:rPr>
              <w:t>местной 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14:paraId="79905638" w14:textId="5CF7C8F2" w:rsidR="00E474AE" w:rsidRPr="007E23AE" w:rsidRDefault="00E474AE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74AE" w:rsidRPr="007E23AE" w14:paraId="10CC4F16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1753C50D" w:rsidR="00E474AE" w:rsidRPr="007E23AE" w:rsidRDefault="000C37E1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C37E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645AB37B" w:rsidR="00E474AE" w:rsidRPr="007E23AE" w:rsidRDefault="000C37E1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D797F" w:rsidRPr="007E23AE" w14:paraId="556E544D" w14:textId="77777777" w:rsidTr="00836542">
        <w:trPr>
          <w:trHeight w:val="68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2D326" w14:textId="1275A71F" w:rsidR="007D797F" w:rsidRPr="000C37E1" w:rsidRDefault="007D797F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Подпрограмма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AB587B" w14:textId="77777777" w:rsidR="007D797F" w:rsidRDefault="007D797F" w:rsidP="00B739F9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39B521BA" w14:textId="77777777" w:rsidTr="00DE7F6A">
        <w:trPr>
          <w:trHeight w:val="1239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B0EE5C" w14:textId="45976C30" w:rsidR="000C2E40" w:rsidRPr="00AB14EA" w:rsidRDefault="007D797F" w:rsidP="00942428">
            <w:pPr>
              <w:ind w:right="145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2" w:name="l312"/>
            <w:bookmarkEnd w:id="2"/>
            <w:r>
              <w:rPr>
                <w:rFonts w:ascii="Times New Roman" w:hAnsi="Times New Roman"/>
                <w:sz w:val="24"/>
                <w:szCs w:val="24"/>
              </w:rPr>
              <w:t xml:space="preserve">Эффективное управление территориями зеленых насаждений общего пользования местного значения, сохранение 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средообразующих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защитных, оздоровительных рекреаций и иных функций </w:t>
            </w:r>
            <w:r w:rsidR="00AB14EA" w:rsidRPr="00AB14EA">
              <w:rPr>
                <w:rFonts w:ascii="Times New Roman" w:hAnsi="Times New Roman"/>
                <w:sz w:val="24"/>
                <w:szCs w:val="24"/>
              </w:rPr>
              <w:t>на территории муниципального образования город Ломоносов.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806ACC" w14:textId="3AB0CEC2" w:rsidR="00193E84" w:rsidRPr="00DE7F6A" w:rsidRDefault="00193E84" w:rsidP="00193E84">
            <w:pPr>
              <w:ind w:right="145"/>
              <w:jc w:val="both"/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 w:themeColor="text1"/>
                <w:sz w:val="24"/>
                <w:szCs w:val="24"/>
                <w:lang w:eastAsia="ar-SA"/>
              </w:rPr>
              <w:t>1) обеспечение содержания территорий зеленых насаждений местного значения;</w:t>
            </w:r>
          </w:p>
          <w:p w14:paraId="5D5B78F8" w14:textId="2BF8BA4D" w:rsidR="00E474AE" w:rsidRDefault="00E474AE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 w:rsidRPr="00EA4B33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2)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обеспечение профилактических работ по уходу за зелеными насаждениями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68F2E821" w14:textId="000FDCF1" w:rsidR="000C2E40" w:rsidRDefault="000C2E40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3) </w:t>
            </w:r>
            <w:r w:rsidR="00DE7F6A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обеспечение функционирования, безопасности, долговечности и нормативного </w:t>
            </w:r>
            <w:r w:rsidR="0074656D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состояния территорий зеленых насаждений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5D4631E9" w14:textId="61FF930E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4) содержание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21FCBDB0" w14:textId="24B96757" w:rsidR="00F11758" w:rsidRDefault="00F11758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5)</w:t>
            </w:r>
            <w:r w:rsidR="00143DE6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проведение паспортизации</w:t>
            </w:r>
            <w:r w:rsidR="0076323F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 территорий зеленых насаждений общего пользования местного значения</w:t>
            </w:r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;</w:t>
            </w:r>
          </w:p>
          <w:p w14:paraId="193CB3D6" w14:textId="77BE339E" w:rsidR="0023242B" w:rsidRPr="007E23AE" w:rsidRDefault="0023242B" w:rsidP="00942428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 xml:space="preserve">6) </w:t>
            </w:r>
            <w:r w:rsidR="004B1882">
              <w:rPr>
                <w:rFonts w:ascii="Times New Roman" w:hAnsi="Times New Roman"/>
                <w:sz w:val="24"/>
              </w:rPr>
              <w:t xml:space="preserve">вырезка ветвей деревьев </w:t>
            </w: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/</w:t>
            </w:r>
            <w:proofErr w:type="spellStart"/>
            <w:r w:rsidR="004B1882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кронирование</w:t>
            </w:r>
            <w:proofErr w:type="spellEnd"/>
            <w:r w:rsidR="00193E8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.</w:t>
            </w:r>
          </w:p>
        </w:tc>
      </w:tr>
      <w:tr w:rsidR="00E474AE" w:rsidRPr="007E23AE" w14:paraId="3776E3DC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0164ED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0164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18B183DD" w:rsidR="005219E9" w:rsidRPr="000164ED" w:rsidRDefault="00C557C1" w:rsidP="00D550A5">
            <w:pPr>
              <w:pStyle w:val="Default"/>
              <w:jc w:val="both"/>
              <w:rPr>
                <w:color w:val="FF0000"/>
              </w:rPr>
            </w:pPr>
            <w:r>
              <w:rPr>
                <w:sz w:val="23"/>
                <w:szCs w:val="23"/>
              </w:rPr>
              <w:t xml:space="preserve">Создание благоприятных условий для проживания жителей </w:t>
            </w:r>
            <w:r w:rsidR="00664E2C">
              <w:rPr>
                <w:sz w:val="23"/>
                <w:szCs w:val="23"/>
              </w:rPr>
              <w:t>м</w:t>
            </w:r>
            <w:r>
              <w:rPr>
                <w:sz w:val="23"/>
                <w:szCs w:val="23"/>
              </w:rPr>
              <w:t xml:space="preserve">униципального образования </w:t>
            </w:r>
            <w:r w:rsidR="00D550A5">
              <w:rPr>
                <w:sz w:val="23"/>
                <w:szCs w:val="23"/>
              </w:rPr>
              <w:t>г. Ломоносов</w:t>
            </w:r>
            <w:r w:rsidR="00664E2C">
              <w:rPr>
                <w:sz w:val="23"/>
                <w:szCs w:val="23"/>
              </w:rPr>
              <w:t>,</w:t>
            </w:r>
            <w:r>
              <w:rPr>
                <w:sz w:val="23"/>
                <w:szCs w:val="23"/>
              </w:rPr>
              <w:t xml:space="preserve"> путем озеленения территорий зелеными насаждениями, сноса аварийных деревьев, создание благоприятных условий для отдыха населения, улучшение экологической обстановки, </w:t>
            </w:r>
            <w:r w:rsidR="000164ED">
              <w:t>повышение комфортности городской среды</w:t>
            </w:r>
          </w:p>
        </w:tc>
      </w:tr>
      <w:tr w:rsidR="00E474AE" w:rsidRPr="007E23AE" w14:paraId="513CB5FE" w14:textId="77777777" w:rsidTr="00D550A5">
        <w:trPr>
          <w:trHeight w:val="17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615EED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08"/>
            <w:bookmarkEnd w:id="3"/>
            <w:r>
              <w:rPr>
                <w:rFonts w:ascii="Times New Roman" w:hAnsi="Times New Roman"/>
                <w:sz w:val="24"/>
                <w:szCs w:val="24"/>
              </w:rPr>
              <w:t>Количество высаженных цветов.</w:t>
            </w:r>
          </w:p>
          <w:p w14:paraId="5983958B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снесенных деревьев,</w:t>
            </w:r>
          </w:p>
          <w:p w14:paraId="280CE178" w14:textId="7CCA30D9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высаженных деревьев, кустарников,</w:t>
            </w:r>
          </w:p>
          <w:p w14:paraId="1132889F" w14:textId="77777777" w:rsidR="00185EE5" w:rsidRDefault="00185EE5" w:rsidP="00185EE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Площадь восстановленных газонов, </w:t>
            </w:r>
          </w:p>
          <w:p w14:paraId="395A1DF9" w14:textId="6D1C6E14" w:rsidR="00A33E30" w:rsidRPr="00445C27" w:rsidRDefault="00185EE5" w:rsidP="00185EE5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кустов и деревьев, из числа высаженных ранее подлежащих уходу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651FFEB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7D797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A03228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33E82739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l314"/>
            <w:bookmarkEnd w:id="4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F5035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EB32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924A8D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6</w:t>
            </w:r>
            <w:r w:rsidR="002173C4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3</w:t>
            </w:r>
            <w:r w:rsidR="00D51891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2173C4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176</w:t>
            </w:r>
            <w:r w:rsidR="00924A8D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,</w:t>
            </w:r>
            <w:r w:rsidR="002173C4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</w:t>
            </w:r>
            <w:r w:rsidR="00F5035A" w:rsidRPr="00D550A5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D550A5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тыс. руб.</w:t>
            </w:r>
          </w:p>
          <w:p w14:paraId="77308496" w14:textId="5DCEB540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C9236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D5189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</w:t>
            </w:r>
            <w:r w:rsidR="00207374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2173C4" w:rsidRPr="002173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20 175,7</w:t>
            </w:r>
            <w:r w:rsidR="00E474AE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42F27DC5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5E2A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CD65C9" w:rsidRPr="00926A6F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  <w:r w:rsidR="00CD65C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  <w:p w14:paraId="7E432AFE" w14:textId="0B0DBEB4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5E2AD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</w:t>
            </w:r>
            <w:r w:rsidR="0020737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- </w:t>
            </w:r>
            <w:r w:rsidR="00CD65C9" w:rsidRPr="00A06AB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6A6F" w:rsidRPr="00A06AB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881,6</w:t>
            </w:r>
            <w:r w:rsidR="00366B6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CB98150" w14:textId="77777777" w:rsidR="009521F2" w:rsidRPr="007E23AE" w:rsidRDefault="00953D7D" w:rsidP="009521F2">
      <w:pPr>
        <w:widowControl/>
        <w:autoSpaceDE/>
        <w:autoSpaceDN/>
        <w:adjustRightInd/>
        <w:spacing w:after="160" w:line="252" w:lineRule="auto"/>
        <w:ind w:left="72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 xml:space="preserve">1. </w:t>
      </w:r>
      <w:r w:rsidR="009521F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CE5B42C" w14:textId="33A2BAB9" w:rsidR="00953D7D" w:rsidRDefault="00953D7D" w:rsidP="00953D7D">
      <w:pPr>
        <w:jc w:val="center"/>
        <w:rPr>
          <w:rFonts w:ascii="Times New Roman" w:hAnsi="Times New Roman"/>
          <w:color w:val="000000"/>
          <w:sz w:val="24"/>
          <w:szCs w:val="24"/>
        </w:rPr>
      </w:pPr>
    </w:p>
    <w:p w14:paraId="033DBC0D" w14:textId="423AECAB" w:rsidR="00953D7D" w:rsidRDefault="00953D7D" w:rsidP="00953D7D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п.</w:t>
      </w:r>
      <w:r w:rsidR="0047210D">
        <w:rPr>
          <w:rFonts w:ascii="Times New Roman" w:hAnsi="Times New Roman"/>
          <w:color w:val="000000"/>
          <w:sz w:val="24"/>
          <w:szCs w:val="24"/>
        </w:rPr>
        <w:t xml:space="preserve"> 9, п.</w:t>
      </w:r>
      <w:r>
        <w:rPr>
          <w:rFonts w:ascii="Times New Roman" w:hAnsi="Times New Roman"/>
          <w:color w:val="000000"/>
          <w:sz w:val="24"/>
          <w:szCs w:val="24"/>
        </w:rPr>
        <w:t xml:space="preserve">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23.09.2009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14:paraId="7263FDCF" w14:textId="77777777" w:rsidR="00953D7D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>За предшествующие годы: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065"/>
        <w:gridCol w:w="2069"/>
        <w:gridCol w:w="1732"/>
        <w:gridCol w:w="1746"/>
        <w:gridCol w:w="1732"/>
      </w:tblGrid>
      <w:tr w:rsidR="00953D7D" w14:paraId="656606B8" w14:textId="77777777" w:rsidTr="00712F10">
        <w:tc>
          <w:tcPr>
            <w:tcW w:w="2064" w:type="dxa"/>
          </w:tcPr>
          <w:p w14:paraId="010CEC29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87" w:type="dxa"/>
          </w:tcPr>
          <w:p w14:paraId="67CC91F8" w14:textId="33C7B20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21" w:type="dxa"/>
          </w:tcPr>
          <w:p w14:paraId="2E08D653" w14:textId="4E5AAD6C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21" w:type="dxa"/>
          </w:tcPr>
          <w:p w14:paraId="2412FD6E" w14:textId="74C4DC14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21" w:type="dxa"/>
          </w:tcPr>
          <w:p w14:paraId="07911F2F" w14:textId="3E1E4271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202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953D7D" w14:paraId="4AE489BF" w14:textId="77777777" w:rsidTr="00712F10">
        <w:tc>
          <w:tcPr>
            <w:tcW w:w="2064" w:type="dxa"/>
          </w:tcPr>
          <w:p w14:paraId="161CA6F9" w14:textId="21D50BB8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кустов, деревьев</w:t>
            </w:r>
          </w:p>
        </w:tc>
        <w:tc>
          <w:tcPr>
            <w:tcW w:w="2187" w:type="dxa"/>
          </w:tcPr>
          <w:p w14:paraId="643E6809" w14:textId="54DFFF99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21" w:type="dxa"/>
          </w:tcPr>
          <w:p w14:paraId="492A0958" w14:textId="5038696A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10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821" w:type="dxa"/>
          </w:tcPr>
          <w:p w14:paraId="6CB55A45" w14:textId="6533B237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302</w:t>
            </w:r>
          </w:p>
        </w:tc>
        <w:tc>
          <w:tcPr>
            <w:tcW w:w="1821" w:type="dxa"/>
          </w:tcPr>
          <w:p w14:paraId="0454F917" w14:textId="5B996C08" w:rsidR="00953D7D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</w:t>
            </w:r>
            <w:r w:rsidR="000248F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953D7D" w14:paraId="482113D4" w14:textId="77777777" w:rsidTr="00712F10">
        <w:tc>
          <w:tcPr>
            <w:tcW w:w="2064" w:type="dxa"/>
          </w:tcPr>
          <w:p w14:paraId="3C854C8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Снесено деревьев</w:t>
            </w:r>
          </w:p>
        </w:tc>
        <w:tc>
          <w:tcPr>
            <w:tcW w:w="2187" w:type="dxa"/>
          </w:tcPr>
          <w:p w14:paraId="60D6100A" w14:textId="33263770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125</w:t>
            </w:r>
          </w:p>
        </w:tc>
        <w:tc>
          <w:tcPr>
            <w:tcW w:w="1821" w:type="dxa"/>
          </w:tcPr>
          <w:p w14:paraId="0F323B88" w14:textId="23C02C8A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63</w:t>
            </w:r>
          </w:p>
        </w:tc>
        <w:tc>
          <w:tcPr>
            <w:tcW w:w="1821" w:type="dxa"/>
          </w:tcPr>
          <w:p w14:paraId="15229977" w14:textId="5AE8D99F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821" w:type="dxa"/>
          </w:tcPr>
          <w:p w14:paraId="6B662186" w14:textId="711E7965" w:rsidR="00953D7D" w:rsidRPr="00413575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26</w:t>
            </w:r>
          </w:p>
        </w:tc>
      </w:tr>
      <w:tr w:rsidR="00953D7D" w14:paraId="40812E3D" w14:textId="77777777" w:rsidTr="00712F10">
        <w:tc>
          <w:tcPr>
            <w:tcW w:w="2064" w:type="dxa"/>
          </w:tcPr>
          <w:p w14:paraId="3802997D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Отремонтировано газонов</w:t>
            </w:r>
          </w:p>
        </w:tc>
        <w:tc>
          <w:tcPr>
            <w:tcW w:w="2187" w:type="dxa"/>
          </w:tcPr>
          <w:p w14:paraId="56C71259" w14:textId="35B817F5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21" w:type="dxa"/>
          </w:tcPr>
          <w:p w14:paraId="2E17B42E" w14:textId="423FEDCC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  <w:tc>
          <w:tcPr>
            <w:tcW w:w="1821" w:type="dxa"/>
          </w:tcPr>
          <w:p w14:paraId="5E680600" w14:textId="23EB19E4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1247,6</w:t>
            </w:r>
          </w:p>
        </w:tc>
        <w:tc>
          <w:tcPr>
            <w:tcW w:w="1821" w:type="dxa"/>
          </w:tcPr>
          <w:p w14:paraId="57BB1E2B" w14:textId="115A26EC" w:rsidR="00953D7D" w:rsidRDefault="009309F0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1200</w:t>
            </w:r>
          </w:p>
        </w:tc>
      </w:tr>
      <w:tr w:rsidR="00953D7D" w14:paraId="7E727620" w14:textId="77777777" w:rsidTr="00712F10">
        <w:tc>
          <w:tcPr>
            <w:tcW w:w="2064" w:type="dxa"/>
          </w:tcPr>
          <w:p w14:paraId="36D7B31A" w14:textId="77777777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Высажено цветов</w:t>
            </w:r>
          </w:p>
        </w:tc>
        <w:tc>
          <w:tcPr>
            <w:tcW w:w="2187" w:type="dxa"/>
          </w:tcPr>
          <w:p w14:paraId="0BFEB73A" w14:textId="4613D85C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42 765</w:t>
            </w:r>
          </w:p>
        </w:tc>
        <w:tc>
          <w:tcPr>
            <w:tcW w:w="1821" w:type="dxa"/>
          </w:tcPr>
          <w:p w14:paraId="45C7EA30" w14:textId="375F6C05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7D681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6 420</w:t>
            </w:r>
          </w:p>
        </w:tc>
        <w:tc>
          <w:tcPr>
            <w:tcW w:w="1821" w:type="dxa"/>
          </w:tcPr>
          <w:p w14:paraId="216FFD2B" w14:textId="32050A41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</w:t>
            </w:r>
            <w:r w:rsidR="00244B4D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</w:t>
            </w:r>
            <w:r w:rsidR="00A4263E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 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120</w:t>
            </w:r>
          </w:p>
        </w:tc>
        <w:tc>
          <w:tcPr>
            <w:tcW w:w="1821" w:type="dxa"/>
          </w:tcPr>
          <w:p w14:paraId="60502A45" w14:textId="15F43135" w:rsidR="00953D7D" w:rsidRDefault="00B869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46 650</w:t>
            </w:r>
          </w:p>
        </w:tc>
      </w:tr>
      <w:tr w:rsidR="00953D7D" w14:paraId="1C637D0F" w14:textId="77777777" w:rsidTr="00CC2986">
        <w:trPr>
          <w:trHeight w:val="1036"/>
        </w:trPr>
        <w:tc>
          <w:tcPr>
            <w:tcW w:w="2064" w:type="dxa"/>
          </w:tcPr>
          <w:p w14:paraId="082A9A65" w14:textId="72788FB9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Количество деревьев и кустов</w:t>
            </w:r>
            <w:r w:rsidR="00CB68FC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, подлежащих </w:t>
            </w: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 xml:space="preserve">уходу </w:t>
            </w:r>
          </w:p>
        </w:tc>
        <w:tc>
          <w:tcPr>
            <w:tcW w:w="2187" w:type="dxa"/>
          </w:tcPr>
          <w:p w14:paraId="6571D667" w14:textId="52BB00BE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5B3B12B8" w14:textId="058F23C1" w:rsidR="00953D7D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044A0CDE" w14:textId="26280905" w:rsidR="00953D7D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6419</w:t>
            </w:r>
          </w:p>
          <w:p w14:paraId="27DC42F8" w14:textId="666FC63B" w:rsidR="00953D7D" w:rsidRPr="007D681B" w:rsidRDefault="00244B4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21" w:type="dxa"/>
          </w:tcPr>
          <w:p w14:paraId="4801DEEA" w14:textId="0F951D75" w:rsidR="00953D7D" w:rsidRPr="00C700EB" w:rsidRDefault="009F7A5A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3460</w:t>
            </w:r>
          </w:p>
          <w:p w14:paraId="0AD1810A" w14:textId="28E44E88" w:rsidR="00953D7D" w:rsidRDefault="00953D7D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 w:rsidRPr="00C700EB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2</w:t>
            </w:r>
            <w:r w:rsidR="009F7A5A"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69</w:t>
            </w:r>
          </w:p>
        </w:tc>
        <w:tc>
          <w:tcPr>
            <w:tcW w:w="1821" w:type="dxa"/>
          </w:tcPr>
          <w:p w14:paraId="225021CB" w14:textId="627C99E4" w:rsidR="00953D7D" w:rsidRDefault="0094375F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3739</w:t>
            </w:r>
          </w:p>
          <w:p w14:paraId="772D3552" w14:textId="513E9451" w:rsidR="00953D7D" w:rsidRPr="00D777EE" w:rsidRDefault="0094375F" w:rsidP="00712F10">
            <w:pPr>
              <w:widowControl/>
              <w:jc w:val="both"/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24"/>
                <w:szCs w:val="24"/>
                <w:lang w:eastAsia="en-US"/>
              </w:rPr>
              <w:t>346</w:t>
            </w:r>
          </w:p>
        </w:tc>
      </w:tr>
    </w:tbl>
    <w:p w14:paraId="2FC15C13" w14:textId="77777777" w:rsidR="00953D7D" w:rsidRPr="00C83B41" w:rsidRDefault="00953D7D" w:rsidP="00953D7D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</w:t>
      </w:r>
    </w:p>
    <w:p w14:paraId="27F62483" w14:textId="77777777" w:rsidR="00953D7D" w:rsidRDefault="00953D7D" w:rsidP="00953D7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14:paraId="73CAFC2B" w14:textId="77777777" w:rsidR="00953D7D" w:rsidRDefault="00953D7D" w:rsidP="00953D7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D123DF0" w14:textId="3ECABCA8" w:rsidR="00A06ABA" w:rsidRDefault="00953D7D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</w:t>
      </w:r>
      <w:r w:rsidR="00A06AB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Программы являются: </w:t>
      </w:r>
      <w:r w:rsidR="00BC69C5">
        <w:rPr>
          <w:rFonts w:ascii="Times New Roman" w:hAnsi="Times New Roman"/>
          <w:sz w:val="24"/>
          <w:szCs w:val="24"/>
        </w:rPr>
        <w:t>э</w:t>
      </w:r>
      <w:r w:rsidR="00A06ABA">
        <w:rPr>
          <w:rFonts w:ascii="Times New Roman" w:hAnsi="Times New Roman"/>
          <w:sz w:val="24"/>
          <w:szCs w:val="24"/>
        </w:rPr>
        <w:t xml:space="preserve">ффективное управление территориями зеленых насаждений общего пользования местного значения, сохранение их </w:t>
      </w:r>
      <w:proofErr w:type="spellStart"/>
      <w:r w:rsidR="00A06ABA">
        <w:rPr>
          <w:rFonts w:ascii="Times New Roman" w:hAnsi="Times New Roman"/>
          <w:sz w:val="24"/>
          <w:szCs w:val="24"/>
        </w:rPr>
        <w:t>средообразующих</w:t>
      </w:r>
      <w:proofErr w:type="spellEnd"/>
      <w:r w:rsidR="00A06ABA">
        <w:rPr>
          <w:rFonts w:ascii="Times New Roman" w:hAnsi="Times New Roman"/>
          <w:sz w:val="24"/>
          <w:szCs w:val="24"/>
        </w:rPr>
        <w:t xml:space="preserve">, защитных, оздоровительных рекреаций и иных функций </w:t>
      </w:r>
      <w:r w:rsidR="00A06ABA" w:rsidRPr="00AB14EA">
        <w:rPr>
          <w:rFonts w:ascii="Times New Roman" w:hAnsi="Times New Roman"/>
          <w:sz w:val="24"/>
          <w:szCs w:val="24"/>
        </w:rPr>
        <w:t>на территории муниципального образования город Ломоносов.</w:t>
      </w:r>
    </w:p>
    <w:p w14:paraId="3B76D7A8" w14:textId="31B08CB1" w:rsidR="00927859" w:rsidRPr="00CF5637" w:rsidRDefault="00A06ABA" w:rsidP="00CF563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задачами Программы являются: о</w:t>
      </w:r>
      <w:r w:rsidR="00953D7D">
        <w:rPr>
          <w:rFonts w:ascii="Times New Roman" w:hAnsi="Times New Roman"/>
          <w:sz w:val="24"/>
          <w:szCs w:val="24"/>
        </w:rPr>
        <w:t xml:space="preserve">беспечение </w:t>
      </w:r>
      <w:r w:rsidR="00A03228">
        <w:rPr>
          <w:rFonts w:ascii="Times New Roman" w:hAnsi="Times New Roman"/>
          <w:sz w:val="24"/>
          <w:szCs w:val="24"/>
        </w:rPr>
        <w:t>содержания территорий</w:t>
      </w:r>
      <w:r w:rsidR="00953D7D">
        <w:rPr>
          <w:rFonts w:ascii="Times New Roman" w:hAnsi="Times New Roman"/>
          <w:sz w:val="24"/>
          <w:szCs w:val="24"/>
        </w:rPr>
        <w:t xml:space="preserve"> зеленых насаждений местного значения, которое включает комплекс профилактических работ по уходу за зелеными насаждениями, в результате которого обеспечивается функционирование и безопасно</w:t>
      </w:r>
      <w:r w:rsidR="00244B4D">
        <w:rPr>
          <w:rFonts w:ascii="Times New Roman" w:hAnsi="Times New Roman"/>
          <w:sz w:val="24"/>
          <w:szCs w:val="24"/>
        </w:rPr>
        <w:t>с</w:t>
      </w:r>
      <w:r w:rsidR="00953D7D">
        <w:rPr>
          <w:rFonts w:ascii="Times New Roman" w:hAnsi="Times New Roman"/>
          <w:sz w:val="24"/>
          <w:szCs w:val="24"/>
        </w:rPr>
        <w:t xml:space="preserve">ть, долговечность и нормативное состояние территорий зеленых насаждений общей площадью </w:t>
      </w:r>
      <w:r w:rsidR="00953D7D" w:rsidRPr="00E70840">
        <w:rPr>
          <w:rFonts w:ascii="Times New Roman" w:hAnsi="Times New Roman"/>
          <w:sz w:val="24"/>
          <w:szCs w:val="24"/>
        </w:rPr>
        <w:t>237</w:t>
      </w:r>
      <w:r w:rsidR="00953D7D">
        <w:rPr>
          <w:rFonts w:ascii="Times New Roman" w:hAnsi="Times New Roman"/>
          <w:sz w:val="24"/>
          <w:szCs w:val="24"/>
        </w:rPr>
        <w:t> </w:t>
      </w:r>
      <w:r w:rsidR="00953D7D" w:rsidRPr="00E70840">
        <w:rPr>
          <w:rFonts w:ascii="Times New Roman" w:hAnsi="Times New Roman"/>
          <w:sz w:val="24"/>
          <w:szCs w:val="24"/>
        </w:rPr>
        <w:t>457</w:t>
      </w:r>
      <w:r w:rsidR="00953D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53D7D">
        <w:rPr>
          <w:rFonts w:ascii="Times New Roman" w:hAnsi="Times New Roman"/>
          <w:sz w:val="24"/>
          <w:szCs w:val="24"/>
        </w:rPr>
        <w:t>кв.м</w:t>
      </w:r>
      <w:proofErr w:type="spellEnd"/>
      <w:r w:rsidR="00953D7D">
        <w:rPr>
          <w:rFonts w:ascii="Times New Roman" w:hAnsi="Times New Roman"/>
          <w:sz w:val="24"/>
          <w:szCs w:val="24"/>
        </w:rPr>
        <w:t>.</w:t>
      </w:r>
    </w:p>
    <w:p w14:paraId="66345A93" w14:textId="77777777" w:rsidR="00927859" w:rsidRDefault="00927859" w:rsidP="00953D7D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77777777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851"/>
        <w:gridCol w:w="850"/>
        <w:gridCol w:w="851"/>
        <w:gridCol w:w="850"/>
        <w:gridCol w:w="1034"/>
        <w:gridCol w:w="1134"/>
      </w:tblGrid>
      <w:tr w:rsidR="00CD74F2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CD74F2" w:rsidRPr="006D7A3F" w:rsidRDefault="00CD74F2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CD74F2" w:rsidRPr="00DA21E7" w:rsidRDefault="00CD74F2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05997D64" w:rsidR="00CD74F2" w:rsidRPr="00DA21E7" w:rsidRDefault="00CD74F2" w:rsidP="00D550A5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CD74F2" w:rsidRPr="006D7A3F" w14:paraId="3A393A97" w14:textId="77777777" w:rsidTr="00025CFD">
        <w:tc>
          <w:tcPr>
            <w:tcW w:w="540" w:type="dxa"/>
            <w:vMerge/>
          </w:tcPr>
          <w:p w14:paraId="3688AD14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CD74F2" w:rsidRPr="00DA21E7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BB1C2" w14:textId="41059F2F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F424F" w14:textId="6A938B2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93" w14:textId="3105B48A" w:rsidR="00CD74F2" w:rsidRPr="00DA21E7" w:rsidRDefault="00CD74F2" w:rsidP="00A03228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Текущий год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FBAF6" w14:textId="6FDF8017" w:rsidR="00CD74F2" w:rsidRPr="00A14B71" w:rsidRDefault="00CD74F2" w:rsidP="00A03228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D22C" w14:textId="39C0E129" w:rsidR="00CD74F2" w:rsidRPr="00A14B71" w:rsidRDefault="00CD74F2" w:rsidP="00A03228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CD74F2" w:rsidRPr="006D7A3F" w:rsidRDefault="00CD74F2" w:rsidP="00A0322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E0207E">
        <w:tc>
          <w:tcPr>
            <w:tcW w:w="540" w:type="dxa"/>
          </w:tcPr>
          <w:p w14:paraId="408984FA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851" w:type="dxa"/>
          </w:tcPr>
          <w:p w14:paraId="1CCAE2C1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850" w:type="dxa"/>
          </w:tcPr>
          <w:p w14:paraId="2E69D637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851" w:type="dxa"/>
          </w:tcPr>
          <w:p w14:paraId="2D4BB620" w14:textId="77777777" w:rsidR="00DA21E7" w:rsidRPr="00A14B71" w:rsidRDefault="00DA21E7" w:rsidP="00712F10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850" w:type="dxa"/>
          </w:tcPr>
          <w:p w14:paraId="3AE178A8" w14:textId="6A06FEFD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34" w:type="dxa"/>
          </w:tcPr>
          <w:p w14:paraId="22986BBA" w14:textId="29712699" w:rsidR="00DA21E7" w:rsidRPr="00A14B71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A14B7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5AE8C628" w:rsidR="00DA21E7" w:rsidRPr="00896275" w:rsidRDefault="00A03228" w:rsidP="00712F10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B30DB2" w:rsidRPr="006E026D" w14:paraId="0B87C04C" w14:textId="77777777" w:rsidTr="00E0207E">
        <w:tc>
          <w:tcPr>
            <w:tcW w:w="540" w:type="dxa"/>
          </w:tcPr>
          <w:p w14:paraId="18B1F2EF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5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D50FE5" w14:textId="1209A15D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Осуществление работ в сфере озеленения на территории муниципального образования город Ломоносов:</w:t>
            </w:r>
          </w:p>
          <w:p w14:paraId="3984CA3D" w14:textId="61D067D6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повышение комфортности городской среды;</w:t>
            </w:r>
          </w:p>
          <w:p w14:paraId="33A702B7" w14:textId="2B944F2B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прав граждан на благоприятную среду жизнедеятельности;</w:t>
            </w:r>
          </w:p>
          <w:p w14:paraId="04023D10" w14:textId="70D1D709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обеспечение содержания территорий зеленых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насаждений местного значения;</w:t>
            </w:r>
          </w:p>
          <w:p w14:paraId="61947CAF" w14:textId="75DAC7CF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профилактических работ по уходу за зелеными насаждениями;</w:t>
            </w:r>
          </w:p>
          <w:p w14:paraId="2A11631A" w14:textId="0A49E894" w:rsidR="00B30DB2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- </w:t>
            </w:r>
            <w:r w:rsidR="00B30DB2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обеспечение функционирования, безопасности и нормативного состояния территорий зеленых насаждений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;</w:t>
            </w:r>
          </w:p>
          <w:p w14:paraId="10666F74" w14:textId="357A9E49" w:rsidR="0040449D" w:rsidRDefault="0040449D" w:rsidP="00DA21E7">
            <w:pPr>
              <w:widowControl/>
              <w:jc w:val="left"/>
              <w:rPr>
                <w:rFonts w:ascii="Times New Roman" w:eastAsia="Arial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- содержание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, в том числе уборка, территорий зеленых насаждений общего пользования местного значения</w:t>
            </w: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;</w:t>
            </w:r>
          </w:p>
          <w:p w14:paraId="4ACA9D66" w14:textId="082C8058" w:rsidR="00B30DB2" w:rsidRPr="0040449D" w:rsidRDefault="0040449D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 xml:space="preserve">- </w:t>
            </w:r>
            <w:r w:rsidRPr="0040449D">
              <w:rPr>
                <w:rFonts w:ascii="Times New Roman" w:eastAsia="Arial" w:hAnsi="Times New Roman"/>
                <w:sz w:val="18"/>
                <w:szCs w:val="18"/>
                <w:lang w:eastAsia="ar-SA"/>
              </w:rPr>
              <w:t>проведение паспортизации территорий зеленых насаждений общего пользования местного значения</w:t>
            </w:r>
          </w:p>
          <w:p w14:paraId="03D70A5B" w14:textId="77777777" w:rsidR="00B30DB2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  <w:p w14:paraId="7DC1800E" w14:textId="17647487" w:rsidR="00B30DB2" w:rsidRPr="00DA21E7" w:rsidRDefault="00B30DB2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035A9300" w14:textId="64DB4132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Количество высаженных цветов</w:t>
            </w:r>
          </w:p>
        </w:tc>
        <w:tc>
          <w:tcPr>
            <w:tcW w:w="559" w:type="dxa"/>
          </w:tcPr>
          <w:p w14:paraId="44C6087E" w14:textId="6C8E63AD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7C40AB07" w14:textId="6EE23229" w:rsidR="00B30DB2" w:rsidRPr="00CC2986" w:rsidRDefault="00CC2986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CC2986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46</w:t>
            </w:r>
            <w:r w:rsidR="001C5DDE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850" w:type="dxa"/>
          </w:tcPr>
          <w:p w14:paraId="57EE22E7" w14:textId="63DC80F8" w:rsidR="00B30DB2" w:rsidRPr="00DA21E7" w:rsidRDefault="00445C2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46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851" w:type="dxa"/>
          </w:tcPr>
          <w:p w14:paraId="65BDDF64" w14:textId="4A17982B" w:rsidR="00B30DB2" w:rsidRPr="00DA21E7" w:rsidRDefault="000D5663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9C3DC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</w:t>
            </w:r>
            <w:r w:rsidR="009C3DC4" w:rsidRPr="009C3DC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760</w:t>
            </w:r>
          </w:p>
        </w:tc>
        <w:tc>
          <w:tcPr>
            <w:tcW w:w="850" w:type="dxa"/>
          </w:tcPr>
          <w:p w14:paraId="019B0E0F" w14:textId="7C1CE777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1034" w:type="dxa"/>
          </w:tcPr>
          <w:p w14:paraId="3C08457A" w14:textId="27963D41" w:rsidR="00B30DB2" w:rsidRPr="00DA21E7" w:rsidRDefault="00111C3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650</w:t>
            </w:r>
          </w:p>
        </w:tc>
        <w:tc>
          <w:tcPr>
            <w:tcW w:w="1134" w:type="dxa"/>
          </w:tcPr>
          <w:p w14:paraId="402FF99D" w14:textId="64458B13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1,01</w:t>
            </w:r>
          </w:p>
        </w:tc>
      </w:tr>
      <w:tr w:rsidR="00B30DB2" w:rsidRPr="006E026D" w14:paraId="12DD7A4A" w14:textId="77777777" w:rsidTr="00E0207E">
        <w:tc>
          <w:tcPr>
            <w:tcW w:w="540" w:type="dxa"/>
          </w:tcPr>
          <w:p w14:paraId="71E8E94A" w14:textId="77777777" w:rsidR="00B30DB2" w:rsidRPr="00896275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0F4AB93E" w14:textId="77777777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72F984AB" w:rsidR="00B30DB2" w:rsidRPr="00DA21E7" w:rsidRDefault="00B30DB2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снесенных деревьев</w:t>
            </w:r>
          </w:p>
        </w:tc>
        <w:tc>
          <w:tcPr>
            <w:tcW w:w="559" w:type="dxa"/>
          </w:tcPr>
          <w:p w14:paraId="6857A02C" w14:textId="34260BB0" w:rsidR="00B30DB2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04A89A38" w14:textId="68F04B0F" w:rsidR="00B30DB2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26</w:t>
            </w:r>
          </w:p>
        </w:tc>
        <w:tc>
          <w:tcPr>
            <w:tcW w:w="850" w:type="dxa"/>
          </w:tcPr>
          <w:p w14:paraId="53310ED7" w14:textId="4B77A4F5" w:rsidR="00B30DB2" w:rsidRPr="00DA21E7" w:rsidRDefault="00E0207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192A1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51" w:type="dxa"/>
          </w:tcPr>
          <w:p w14:paraId="1C13264C" w14:textId="7AF637A6" w:rsidR="00B30DB2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850" w:type="dxa"/>
          </w:tcPr>
          <w:p w14:paraId="4567A419" w14:textId="1E82DB62" w:rsidR="00B30DB2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79</w:t>
            </w:r>
          </w:p>
        </w:tc>
        <w:tc>
          <w:tcPr>
            <w:tcW w:w="1034" w:type="dxa"/>
          </w:tcPr>
          <w:p w14:paraId="2EACA239" w14:textId="2A9868FF" w:rsidR="00B30DB2" w:rsidRPr="00A42153" w:rsidRDefault="00EC6DE7" w:rsidP="00DA21E7">
            <w:pPr>
              <w:widowControl/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</w:pPr>
            <w:r w:rsidRPr="00A42153">
              <w:rPr>
                <w:rFonts w:ascii="Times New Roman" w:eastAsiaTheme="minorHAnsi" w:hAnsi="Times New Roman"/>
                <w:color w:val="000000" w:themeColor="text1"/>
                <w:sz w:val="18"/>
                <w:szCs w:val="18"/>
                <w:lang w:eastAsia="en-US"/>
              </w:rPr>
              <w:t>72</w:t>
            </w:r>
          </w:p>
        </w:tc>
        <w:tc>
          <w:tcPr>
            <w:tcW w:w="1134" w:type="dxa"/>
          </w:tcPr>
          <w:p w14:paraId="25B1036F" w14:textId="64EAD025" w:rsidR="00B30DB2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0,77</w:t>
            </w:r>
          </w:p>
        </w:tc>
      </w:tr>
      <w:tr w:rsidR="00DF00F5" w:rsidRPr="006E026D" w14:paraId="09CFC5C4" w14:textId="77777777" w:rsidTr="00E0207E">
        <w:trPr>
          <w:trHeight w:val="1125"/>
        </w:trPr>
        <w:tc>
          <w:tcPr>
            <w:tcW w:w="540" w:type="dxa"/>
            <w:vMerge w:val="restart"/>
          </w:tcPr>
          <w:p w14:paraId="55A92ED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899" w:type="dxa"/>
            <w:vMerge/>
          </w:tcPr>
          <w:p w14:paraId="5677C726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C1FE81A" w14:textId="668131CD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Количество высаженных деревьев, кустарников</w:t>
            </w:r>
          </w:p>
        </w:tc>
        <w:tc>
          <w:tcPr>
            <w:tcW w:w="559" w:type="dxa"/>
          </w:tcPr>
          <w:p w14:paraId="7F180B7A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587D45F3" w14:textId="2578DFDE" w:rsidR="00DF00F5" w:rsidRPr="00DA21E7" w:rsidRDefault="007931F0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Шт.</w:t>
            </w:r>
          </w:p>
        </w:tc>
        <w:tc>
          <w:tcPr>
            <w:tcW w:w="851" w:type="dxa"/>
          </w:tcPr>
          <w:p w14:paraId="58F15437" w14:textId="50B4D539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302</w:t>
            </w:r>
          </w:p>
        </w:tc>
        <w:tc>
          <w:tcPr>
            <w:tcW w:w="850" w:type="dxa"/>
          </w:tcPr>
          <w:p w14:paraId="3D38B31F" w14:textId="1F7389A3" w:rsidR="00DF00F5" w:rsidRPr="00DA21E7" w:rsidRDefault="001C5DDE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851" w:type="dxa"/>
          </w:tcPr>
          <w:p w14:paraId="433C90BE" w14:textId="187C3072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226</w:t>
            </w:r>
          </w:p>
        </w:tc>
        <w:tc>
          <w:tcPr>
            <w:tcW w:w="850" w:type="dxa"/>
          </w:tcPr>
          <w:p w14:paraId="16899082" w14:textId="7FC2C3E8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230</w:t>
            </w:r>
          </w:p>
        </w:tc>
        <w:tc>
          <w:tcPr>
            <w:tcW w:w="1034" w:type="dxa"/>
          </w:tcPr>
          <w:p w14:paraId="3C3AC4CD" w14:textId="2B6A9F0B" w:rsidR="00DF00F5" w:rsidRPr="00DA21E7" w:rsidRDefault="00551664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235</w:t>
            </w:r>
          </w:p>
        </w:tc>
        <w:tc>
          <w:tcPr>
            <w:tcW w:w="1134" w:type="dxa"/>
          </w:tcPr>
          <w:p w14:paraId="058992C2" w14:textId="704D854E" w:rsidR="00DF00F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0,71</w:t>
            </w:r>
          </w:p>
        </w:tc>
      </w:tr>
      <w:tr w:rsidR="00DF00F5" w:rsidRPr="006E026D" w14:paraId="6AEEB679" w14:textId="77777777" w:rsidTr="00E0207E">
        <w:trPr>
          <w:trHeight w:val="1065"/>
        </w:trPr>
        <w:tc>
          <w:tcPr>
            <w:tcW w:w="540" w:type="dxa"/>
            <w:vMerge/>
          </w:tcPr>
          <w:p w14:paraId="694B340D" w14:textId="77777777" w:rsidR="00DF00F5" w:rsidRPr="00896275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0518CA91" w14:textId="77777777" w:rsidR="00DF00F5" w:rsidRPr="00DA21E7" w:rsidRDefault="00DF00F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bottom w:val="single" w:sz="4" w:space="0" w:color="auto"/>
            </w:tcBorders>
          </w:tcPr>
          <w:p w14:paraId="231FC91C" w14:textId="0ABBF917" w:rsidR="00DF00F5" w:rsidRDefault="00DF00F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Количество кустов и деревьев, из числа высаженных ранее </w:t>
            </w: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lastRenderedPageBreak/>
              <w:t>подлежащих уходу</w:t>
            </w:r>
          </w:p>
        </w:tc>
        <w:tc>
          <w:tcPr>
            <w:tcW w:w="559" w:type="dxa"/>
          </w:tcPr>
          <w:p w14:paraId="15730600" w14:textId="6A390FB1" w:rsidR="00DF00F5" w:rsidRPr="00DA21E7" w:rsidRDefault="007931F0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lastRenderedPageBreak/>
              <w:t>Шт.</w:t>
            </w:r>
          </w:p>
        </w:tc>
        <w:tc>
          <w:tcPr>
            <w:tcW w:w="851" w:type="dxa"/>
          </w:tcPr>
          <w:p w14:paraId="6B4675A6" w14:textId="02D2F69A" w:rsidR="005C7A9A" w:rsidRPr="005C7A9A" w:rsidRDefault="001A36AF" w:rsidP="005C7A9A">
            <w:pPr>
              <w:widowControl/>
              <w:jc w:val="both"/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 xml:space="preserve">   </w:t>
            </w:r>
            <w:r w:rsidR="001C5DDE"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3460</w:t>
            </w:r>
          </w:p>
          <w:p w14:paraId="78B9E4C5" w14:textId="539A79C3" w:rsidR="00DF00F5" w:rsidRPr="00DA21E7" w:rsidRDefault="001C5DDE" w:rsidP="005C7A9A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bCs/>
                <w:sz w:val="18"/>
                <w:szCs w:val="18"/>
                <w:lang w:eastAsia="en-US"/>
              </w:rPr>
              <w:t>269</w:t>
            </w:r>
          </w:p>
        </w:tc>
        <w:tc>
          <w:tcPr>
            <w:tcW w:w="850" w:type="dxa"/>
          </w:tcPr>
          <w:p w14:paraId="7F791058" w14:textId="3A97E440" w:rsidR="00DF00F5" w:rsidRDefault="00E0207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739</w:t>
            </w:r>
          </w:p>
          <w:p w14:paraId="0E8A514E" w14:textId="58B44CE6" w:rsidR="00E0207E" w:rsidRPr="00DA21E7" w:rsidRDefault="001C5DDE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346</w:t>
            </w:r>
          </w:p>
        </w:tc>
        <w:tc>
          <w:tcPr>
            <w:tcW w:w="851" w:type="dxa"/>
          </w:tcPr>
          <w:p w14:paraId="1CF997CF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4809</w:t>
            </w:r>
          </w:p>
          <w:p w14:paraId="6B5DDB00" w14:textId="40258980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40459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76</w:t>
            </w:r>
          </w:p>
        </w:tc>
        <w:tc>
          <w:tcPr>
            <w:tcW w:w="850" w:type="dxa"/>
          </w:tcPr>
          <w:p w14:paraId="538411FF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4900</w:t>
            </w:r>
          </w:p>
          <w:p w14:paraId="0AA77BA6" w14:textId="7C2EECEB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034" w:type="dxa"/>
          </w:tcPr>
          <w:p w14:paraId="1788141A" w14:textId="77777777" w:rsidR="00DF00F5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5000</w:t>
            </w:r>
          </w:p>
          <w:p w14:paraId="563F5177" w14:textId="31BE3EA5" w:rsidR="00C35818" w:rsidRPr="00DA21E7" w:rsidRDefault="00C35818" w:rsidP="0055166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134" w:type="dxa"/>
          </w:tcPr>
          <w:p w14:paraId="56252AFB" w14:textId="0C922403" w:rsidR="00DF00F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1,1</w:t>
            </w:r>
          </w:p>
        </w:tc>
      </w:tr>
      <w:tr w:rsidR="00A92BB5" w:rsidRPr="006E026D" w14:paraId="46CDB650" w14:textId="77777777" w:rsidTr="00025CFD">
        <w:trPr>
          <w:trHeight w:val="3350"/>
        </w:trPr>
        <w:tc>
          <w:tcPr>
            <w:tcW w:w="540" w:type="dxa"/>
            <w:vMerge/>
            <w:tcBorders>
              <w:bottom w:val="single" w:sz="4" w:space="0" w:color="auto"/>
            </w:tcBorders>
          </w:tcPr>
          <w:p w14:paraId="36AFD243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  <w:tcBorders>
              <w:bottom w:val="single" w:sz="4" w:space="0" w:color="auto"/>
            </w:tcBorders>
          </w:tcPr>
          <w:p w14:paraId="12221575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 w:val="restart"/>
            <w:tcBorders>
              <w:bottom w:val="single" w:sz="4" w:space="0" w:color="auto"/>
            </w:tcBorders>
          </w:tcPr>
          <w:p w14:paraId="409DD710" w14:textId="241701DE" w:rsidR="00A92BB5" w:rsidRDefault="00A92BB5" w:rsidP="00DA21E7">
            <w:pPr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Площадь восстановленных газонов</w:t>
            </w:r>
          </w:p>
        </w:tc>
        <w:tc>
          <w:tcPr>
            <w:tcW w:w="559" w:type="dxa"/>
            <w:vMerge w:val="restart"/>
            <w:tcBorders>
              <w:bottom w:val="single" w:sz="4" w:space="0" w:color="auto"/>
            </w:tcBorders>
          </w:tcPr>
          <w:p w14:paraId="3BF0C833" w14:textId="77777777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М2</w:t>
            </w:r>
          </w:p>
          <w:p w14:paraId="1F3D18A8" w14:textId="77777777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  <w:p w14:paraId="02504514" w14:textId="10DC5400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5C76AF96" w14:textId="622ED62D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247,6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503AE47C" w14:textId="0FCE7A35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</w:tcPr>
          <w:p w14:paraId="7E5C5577" w14:textId="1B153D84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</w:tcPr>
          <w:p w14:paraId="3747B011" w14:textId="7F63C7F1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034" w:type="dxa"/>
            <w:vMerge w:val="restart"/>
            <w:tcBorders>
              <w:bottom w:val="single" w:sz="4" w:space="0" w:color="auto"/>
            </w:tcBorders>
          </w:tcPr>
          <w:p w14:paraId="543A3D23" w14:textId="6172F6AF" w:rsidR="00A92BB5" w:rsidRPr="00DA21E7" w:rsidRDefault="00A92BB5" w:rsidP="00DA21E7">
            <w:pP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1C5DDE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</w:tcPr>
          <w:p w14:paraId="5948540F" w14:textId="0CA348F1" w:rsidR="00A92BB5" w:rsidRPr="00DA21E7" w:rsidRDefault="00A92BB5" w:rsidP="00DA21E7">
            <w:pPr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0,8</w:t>
            </w:r>
          </w:p>
        </w:tc>
      </w:tr>
      <w:tr w:rsidR="00A92BB5" w:rsidRPr="006D7A3F" w14:paraId="618BDE4F" w14:textId="77777777" w:rsidTr="00E0207E">
        <w:tc>
          <w:tcPr>
            <w:tcW w:w="540" w:type="dxa"/>
          </w:tcPr>
          <w:p w14:paraId="02E2A6E8" w14:textId="77777777" w:rsidR="00A92BB5" w:rsidRPr="00896275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899" w:type="dxa"/>
            <w:vMerge/>
          </w:tcPr>
          <w:p w14:paraId="4C29B652" w14:textId="4BD5A259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vMerge/>
          </w:tcPr>
          <w:p w14:paraId="77444FCA" w14:textId="4B2BB99C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  <w:vMerge/>
          </w:tcPr>
          <w:p w14:paraId="686D9710" w14:textId="631D5D8E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4F493E3E" w14:textId="6DDA7E5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47E5ACE9" w14:textId="532DBADD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1" w:type="dxa"/>
            <w:vMerge/>
          </w:tcPr>
          <w:p w14:paraId="51273F0F" w14:textId="2585B706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vMerge/>
          </w:tcPr>
          <w:p w14:paraId="28A7DB4E" w14:textId="2B8AFB34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4" w:type="dxa"/>
            <w:vMerge/>
          </w:tcPr>
          <w:p w14:paraId="66BB8308" w14:textId="110A0EA5" w:rsidR="00A92BB5" w:rsidRPr="00DA21E7" w:rsidRDefault="00A92BB5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Merge/>
          </w:tcPr>
          <w:p w14:paraId="69AB092C" w14:textId="49E08F41" w:rsidR="00A92BB5" w:rsidRPr="00DA21E7" w:rsidRDefault="00A92BB5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5"/>
    </w:tbl>
    <w:p w14:paraId="4DDC6A2B" w14:textId="77777777" w:rsidR="00E474AE" w:rsidRDefault="00E474AE" w:rsidP="00E474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3572C1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5D79991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B9B797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1B7B40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6DE34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57BD2F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1B2295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958141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6C04A32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7A5AB8B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24ECBC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B36547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6D7A3F">
          <w:pgSz w:w="11906" w:h="16838"/>
          <w:pgMar w:top="567" w:right="851" w:bottom="992" w:left="1701" w:header="709" w:footer="709" w:gutter="0"/>
          <w:cols w:space="708"/>
          <w:docGrid w:linePitch="360"/>
        </w:sectPr>
      </w:pPr>
    </w:p>
    <w:p w14:paraId="42BEC094" w14:textId="3AF5DC8A" w:rsidR="00E474AE" w:rsidRPr="007E23AE" w:rsidRDefault="00E474AE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4. Перечень основных мероприятий программы</w:t>
      </w:r>
      <w:r w:rsidR="00CF5637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79"/>
        <w:gridCol w:w="1984"/>
        <w:gridCol w:w="1560"/>
        <w:gridCol w:w="1275"/>
        <w:gridCol w:w="1418"/>
        <w:gridCol w:w="30"/>
        <w:gridCol w:w="1813"/>
        <w:gridCol w:w="1379"/>
        <w:gridCol w:w="27"/>
      </w:tblGrid>
      <w:tr w:rsidR="00836366" w:rsidRPr="00836542" w14:paraId="18A7BEEC" w14:textId="77777777" w:rsidTr="0095621A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2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95621A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440030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95621A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70550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A8977E1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69138F5E" w:rsidR="00836366" w:rsidRPr="00440030" w:rsidRDefault="00836366" w:rsidP="00712F1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44003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95621A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712F1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712F1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EF6B78">
        <w:tc>
          <w:tcPr>
            <w:tcW w:w="112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5929797F" w:rsidR="00836366" w:rsidRPr="00836542" w:rsidRDefault="009521F2" w:rsidP="00712F10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решения вопроса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836366" w:rsidRPr="00836542" w14:paraId="41ECDD04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38296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15DE" w14:textId="77777777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  <w:p w14:paraId="00A8E87A" w14:textId="2C7A0B88" w:rsidR="00010F4A" w:rsidRDefault="00010F4A" w:rsidP="00010F4A">
            <w:pPr>
              <w:pStyle w:val="af0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  <w:r w:rsidR="004512D2">
              <w:rPr>
                <w:rFonts w:ascii="Times New Roman" w:hAnsi="Times New Roman"/>
                <w:sz w:val="24"/>
                <w:szCs w:val="24"/>
              </w:rPr>
              <w:t>,</w:t>
            </w:r>
          </w:p>
          <w:p w14:paraId="5496E0BC" w14:textId="398EF5BA" w:rsidR="00836366" w:rsidRPr="00836542" w:rsidRDefault="00010F4A" w:rsidP="004512D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F8588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5/1</w:t>
            </w:r>
            <w:r w:rsidR="004512D2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12D2"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Кронштадтская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="00F8588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</w:t>
            </w:r>
            <w:r w:rsidR="00B1207E">
              <w:rPr>
                <w:rFonts w:ascii="Times New Roman" w:hAnsi="Times New Roman"/>
                <w:sz w:val="24"/>
                <w:szCs w:val="24"/>
              </w:rPr>
              <w:t>, ул.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07E">
              <w:rPr>
                <w:rFonts w:ascii="Times New Roman" w:hAnsi="Times New Roman"/>
                <w:sz w:val="24"/>
                <w:szCs w:val="24"/>
              </w:rPr>
              <w:t>Красноармейская, д.19</w:t>
            </w:r>
            <w:r w:rsidR="00917DBC">
              <w:rPr>
                <w:rFonts w:ascii="Times New Roman" w:hAnsi="Times New Roman"/>
                <w:sz w:val="24"/>
                <w:szCs w:val="24"/>
              </w:rPr>
              <w:t>,</w:t>
            </w:r>
            <w:r w:rsidR="006D5680">
              <w:rPr>
                <w:rFonts w:ascii="Times New Roman" w:hAnsi="Times New Roman"/>
                <w:sz w:val="24"/>
                <w:szCs w:val="24"/>
              </w:rPr>
              <w:t>29,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4512D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17DBC">
              <w:rPr>
                <w:rFonts w:ascii="Times New Roman" w:hAnsi="Times New Roman"/>
                <w:sz w:val="24"/>
                <w:szCs w:val="24"/>
              </w:rPr>
              <w:t xml:space="preserve">Швейцарская </w:t>
            </w:r>
            <w:r w:rsidR="001F3842">
              <w:rPr>
                <w:rFonts w:ascii="Times New Roman" w:hAnsi="Times New Roman"/>
                <w:sz w:val="24"/>
                <w:szCs w:val="24"/>
              </w:rPr>
              <w:t>д.1</w:t>
            </w:r>
            <w:r w:rsidR="006D5680">
              <w:rPr>
                <w:rFonts w:ascii="Times New Roman" w:hAnsi="Times New Roman"/>
                <w:sz w:val="24"/>
                <w:szCs w:val="24"/>
              </w:rPr>
              <w:t xml:space="preserve"> д.9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243105B4" w:rsidR="00A310DA" w:rsidRPr="00836542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A310D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3CBB0" w14:textId="26AB3D26" w:rsidR="00836366" w:rsidRPr="00C96C6D" w:rsidRDefault="00FA6E5D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9C3DC4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32360</w:t>
            </w:r>
          </w:p>
          <w:p w14:paraId="30D4BA18" w14:textId="5685F4E0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</w:p>
          <w:p w14:paraId="7E96342B" w14:textId="42633D47" w:rsidR="005D71CC" w:rsidRPr="00C96C6D" w:rsidRDefault="00116E8A" w:rsidP="00C96C6D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D018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C96C6D" w:rsidRPr="00C96C6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088F2" w14:textId="1C6B3248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AD26B28" w14:textId="312D4514" w:rsidR="001A36AF" w:rsidRPr="003A7A30" w:rsidRDefault="001A36AF" w:rsidP="001A36A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35C42B7" w14:textId="627F0B24" w:rsidR="00836366" w:rsidRPr="003A7A30" w:rsidRDefault="001A36AF" w:rsidP="00D550A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2917D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DE89AC3" w:rsidR="004A64D4" w:rsidRPr="00836542" w:rsidRDefault="004A64D4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E44F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4353,5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48236698" w:rsidR="00836366" w:rsidRPr="00836542" w:rsidRDefault="00DE74EE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4 149,8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7699DB22" w:rsidR="00836366" w:rsidRPr="00836542" w:rsidRDefault="00DE74EE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4 315,</w:t>
            </w:r>
            <w:r w:rsidR="00D5016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0F4A1289" w14:textId="77777777" w:rsidTr="00625BF8">
        <w:trPr>
          <w:gridAfter w:val="1"/>
          <w:wAfter w:w="27" w:type="dxa"/>
          <w:trHeight w:val="126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BB8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A87C" w14:textId="77777777" w:rsidR="00F8588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ЗНОП местного значения (уход за зелеными насаждениями, посаженными ранее): </w:t>
            </w:r>
          </w:p>
          <w:p w14:paraId="426DD37C" w14:textId="26D9420D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1-3, 6; 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Победы,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д.</w:t>
            </w:r>
            <w:r w:rsidR="00584D3B">
              <w:rPr>
                <w:rFonts w:ascii="Times New Roman" w:hAnsi="Times New Roman"/>
                <w:sz w:val="24"/>
                <w:szCs w:val="24"/>
              </w:rPr>
              <w:t xml:space="preserve">1, </w:t>
            </w:r>
            <w:r>
              <w:rPr>
                <w:rFonts w:ascii="Times New Roman" w:hAnsi="Times New Roman"/>
                <w:sz w:val="24"/>
                <w:szCs w:val="24"/>
              </w:rPr>
              <w:t>15,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584D3B">
              <w:rPr>
                <w:rFonts w:ascii="Times New Roman" w:hAnsi="Times New Roman"/>
                <w:sz w:val="24"/>
                <w:szCs w:val="24"/>
              </w:rPr>
              <w:t>18,</w:t>
            </w:r>
            <w:r>
              <w:rPr>
                <w:rFonts w:ascii="Times New Roman" w:hAnsi="Times New Roman"/>
                <w:sz w:val="24"/>
                <w:szCs w:val="24"/>
              </w:rPr>
              <w:t>19, 21а, 22/7, 36 к.1. к.2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; </w:t>
            </w:r>
          </w:p>
          <w:p w14:paraId="0A570867" w14:textId="77C7B06B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584D3B">
              <w:rPr>
                <w:rFonts w:ascii="Times New Roman" w:hAnsi="Times New Roman"/>
                <w:sz w:val="24"/>
                <w:szCs w:val="24"/>
              </w:rPr>
              <w:t>8</w:t>
            </w:r>
            <w:r w:rsidR="00F8588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937DEC8" w14:textId="73395E08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4B7A2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Профсоюзная д. 11а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r w:rsidR="00B9278A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>
              <w:rPr>
                <w:rFonts w:ascii="Times New Roman" w:hAnsi="Times New Roman"/>
                <w:sz w:val="24"/>
                <w:szCs w:val="24"/>
              </w:rPr>
              <w:t>33/1д</w:t>
            </w:r>
            <w:r w:rsidRPr="00B76F0A">
              <w:rPr>
                <w:rFonts w:ascii="Times New Roman" w:hAnsi="Times New Roman"/>
                <w:color w:val="C00000"/>
                <w:sz w:val="24"/>
                <w:szCs w:val="24"/>
              </w:rPr>
              <w:t>. 37/1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 43-д. 45, </w:t>
            </w:r>
            <w:r w:rsidR="00B76F0A">
              <w:rPr>
                <w:rFonts w:ascii="Times New Roman" w:hAnsi="Times New Roman"/>
                <w:sz w:val="24"/>
                <w:szCs w:val="24"/>
              </w:rPr>
              <w:t>д.45/3</w:t>
            </w:r>
            <w:r w:rsidR="00F85887">
              <w:rPr>
                <w:rFonts w:ascii="Times New Roman" w:hAnsi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/>
                <w:sz w:val="24"/>
                <w:szCs w:val="24"/>
              </w:rPr>
              <w:t>д. 49/1, д</w:t>
            </w:r>
            <w:r w:rsidRPr="00B76F0A">
              <w:rPr>
                <w:rFonts w:ascii="Times New Roman" w:hAnsi="Times New Roman"/>
                <w:color w:val="FF0000"/>
                <w:sz w:val="24"/>
                <w:szCs w:val="24"/>
              </w:rPr>
              <w:t>. 39/1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д.39/2, д. 31 </w:t>
            </w:r>
          </w:p>
          <w:p w14:paraId="6F6A9C89" w14:textId="7C9E9720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5/1, 5/4., </w:t>
            </w:r>
          </w:p>
          <w:p w14:paraId="6804139A" w14:textId="1A52584E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Кронштадтская д. 4,</w:t>
            </w:r>
          </w:p>
          <w:p w14:paraId="7F70E112" w14:textId="7CD0676D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Сафронова, д. 6,</w:t>
            </w:r>
          </w:p>
          <w:p w14:paraId="28775F7C" w14:textId="607A6366" w:rsidR="001F4A4C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Красного Флота дом 1-3, 7</w:t>
            </w:r>
          </w:p>
          <w:p w14:paraId="0696D9EA" w14:textId="2C5AB052" w:rsidR="001F4A4C" w:rsidRPr="002853A8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Александровская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28,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29 </w:t>
            </w:r>
            <w:r w:rsidRPr="002853A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д.31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д.45-51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Некрасова д.1</w:t>
            </w:r>
          </w:p>
          <w:p w14:paraId="3CF40B12" w14:textId="2E2B0BFD" w:rsidR="00801A2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F85887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Михайловская дом 18,18-а,</w:t>
            </w:r>
          </w:p>
          <w:p w14:paraId="04DFF1C4" w14:textId="4E09B88E" w:rsidR="001F4A4C" w:rsidRPr="00F85887" w:rsidRDefault="001F4A4C" w:rsidP="00B35213">
            <w:pPr>
              <w:pStyle w:val="af0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C00000"/>
                <w:sz w:val="24"/>
                <w:szCs w:val="24"/>
              </w:rPr>
              <w:lastRenderedPageBreak/>
              <w:t xml:space="preserve"> </w:t>
            </w:r>
            <w:r w:rsidRPr="0093589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ул.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Красноармейская, д.6, д.19,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27,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29, 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Владимирская д.18А, 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Костылева д.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16,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17</w:t>
            </w:r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</w:t>
            </w:r>
            <w:r w:rsidR="00F8588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 </w:t>
            </w:r>
            <w:proofErr w:type="spellStart"/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Еленинская</w:t>
            </w:r>
            <w:proofErr w:type="spellEnd"/>
            <w:r w:rsidR="001A2EB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д.19(21)</w:t>
            </w:r>
            <w:r w:rsidR="00584D3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ул. Нижняя</w:t>
            </w:r>
            <w:r w:rsidR="00584D3B" w:rsidRPr="00F85887">
              <w:rPr>
                <w:rFonts w:ascii="Times New Roman" w:hAnsi="Times New Roman"/>
                <w:sz w:val="24"/>
                <w:szCs w:val="24"/>
              </w:rPr>
              <w:t>, д.1</w:t>
            </w:r>
          </w:p>
          <w:p w14:paraId="06867278" w14:textId="538DE297" w:rsidR="001F4A4C" w:rsidRPr="00836542" w:rsidRDefault="001F4A4C" w:rsidP="00625BF8">
            <w:pPr>
              <w:pStyle w:val="af0"/>
              <w:snapToGrid w:val="0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  <w:r w:rsidR="00EC3921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>кустарники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50C21EF5" w:rsidR="001F4A4C" w:rsidRPr="00836542" w:rsidRDefault="00D550A5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30B49" w14:textId="7C13C935" w:rsidR="001F4A4C" w:rsidRPr="009A6D6C" w:rsidRDefault="00801A27" w:rsidP="00261DA6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A6D6C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40459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76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4809</w:t>
            </w:r>
          </w:p>
          <w:p w14:paraId="69066A9A" w14:textId="76C9496D" w:rsid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4900</w:t>
            </w:r>
          </w:p>
          <w:p w14:paraId="3316AB68" w14:textId="204E63ED" w:rsidR="00261DA6" w:rsidRPr="009A6D6C" w:rsidRDefault="009A6D6C" w:rsidP="00261D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 w:rsid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3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</w:t>
            </w:r>
            <w:r w:rsidR="00EC3921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/</w:t>
            </w:r>
            <w:r w:rsidR="009D440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7862BEA3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DEB59A8" w14:textId="300D570F" w:rsidR="001F4A4C" w:rsidRPr="003A7A30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07BA7F0A" w14:textId="3EDB4B68" w:rsidR="001F4A4C" w:rsidRPr="003A7A30" w:rsidRDefault="001F4A4C" w:rsidP="00D550A5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2-3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6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85656" w14:textId="2B176627" w:rsidR="001F4A4C" w:rsidRPr="00836542" w:rsidRDefault="001B49C9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 w:rsidRPr="00F27B6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Pr="00F27B6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03</w:t>
            </w:r>
            <w:r w:rsidR="008D01A2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F27B60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,</w:t>
            </w:r>
            <w:r w:rsidR="008D01A2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57B6E8" w14:textId="372E6DC4" w:rsidR="001F4A4C" w:rsidRPr="00836542" w:rsidRDefault="00B92EFF" w:rsidP="00D550A5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B49C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121,2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50F8A0" w14:textId="0B35B6D9" w:rsidR="001F4A4C" w:rsidRPr="00836542" w:rsidRDefault="00B92EFF" w:rsidP="00D550A5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</w:t>
            </w:r>
            <w:r w:rsidR="00801A27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1B49C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205,</w:t>
            </w:r>
            <w:r w:rsidR="00D50164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04E176" w14:textId="727B7553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1F4A4C" w:rsidRPr="00836542" w14:paraId="2E36EA85" w14:textId="77777777" w:rsidTr="0095621A">
        <w:trPr>
          <w:gridAfter w:val="1"/>
          <w:wAfter w:w="27" w:type="dxa"/>
          <w:trHeight w:val="131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5533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E986D" w14:textId="62DF5FD5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Организация работ по компенсационному озеленению</w:t>
            </w:r>
            <w:r w:rsidR="00801A2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331A5C33" w14:textId="77777777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деревья</w:t>
            </w:r>
          </w:p>
          <w:p w14:paraId="494B7CF6" w14:textId="33F345D4" w:rsidR="00584D3B" w:rsidRPr="00584D3B" w:rsidRDefault="001F4A4C" w:rsidP="001F4A4C">
            <w:pPr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-кустарники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5D7BC" w14:textId="422A7BDD" w:rsidR="001F4A4C" w:rsidRDefault="00801A27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1F4A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345DF" w14:textId="2C445915" w:rsidR="00EE3BCF" w:rsidRPr="009A6D6C" w:rsidRDefault="00801A27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EE3BCF"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EE3BCF" w:rsidRPr="00261DA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26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733C6E20" w14:textId="1E95F1EA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9A6D6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D05C5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  <w:p w14:paraId="2B32367E" w14:textId="72DEA579" w:rsidR="001F4A4C" w:rsidRDefault="00EE3BCF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E74EE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4E43F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D05C5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; 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0791" w14:textId="2C3ED2CD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633F40E" w14:textId="39DF69CF" w:rsidR="001F4A4C" w:rsidRDefault="001F4A4C" w:rsidP="001F4A4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0614887" w14:textId="358B0AD2" w:rsidR="001F4A4C" w:rsidRDefault="001F4A4C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 кв. 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84B31" w14:textId="77777777" w:rsidR="001F4A4C" w:rsidRPr="00CD773B" w:rsidRDefault="001F4A4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831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3582" w14:textId="77777777" w:rsidR="001F4A4C" w:rsidRPr="0061744E" w:rsidRDefault="001F4A4C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2B1" w14:textId="77777777" w:rsidR="001F4A4C" w:rsidRPr="00836542" w:rsidRDefault="001F4A4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52296996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BAC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65AB" w14:textId="1959ED9B" w:rsidR="00836366" w:rsidRPr="003658B9" w:rsidRDefault="00120DF9" w:rsidP="007F2351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(снос сухих</w:t>
            </w:r>
            <w:r w:rsidR="00324CB2">
              <w:rPr>
                <w:rFonts w:ascii="Times New Roman" w:hAnsi="Times New Roman"/>
                <w:sz w:val="24"/>
                <w:szCs w:val="24"/>
              </w:rPr>
              <w:t>, больных, аварийных и потерявших декоративный вид деревьев)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 на территориях ЗНОП местного значения</w:t>
            </w:r>
            <w:r w:rsidR="0096521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2547FD1D" w:rsidR="00836366" w:rsidRPr="003658B9" w:rsidRDefault="00801A27" w:rsidP="009472E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ED0D3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B3E93" w14:textId="29BC9FF9" w:rsidR="00EE3BCF" w:rsidRPr="00C96C6D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</w:t>
            </w:r>
          </w:p>
          <w:p w14:paraId="29459FE0" w14:textId="39372D09" w:rsid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–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60</w:t>
            </w:r>
          </w:p>
          <w:p w14:paraId="58047172" w14:textId="2AD36A40" w:rsidR="0013628D" w:rsidRPr="00EE3BCF" w:rsidRDefault="00EE3BCF" w:rsidP="00EE3BC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CA270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3F83A2B3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B37F98C" w14:textId="4559183D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5B93A430" w14:textId="54B80EB6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153C7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D80FF7A" w14:textId="187F029B" w:rsidR="003A7A30" w:rsidRPr="003A7A30" w:rsidRDefault="003A7A30" w:rsidP="00324CB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46BD5DCF" w:rsidR="00836366" w:rsidRPr="003658B9" w:rsidRDefault="00970010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548,7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0676FE3A" w:rsidR="00836366" w:rsidRPr="003658B9" w:rsidRDefault="00F00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571,5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663AD427" w:rsidR="00836366" w:rsidRPr="003658B9" w:rsidRDefault="00F0015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F27B60" w:rsidRPr="00BC69C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37753205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3292BDA9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493A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07629" w14:textId="3FF75821" w:rsidR="00836366" w:rsidRPr="003658B9" w:rsidRDefault="00120DF9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санитарных рубок на территориях не относящихся к территориям зеленых насаждений</w:t>
            </w:r>
            <w:r w:rsidR="005963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0FD1">
              <w:rPr>
                <w:rFonts w:ascii="Times New Roman" w:hAnsi="Times New Roman"/>
                <w:sz w:val="24"/>
                <w:szCs w:val="24"/>
              </w:rPr>
              <w:t xml:space="preserve">местного значения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в соответствии с Законом Санкт-Петербурга №</w:t>
            </w:r>
            <w:r w:rsidR="00025C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63AF">
              <w:rPr>
                <w:rFonts w:ascii="Times New Roman" w:hAnsi="Times New Roman"/>
                <w:sz w:val="24"/>
                <w:szCs w:val="24"/>
              </w:rPr>
              <w:t>420-79 «Об организации местного самоуправления в Санкт-Петербурге»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 обращениям граждан </w:t>
            </w:r>
            <w:r w:rsidR="0096521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в том числе </w:t>
            </w:r>
            <w:r w:rsidR="00965214" w:rsidRPr="009766C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1C13D" w14:textId="2A183A7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2B00" w14:textId="1434C35D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  <w:p w14:paraId="6C375E2A" w14:textId="43E7FE2D" w:rsidR="00EE3BCF" w:rsidRDefault="00D741B3" w:rsidP="00D741B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      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  <w:p w14:paraId="587EF96E" w14:textId="7155214A" w:rsidR="00836366" w:rsidRPr="003658B9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</w:t>
            </w:r>
            <w:r w:rsidR="000C36B9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0CC55" w14:textId="54BF2F8C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24D2DF48" w14:textId="5FD2D960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A33DA9D" w14:textId="4DB07FE7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67C52" w14:textId="3096FB5C" w:rsidR="00836366" w:rsidRPr="003658B9" w:rsidRDefault="00D741B3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97001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80,3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B3700" w14:textId="6F40AD0C" w:rsidR="00836366" w:rsidRPr="003658B9" w:rsidRDefault="00A402D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187,8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4944B" w14:textId="227D448A" w:rsidR="00836366" w:rsidRPr="003658B9" w:rsidRDefault="00A402D7" w:rsidP="00A531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195,</w:t>
            </w:r>
            <w:r w:rsidR="00967B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C33F9" w14:textId="78D5FCEA" w:rsidR="00836366" w:rsidRPr="00896275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0D3081DE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2CCF1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D1D82" w14:textId="1E3AB9A9" w:rsidR="00836366" w:rsidRPr="003E1173" w:rsidRDefault="00324CB2" w:rsidP="00836542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E1173">
              <w:rPr>
                <w:rFonts w:ascii="Times New Roman" w:hAnsi="Times New Roman"/>
                <w:sz w:val="24"/>
              </w:rPr>
              <w:t>Содержание</w:t>
            </w:r>
            <w:r w:rsidR="004E3935">
              <w:rPr>
                <w:rFonts w:ascii="Times New Roman" w:hAnsi="Times New Roman"/>
                <w:sz w:val="24"/>
              </w:rPr>
              <w:t xml:space="preserve"> территорий ЗНОП местного значения (уборка</w:t>
            </w:r>
            <w:r w:rsidR="00D37CAD">
              <w:rPr>
                <w:rFonts w:ascii="Times New Roman" w:hAnsi="Times New Roman"/>
                <w:sz w:val="24"/>
              </w:rPr>
              <w:t xml:space="preserve"> </w:t>
            </w:r>
            <w:r w:rsidR="004E3935">
              <w:rPr>
                <w:rFonts w:ascii="Times New Roman" w:hAnsi="Times New Roman"/>
                <w:sz w:val="24"/>
              </w:rPr>
              <w:t>территорий зеленых насаждений общего пользования местного значения)</w:t>
            </w:r>
            <w:r w:rsidR="003E1173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1C38B" w14:textId="10CB5097" w:rsidR="00836366" w:rsidRPr="003658B9" w:rsidRDefault="00801A27" w:rsidP="00EB32B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324CB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6ABA" w14:textId="5C904DEF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7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  <w:p w14:paraId="76F51A83" w14:textId="65C17ECE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7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  <w:p w14:paraId="249771A2" w14:textId="39C5F373" w:rsidR="00836366" w:rsidRPr="00EE3BCF" w:rsidRDefault="00EE3BCF" w:rsidP="004512D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D741B3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</w:t>
            </w:r>
            <w:r w:rsidR="00801A2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–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237</w:t>
            </w:r>
            <w:r w:rsidR="004512D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226540" w:rsidRPr="00EE3BCF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457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DBC59" w14:textId="135ACDD1" w:rsidR="00836366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27DF4389" w14:textId="35337C49" w:rsid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60EF07ED" w14:textId="436EDEBA" w:rsidR="003A7A30" w:rsidRPr="003A7A30" w:rsidRDefault="00324C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1-4 кв. 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7A4FA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FF227" w14:textId="5777C3CD" w:rsidR="007A4FA8" w:rsidRPr="003658B9" w:rsidRDefault="00A7491F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6117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1 271,6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B48F8" w14:textId="3ABB274B" w:rsidR="00E6490F" w:rsidRPr="003658B9" w:rsidRDefault="00A402D7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12 955,6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908C" w14:textId="4EA47780" w:rsidR="00E6490F" w:rsidRPr="003658B9" w:rsidRDefault="00A402D7" w:rsidP="00712F10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13 472,</w:t>
            </w:r>
            <w:r w:rsidR="00967B9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9A0F3" w14:textId="08DCE1EA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46716908" w14:textId="77777777" w:rsidTr="0095621A">
        <w:trPr>
          <w:gridAfter w:val="1"/>
          <w:wAfter w:w="27" w:type="dxa"/>
          <w:trHeight w:val="9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2D13B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0D522" w14:textId="77777777" w:rsidR="007709DE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Ремонт объектов зеленых насаждений</w:t>
            </w:r>
          </w:p>
          <w:p w14:paraId="36518506" w14:textId="1CACE210" w:rsidR="00836366" w:rsidRPr="003658B9" w:rsidRDefault="007709DE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>(ремонт газонов)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 w:rsidR="00DD7580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(по мере выявления после зимнего периода и по обращениям граждан, в том числе 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00AF" w14:textId="66204620" w:rsidR="00836366" w:rsidRPr="003658B9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7709D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44B1" w14:textId="2D6426CF" w:rsidR="00EE3BCF" w:rsidRPr="00C96C6D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7DD407EC" w14:textId="5A549F0C" w:rsidR="00EE3BCF" w:rsidRDefault="00EE3BCF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  <w:p w14:paraId="074C1AAF" w14:textId="6E857033" w:rsidR="007860D8" w:rsidRPr="007860D8" w:rsidRDefault="00EE3BCF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</w:t>
            </w:r>
            <w:r w:rsidR="007860D8" w:rsidRPr="007860D8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="00316E6A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58D91" w14:textId="361786C9" w:rsidR="00836366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  <w:p w14:paraId="5CA26935" w14:textId="2928ACCE" w:rsidR="007709DE" w:rsidRDefault="007709DE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</w:t>
            </w:r>
            <w:r w:rsid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од</w:t>
            </w:r>
            <w:r w:rsidR="003A7A30">
              <w:t xml:space="preserve"> </w:t>
            </w:r>
          </w:p>
          <w:p w14:paraId="0DA86EA3" w14:textId="26B4509D" w:rsidR="003A7A30" w:rsidRPr="003A7A30" w:rsidRDefault="007709DE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2-3 кв.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="003A7A30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C7F" w14:textId="68F18C70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925,</w:t>
            </w:r>
            <w:r w:rsidR="008D01A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498D" w14:textId="5557271D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963,5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EECCF" w14:textId="79702F01" w:rsidR="00836366" w:rsidRPr="003658B9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1 001,9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D057" w14:textId="136140C8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109BA" w:rsidRPr="00836542" w14:paraId="28EE438D" w14:textId="77777777" w:rsidTr="0095621A">
        <w:trPr>
          <w:gridAfter w:val="1"/>
          <w:wAfter w:w="27" w:type="dxa"/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97353" w14:textId="57A23FB4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091F" w14:textId="10F02214" w:rsidR="000109BA" w:rsidRPr="00243BB7" w:rsidRDefault="000109BA" w:rsidP="007C69B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hAnsi="Times New Roman"/>
                <w:sz w:val="24"/>
              </w:rPr>
            </w:pPr>
            <w:r w:rsidRPr="00243BB7">
              <w:rPr>
                <w:rFonts w:ascii="Times New Roman" w:hAnsi="Times New Roman"/>
                <w:sz w:val="24"/>
              </w:rPr>
              <w:t>Вырезка ветвей деревьев</w:t>
            </w:r>
            <w:r w:rsidR="00AE18D7" w:rsidRPr="00243BB7">
              <w:rPr>
                <w:rFonts w:ascii="Times New Roman" w:hAnsi="Times New Roman"/>
                <w:sz w:val="24"/>
              </w:rPr>
              <w:t xml:space="preserve"> </w:t>
            </w:r>
            <w:r w:rsidR="00DD7580" w:rsidRPr="00243B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(по мере выявления после зимнего периода и по обращениям </w:t>
            </w:r>
            <w:r w:rsidR="00DD7580" w:rsidRPr="00243BB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граждан, в том числе на портал «Наш Санкт-Петербург»)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CDF87" w14:textId="4EED4CAA" w:rsidR="000109BA" w:rsidRPr="00243BB7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ш</w:t>
            </w:r>
            <w:r w:rsidR="000109BA"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ED2A" w14:textId="708A6553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- 40</w:t>
            </w:r>
          </w:p>
          <w:p w14:paraId="42BC42AB" w14:textId="1D1E7E39" w:rsidR="00D3428B" w:rsidRPr="00243BB7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-40</w:t>
            </w:r>
          </w:p>
          <w:p w14:paraId="5957FBDC" w14:textId="102E3437" w:rsidR="000109BA" w:rsidRPr="00243BB7" w:rsidRDefault="00D3428B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325C8" w14:textId="64216A99" w:rsidR="00696006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3B4D449F" w14:textId="2BA7E669" w:rsidR="00696006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1F65FB25" w14:textId="03FEBE24" w:rsidR="000109BA" w:rsidRPr="00243BB7" w:rsidRDefault="00696006" w:rsidP="0069600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lastRenderedPageBreak/>
              <w:t>1-4кв. 202</w:t>
            </w:r>
            <w:r w:rsidR="00F06512"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243BB7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07437" w14:textId="0BF302BC" w:rsidR="000109BA" w:rsidRPr="00243BB7" w:rsidRDefault="000D2324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42,1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7172E" w14:textId="272D82AF" w:rsidR="000109BA" w:rsidRPr="00243BB7" w:rsidRDefault="000D2324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44,8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1833" w14:textId="4EA54769" w:rsidR="000109BA" w:rsidRPr="00243BB7" w:rsidRDefault="000D232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43BB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47,4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4A3A" w14:textId="77777777" w:rsidR="000109BA" w:rsidRPr="00836542" w:rsidRDefault="000109BA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7A28" w:rsidRPr="00836542" w14:paraId="2E0DCB69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91E5" w14:textId="16DC903D" w:rsidR="00497A28" w:rsidRPr="00836542" w:rsidRDefault="00F06512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BBE1B" w14:textId="29EB7E06" w:rsidR="00497A28" w:rsidRDefault="00F6717C" w:rsidP="0002781F">
            <w:pPr>
              <w:widowControl/>
              <w:jc w:val="left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</w:rPr>
              <w:t xml:space="preserve">Предоставление доступа к </w:t>
            </w:r>
            <w:r w:rsidR="00A05599">
              <w:rPr>
                <w:rFonts w:ascii="Times New Roman" w:hAnsi="Times New Roman"/>
                <w:sz w:val="24"/>
              </w:rPr>
              <w:t>систем</w:t>
            </w:r>
            <w:r>
              <w:rPr>
                <w:rFonts w:ascii="Times New Roman" w:hAnsi="Times New Roman"/>
                <w:sz w:val="24"/>
              </w:rPr>
              <w:t>е</w:t>
            </w:r>
            <w:r w:rsidR="0002781F">
              <w:rPr>
                <w:rFonts w:ascii="Times New Roman" w:hAnsi="Times New Roman"/>
                <w:sz w:val="24"/>
              </w:rPr>
              <w:t xml:space="preserve"> ГИС</w:t>
            </w:r>
            <w:r w:rsidR="00D550A5">
              <w:rPr>
                <w:rFonts w:ascii="Times New Roman" w:hAnsi="Times New Roman"/>
                <w:sz w:val="24"/>
              </w:rPr>
              <w:t xml:space="preserve"> </w:t>
            </w:r>
            <w:r w:rsidR="0002781F">
              <w:rPr>
                <w:rFonts w:ascii="Times New Roman" w:hAnsi="Times New Roman"/>
                <w:sz w:val="24"/>
              </w:rPr>
              <w:t>БИС</w:t>
            </w:r>
            <w:r w:rsidR="00A05599">
              <w:rPr>
                <w:rFonts w:ascii="Times New Roman" w:hAnsi="Times New Roman"/>
                <w:sz w:val="24"/>
              </w:rPr>
              <w:t xml:space="preserve">, </w:t>
            </w:r>
            <w:r>
              <w:rPr>
                <w:rFonts w:ascii="Times New Roman" w:hAnsi="Times New Roman"/>
                <w:sz w:val="24"/>
              </w:rPr>
              <w:t xml:space="preserve">сопровождение и </w:t>
            </w:r>
            <w:r w:rsidR="00A05599">
              <w:rPr>
                <w:rFonts w:ascii="Times New Roman" w:hAnsi="Times New Roman"/>
                <w:sz w:val="24"/>
              </w:rPr>
              <w:t>техподдержк</w:t>
            </w:r>
            <w:r>
              <w:rPr>
                <w:rFonts w:ascii="Times New Roman" w:hAnsi="Times New Roman"/>
                <w:sz w:val="24"/>
              </w:rPr>
              <w:t>а пользователей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E953" w14:textId="39D7241A" w:rsidR="00497A28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</w:t>
            </w:r>
            <w:r w:rsidR="0002781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сл</w:t>
            </w:r>
            <w:proofErr w:type="spellEnd"/>
            <w:r w:rsidR="0002781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  <w:r w:rsidR="00D550A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02781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927B2" w14:textId="5465975B" w:rsidR="00D3428B" w:rsidRPr="00C96C6D" w:rsidRDefault="003B24F5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="00D3428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- 1</w:t>
            </w:r>
          </w:p>
          <w:p w14:paraId="4F549F38" w14:textId="5060999F" w:rsidR="00D3428B" w:rsidRDefault="00D3428B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  <w:p w14:paraId="07FBF4FD" w14:textId="0D90BE62" w:rsidR="00497A28" w:rsidRDefault="00D3428B" w:rsidP="00D550A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 -1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AE58E" w14:textId="1F4BAB57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4C555B6A" w14:textId="4C3F2ADC" w:rsidR="00CC6079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  <w:p w14:paraId="67F24D99" w14:textId="1BA02656" w:rsidR="00497A28" w:rsidRDefault="00CC6079" w:rsidP="00CC607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-4кв. 202</w:t>
            </w:r>
            <w:r w:rsidR="00F0651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CF8E" w14:textId="09817AA2" w:rsidR="00497A28" w:rsidRDefault="00F065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119,6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266C8" w14:textId="2C1A09ED" w:rsidR="00497A28" w:rsidRPr="003658B9" w:rsidRDefault="006666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</w:t>
            </w:r>
            <w:r w:rsidR="00D5016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DEB96" w14:textId="1F50CE4B" w:rsidR="00497A28" w:rsidRPr="003658B9" w:rsidRDefault="006666C5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129,5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3A6AB" w14:textId="77777777" w:rsidR="00497A28" w:rsidRPr="00896275" w:rsidRDefault="00497A2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9F5561" w:rsidRPr="00836542" w14:paraId="11E44957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DFF2" w14:textId="7DDE3A6F" w:rsidR="009F5561" w:rsidRDefault="009F5561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10E66" w14:textId="04E46D47" w:rsidR="009F5561" w:rsidRDefault="009F5561" w:rsidP="00DD7580">
            <w:pPr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Ремонт территории </w:t>
            </w:r>
            <w:r w:rsidR="00DD7580"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 (№</w:t>
            </w:r>
            <w:r>
              <w:rPr>
                <w:rFonts w:ascii="Times New Roman" w:hAnsi="Times New Roman"/>
                <w:sz w:val="24"/>
              </w:rPr>
              <w:t>40-104-65</w:t>
            </w:r>
            <w:r w:rsidR="00DD7580"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сквер б/н у д.18 по ул.</w:t>
            </w:r>
            <w:r w:rsidR="00D550A5">
              <w:rPr>
                <w:rFonts w:ascii="Times New Roman" w:hAnsi="Times New Roman"/>
                <w:sz w:val="24"/>
              </w:rPr>
              <w:t> </w:t>
            </w:r>
            <w:r>
              <w:rPr>
                <w:rFonts w:ascii="Times New Roman" w:hAnsi="Times New Roman"/>
                <w:sz w:val="24"/>
              </w:rPr>
              <w:t>Победы</w:t>
            </w:r>
            <w:r w:rsidR="00DD7580">
              <w:rPr>
                <w:rFonts w:ascii="Times New Roman" w:hAnsi="Times New Roman"/>
                <w:sz w:val="24"/>
              </w:rPr>
              <w:t>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1D79" w14:textId="5213E4D5" w:rsidR="009F5561" w:rsidRDefault="00801A27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</w:t>
            </w:r>
            <w:r w:rsidR="009F55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6A33" w14:textId="55A681CB" w:rsidR="009F5561" w:rsidRDefault="00316E6A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- 100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3E5B1" w14:textId="56D96145" w:rsidR="009F5561" w:rsidRDefault="00316E6A" w:rsidP="00F8588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2-4 кв. 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F95DD" w14:textId="4B7DA5A8" w:rsidR="009F5561" w:rsidRDefault="008D01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104</w:t>
            </w:r>
            <w:r w:rsidR="00316E6A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4FB9A" w14:textId="77777777" w:rsidR="009F5561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52540" w14:textId="77777777" w:rsidR="009F5561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EE14" w14:textId="77777777" w:rsidR="009F5561" w:rsidRPr="00896275" w:rsidRDefault="009F5561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373684" w:rsidRPr="00836542" w14:paraId="48C17FE7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C02A2" w14:textId="44F53CCD" w:rsidR="00373684" w:rsidRDefault="00373684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F4EB" w14:textId="45853207" w:rsidR="00373684" w:rsidRDefault="00BC1412" w:rsidP="00DD7580">
            <w:pPr>
              <w:widowControl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Поставка </w:t>
            </w:r>
            <w:r w:rsidR="00BD3ECC">
              <w:rPr>
                <w:rFonts w:ascii="Times New Roman" w:hAnsi="Times New Roman"/>
                <w:sz w:val="24"/>
              </w:rPr>
              <w:t>однолетних цветочных культур</w:t>
            </w:r>
            <w:r>
              <w:rPr>
                <w:rFonts w:ascii="Times New Roman" w:hAnsi="Times New Roman"/>
                <w:sz w:val="24"/>
              </w:rPr>
              <w:t>: гортензия крупнолистная микс</w:t>
            </w:r>
            <w:r w:rsidR="00BD3ECC">
              <w:rPr>
                <w:rFonts w:ascii="Times New Roman" w:hAnsi="Times New Roman"/>
                <w:sz w:val="24"/>
              </w:rPr>
              <w:t>, для посадки в цветники на террито</w:t>
            </w:r>
            <w:r w:rsidR="00856543">
              <w:rPr>
                <w:rFonts w:ascii="Times New Roman" w:hAnsi="Times New Roman"/>
                <w:sz w:val="24"/>
              </w:rPr>
              <w:t xml:space="preserve">рии МО </w:t>
            </w:r>
            <w:proofErr w:type="spellStart"/>
            <w:r w:rsidR="00856543">
              <w:rPr>
                <w:rFonts w:ascii="Times New Roman" w:hAnsi="Times New Roman"/>
                <w:sz w:val="24"/>
              </w:rPr>
              <w:t>г.Ломоносов</w:t>
            </w:r>
            <w:proofErr w:type="spellEnd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9CC9" w14:textId="1A36AFD1" w:rsidR="00373684" w:rsidRDefault="00BC141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9473" w14:textId="669A46F9" w:rsidR="00373684" w:rsidRDefault="00BC1412" w:rsidP="00D3428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 -</w:t>
            </w:r>
            <w:r w:rsidR="006117A2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BD9EB" w14:textId="7D703D17" w:rsidR="00373684" w:rsidRDefault="006117A2" w:rsidP="00316E6A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2-4 кв. 2024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D38E" w14:textId="7EB130FF" w:rsidR="00373684" w:rsidRDefault="006117A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599,00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7B77E" w14:textId="77777777" w:rsidR="00373684" w:rsidRDefault="0037368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72C80" w14:textId="77777777" w:rsidR="00373684" w:rsidRDefault="0037368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E82A" w14:textId="77777777" w:rsidR="00373684" w:rsidRPr="00896275" w:rsidRDefault="00373684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6C4B015B" w:rsidR="006C63AF" w:rsidRPr="00F36979" w:rsidRDefault="006117A2" w:rsidP="00712F10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2173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20 175,7</w:t>
            </w:r>
          </w:p>
        </w:tc>
        <w:tc>
          <w:tcPr>
            <w:tcW w:w="1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4559B40C" w:rsidR="00836366" w:rsidRPr="00F36979" w:rsidRDefault="00EE40DD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258B3935" w:rsidR="00836366" w:rsidRPr="00F36979" w:rsidRDefault="00AF225F" w:rsidP="00712F10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highlight w:val="green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 w:rsidR="00924A8D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881,6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47E8D75B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95621A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0C37A089" w:rsidR="00836366" w:rsidRDefault="005E2AD9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 w:rsidR="00AE44F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3 176,1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56306DEF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AF64BC2" w14:textId="77777777" w:rsidR="00625BF8" w:rsidRDefault="00625BF8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1D8D606" w14:textId="77777777" w:rsidR="00301A41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5. Финансовое обеспечение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27EE97D5" w14:textId="77777777" w:rsidR="00301A41" w:rsidRPr="007E23AE" w:rsidRDefault="00301A41" w:rsidP="00301A41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530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6"/>
        <w:gridCol w:w="6520"/>
        <w:gridCol w:w="1701"/>
        <w:gridCol w:w="567"/>
        <w:gridCol w:w="709"/>
        <w:gridCol w:w="1276"/>
        <w:gridCol w:w="567"/>
        <w:gridCol w:w="1134"/>
        <w:gridCol w:w="1134"/>
        <w:gridCol w:w="1275"/>
      </w:tblGrid>
      <w:tr w:rsidR="00301A41" w:rsidRPr="007E23AE" w14:paraId="31B28401" w14:textId="77777777" w:rsidTr="00301A41">
        <w:tc>
          <w:tcPr>
            <w:tcW w:w="426" w:type="dxa"/>
            <w:vMerge w:val="restart"/>
          </w:tcPr>
          <w:p w14:paraId="069796AD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6520" w:type="dxa"/>
            <w:vMerge w:val="restart"/>
          </w:tcPr>
          <w:p w14:paraId="007C0CF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320945D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4"/>
          </w:tcPr>
          <w:p w14:paraId="28C8AC69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543" w:type="dxa"/>
            <w:gridSpan w:val="3"/>
          </w:tcPr>
          <w:p w14:paraId="358B07AF" w14:textId="5B86A0F3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</w:t>
            </w:r>
            <w:r w:rsidR="00F8588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руб.</w:t>
            </w:r>
          </w:p>
        </w:tc>
      </w:tr>
      <w:tr w:rsidR="00301A41" w:rsidRPr="003B543C" w14:paraId="325098AF" w14:textId="77777777" w:rsidTr="00301A41">
        <w:tc>
          <w:tcPr>
            <w:tcW w:w="426" w:type="dxa"/>
            <w:vMerge/>
          </w:tcPr>
          <w:p w14:paraId="287ED7CE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520" w:type="dxa"/>
            <w:vMerge/>
          </w:tcPr>
          <w:p w14:paraId="2529D194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5059E924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2451E3C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749BC04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1276" w:type="dxa"/>
          </w:tcPr>
          <w:p w14:paraId="162D2B9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5DEEA6DC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27841FB0" w14:textId="27A5B40D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12C06DA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134" w:type="dxa"/>
          </w:tcPr>
          <w:p w14:paraId="7B3B0A16" w14:textId="5F3FB5BE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22FEE235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275" w:type="dxa"/>
          </w:tcPr>
          <w:p w14:paraId="2738DA9B" w14:textId="77B53A72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2D3E1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4B272D7F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39093C07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301A41" w:rsidRPr="00896275" w14:paraId="65594D08" w14:textId="77777777" w:rsidTr="00301A41">
        <w:trPr>
          <w:trHeight w:val="325"/>
        </w:trPr>
        <w:tc>
          <w:tcPr>
            <w:tcW w:w="426" w:type="dxa"/>
          </w:tcPr>
          <w:p w14:paraId="58FE37A2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520" w:type="dxa"/>
          </w:tcPr>
          <w:p w14:paraId="2BA91553" w14:textId="77777777" w:rsidR="00301A41" w:rsidRPr="00883EB1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701" w:type="dxa"/>
          </w:tcPr>
          <w:p w14:paraId="10A3D1F8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67" w:type="dxa"/>
          </w:tcPr>
          <w:p w14:paraId="77BACF23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54A96CD2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</w:tcPr>
          <w:p w14:paraId="02C09EE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329D3CB1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552E294B" w14:textId="77777777" w:rsidR="00301A41" w:rsidRPr="003B543C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134" w:type="dxa"/>
          </w:tcPr>
          <w:p w14:paraId="66F30EAA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75" w:type="dxa"/>
          </w:tcPr>
          <w:p w14:paraId="15868998" w14:textId="77777777" w:rsidR="00301A41" w:rsidRPr="00883EB1" w:rsidRDefault="00301A41" w:rsidP="00025CF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24A8D" w:rsidRPr="00896275" w14:paraId="1D29A38F" w14:textId="77777777" w:rsidTr="004512D2">
        <w:tc>
          <w:tcPr>
            <w:tcW w:w="426" w:type="dxa"/>
          </w:tcPr>
          <w:p w14:paraId="2DED0A51" w14:textId="77777777" w:rsidR="00924A8D" w:rsidRPr="000C084F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79B19A2B" w14:textId="77777777" w:rsidR="00924A8D" w:rsidRPr="000C084F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6520" w:type="dxa"/>
          </w:tcPr>
          <w:p w14:paraId="2D744E2C" w14:textId="77777777" w:rsidR="00924A8D" w:rsidRPr="005750E6" w:rsidRDefault="00924A8D" w:rsidP="00924A8D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750E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Озеленение территории муниципального образования город Ломоносов и проведение санитарных рубок (в том числе удаление аварийных, больных деревьев и кустарников) на территориях, не относящихся к территориям зеленых насаждений</w:t>
            </w:r>
          </w:p>
        </w:tc>
        <w:tc>
          <w:tcPr>
            <w:tcW w:w="1701" w:type="dxa"/>
            <w:vAlign w:val="center"/>
          </w:tcPr>
          <w:p w14:paraId="0FDEE9E2" w14:textId="77777777" w:rsidR="00924A8D" w:rsidRPr="003B543C" w:rsidRDefault="00924A8D" w:rsidP="00924A8D">
            <w:pPr>
              <w:widowControl/>
              <w:autoSpaceDE/>
              <w:autoSpaceDN/>
              <w:adjustRightInd/>
              <w:ind w:left="-110"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B54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Прохорова Н.В.</w:t>
            </w:r>
          </w:p>
        </w:tc>
        <w:tc>
          <w:tcPr>
            <w:tcW w:w="567" w:type="dxa"/>
            <w:vAlign w:val="center"/>
          </w:tcPr>
          <w:p w14:paraId="75BF4FE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  <w:vAlign w:val="center"/>
          </w:tcPr>
          <w:p w14:paraId="476931BA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1276" w:type="dxa"/>
            <w:vAlign w:val="center"/>
          </w:tcPr>
          <w:p w14:paraId="29A57A1F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60200 00151</w:t>
            </w:r>
          </w:p>
        </w:tc>
        <w:tc>
          <w:tcPr>
            <w:tcW w:w="567" w:type="dxa"/>
            <w:vAlign w:val="center"/>
          </w:tcPr>
          <w:p w14:paraId="4C4AD106" w14:textId="77777777" w:rsidR="00924A8D" w:rsidRPr="00245A35" w:rsidRDefault="00924A8D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45A3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C43E" w14:textId="7B2B5131" w:rsidR="00924A8D" w:rsidRPr="00F27B60" w:rsidRDefault="00F837D8" w:rsidP="00924A8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2173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20 175,7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28267" w14:textId="158730F0" w:rsidR="00924A8D" w:rsidRPr="00F27B60" w:rsidRDefault="00924A8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lang w:eastAsia="en-US"/>
              </w:rPr>
            </w:pPr>
            <w:r w:rsidRPr="00F27B6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118,8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50E7" w14:textId="3AE6DA75" w:rsidR="00924A8D" w:rsidRPr="00D14265" w:rsidRDefault="00924A8D" w:rsidP="00924A8D">
            <w:pPr>
              <w:rPr>
                <w:rFonts w:ascii="Times New Roman" w:eastAsiaTheme="minorHAnsi" w:hAnsi="Times New Roman"/>
                <w:bCs/>
                <w:sz w:val="20"/>
                <w:szCs w:val="20"/>
                <w:highlight w:val="green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21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881,6</w:t>
            </w:r>
          </w:p>
        </w:tc>
      </w:tr>
      <w:tr w:rsidR="00301A41" w:rsidRPr="00896275" w14:paraId="646022C7" w14:textId="77777777" w:rsidTr="00301A41">
        <w:trPr>
          <w:trHeight w:val="323"/>
        </w:trPr>
        <w:tc>
          <w:tcPr>
            <w:tcW w:w="426" w:type="dxa"/>
          </w:tcPr>
          <w:p w14:paraId="61745F2B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6520" w:type="dxa"/>
            <w:vAlign w:val="center"/>
          </w:tcPr>
          <w:p w14:paraId="4873D3A1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1" w:type="dxa"/>
            <w:vAlign w:val="center"/>
          </w:tcPr>
          <w:p w14:paraId="1E8AAD9E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334FFA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509011E5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76" w:type="dxa"/>
            <w:vAlign w:val="center"/>
          </w:tcPr>
          <w:p w14:paraId="420B637F" w14:textId="77777777" w:rsidR="00301A41" w:rsidRPr="00896275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Align w:val="center"/>
          </w:tcPr>
          <w:p w14:paraId="49F4C8CA" w14:textId="77777777" w:rsidR="00301A41" w:rsidRPr="003658B9" w:rsidRDefault="00301A41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3" w:type="dxa"/>
            <w:gridSpan w:val="3"/>
            <w:vAlign w:val="center"/>
          </w:tcPr>
          <w:p w14:paraId="4EC7DC6D" w14:textId="7169D847" w:rsidR="00301A41" w:rsidRPr="003C1700" w:rsidRDefault="00F837D8" w:rsidP="00025CF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BC69C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3 176,1</w:t>
            </w:r>
          </w:p>
        </w:tc>
      </w:tr>
    </w:tbl>
    <w:p w14:paraId="15FE24DC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8CB3FD8" w14:textId="77777777" w:rsidR="00301A41" w:rsidRDefault="00301A41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301A41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31FDCA24" w14:textId="7EB4C0B8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lastRenderedPageBreak/>
        <w:t xml:space="preserve">Финансирование программных мероприятий будет осуществляться за счет средств бюджета муниципального образования город Ломоносов 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на 20</w:t>
      </w:r>
      <w:r w:rsidR="00E82F3C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 и плановый период 202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-202</w:t>
      </w:r>
      <w:r w:rsidR="00F065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6 </w:t>
      </w:r>
      <w:r w:rsidR="000C084F"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3B543C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5875EA7D" w:rsidR="00E474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F837D8" w:rsidRPr="00BC69C5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6</w:t>
      </w:r>
      <w:r w:rsidR="00F837D8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3</w:t>
      </w:r>
      <w:r w:rsidR="00F8588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 </w:t>
      </w:r>
      <w:r w:rsidR="00F837D8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176,1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576D2A45" w14:textId="78FDB1ED" w:rsidR="0052048E" w:rsidRDefault="0052048E" w:rsidP="00F85887">
      <w:pPr>
        <w:snapToGrid w:val="0"/>
        <w:ind w:right="12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 w:rsidR="005750E6">
        <w:rPr>
          <w:rFonts w:ascii="Times New Roman" w:hAnsi="Times New Roman"/>
          <w:sz w:val="24"/>
          <w:szCs w:val="24"/>
        </w:rPr>
        <w:t>содержания, в том числе уборку, территорий зеленых насаждений общего пользования местного значения</w:t>
      </w:r>
      <w:r>
        <w:rPr>
          <w:rFonts w:ascii="Times New Roman" w:hAnsi="Times New Roman"/>
          <w:sz w:val="24"/>
          <w:szCs w:val="24"/>
        </w:rPr>
        <w:t xml:space="preserve">, для определения и обоснования НМЦК </w:t>
      </w:r>
      <w:r w:rsidRPr="00BC69C5">
        <w:rPr>
          <w:rFonts w:ascii="Times New Roman" w:hAnsi="Times New Roman"/>
          <w:sz w:val="24"/>
          <w:szCs w:val="24"/>
        </w:rPr>
        <w:t xml:space="preserve">использовался   </w:t>
      </w:r>
      <w:r w:rsidR="00D25338" w:rsidRPr="00BC69C5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информации;</w:t>
      </w:r>
    </w:p>
    <w:p w14:paraId="6011CD9A" w14:textId="7E82C06A" w:rsidR="005750E6" w:rsidRPr="008459CE" w:rsidRDefault="005750E6" w:rsidP="00F85887">
      <w:pPr>
        <w:snapToGrid w:val="0"/>
        <w:ind w:right="12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При расчетах </w:t>
      </w:r>
      <w:r w:rsidR="007B6BE9">
        <w:rPr>
          <w:rFonts w:ascii="Times New Roman" w:hAnsi="Times New Roman"/>
          <w:sz w:val="24"/>
        </w:rPr>
        <w:t>предоставление доступа к системе ГИС</w:t>
      </w:r>
      <w:r w:rsidR="00F85887">
        <w:rPr>
          <w:rFonts w:ascii="Times New Roman" w:hAnsi="Times New Roman"/>
          <w:sz w:val="24"/>
        </w:rPr>
        <w:t> </w:t>
      </w:r>
      <w:r w:rsidR="007B6BE9">
        <w:rPr>
          <w:rFonts w:ascii="Times New Roman" w:hAnsi="Times New Roman"/>
          <w:sz w:val="24"/>
        </w:rPr>
        <w:t>БИС, сопровождение и техподдержка пользователей</w:t>
      </w:r>
      <w:r w:rsidR="007B6BE9" w:rsidRPr="007709DE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Pr="007709DE">
        <w:rPr>
          <w:rFonts w:ascii="Times New Roman" w:eastAsia="Arial" w:hAnsi="Times New Roman"/>
          <w:sz w:val="24"/>
          <w:szCs w:val="24"/>
          <w:lang w:eastAsia="ar-SA"/>
        </w:rPr>
        <w:t>общего пользования местного значения</w:t>
      </w:r>
      <w:r>
        <w:rPr>
          <w:rFonts w:ascii="Times New Roman" w:eastAsiaTheme="minorHAnsi" w:hAnsi="Times New Roman" w:cstheme="minorBidi"/>
          <w:sz w:val="24"/>
          <w:szCs w:val="24"/>
          <w:lang w:eastAsia="en-US"/>
        </w:rPr>
        <w:t xml:space="preserve">, для определения и обоснования НМЦК </w:t>
      </w:r>
      <w:r w:rsidR="008459CE">
        <w:rPr>
          <w:rFonts w:ascii="Times New Roman" w:hAnsi="Times New Roman"/>
          <w:sz w:val="24"/>
          <w:szCs w:val="24"/>
        </w:rPr>
        <w:t xml:space="preserve">использовался </w:t>
      </w:r>
      <w:r w:rsidR="008459CE"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 w:rsidR="008459CE">
        <w:rPr>
          <w:rFonts w:ascii="Times New Roman" w:hAnsi="Times New Roman"/>
          <w:sz w:val="24"/>
          <w:szCs w:val="24"/>
        </w:rPr>
        <w:t>формации;</w:t>
      </w:r>
    </w:p>
    <w:p w14:paraId="1F27DD9A" w14:textId="4865FFFB" w:rsidR="0052048E" w:rsidRPr="0052048E" w:rsidRDefault="0052048E" w:rsidP="00F85887">
      <w:pPr>
        <w:snapToGrid w:val="0"/>
        <w:ind w:right="12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При расчетах объема финансирования по остальным мероприятиям Программы, для определения и обоснования НМЦК</w:t>
      </w:r>
      <w:r w:rsidR="005750E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60D533AE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330"/>
        <w:gridCol w:w="1133"/>
        <w:gridCol w:w="1271"/>
        <w:gridCol w:w="1011"/>
        <w:gridCol w:w="992"/>
        <w:gridCol w:w="1276"/>
        <w:gridCol w:w="1419"/>
      </w:tblGrid>
      <w:tr w:rsidR="00E474AE" w:rsidRPr="00625BF8" w14:paraId="6FBB2C42" w14:textId="77777777" w:rsidTr="00497A28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33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625BF8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1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625BF8" w14:paraId="3F672B17" w14:textId="77777777" w:rsidTr="00497A28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3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2D3D2812" w:rsidR="00E474AE" w:rsidRPr="00625BF8" w:rsidRDefault="00E474AE" w:rsidP="00DB64A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DB64AB"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625B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1BD5D74E" w:rsidR="00E474AE" w:rsidRPr="00625BF8" w:rsidRDefault="00BF0F92" w:rsidP="00DB64A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DB64AB" w:rsidRPr="00625BF8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17D33624" w:rsidR="00E474AE" w:rsidRPr="00625BF8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(202</w:t>
            </w:r>
            <w:r w:rsidR="00151CAC" w:rsidRPr="00625BF8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625BF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C199B8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14046705" w14:textId="3FBCD9F1" w:rsidR="00151CAC" w:rsidRPr="00625BF8" w:rsidRDefault="00DB64AB" w:rsidP="00DB64A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474AE" w:rsidRPr="00625BF8" w14:paraId="68049795" w14:textId="77777777" w:rsidTr="00497A28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25BF8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625BF8" w:rsidRDefault="00E474AE" w:rsidP="00712F1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25BF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497A28" w:rsidRPr="00625BF8" w14:paraId="322BAF05" w14:textId="77777777" w:rsidTr="00801A2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77777777" w:rsidR="00497A28" w:rsidRPr="007E23AE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1A58EEFE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цветов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4530AE" w14:textId="7B95D80C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6975A0" w14:textId="40B9F761" w:rsidR="00497A28" w:rsidRPr="00625BF8" w:rsidRDefault="00497A28" w:rsidP="00D550A5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46</w:t>
            </w:r>
            <w:r w:rsidR="00D550A5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650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D2630E" w14:textId="39542BDD" w:rsidR="00497A28" w:rsidRPr="00625BF8" w:rsidRDefault="00E4654D" w:rsidP="00D550A5">
            <w:pPr>
              <w:widowControl/>
              <w:autoSpaceDE/>
              <w:autoSpaceDN/>
              <w:adjustRightInd/>
              <w:spacing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32</w:t>
            </w:r>
            <w:r w:rsidR="00D550A5"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>
              <w:rPr>
                <w:rFonts w:ascii="Times New Roman" w:eastAsiaTheme="minorHAnsi" w:hAnsi="Times New Roman"/>
                <w:color w:val="000000" w:themeColor="text1"/>
                <w:sz w:val="22"/>
                <w:szCs w:val="22"/>
                <w:lang w:eastAsia="en-US"/>
              </w:rPr>
              <w:t>760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C2EC116" w14:textId="6849CDD1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B26142" w14:textId="2EFE2E7A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497A28" w:rsidRPr="00625BF8" w:rsidRDefault="00497A28" w:rsidP="00B62EB7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781C0EB3" w14:textId="77777777" w:rsidTr="00801A2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1E36CB3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снесенных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4EA27F" w14:textId="2DD46401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BC9A08" w14:textId="3FE1915D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6E1214" w14:textId="7DDE940A" w:rsidR="00497A28" w:rsidRPr="00625BF8" w:rsidRDefault="00F8619B" w:rsidP="00F7731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79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855B0" w14:textId="5E07752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C4BA1" w14:textId="7269C069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4BEA27E6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5CA4023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кустарников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83017A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DC672F" w14:textId="71A2E2E5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6F42F4" w14:textId="4B7C27BD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59850E1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5F26407E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37DCF220" w14:textId="77777777" w:rsidTr="00801A2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0991D2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2C1B61" w14:textId="5F7021C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Количество высаженных деревьев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22315E8" w14:textId="3C8075C4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0C2B90" w14:textId="592CB0C8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01BB0" w14:textId="5BF68D0A" w:rsidR="00497A28" w:rsidRPr="00625BF8" w:rsidRDefault="00F8619B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6309C1" w14:textId="7E142F22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879EA4A" w14:textId="607B87C3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DBCB3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97A28" w:rsidRPr="00625BF8" w14:paraId="5A2C9DA8" w14:textId="77777777" w:rsidTr="00B62EB7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179F6" w14:textId="77777777" w:rsidR="00497A28" w:rsidRPr="007E23AE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F09F06" w14:textId="457244F8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Площадь восстановленных газонов</w:t>
            </w:r>
          </w:p>
        </w:tc>
        <w:tc>
          <w:tcPr>
            <w:tcW w:w="11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1155AF" w14:textId="4FE6A07A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sz w:val="22"/>
                <w:szCs w:val="22"/>
                <w:lang w:eastAsia="en-US"/>
              </w:rPr>
              <w:t>М2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116BB" w14:textId="6D239F24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1</w:t>
            </w:r>
            <w:r w:rsidR="00D550A5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 </w:t>
            </w: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2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A1DD05" w14:textId="0A9D0A76" w:rsidR="00497A28" w:rsidRPr="00625BF8" w:rsidRDefault="00207374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</w:t>
            </w:r>
            <w:r w:rsidR="00D550A5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 </w:t>
            </w:r>
            <w:r w:rsidR="00F8619B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5</w:t>
            </w:r>
            <w:r w:rsidR="00151CAC" w:rsidRPr="00625BF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8A907E6" w14:textId="67612FBF" w:rsidR="00151CAC" w:rsidRPr="00625BF8" w:rsidRDefault="00151CAC" w:rsidP="00151CA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A0B86E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BD01E70" w14:textId="77777777" w:rsidR="00497A28" w:rsidRPr="00625BF8" w:rsidRDefault="00497A28" w:rsidP="00497A2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7CA9103E" w14:textId="77777777" w:rsidR="001838D0" w:rsidRDefault="001838D0" w:rsidP="00883EB1"/>
    <w:sectPr w:rsidR="001838D0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82C1E" w14:textId="77777777" w:rsidR="0039225D" w:rsidRDefault="0039225D" w:rsidP="00D832EE">
      <w:r>
        <w:separator/>
      </w:r>
    </w:p>
  </w:endnote>
  <w:endnote w:type="continuationSeparator" w:id="0">
    <w:p w14:paraId="183FFA2F" w14:textId="77777777" w:rsidR="0039225D" w:rsidRDefault="0039225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B50A6E" w14:textId="77777777" w:rsidR="0039225D" w:rsidRDefault="0039225D" w:rsidP="00D832EE">
      <w:r>
        <w:separator/>
      </w:r>
    </w:p>
  </w:footnote>
  <w:footnote w:type="continuationSeparator" w:id="0">
    <w:p w14:paraId="3B7BD128" w14:textId="77777777" w:rsidR="0039225D" w:rsidRDefault="0039225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9BA"/>
    <w:rsid w:val="00010F4A"/>
    <w:rsid w:val="000164ED"/>
    <w:rsid w:val="000248FA"/>
    <w:rsid w:val="00025CFD"/>
    <w:rsid w:val="00026EC1"/>
    <w:rsid w:val="0002781F"/>
    <w:rsid w:val="00032DC4"/>
    <w:rsid w:val="000348E1"/>
    <w:rsid w:val="00035CE9"/>
    <w:rsid w:val="00037996"/>
    <w:rsid w:val="0004189F"/>
    <w:rsid w:val="00042FE5"/>
    <w:rsid w:val="0004595E"/>
    <w:rsid w:val="00055FE1"/>
    <w:rsid w:val="00057443"/>
    <w:rsid w:val="00064668"/>
    <w:rsid w:val="000734BE"/>
    <w:rsid w:val="0007767B"/>
    <w:rsid w:val="00087A13"/>
    <w:rsid w:val="000926F9"/>
    <w:rsid w:val="00095BA3"/>
    <w:rsid w:val="000A5C7F"/>
    <w:rsid w:val="000B2C73"/>
    <w:rsid w:val="000B6B74"/>
    <w:rsid w:val="000C04CE"/>
    <w:rsid w:val="000C084F"/>
    <w:rsid w:val="000C09DC"/>
    <w:rsid w:val="000C2442"/>
    <w:rsid w:val="000C2E40"/>
    <w:rsid w:val="000C36B9"/>
    <w:rsid w:val="000C37E1"/>
    <w:rsid w:val="000D2324"/>
    <w:rsid w:val="000D5663"/>
    <w:rsid w:val="00111C34"/>
    <w:rsid w:val="00116E8A"/>
    <w:rsid w:val="00120DF9"/>
    <w:rsid w:val="00124F05"/>
    <w:rsid w:val="0013628D"/>
    <w:rsid w:val="00143DE6"/>
    <w:rsid w:val="00147D04"/>
    <w:rsid w:val="00151CAC"/>
    <w:rsid w:val="00153A31"/>
    <w:rsid w:val="00153C7C"/>
    <w:rsid w:val="001646A5"/>
    <w:rsid w:val="0017068B"/>
    <w:rsid w:val="00174857"/>
    <w:rsid w:val="00175E96"/>
    <w:rsid w:val="001838D0"/>
    <w:rsid w:val="00185EE5"/>
    <w:rsid w:val="00191C35"/>
    <w:rsid w:val="00192A1F"/>
    <w:rsid w:val="00193E84"/>
    <w:rsid w:val="001A2EB3"/>
    <w:rsid w:val="001A36AF"/>
    <w:rsid w:val="001B1E3F"/>
    <w:rsid w:val="001B49C9"/>
    <w:rsid w:val="001C5DDE"/>
    <w:rsid w:val="001D3F78"/>
    <w:rsid w:val="001D4A2C"/>
    <w:rsid w:val="001F3842"/>
    <w:rsid w:val="001F4A4C"/>
    <w:rsid w:val="001F6E5E"/>
    <w:rsid w:val="00207374"/>
    <w:rsid w:val="00210EFD"/>
    <w:rsid w:val="00212D2D"/>
    <w:rsid w:val="002173C4"/>
    <w:rsid w:val="00220FE2"/>
    <w:rsid w:val="00222353"/>
    <w:rsid w:val="002239FC"/>
    <w:rsid w:val="00226540"/>
    <w:rsid w:val="0023242B"/>
    <w:rsid w:val="00232756"/>
    <w:rsid w:val="00236B89"/>
    <w:rsid w:val="002412D9"/>
    <w:rsid w:val="00243BB7"/>
    <w:rsid w:val="00244B4D"/>
    <w:rsid w:val="00245A35"/>
    <w:rsid w:val="00255237"/>
    <w:rsid w:val="002618B1"/>
    <w:rsid w:val="00261DA6"/>
    <w:rsid w:val="0026514E"/>
    <w:rsid w:val="002853A8"/>
    <w:rsid w:val="002917D9"/>
    <w:rsid w:val="002A1F41"/>
    <w:rsid w:val="002A2D1B"/>
    <w:rsid w:val="002A42F2"/>
    <w:rsid w:val="002B1735"/>
    <w:rsid w:val="002B3B33"/>
    <w:rsid w:val="002B4E0B"/>
    <w:rsid w:val="002B6501"/>
    <w:rsid w:val="002C3CB9"/>
    <w:rsid w:val="002D3E19"/>
    <w:rsid w:val="00301A41"/>
    <w:rsid w:val="00310C77"/>
    <w:rsid w:val="00316273"/>
    <w:rsid w:val="00316E6A"/>
    <w:rsid w:val="00317EA5"/>
    <w:rsid w:val="00324CB2"/>
    <w:rsid w:val="003338DD"/>
    <w:rsid w:val="003338ED"/>
    <w:rsid w:val="00337263"/>
    <w:rsid w:val="0034126F"/>
    <w:rsid w:val="003453A9"/>
    <w:rsid w:val="003457CF"/>
    <w:rsid w:val="00346991"/>
    <w:rsid w:val="003506E0"/>
    <w:rsid w:val="003658B9"/>
    <w:rsid w:val="00366B67"/>
    <w:rsid w:val="0037181C"/>
    <w:rsid w:val="00373684"/>
    <w:rsid w:val="00384CF6"/>
    <w:rsid w:val="0039225D"/>
    <w:rsid w:val="0039537D"/>
    <w:rsid w:val="003A4782"/>
    <w:rsid w:val="003A7A30"/>
    <w:rsid w:val="003B24F5"/>
    <w:rsid w:val="003B543C"/>
    <w:rsid w:val="003C1700"/>
    <w:rsid w:val="003C19FC"/>
    <w:rsid w:val="003C264C"/>
    <w:rsid w:val="003D7B5F"/>
    <w:rsid w:val="003E1173"/>
    <w:rsid w:val="003E1900"/>
    <w:rsid w:val="003F4929"/>
    <w:rsid w:val="0040449D"/>
    <w:rsid w:val="0040459C"/>
    <w:rsid w:val="0041164F"/>
    <w:rsid w:val="00413575"/>
    <w:rsid w:val="00421CC0"/>
    <w:rsid w:val="00440030"/>
    <w:rsid w:val="00441E8C"/>
    <w:rsid w:val="00443003"/>
    <w:rsid w:val="00444257"/>
    <w:rsid w:val="00445A62"/>
    <w:rsid w:val="00445C27"/>
    <w:rsid w:val="004512D2"/>
    <w:rsid w:val="004550F0"/>
    <w:rsid w:val="0047210D"/>
    <w:rsid w:val="004728F5"/>
    <w:rsid w:val="004823AF"/>
    <w:rsid w:val="0048535C"/>
    <w:rsid w:val="00497A28"/>
    <w:rsid w:val="004A0FD1"/>
    <w:rsid w:val="004A5C4E"/>
    <w:rsid w:val="004A64D4"/>
    <w:rsid w:val="004B1882"/>
    <w:rsid w:val="004B7A23"/>
    <w:rsid w:val="004C3F53"/>
    <w:rsid w:val="004C76D3"/>
    <w:rsid w:val="004E11D4"/>
    <w:rsid w:val="004E3935"/>
    <w:rsid w:val="004E43FD"/>
    <w:rsid w:val="004F6888"/>
    <w:rsid w:val="0051284F"/>
    <w:rsid w:val="0051392B"/>
    <w:rsid w:val="0052048E"/>
    <w:rsid w:val="005219E9"/>
    <w:rsid w:val="005220FA"/>
    <w:rsid w:val="005238D1"/>
    <w:rsid w:val="005255C5"/>
    <w:rsid w:val="005413B8"/>
    <w:rsid w:val="005477FE"/>
    <w:rsid w:val="00551664"/>
    <w:rsid w:val="00552802"/>
    <w:rsid w:val="00557FB5"/>
    <w:rsid w:val="0056486C"/>
    <w:rsid w:val="005734C7"/>
    <w:rsid w:val="005750E6"/>
    <w:rsid w:val="005768CA"/>
    <w:rsid w:val="00581BF3"/>
    <w:rsid w:val="005826A3"/>
    <w:rsid w:val="00584D3B"/>
    <w:rsid w:val="0058731E"/>
    <w:rsid w:val="00592FF6"/>
    <w:rsid w:val="0059412E"/>
    <w:rsid w:val="005963AF"/>
    <w:rsid w:val="005A18F8"/>
    <w:rsid w:val="005A3F85"/>
    <w:rsid w:val="005B1642"/>
    <w:rsid w:val="005C7A9A"/>
    <w:rsid w:val="005D6D0F"/>
    <w:rsid w:val="005D71CC"/>
    <w:rsid w:val="005E2AD9"/>
    <w:rsid w:val="005E59B5"/>
    <w:rsid w:val="006006CD"/>
    <w:rsid w:val="006117A2"/>
    <w:rsid w:val="0061744E"/>
    <w:rsid w:val="00625BF8"/>
    <w:rsid w:val="00635E7C"/>
    <w:rsid w:val="00637A41"/>
    <w:rsid w:val="006414FD"/>
    <w:rsid w:val="0064470C"/>
    <w:rsid w:val="00645BC6"/>
    <w:rsid w:val="00657CDE"/>
    <w:rsid w:val="00664E2C"/>
    <w:rsid w:val="006666C5"/>
    <w:rsid w:val="006676B0"/>
    <w:rsid w:val="006739EC"/>
    <w:rsid w:val="00677CD3"/>
    <w:rsid w:val="00683B8D"/>
    <w:rsid w:val="00696006"/>
    <w:rsid w:val="006A2FFF"/>
    <w:rsid w:val="006B2B78"/>
    <w:rsid w:val="006B4405"/>
    <w:rsid w:val="006B474F"/>
    <w:rsid w:val="006B7D01"/>
    <w:rsid w:val="006C17A3"/>
    <w:rsid w:val="006C47D4"/>
    <w:rsid w:val="006C63AF"/>
    <w:rsid w:val="006D5680"/>
    <w:rsid w:val="006D7A3F"/>
    <w:rsid w:val="006E026D"/>
    <w:rsid w:val="006F21FF"/>
    <w:rsid w:val="00712F10"/>
    <w:rsid w:val="00714E7E"/>
    <w:rsid w:val="007210A1"/>
    <w:rsid w:val="0073007D"/>
    <w:rsid w:val="00731247"/>
    <w:rsid w:val="007314DB"/>
    <w:rsid w:val="00733160"/>
    <w:rsid w:val="00742B3C"/>
    <w:rsid w:val="00742BA3"/>
    <w:rsid w:val="0074656D"/>
    <w:rsid w:val="00750208"/>
    <w:rsid w:val="00763114"/>
    <w:rsid w:val="0076323F"/>
    <w:rsid w:val="007709DE"/>
    <w:rsid w:val="00781C5C"/>
    <w:rsid w:val="0078558C"/>
    <w:rsid w:val="007860D8"/>
    <w:rsid w:val="007931F0"/>
    <w:rsid w:val="00795140"/>
    <w:rsid w:val="007A11BB"/>
    <w:rsid w:val="007A4FA8"/>
    <w:rsid w:val="007B4EC1"/>
    <w:rsid w:val="007B6BE9"/>
    <w:rsid w:val="007C2166"/>
    <w:rsid w:val="007C69B5"/>
    <w:rsid w:val="007D1D96"/>
    <w:rsid w:val="007D780E"/>
    <w:rsid w:val="007D797F"/>
    <w:rsid w:val="007E23AE"/>
    <w:rsid w:val="007F2351"/>
    <w:rsid w:val="00801A27"/>
    <w:rsid w:val="00801BDC"/>
    <w:rsid w:val="008245F6"/>
    <w:rsid w:val="00825885"/>
    <w:rsid w:val="00830D7D"/>
    <w:rsid w:val="0083553A"/>
    <w:rsid w:val="00836366"/>
    <w:rsid w:val="00836542"/>
    <w:rsid w:val="008459CE"/>
    <w:rsid w:val="00845FE2"/>
    <w:rsid w:val="008508A8"/>
    <w:rsid w:val="00851A7D"/>
    <w:rsid w:val="00856543"/>
    <w:rsid w:val="00857C89"/>
    <w:rsid w:val="008703C0"/>
    <w:rsid w:val="00870737"/>
    <w:rsid w:val="00872322"/>
    <w:rsid w:val="00873C03"/>
    <w:rsid w:val="008740F6"/>
    <w:rsid w:val="008753A3"/>
    <w:rsid w:val="00883EB1"/>
    <w:rsid w:val="00895532"/>
    <w:rsid w:val="00895845"/>
    <w:rsid w:val="00896275"/>
    <w:rsid w:val="008C21CA"/>
    <w:rsid w:val="008D01A2"/>
    <w:rsid w:val="008D331E"/>
    <w:rsid w:val="008D4967"/>
    <w:rsid w:val="008D64FD"/>
    <w:rsid w:val="008E05A1"/>
    <w:rsid w:val="008E0914"/>
    <w:rsid w:val="008E71CF"/>
    <w:rsid w:val="008F5A60"/>
    <w:rsid w:val="00905F4D"/>
    <w:rsid w:val="009128C7"/>
    <w:rsid w:val="00917DBC"/>
    <w:rsid w:val="00924A8D"/>
    <w:rsid w:val="00926A6F"/>
    <w:rsid w:val="00927287"/>
    <w:rsid w:val="00927859"/>
    <w:rsid w:val="009309F0"/>
    <w:rsid w:val="00932B3B"/>
    <w:rsid w:val="00935899"/>
    <w:rsid w:val="00942428"/>
    <w:rsid w:val="0094375F"/>
    <w:rsid w:val="009472E8"/>
    <w:rsid w:val="009521F2"/>
    <w:rsid w:val="00953D7D"/>
    <w:rsid w:val="0095621A"/>
    <w:rsid w:val="00965214"/>
    <w:rsid w:val="009653AD"/>
    <w:rsid w:val="00967B96"/>
    <w:rsid w:val="00970010"/>
    <w:rsid w:val="00971FEC"/>
    <w:rsid w:val="00972A4D"/>
    <w:rsid w:val="00980ADF"/>
    <w:rsid w:val="009842C5"/>
    <w:rsid w:val="0098519B"/>
    <w:rsid w:val="009876E9"/>
    <w:rsid w:val="00991E19"/>
    <w:rsid w:val="009A112A"/>
    <w:rsid w:val="009A1DFF"/>
    <w:rsid w:val="009A6D6C"/>
    <w:rsid w:val="009C158E"/>
    <w:rsid w:val="009C27DA"/>
    <w:rsid w:val="009C3DC4"/>
    <w:rsid w:val="009D1B6D"/>
    <w:rsid w:val="009D27F2"/>
    <w:rsid w:val="009D4407"/>
    <w:rsid w:val="009D660F"/>
    <w:rsid w:val="009D6ABA"/>
    <w:rsid w:val="009D7BAF"/>
    <w:rsid w:val="009F365F"/>
    <w:rsid w:val="009F5561"/>
    <w:rsid w:val="009F6FCD"/>
    <w:rsid w:val="009F7A5A"/>
    <w:rsid w:val="00A01E1C"/>
    <w:rsid w:val="00A03228"/>
    <w:rsid w:val="00A05599"/>
    <w:rsid w:val="00A0691A"/>
    <w:rsid w:val="00A06ABA"/>
    <w:rsid w:val="00A14B71"/>
    <w:rsid w:val="00A2356B"/>
    <w:rsid w:val="00A247EC"/>
    <w:rsid w:val="00A2673D"/>
    <w:rsid w:val="00A3031B"/>
    <w:rsid w:val="00A310DA"/>
    <w:rsid w:val="00A33E30"/>
    <w:rsid w:val="00A37681"/>
    <w:rsid w:val="00A402D7"/>
    <w:rsid w:val="00A42153"/>
    <w:rsid w:val="00A4263E"/>
    <w:rsid w:val="00A531A9"/>
    <w:rsid w:val="00A5366A"/>
    <w:rsid w:val="00A7491F"/>
    <w:rsid w:val="00A92BB5"/>
    <w:rsid w:val="00AB14EA"/>
    <w:rsid w:val="00AC2E3A"/>
    <w:rsid w:val="00AC3D22"/>
    <w:rsid w:val="00AC7247"/>
    <w:rsid w:val="00AE18D7"/>
    <w:rsid w:val="00AE44F3"/>
    <w:rsid w:val="00AF225F"/>
    <w:rsid w:val="00AF58D1"/>
    <w:rsid w:val="00B1207E"/>
    <w:rsid w:val="00B23617"/>
    <w:rsid w:val="00B30DB2"/>
    <w:rsid w:val="00B35213"/>
    <w:rsid w:val="00B43287"/>
    <w:rsid w:val="00B55867"/>
    <w:rsid w:val="00B62EB7"/>
    <w:rsid w:val="00B739F9"/>
    <w:rsid w:val="00B76F0A"/>
    <w:rsid w:val="00B84C8A"/>
    <w:rsid w:val="00B8695A"/>
    <w:rsid w:val="00B8782F"/>
    <w:rsid w:val="00B90DC7"/>
    <w:rsid w:val="00B915BD"/>
    <w:rsid w:val="00B9278A"/>
    <w:rsid w:val="00B92EFF"/>
    <w:rsid w:val="00B94957"/>
    <w:rsid w:val="00B967D7"/>
    <w:rsid w:val="00B97869"/>
    <w:rsid w:val="00BA49B9"/>
    <w:rsid w:val="00BB0C22"/>
    <w:rsid w:val="00BC1412"/>
    <w:rsid w:val="00BC69C5"/>
    <w:rsid w:val="00BD2844"/>
    <w:rsid w:val="00BD2C6A"/>
    <w:rsid w:val="00BD3ECC"/>
    <w:rsid w:val="00BD5660"/>
    <w:rsid w:val="00BE2792"/>
    <w:rsid w:val="00BF0F92"/>
    <w:rsid w:val="00C02900"/>
    <w:rsid w:val="00C35818"/>
    <w:rsid w:val="00C3587A"/>
    <w:rsid w:val="00C36EA0"/>
    <w:rsid w:val="00C41529"/>
    <w:rsid w:val="00C41BE9"/>
    <w:rsid w:val="00C54BBB"/>
    <w:rsid w:val="00C54E00"/>
    <w:rsid w:val="00C557C1"/>
    <w:rsid w:val="00C63E08"/>
    <w:rsid w:val="00C722B2"/>
    <w:rsid w:val="00C81F03"/>
    <w:rsid w:val="00C850E1"/>
    <w:rsid w:val="00C9236E"/>
    <w:rsid w:val="00C96C6D"/>
    <w:rsid w:val="00CA270A"/>
    <w:rsid w:val="00CA647E"/>
    <w:rsid w:val="00CB68FC"/>
    <w:rsid w:val="00CC2482"/>
    <w:rsid w:val="00CC2986"/>
    <w:rsid w:val="00CC6079"/>
    <w:rsid w:val="00CC7239"/>
    <w:rsid w:val="00CD6247"/>
    <w:rsid w:val="00CD65C9"/>
    <w:rsid w:val="00CD74F2"/>
    <w:rsid w:val="00CD773B"/>
    <w:rsid w:val="00CF3629"/>
    <w:rsid w:val="00CF5637"/>
    <w:rsid w:val="00D01C8D"/>
    <w:rsid w:val="00D05C59"/>
    <w:rsid w:val="00D14265"/>
    <w:rsid w:val="00D2467E"/>
    <w:rsid w:val="00D25338"/>
    <w:rsid w:val="00D27D71"/>
    <w:rsid w:val="00D3428B"/>
    <w:rsid w:val="00D35B9A"/>
    <w:rsid w:val="00D37CAD"/>
    <w:rsid w:val="00D50164"/>
    <w:rsid w:val="00D51891"/>
    <w:rsid w:val="00D550A5"/>
    <w:rsid w:val="00D62F1A"/>
    <w:rsid w:val="00D646CD"/>
    <w:rsid w:val="00D741B3"/>
    <w:rsid w:val="00D75097"/>
    <w:rsid w:val="00D821C4"/>
    <w:rsid w:val="00D82D39"/>
    <w:rsid w:val="00D832EE"/>
    <w:rsid w:val="00DA21E7"/>
    <w:rsid w:val="00DB64AB"/>
    <w:rsid w:val="00DD7580"/>
    <w:rsid w:val="00DE74EE"/>
    <w:rsid w:val="00DE79D3"/>
    <w:rsid w:val="00DE7F6A"/>
    <w:rsid w:val="00DF00F5"/>
    <w:rsid w:val="00DF3DE0"/>
    <w:rsid w:val="00DF7367"/>
    <w:rsid w:val="00E01557"/>
    <w:rsid w:val="00E0207E"/>
    <w:rsid w:val="00E05479"/>
    <w:rsid w:val="00E4654D"/>
    <w:rsid w:val="00E474AE"/>
    <w:rsid w:val="00E55DA8"/>
    <w:rsid w:val="00E6490F"/>
    <w:rsid w:val="00E6558A"/>
    <w:rsid w:val="00E76294"/>
    <w:rsid w:val="00E82F3C"/>
    <w:rsid w:val="00EA2ED7"/>
    <w:rsid w:val="00EA373C"/>
    <w:rsid w:val="00EA6C09"/>
    <w:rsid w:val="00EB32B0"/>
    <w:rsid w:val="00EB4BD0"/>
    <w:rsid w:val="00EC1AD8"/>
    <w:rsid w:val="00EC3921"/>
    <w:rsid w:val="00EC5926"/>
    <w:rsid w:val="00EC6DE7"/>
    <w:rsid w:val="00ED0185"/>
    <w:rsid w:val="00ED0D3D"/>
    <w:rsid w:val="00ED2179"/>
    <w:rsid w:val="00ED56A8"/>
    <w:rsid w:val="00EE3BCF"/>
    <w:rsid w:val="00EE40DD"/>
    <w:rsid w:val="00EE6430"/>
    <w:rsid w:val="00EF5F2F"/>
    <w:rsid w:val="00EF67F4"/>
    <w:rsid w:val="00EF6B78"/>
    <w:rsid w:val="00F00158"/>
    <w:rsid w:val="00F027F1"/>
    <w:rsid w:val="00F06512"/>
    <w:rsid w:val="00F0757B"/>
    <w:rsid w:val="00F11758"/>
    <w:rsid w:val="00F13277"/>
    <w:rsid w:val="00F16C0E"/>
    <w:rsid w:val="00F27318"/>
    <w:rsid w:val="00F27B60"/>
    <w:rsid w:val="00F340C9"/>
    <w:rsid w:val="00F36979"/>
    <w:rsid w:val="00F44271"/>
    <w:rsid w:val="00F5035A"/>
    <w:rsid w:val="00F53B08"/>
    <w:rsid w:val="00F53EFC"/>
    <w:rsid w:val="00F56004"/>
    <w:rsid w:val="00F601AB"/>
    <w:rsid w:val="00F6717C"/>
    <w:rsid w:val="00F6743E"/>
    <w:rsid w:val="00F762F1"/>
    <w:rsid w:val="00F766B8"/>
    <w:rsid w:val="00F7731C"/>
    <w:rsid w:val="00F837D8"/>
    <w:rsid w:val="00F85887"/>
    <w:rsid w:val="00F8619B"/>
    <w:rsid w:val="00F95035"/>
    <w:rsid w:val="00F971DC"/>
    <w:rsid w:val="00FA698B"/>
    <w:rsid w:val="00FA6E5D"/>
    <w:rsid w:val="00FA7DB0"/>
    <w:rsid w:val="00FB7ACD"/>
    <w:rsid w:val="00FC4B82"/>
    <w:rsid w:val="00FC5156"/>
    <w:rsid w:val="00FC5A5B"/>
    <w:rsid w:val="00FE5629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af0">
    <w:name w:val="Содержимое таблицы"/>
    <w:basedOn w:val="a"/>
    <w:rsid w:val="00AB14EA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text">
    <w:name w:val="text"/>
    <w:basedOn w:val="a"/>
    <w:rsid w:val="00953D7D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Default">
    <w:name w:val="Default"/>
    <w:rsid w:val="00C557C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1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5BEE4-3FB9-40AB-9F34-00A684776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16415</TotalTime>
  <Pages>11</Pages>
  <Words>2168</Words>
  <Characters>12360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222</cp:revision>
  <cp:lastPrinted>2024-02-21T12:51:00Z</cp:lastPrinted>
  <dcterms:created xsi:type="dcterms:W3CDTF">2022-08-03T12:48:00Z</dcterms:created>
  <dcterms:modified xsi:type="dcterms:W3CDTF">2024-02-27T12:52:00Z</dcterms:modified>
</cp:coreProperties>
</file>