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581852" w14:textId="773876AB" w:rsidR="00B325FF" w:rsidRDefault="0078020E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862BD3">
        <w:rPr>
          <w:rFonts w:ascii="Times New Roman" w:hAnsi="Times New Roman"/>
        </w:rPr>
        <w:t xml:space="preserve"> </w:t>
      </w:r>
    </w:p>
    <w:p w14:paraId="170909BD" w14:textId="4444FAD8" w:rsidR="000B2C73" w:rsidRDefault="00E54E9C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4073F022" w:rsidR="000B2C73" w:rsidRDefault="0065126A" w:rsidP="000B2C73">
      <w:pPr>
        <w:pStyle w:val="ae"/>
        <w:rPr>
          <w:lang w:eastAsia="ru-RU"/>
        </w:rPr>
      </w:pPr>
      <w:r>
        <w:rPr>
          <w:lang w:eastAsia="ru-RU"/>
        </w:rPr>
        <w:t xml:space="preserve"> </w:t>
      </w: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3C87887C" w14:textId="77777777" w:rsidR="00F6232E" w:rsidRPr="00F6232E" w:rsidRDefault="00F6232E" w:rsidP="000B2C73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1EFE19B9" w:rsidR="000B2C73" w:rsidRDefault="00320262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152DA414">
                <wp:simplePos x="0" y="0"/>
                <wp:positionH relativeFrom="margin">
                  <wp:align>right</wp:align>
                </wp:positionH>
                <wp:positionV relativeFrom="paragraph">
                  <wp:posOffset>147319</wp:posOffset>
                </wp:positionV>
                <wp:extent cx="5934075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34075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CE190D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right;mso-position-horizontal-relative:margin;mso-position-vertical:absolute;mso-position-vertical-relative:text;mso-width-percent:0;mso-height-percent:0;mso-width-relative:page;mso-height-relative:page" from="416.05pt,11.6pt" to="883.3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" strokeweight=".79mm">
                <v:stroke joinstyle="miter"/>
                <w10:wrap anchorx="margin"/>
              </v:line>
            </w:pict>
          </mc:Fallback>
        </mc:AlternateContent>
      </w:r>
      <w:r w:rsidR="00BB322E"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7CC8E74C">
                <wp:simplePos x="0" y="0"/>
                <wp:positionH relativeFrom="margin">
                  <wp:align>right</wp:align>
                </wp:positionH>
                <wp:positionV relativeFrom="paragraph">
                  <wp:posOffset>42546</wp:posOffset>
                </wp:positionV>
                <wp:extent cx="5934075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4075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FBCCF1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right;mso-position-horizontal-relative:margin;mso-position-vertical:absolute;mso-position-vertical-relative:text;mso-width-percent:0;mso-height-percent:0;mso-width-relative:page;mso-height-relative:page" from="416.05pt,3.35pt" to="883.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" strokeweight=".79mm">
                <v:stroke joinstyle="miter"/>
                <w10:wrap anchorx="margin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050DD2C1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20CD6AD5" w14:textId="085EC1A4" w:rsidR="00683B8D" w:rsidRDefault="00683B8D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3921F8">
        <w:rPr>
          <w:rFonts w:ascii="Times New Roman" w:hAnsi="Times New Roman"/>
          <w:bCs/>
          <w:sz w:val="24"/>
          <w:szCs w:val="24"/>
        </w:rPr>
        <w:t>05.12.2023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320262">
        <w:rPr>
          <w:rFonts w:ascii="Times New Roman" w:hAnsi="Times New Roman"/>
          <w:bCs/>
          <w:sz w:val="24"/>
          <w:szCs w:val="24"/>
        </w:rPr>
        <w:tab/>
      </w:r>
      <w:r w:rsidR="00320262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 xml:space="preserve">№ </w:t>
      </w:r>
      <w:r w:rsidR="003921F8">
        <w:rPr>
          <w:rFonts w:ascii="Times New Roman" w:hAnsi="Times New Roman"/>
          <w:bCs/>
          <w:sz w:val="24"/>
          <w:szCs w:val="24"/>
        </w:rPr>
        <w:t>156/01-02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DA8E237" w14:textId="771C7DCD" w:rsidR="00055FE1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 </w:t>
      </w:r>
      <w:r w:rsidR="00862BD3">
        <w:rPr>
          <w:rFonts w:ascii="Times New Roman" w:hAnsi="Times New Roman"/>
          <w:sz w:val="24"/>
        </w:rPr>
        <w:t>внесении изменений в</w:t>
      </w:r>
      <w:r>
        <w:rPr>
          <w:rFonts w:ascii="Times New Roman" w:hAnsi="Times New Roman"/>
          <w:sz w:val="24"/>
        </w:rPr>
        <w:t xml:space="preserve"> муниципальн</w:t>
      </w:r>
      <w:r w:rsidR="00862BD3">
        <w:rPr>
          <w:rFonts w:ascii="Times New Roman" w:hAnsi="Times New Roman"/>
          <w:sz w:val="24"/>
        </w:rPr>
        <w:t>ую</w:t>
      </w:r>
      <w:r>
        <w:rPr>
          <w:rFonts w:ascii="Times New Roman" w:hAnsi="Times New Roman"/>
          <w:sz w:val="24"/>
        </w:rPr>
        <w:t xml:space="preserve"> программ</w:t>
      </w:r>
      <w:r w:rsidR="00862BD3">
        <w:rPr>
          <w:rFonts w:ascii="Times New Roman" w:hAnsi="Times New Roman"/>
          <w:sz w:val="24"/>
        </w:rPr>
        <w:t>у</w:t>
      </w:r>
      <w:r w:rsidR="00055FE1">
        <w:rPr>
          <w:rFonts w:ascii="Times New Roman" w:hAnsi="Times New Roman"/>
          <w:sz w:val="24"/>
        </w:rPr>
        <w:t xml:space="preserve"> </w:t>
      </w:r>
    </w:p>
    <w:p w14:paraId="24F5DBD3" w14:textId="77777777" w:rsidR="004723D0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муниципального </w:t>
      </w:r>
    </w:p>
    <w:p w14:paraId="00D0F3B8" w14:textId="77777777" w:rsidR="004723D0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образования город Ломоносов</w:t>
      </w:r>
      <w:r w:rsidR="000B2C73">
        <w:rPr>
          <w:rFonts w:ascii="Times New Roman" w:hAnsi="Times New Roman"/>
          <w:sz w:val="24"/>
        </w:rPr>
        <w:t xml:space="preserve"> </w:t>
      </w:r>
      <w:r w:rsidR="002F5EC6">
        <w:rPr>
          <w:rFonts w:ascii="Times New Roman" w:hAnsi="Times New Roman"/>
          <w:sz w:val="24"/>
        </w:rPr>
        <w:t xml:space="preserve">«Формирование </w:t>
      </w:r>
    </w:p>
    <w:p w14:paraId="5753F0ED" w14:textId="6D51BD92" w:rsidR="004723D0" w:rsidRDefault="002F5EC6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комфортной городской среды»</w:t>
      </w:r>
      <w:r w:rsidR="004723D0">
        <w:rPr>
          <w:rFonts w:ascii="Times New Roman" w:hAnsi="Times New Roman"/>
          <w:sz w:val="24"/>
        </w:rPr>
        <w:t xml:space="preserve"> </w:t>
      </w:r>
      <w:r w:rsidR="000B2C73" w:rsidRPr="00803DCC">
        <w:rPr>
          <w:rFonts w:ascii="Times New Roman" w:hAnsi="Times New Roman"/>
          <w:sz w:val="24"/>
        </w:rPr>
        <w:t xml:space="preserve">на </w:t>
      </w:r>
      <w:bookmarkStart w:id="0" w:name="_Hlk110434266"/>
      <w:r w:rsidR="000B2C73" w:rsidRPr="00803DCC">
        <w:rPr>
          <w:rFonts w:ascii="Times New Roman" w:hAnsi="Times New Roman"/>
          <w:sz w:val="24"/>
        </w:rPr>
        <w:t>202</w:t>
      </w:r>
      <w:r w:rsidR="008137C6">
        <w:rPr>
          <w:rFonts w:ascii="Times New Roman" w:hAnsi="Times New Roman"/>
          <w:sz w:val="24"/>
        </w:rPr>
        <w:t>4</w:t>
      </w:r>
      <w:r w:rsidR="000B2C73" w:rsidRPr="00803DCC">
        <w:rPr>
          <w:rFonts w:ascii="Times New Roman" w:hAnsi="Times New Roman"/>
          <w:sz w:val="24"/>
        </w:rPr>
        <w:t xml:space="preserve"> год</w:t>
      </w:r>
      <w:r w:rsidR="001D4A2C" w:rsidRPr="00803DCC">
        <w:rPr>
          <w:rFonts w:ascii="Times New Roman" w:hAnsi="Times New Roman"/>
          <w:sz w:val="24"/>
        </w:rPr>
        <w:t xml:space="preserve"> </w:t>
      </w:r>
    </w:p>
    <w:p w14:paraId="3920D0A4" w14:textId="481E9034" w:rsidR="000B2C73" w:rsidRDefault="001D4A2C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803DCC">
        <w:rPr>
          <w:rFonts w:ascii="Times New Roman" w:hAnsi="Times New Roman"/>
          <w:sz w:val="24"/>
        </w:rPr>
        <w:t>и плановый период 202</w:t>
      </w:r>
      <w:r w:rsidR="008137C6">
        <w:rPr>
          <w:rFonts w:ascii="Times New Roman" w:hAnsi="Times New Roman"/>
          <w:sz w:val="24"/>
        </w:rPr>
        <w:t>5</w:t>
      </w:r>
      <w:r w:rsidRPr="00803DCC">
        <w:rPr>
          <w:rFonts w:ascii="Times New Roman" w:hAnsi="Times New Roman"/>
          <w:sz w:val="24"/>
        </w:rPr>
        <w:t>-202</w:t>
      </w:r>
      <w:r w:rsidR="008137C6">
        <w:rPr>
          <w:rFonts w:ascii="Times New Roman" w:hAnsi="Times New Roman"/>
          <w:sz w:val="24"/>
        </w:rPr>
        <w:t>6</w:t>
      </w:r>
      <w:r w:rsidRPr="00803DCC">
        <w:rPr>
          <w:rFonts w:ascii="Times New Roman" w:hAnsi="Times New Roman"/>
          <w:sz w:val="24"/>
        </w:rPr>
        <w:t xml:space="preserve">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18982DAC" w:rsidR="000B2C73" w:rsidRDefault="000B2C73" w:rsidP="00320262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соответствии </w:t>
      </w:r>
      <w:r w:rsidRPr="00621BB4">
        <w:rPr>
          <w:rFonts w:ascii="Times New Roman" w:hAnsi="Times New Roman"/>
          <w:sz w:val="24"/>
        </w:rPr>
        <w:t xml:space="preserve">с </w:t>
      </w:r>
      <w:r w:rsidR="00055FE1" w:rsidRPr="00621BB4">
        <w:rPr>
          <w:rFonts w:ascii="Times New Roman" w:hAnsi="Times New Roman"/>
          <w:sz w:val="24"/>
        </w:rPr>
        <w:t>п</w:t>
      </w:r>
      <w:r w:rsidRPr="00621BB4">
        <w:rPr>
          <w:rFonts w:ascii="Times New Roman" w:hAnsi="Times New Roman"/>
          <w:sz w:val="24"/>
        </w:rPr>
        <w:t xml:space="preserve">п. </w:t>
      </w:r>
      <w:r w:rsidR="00970D61" w:rsidRPr="00621BB4">
        <w:rPr>
          <w:rFonts w:ascii="Times New Roman" w:hAnsi="Times New Roman"/>
          <w:sz w:val="24"/>
        </w:rPr>
        <w:t>46</w:t>
      </w:r>
      <w:r w:rsidRPr="00621BB4">
        <w:rPr>
          <w:rFonts w:ascii="Times New Roman" w:hAnsi="Times New Roman"/>
          <w:sz w:val="24"/>
        </w:rPr>
        <w:t xml:space="preserve">, </w:t>
      </w:r>
      <w:r w:rsidR="00055FE1" w:rsidRPr="00621BB4">
        <w:rPr>
          <w:rFonts w:ascii="Times New Roman" w:hAnsi="Times New Roman"/>
          <w:sz w:val="24"/>
        </w:rPr>
        <w:t>п</w:t>
      </w:r>
      <w:r w:rsidRPr="00621BB4">
        <w:rPr>
          <w:rFonts w:ascii="Times New Roman" w:hAnsi="Times New Roman"/>
          <w:sz w:val="24"/>
        </w:rPr>
        <w:t xml:space="preserve">.2, ст. 5 Устава </w:t>
      </w:r>
      <w:r w:rsidR="00055FE1" w:rsidRPr="00621BB4">
        <w:rPr>
          <w:rFonts w:ascii="Times New Roman" w:hAnsi="Times New Roman"/>
          <w:sz w:val="24"/>
        </w:rPr>
        <w:t xml:space="preserve">внутригородского </w:t>
      </w:r>
      <w:r w:rsidRPr="00621BB4">
        <w:rPr>
          <w:rFonts w:ascii="Times New Roman" w:hAnsi="Times New Roman"/>
          <w:sz w:val="24"/>
        </w:rPr>
        <w:t>муниципального образования</w:t>
      </w:r>
      <w:r w:rsidR="00055FE1" w:rsidRPr="00621BB4">
        <w:rPr>
          <w:rFonts w:ascii="Times New Roman" w:hAnsi="Times New Roman"/>
          <w:sz w:val="24"/>
        </w:rPr>
        <w:t xml:space="preserve"> </w:t>
      </w:r>
      <w:r w:rsidR="008326E9">
        <w:rPr>
          <w:rFonts w:ascii="Times New Roman" w:hAnsi="Times New Roman"/>
          <w:sz w:val="24"/>
        </w:rPr>
        <w:t xml:space="preserve">города федерального значения </w:t>
      </w:r>
      <w:r w:rsidR="00055FE1" w:rsidRPr="00621BB4">
        <w:rPr>
          <w:rFonts w:ascii="Times New Roman" w:hAnsi="Times New Roman"/>
          <w:sz w:val="24"/>
        </w:rPr>
        <w:t>Санкт-Петербурга</w:t>
      </w:r>
      <w:r w:rsidRPr="00621BB4">
        <w:rPr>
          <w:rFonts w:ascii="Times New Roman" w:hAnsi="Times New Roman"/>
          <w:sz w:val="24"/>
        </w:rPr>
        <w:t xml:space="preserve"> город Ломоносов</w:t>
      </w:r>
      <w:r>
        <w:rPr>
          <w:rFonts w:ascii="Times New Roman" w:hAnsi="Times New Roman"/>
          <w:sz w:val="24"/>
        </w:rPr>
        <w:t xml:space="preserve"> </w:t>
      </w:r>
    </w:p>
    <w:p w14:paraId="4FD9A22C" w14:textId="40437E07" w:rsidR="000B2C73" w:rsidRDefault="00E54CB2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7C3836">
        <w:rPr>
          <w:rFonts w:ascii="Times New Roman" w:hAnsi="Times New Roman"/>
          <w:sz w:val="24"/>
        </w:rPr>
        <w:t xml:space="preserve"> </w:t>
      </w:r>
    </w:p>
    <w:p w14:paraId="6B2F5B7B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12D5744C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2B05C3E3" w:rsidR="000B2C73" w:rsidRDefault="000B2C73" w:rsidP="00320262">
      <w:pPr>
        <w:pStyle w:val="ae"/>
        <w:tabs>
          <w:tab w:val="center" w:pos="4890"/>
        </w:tabs>
        <w:ind w:firstLine="709"/>
        <w:jc w:val="both"/>
      </w:pPr>
      <w:r>
        <w:tab/>
        <w:t xml:space="preserve">1. </w:t>
      </w:r>
      <w:r w:rsidR="00862BD3">
        <w:t>Внести изменения в</w:t>
      </w:r>
      <w:r>
        <w:t xml:space="preserve"> муниципальную программу, направленную на решение вопроса местного значения</w:t>
      </w:r>
      <w:r w:rsidR="00F77A1D">
        <w:t xml:space="preserve"> по благоустройству территории муниципального образования город Ломоносов</w:t>
      </w:r>
      <w:r>
        <w:t xml:space="preserve"> </w:t>
      </w:r>
      <w:r w:rsidR="002F5EC6" w:rsidRPr="002F5EC6">
        <w:t>«Формирование комфортной городской среды»</w:t>
      </w:r>
      <w:r w:rsidR="002F5EC6">
        <w:t xml:space="preserve"> </w:t>
      </w:r>
      <w:r>
        <w:t xml:space="preserve">на </w:t>
      </w:r>
      <w:r w:rsidR="001D4A2C" w:rsidRPr="00803DCC">
        <w:t>202</w:t>
      </w:r>
      <w:r w:rsidR="008137C6">
        <w:t>4</w:t>
      </w:r>
      <w:r w:rsidR="001D4A2C" w:rsidRPr="00803DCC">
        <w:t xml:space="preserve"> год и плановый период 202</w:t>
      </w:r>
      <w:r w:rsidR="008137C6">
        <w:t>5</w:t>
      </w:r>
      <w:r w:rsidR="001D4A2C" w:rsidRPr="00803DCC">
        <w:t>-202</w:t>
      </w:r>
      <w:r w:rsidR="008137C6">
        <w:t>6</w:t>
      </w:r>
      <w:r w:rsidR="001D4A2C" w:rsidRPr="00803DCC">
        <w:t xml:space="preserve"> годов</w:t>
      </w:r>
      <w:r w:rsidRPr="00803DCC">
        <w:t>,</w:t>
      </w:r>
      <w:r w:rsidR="00281C7E" w:rsidRPr="00281C7E">
        <w:t xml:space="preserve"> </w:t>
      </w:r>
      <w:r w:rsidR="00281C7E">
        <w:t>утвержденную Постановлением местной администрации муниципального образования г. Ломоносов № 11</w:t>
      </w:r>
      <w:r w:rsidR="003B78F2">
        <w:t>7</w:t>
      </w:r>
      <w:r w:rsidR="00281C7E">
        <w:t xml:space="preserve">/01-02 от 30.10.2023, </w:t>
      </w:r>
      <w:r w:rsidRPr="00803DCC">
        <w:t>согласно Приложению к настоящему Постановлению.</w:t>
      </w:r>
    </w:p>
    <w:p w14:paraId="758FE8F8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2CE958F9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4CAF1681" w14:textId="534A91A8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r w:rsidR="00B53216">
        <w:t xml:space="preserve">    </w:t>
      </w:r>
      <w:r>
        <w:t>А.А.Фадеева</w:t>
      </w:r>
    </w:p>
    <w:p w14:paraId="73FF401B" w14:textId="4CD5444E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2CAA31D0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4BA73793" w:rsidR="004723D0" w:rsidRDefault="00F77A1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624C9EEA" w14:textId="021EA1B4" w:rsidR="000B2C73" w:rsidRPr="00434124" w:rsidRDefault="004723D0" w:rsidP="00434124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  <w:r w:rsidR="000B2C73">
        <w:rPr>
          <w:rFonts w:ascii="Times New Roman" w:hAnsi="Times New Roman"/>
          <w:sz w:val="18"/>
          <w:szCs w:val="18"/>
        </w:rPr>
        <w:lastRenderedPageBreak/>
        <w:br w:type="page"/>
      </w: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6CA13998" w14:textId="0C71EBA0" w:rsidR="000B2C73" w:rsidRDefault="00683B8D" w:rsidP="001A3D80">
      <w:pPr>
        <w:ind w:firstLine="510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3921F8">
        <w:rPr>
          <w:rFonts w:ascii="Times New Roman" w:hAnsi="Times New Roman"/>
          <w:sz w:val="24"/>
          <w:szCs w:val="24"/>
        </w:rPr>
        <w:t xml:space="preserve">05.12.2023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3921F8">
        <w:rPr>
          <w:rFonts w:ascii="Times New Roman" w:hAnsi="Times New Roman"/>
          <w:sz w:val="24"/>
          <w:szCs w:val="24"/>
        </w:rPr>
        <w:t>156/01-02</w:t>
      </w:r>
      <w:bookmarkStart w:id="1" w:name="_GoBack"/>
      <w:bookmarkEnd w:id="1"/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4723D0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4723D0">
        <w:rPr>
          <w:rFonts w:ascii="Times New Roman" w:hAnsi="Times New Roman"/>
          <w:sz w:val="28"/>
          <w:szCs w:val="28"/>
        </w:rPr>
        <w:t>,</w:t>
      </w:r>
    </w:p>
    <w:p w14:paraId="5EF5242F" w14:textId="574A66C0" w:rsidR="000B2C73" w:rsidRPr="004723D0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  <w:r w:rsidR="00F77A1D" w:rsidRPr="004723D0">
        <w:rPr>
          <w:rFonts w:ascii="Times New Roman" w:hAnsi="Times New Roman"/>
          <w:sz w:val="28"/>
          <w:szCs w:val="28"/>
        </w:rPr>
        <w:t xml:space="preserve"> по благоустройству</w:t>
      </w:r>
    </w:p>
    <w:p w14:paraId="376F8CFB" w14:textId="77777777" w:rsidR="00F6232E" w:rsidRDefault="00942428" w:rsidP="00942428">
      <w:pPr>
        <w:widowControl/>
        <w:jc w:val="center"/>
        <w:rPr>
          <w:rFonts w:ascii="Times New Roman" w:eastAsia="Lucida Sans Unicode" w:hAnsi="Times New Roman"/>
          <w:kern w:val="2"/>
          <w:sz w:val="28"/>
          <w:szCs w:val="28"/>
        </w:rPr>
      </w:pPr>
      <w:r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</w:t>
      </w:r>
      <w:r w:rsidR="0023275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4723D0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  <w:r w:rsidR="002F5EC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</w:t>
      </w:r>
    </w:p>
    <w:p w14:paraId="4B7FD87B" w14:textId="4D804469" w:rsidR="00942428" w:rsidRPr="004723D0" w:rsidRDefault="002F5EC6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4723D0">
        <w:rPr>
          <w:rFonts w:ascii="Times New Roman" w:eastAsiaTheme="minorHAnsi" w:hAnsi="Times New Roman"/>
          <w:sz w:val="28"/>
          <w:szCs w:val="28"/>
          <w:lang w:eastAsia="en-US"/>
        </w:rPr>
        <w:t>«Формирование комфортной городской среды»</w:t>
      </w:r>
    </w:p>
    <w:p w14:paraId="02A0C6D2" w14:textId="1834E899" w:rsidR="000B2C73" w:rsidRPr="004723D0" w:rsidRDefault="000B2C73" w:rsidP="00F6232E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sz w:val="28"/>
          <w:szCs w:val="28"/>
        </w:rPr>
        <w:t xml:space="preserve">на </w:t>
      </w:r>
      <w:r w:rsidR="001D4A2C" w:rsidRPr="004723D0">
        <w:rPr>
          <w:rFonts w:ascii="Times New Roman" w:hAnsi="Times New Roman"/>
          <w:sz w:val="28"/>
          <w:szCs w:val="28"/>
        </w:rPr>
        <w:t>202</w:t>
      </w:r>
      <w:r w:rsidR="008137C6">
        <w:rPr>
          <w:rFonts w:ascii="Times New Roman" w:hAnsi="Times New Roman"/>
          <w:sz w:val="28"/>
          <w:szCs w:val="28"/>
        </w:rPr>
        <w:t>4</w:t>
      </w:r>
      <w:r w:rsidR="001D4A2C" w:rsidRPr="004723D0">
        <w:rPr>
          <w:rFonts w:ascii="Times New Roman" w:hAnsi="Times New Roman"/>
          <w:sz w:val="28"/>
          <w:szCs w:val="28"/>
        </w:rPr>
        <w:t xml:space="preserve"> год и плановый период 202</w:t>
      </w:r>
      <w:r w:rsidR="008137C6">
        <w:rPr>
          <w:rFonts w:ascii="Times New Roman" w:hAnsi="Times New Roman"/>
          <w:sz w:val="28"/>
          <w:szCs w:val="28"/>
        </w:rPr>
        <w:t>5</w:t>
      </w:r>
      <w:r w:rsidR="001D4A2C" w:rsidRPr="004723D0">
        <w:rPr>
          <w:rFonts w:ascii="Times New Roman" w:hAnsi="Times New Roman"/>
          <w:sz w:val="28"/>
          <w:szCs w:val="28"/>
        </w:rPr>
        <w:t>-202</w:t>
      </w:r>
      <w:r w:rsidR="008137C6">
        <w:rPr>
          <w:rFonts w:ascii="Times New Roman" w:hAnsi="Times New Roman"/>
          <w:sz w:val="28"/>
          <w:szCs w:val="28"/>
        </w:rPr>
        <w:t>6</w:t>
      </w:r>
      <w:r w:rsidR="001D4A2C" w:rsidRPr="004723D0">
        <w:rPr>
          <w:rFonts w:ascii="Times New Roman" w:hAnsi="Times New Roman"/>
          <w:sz w:val="28"/>
          <w:szCs w:val="28"/>
        </w:rPr>
        <w:t xml:space="preserve">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683B8D" w:rsidRDefault="00E474AE" w:rsidP="00CC7239">
      <w:pPr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1187FA83" w14:textId="181AAA76" w:rsidR="003B627B" w:rsidRDefault="00F77A1D" w:rsidP="00CC7239">
      <w:pPr>
        <w:widowControl/>
        <w:ind w:firstLine="540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по благоустройству территории</w:t>
      </w:r>
      <w:r w:rsidR="00E474AE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муниципального образования</w:t>
      </w:r>
      <w:r w:rsidR="00733160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город Ломоносов</w:t>
      </w:r>
      <w:r w:rsidR="00B815B9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</w:t>
      </w:r>
      <w:bookmarkStart w:id="2" w:name="_Hlk114496282"/>
      <w:r w:rsidR="00B815B9" w:rsidRPr="00B815B9">
        <w:rPr>
          <w:rFonts w:ascii="Times New Roman" w:eastAsia="Lucida Sans Unicode" w:hAnsi="Times New Roman"/>
          <w:b/>
          <w:kern w:val="2"/>
          <w:sz w:val="24"/>
          <w:szCs w:val="24"/>
        </w:rPr>
        <w:t>«Формирование комфортной городской среды»</w:t>
      </w:r>
      <w:r w:rsidR="00EA6C09" w:rsidRPr="00EA6C09">
        <w:t xml:space="preserve"> </w:t>
      </w:r>
      <w:bookmarkEnd w:id="2"/>
    </w:p>
    <w:p w14:paraId="3AA389A2" w14:textId="49AD1EEB" w:rsidR="00E474AE" w:rsidRPr="00683B8D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BE5C28" w14:textId="23C00781" w:rsidR="00262654" w:rsidRDefault="00262654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Руководитель структурного подразделения - н</w:t>
            </w:r>
            <w:r w:rsidR="00F77A1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ачальник отдела благоустройства МА МО г.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F77A1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Ломоносов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</w:t>
            </w:r>
          </w:p>
          <w:p w14:paraId="79905638" w14:textId="7AE22C17" w:rsidR="00E474AE" w:rsidRPr="007E23AE" w:rsidRDefault="00F77A1D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Томилина Тамара Тихоновна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C8F7AC" w14:textId="77777777" w:rsidR="00262654" w:rsidRDefault="00557397" w:rsidP="00262654">
            <w:pPr>
              <w:widowControl/>
              <w:autoSpaceDE/>
              <w:autoSpaceDN/>
              <w:adjustRightInd/>
              <w:ind w:left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Ведущий</w:t>
            </w:r>
            <w:r w:rsidR="0047221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специалист отдела благоустройства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– </w:t>
            </w:r>
          </w:p>
          <w:p w14:paraId="018CC774" w14:textId="18EC997C" w:rsidR="00F77A1D" w:rsidRPr="007E23AE" w:rsidRDefault="00557397" w:rsidP="00262654">
            <w:pPr>
              <w:widowControl/>
              <w:autoSpaceDE/>
              <w:autoSpaceDN/>
              <w:adjustRightInd/>
              <w:ind w:left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Прохорова Наталья Викторовна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2952A8A" w:rsidR="00800E12" w:rsidRPr="007E23AE" w:rsidRDefault="00800E12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DFD31C" w14:textId="77AE454D" w:rsidR="000C2E40" w:rsidRDefault="00E02531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bookmarkStart w:id="3" w:name="l312"/>
            <w:bookmarkEnd w:id="3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</w:t>
            </w:r>
            <w:r w:rsidR="006330A4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овышение комфортности городской среды, улучшение условий жизни и отдыха жителей МО г. Ломоносов;</w:t>
            </w:r>
          </w:p>
          <w:p w14:paraId="57B0EE5C" w14:textId="327A4AEC" w:rsidR="006330A4" w:rsidRPr="007E23AE" w:rsidRDefault="00B815B9" w:rsidP="005159E7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Обеспечение прав граждан на благоприятную среду жизнедеятельности.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28DCC8" w14:textId="77777777" w:rsidR="00B815B9" w:rsidRDefault="00B815B9" w:rsidP="006F7597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_Hlk114494098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Создание и проектирование </w:t>
            </w:r>
            <w:r w:rsidR="00C64E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внутриквартальных территорий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для жителей МО г. Ломоносов</w:t>
            </w:r>
            <w:bookmarkEnd w:id="4"/>
            <w:r w:rsidR="00E025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193CB3D6" w14:textId="6353952C" w:rsidR="00E02531" w:rsidRPr="007E23AE" w:rsidRDefault="00E02531" w:rsidP="006F7597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Выполнение работ по комплексному благоустройству </w:t>
            </w:r>
            <w:bookmarkStart w:id="5" w:name="_Hlk117867139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территорий муниципального образования город Ломоносов</w:t>
            </w:r>
            <w:bookmarkEnd w:id="5"/>
          </w:p>
        </w:tc>
      </w:tr>
      <w:tr w:rsidR="00E474AE" w:rsidRPr="007E23AE" w14:paraId="3776E3DC" w14:textId="77777777" w:rsidTr="005159E7">
        <w:trPr>
          <w:trHeight w:val="843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2E120958" w:rsidR="00EF4EA6" w:rsidRPr="007E23AE" w:rsidRDefault="0031050B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1B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Комплексное благоустройство внутриквартальных территорий, повышение уровня комфортности городской среды. </w:t>
            </w:r>
          </w:p>
        </w:tc>
      </w:tr>
      <w:tr w:rsidR="00E474AE" w:rsidRPr="007E23AE" w14:paraId="513CB5FE" w14:textId="77777777" w:rsidTr="00361BB0">
        <w:trPr>
          <w:trHeight w:val="153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CE067E" w14:textId="7B37EDCE" w:rsidR="009E3D47" w:rsidRDefault="00800E12" w:rsidP="00EC3B2F">
            <w:pPr>
              <w:pStyle w:val="a9"/>
              <w:widowControl/>
              <w:autoSpaceDE/>
              <w:autoSpaceDN/>
              <w:adjustRightInd/>
              <w:ind w:left="120"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6" w:name="l308"/>
            <w:bookmarkEnd w:id="6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="00EC3B2F"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Выполнение работ по комплексному благоустройству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670797E3" w14:textId="601EC254" w:rsidR="009E3D47" w:rsidRDefault="00EC3B2F" w:rsidP="00EC3B2F">
            <w:pPr>
              <w:widowControl/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</w:t>
            </w:r>
            <w:r w:rsidR="0080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 проектов благоустройства</w:t>
            </w:r>
            <w:r w:rsidR="0080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395A1DF9" w14:textId="72CAC492" w:rsidR="00727C7F" w:rsidRPr="006752D0" w:rsidRDefault="00800E12" w:rsidP="00EC3B2F">
            <w:pPr>
              <w:widowControl/>
              <w:autoSpaceDE/>
              <w:autoSpaceDN/>
              <w:adjustRightInd/>
              <w:spacing w:after="240"/>
              <w:ind w:right="166" w:firstLine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4A49F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</w:t>
            </w:r>
            <w:r w:rsidR="00EC3B2F"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пояснительных записок в объеме, необходимом для открытия ордеров ГАТИ</w:t>
            </w:r>
            <w:r w:rsid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7E23AE" w14:paraId="26CF6363" w14:textId="77777777" w:rsidTr="001441D1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11D88253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E025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1258D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7E23AE" w14:paraId="71D55060" w14:textId="77777777" w:rsidTr="001441D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6D3065F6" w:rsidR="006006CD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7" w:name="l314"/>
            <w:bookmarkEnd w:id="7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разования город Ломоносов на </w:t>
            </w:r>
            <w:r w:rsidR="00042FE5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434124" w:rsidRPr="00434124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23</w:t>
            </w:r>
            <w:r w:rsidR="005159E7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 </w:t>
            </w:r>
            <w:r w:rsidR="00434124" w:rsidRPr="00434124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575,6</w:t>
            </w:r>
            <w:r w:rsidR="00C81F03" w:rsidRPr="00434124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C81F03" w:rsidRPr="006B6914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тыс.</w:t>
            </w:r>
            <w:r w:rsidR="005159E7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 </w:t>
            </w:r>
            <w:r w:rsidR="00C81F03" w:rsidRPr="006B6914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руб.</w:t>
            </w:r>
          </w:p>
          <w:p w14:paraId="77308496" w14:textId="04C9E183" w:rsidR="00E474AE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202</w:t>
            </w:r>
            <w:r w:rsidR="008137C6"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4</w:t>
            </w:r>
            <w:r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 xml:space="preserve"> год</w:t>
            </w:r>
            <w:r w:rsidR="00942428"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5159E7"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–</w:t>
            </w:r>
            <w:r w:rsidR="00E474AE"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434124"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2</w:t>
            </w:r>
            <w:r w:rsidR="005159E7"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 </w:t>
            </w:r>
            <w:r w:rsidR="00434124"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672</w:t>
            </w:r>
            <w:r w:rsidR="0043412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,0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33C303D0" w:rsidR="006006CD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–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3A5129" w:rsidRPr="003A512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11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3A5129" w:rsidRPr="003A512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604,5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  <w:r w:rsidR="00A50F3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</w:p>
          <w:p w14:paraId="7E432AFE" w14:textId="5B4982D1" w:rsidR="006006CD" w:rsidRPr="00896275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="006B6914" w:rsidRPr="006B691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6B6914" w:rsidRPr="006B691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299,1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</w:tc>
      </w:tr>
    </w:tbl>
    <w:p w14:paraId="1F7967B1" w14:textId="5D65617A" w:rsidR="004F29DC" w:rsidRDefault="004F29DC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55963E2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2C09BA6" w:rsidR="00E474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0B04DB11" w14:textId="32341209" w:rsidR="006B7674" w:rsidRDefault="006B7674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</w:t>
      </w:r>
      <w:r w:rsidR="00293629">
        <w:rPr>
          <w:rFonts w:ascii="Times New Roman" w:hAnsi="Times New Roman"/>
          <w:sz w:val="24"/>
          <w:szCs w:val="24"/>
        </w:rPr>
        <w:t xml:space="preserve"> п.9 </w:t>
      </w:r>
      <w:r w:rsidR="008326E9">
        <w:rPr>
          <w:rFonts w:ascii="Times New Roman" w:hAnsi="Times New Roman"/>
          <w:sz w:val="24"/>
          <w:szCs w:val="24"/>
        </w:rPr>
        <w:t xml:space="preserve">ч.2 </w:t>
      </w:r>
      <w:r w:rsidR="00293629">
        <w:rPr>
          <w:rFonts w:ascii="Times New Roman" w:hAnsi="Times New Roman"/>
          <w:sz w:val="24"/>
          <w:szCs w:val="24"/>
        </w:rPr>
        <w:t>ст.10</w:t>
      </w:r>
      <w:r>
        <w:rPr>
          <w:rFonts w:ascii="Times New Roman" w:hAnsi="Times New Roman"/>
          <w:sz w:val="24"/>
          <w:szCs w:val="24"/>
        </w:rPr>
        <w:t xml:space="preserve"> Закон</w:t>
      </w:r>
      <w:r w:rsidR="00293629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 </w:t>
      </w:r>
      <w:r w:rsidR="00293629">
        <w:rPr>
          <w:rFonts w:ascii="Times New Roman" w:hAnsi="Times New Roman"/>
          <w:sz w:val="24"/>
          <w:szCs w:val="24"/>
        </w:rPr>
        <w:t>местная а</w:t>
      </w:r>
      <w:r>
        <w:rPr>
          <w:rFonts w:ascii="Times New Roman" w:hAnsi="Times New Roman"/>
          <w:sz w:val="24"/>
          <w:szCs w:val="24"/>
        </w:rPr>
        <w:t>дминистрация муниципального образования город Ломоносов выполняет работы по</w:t>
      </w:r>
      <w:r w:rsidR="00C64EFC">
        <w:rPr>
          <w:rFonts w:ascii="Times New Roman" w:hAnsi="Times New Roman"/>
          <w:sz w:val="24"/>
          <w:szCs w:val="24"/>
        </w:rPr>
        <w:t xml:space="preserve"> </w:t>
      </w:r>
      <w:r w:rsidR="006D5555">
        <w:rPr>
          <w:rFonts w:ascii="Times New Roman" w:hAnsi="Times New Roman"/>
          <w:sz w:val="24"/>
          <w:szCs w:val="24"/>
        </w:rPr>
        <w:t>комплексному</w:t>
      </w:r>
      <w:r w:rsidR="00293629">
        <w:rPr>
          <w:rFonts w:ascii="Times New Roman" w:hAnsi="Times New Roman"/>
          <w:sz w:val="24"/>
          <w:szCs w:val="24"/>
        </w:rPr>
        <w:t xml:space="preserve"> благоустройству</w:t>
      </w:r>
      <w:r>
        <w:rPr>
          <w:rFonts w:ascii="Times New Roman" w:hAnsi="Times New Roman"/>
          <w:sz w:val="24"/>
          <w:szCs w:val="24"/>
        </w:rPr>
        <w:t xml:space="preserve"> внутриквартальных территорий</w:t>
      </w:r>
      <w:r w:rsidR="00B80415">
        <w:rPr>
          <w:rFonts w:ascii="Times New Roman" w:hAnsi="Times New Roman"/>
          <w:sz w:val="24"/>
          <w:szCs w:val="24"/>
        </w:rPr>
        <w:t xml:space="preserve"> </w:t>
      </w:r>
      <w:r w:rsidR="00B80415" w:rsidRPr="00B80415">
        <w:rPr>
          <w:rFonts w:ascii="Times New Roman" w:hAnsi="Times New Roman"/>
          <w:sz w:val="24"/>
          <w:szCs w:val="24"/>
        </w:rPr>
        <w:t>«Формирование комфортной городской среды»</w:t>
      </w:r>
      <w:r w:rsidR="0035722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357226">
        <w:rPr>
          <w:rFonts w:ascii="Times New Roman" w:hAnsi="Times New Roman"/>
          <w:sz w:val="24"/>
          <w:szCs w:val="24"/>
        </w:rPr>
        <w:t xml:space="preserve">За предшествующие </w:t>
      </w:r>
      <w:r w:rsidR="00357226" w:rsidRPr="00357226">
        <w:rPr>
          <w:rFonts w:ascii="Times New Roman" w:hAnsi="Times New Roman"/>
          <w:sz w:val="24"/>
          <w:szCs w:val="24"/>
        </w:rPr>
        <w:t>2020-202</w:t>
      </w:r>
      <w:r w:rsidR="00693E4C">
        <w:rPr>
          <w:rFonts w:ascii="Times New Roman" w:hAnsi="Times New Roman"/>
          <w:sz w:val="24"/>
          <w:szCs w:val="24"/>
        </w:rPr>
        <w:t>3</w:t>
      </w:r>
      <w:r w:rsidR="00357226" w:rsidRPr="00357226">
        <w:rPr>
          <w:rFonts w:ascii="Times New Roman" w:hAnsi="Times New Roman"/>
          <w:sz w:val="24"/>
          <w:szCs w:val="24"/>
        </w:rPr>
        <w:t xml:space="preserve"> </w:t>
      </w:r>
      <w:r w:rsidR="00357226">
        <w:rPr>
          <w:rFonts w:ascii="Times New Roman" w:hAnsi="Times New Roman"/>
          <w:sz w:val="24"/>
          <w:szCs w:val="24"/>
        </w:rPr>
        <w:t>годы выполнен</w:t>
      </w:r>
      <w:r w:rsidR="006D5555">
        <w:rPr>
          <w:rFonts w:ascii="Times New Roman" w:hAnsi="Times New Roman"/>
          <w:sz w:val="24"/>
          <w:szCs w:val="24"/>
        </w:rPr>
        <w:t>о комплексное благоустройство по</w:t>
      </w:r>
      <w:r w:rsidR="00357226">
        <w:rPr>
          <w:rFonts w:ascii="Times New Roman" w:hAnsi="Times New Roman"/>
          <w:sz w:val="24"/>
          <w:szCs w:val="24"/>
        </w:rPr>
        <w:t xml:space="preserve"> следующи</w:t>
      </w:r>
      <w:r w:rsidR="006D5555">
        <w:rPr>
          <w:rFonts w:ascii="Times New Roman" w:hAnsi="Times New Roman"/>
          <w:sz w:val="24"/>
          <w:szCs w:val="24"/>
        </w:rPr>
        <w:t>м адресам:</w:t>
      </w:r>
      <w:r w:rsidR="00357226">
        <w:rPr>
          <w:rFonts w:ascii="Times New Roman" w:hAnsi="Times New Roman"/>
          <w:sz w:val="24"/>
          <w:szCs w:val="24"/>
        </w:rPr>
        <w:t xml:space="preserve"> </w:t>
      </w:r>
    </w:p>
    <w:p w14:paraId="5454E1AF" w14:textId="20310AF4" w:rsidR="006B7674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6D5555">
        <w:rPr>
          <w:rFonts w:ascii="Times New Roman" w:hAnsi="Times New Roman"/>
          <w:sz w:val="24"/>
          <w:szCs w:val="24"/>
        </w:rPr>
        <w:t>2020 год- ул. Красного Флота д. 1,3- ул. Сафронова, д.2,4</w:t>
      </w:r>
      <w:r w:rsidR="009864E1">
        <w:rPr>
          <w:rFonts w:ascii="Times New Roman" w:hAnsi="Times New Roman"/>
          <w:sz w:val="24"/>
          <w:szCs w:val="24"/>
        </w:rPr>
        <w:t>.</w:t>
      </w:r>
    </w:p>
    <w:p w14:paraId="63664131" w14:textId="41AC0820" w:rsidR="00C64EFC" w:rsidRDefault="00357226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6D5555">
        <w:rPr>
          <w:rFonts w:ascii="Times New Roman" w:hAnsi="Times New Roman"/>
          <w:sz w:val="24"/>
          <w:szCs w:val="24"/>
        </w:rPr>
        <w:t>2021 год- ул. Победы д. 15; ул. Победы д. 19, 21а- ул. Швейцарская, д. 16/1, 18/1, 18/2</w:t>
      </w:r>
      <w:r w:rsidR="009864E1">
        <w:rPr>
          <w:rFonts w:ascii="Times New Roman" w:hAnsi="Times New Roman"/>
          <w:sz w:val="24"/>
          <w:szCs w:val="24"/>
        </w:rPr>
        <w:t>.</w:t>
      </w:r>
    </w:p>
    <w:p w14:paraId="769705BD" w14:textId="7FC08465" w:rsidR="00C64EFC" w:rsidRDefault="00357226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C64EFC">
        <w:rPr>
          <w:rFonts w:ascii="Times New Roman" w:hAnsi="Times New Roman"/>
          <w:sz w:val="24"/>
          <w:szCs w:val="24"/>
        </w:rPr>
        <w:t xml:space="preserve"> 2022 год- ул. Красного Флота д. 7, 9/46- ул. Сафронова д. 8, 10- ул. Александровская д. 40, 42</w:t>
      </w:r>
      <w:r w:rsidR="009864E1">
        <w:rPr>
          <w:rFonts w:ascii="Times New Roman" w:hAnsi="Times New Roman"/>
          <w:sz w:val="24"/>
          <w:szCs w:val="24"/>
        </w:rPr>
        <w:t>.</w:t>
      </w:r>
    </w:p>
    <w:p w14:paraId="5805A3E0" w14:textId="17A40F8E" w:rsidR="00693E4C" w:rsidRDefault="00693E4C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2023 год- ул. Александровская, д. 5, д. 45; ул. Токарева, д. 18А; ул. Красная, напротив д. 24</w:t>
      </w:r>
      <w:r w:rsidR="009864E1">
        <w:rPr>
          <w:rFonts w:ascii="Times New Roman" w:hAnsi="Times New Roman"/>
          <w:sz w:val="24"/>
          <w:szCs w:val="24"/>
        </w:rPr>
        <w:t>.</w:t>
      </w:r>
    </w:p>
    <w:p w14:paraId="43943E7F" w14:textId="77777777" w:rsidR="00E474AE" w:rsidRPr="008C21CA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92E53AC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2A882A68" w:rsidR="00E474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44CF930D" w14:textId="77777777" w:rsidR="006B7674" w:rsidRPr="007E23AE" w:rsidRDefault="006B7674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068A15" w14:textId="2503EA57" w:rsidR="00C64EFC" w:rsidRPr="00C64EFC" w:rsidRDefault="006B7674" w:rsidP="009864E1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04420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  <w:r w:rsidR="00C64EFC" w:rsidRPr="00C64EFC">
        <w:t xml:space="preserve"> </w:t>
      </w:r>
      <w:r w:rsidR="00C64EFC" w:rsidRPr="00C64EFC">
        <w:rPr>
          <w:rFonts w:ascii="Times New Roman" w:hAnsi="Times New Roman"/>
          <w:sz w:val="24"/>
          <w:szCs w:val="24"/>
        </w:rPr>
        <w:t>Обеспечение прав граждан на благоприятную среду жизнедеятельности.</w:t>
      </w:r>
    </w:p>
    <w:p w14:paraId="36CA6CF0" w14:textId="659AAE5A" w:rsidR="006B7674" w:rsidRPr="00404420" w:rsidRDefault="00C64EFC" w:rsidP="009864E1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64EFC">
        <w:rPr>
          <w:rFonts w:ascii="Times New Roman" w:hAnsi="Times New Roman"/>
          <w:sz w:val="24"/>
          <w:szCs w:val="24"/>
        </w:rPr>
        <w:t xml:space="preserve">Создание и проектирование </w:t>
      </w:r>
      <w:r>
        <w:rPr>
          <w:rFonts w:ascii="Times New Roman" w:hAnsi="Times New Roman"/>
          <w:sz w:val="24"/>
          <w:szCs w:val="24"/>
        </w:rPr>
        <w:t>внутриквартальных территорий</w:t>
      </w:r>
      <w:r w:rsidRPr="00C64EFC">
        <w:rPr>
          <w:rFonts w:ascii="Times New Roman" w:hAnsi="Times New Roman"/>
          <w:sz w:val="24"/>
          <w:szCs w:val="24"/>
        </w:rPr>
        <w:t xml:space="preserve"> для жителей МО г.</w:t>
      </w:r>
      <w:r w:rsidR="009864E1">
        <w:rPr>
          <w:rFonts w:ascii="Times New Roman" w:hAnsi="Times New Roman"/>
          <w:sz w:val="24"/>
          <w:szCs w:val="24"/>
        </w:rPr>
        <w:t> </w:t>
      </w:r>
      <w:r w:rsidRPr="00C64EFC">
        <w:rPr>
          <w:rFonts w:ascii="Times New Roman" w:hAnsi="Times New Roman"/>
          <w:sz w:val="24"/>
          <w:szCs w:val="24"/>
        </w:rPr>
        <w:t>Ломоносов.</w:t>
      </w:r>
      <w:r w:rsidR="00E02531">
        <w:rPr>
          <w:rFonts w:ascii="Times New Roman" w:hAnsi="Times New Roman"/>
          <w:sz w:val="24"/>
          <w:szCs w:val="24"/>
        </w:rPr>
        <w:t xml:space="preserve"> Выполнение работ по комплексному благоустройству</w:t>
      </w:r>
      <w:r w:rsidR="00E02531" w:rsidRPr="00E02531">
        <w:t xml:space="preserve"> </w:t>
      </w:r>
      <w:r w:rsidR="00E02531" w:rsidRPr="00E02531">
        <w:rPr>
          <w:rFonts w:ascii="Times New Roman" w:hAnsi="Times New Roman"/>
          <w:sz w:val="24"/>
          <w:szCs w:val="24"/>
        </w:rPr>
        <w:t>территорий муниципального образования город Ломоносов</w:t>
      </w:r>
      <w:r w:rsidR="00E02531">
        <w:rPr>
          <w:rFonts w:ascii="Times New Roman" w:hAnsi="Times New Roman"/>
          <w:sz w:val="24"/>
          <w:szCs w:val="24"/>
        </w:rPr>
        <w:t>.</w:t>
      </w:r>
    </w:p>
    <w:p w14:paraId="29309D58" w14:textId="77777777" w:rsidR="00E474AE" w:rsidRDefault="00E474AE" w:rsidP="00803DCC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152A57B8" w:rsidR="00E474AE" w:rsidRPr="002862E2" w:rsidRDefault="002862E2" w:rsidP="002862E2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E474AE" w:rsidRPr="002862E2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985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40"/>
        <w:gridCol w:w="1615"/>
        <w:gridCol w:w="1567"/>
        <w:gridCol w:w="559"/>
        <w:gridCol w:w="681"/>
        <w:gridCol w:w="708"/>
        <w:gridCol w:w="921"/>
        <w:gridCol w:w="1036"/>
        <w:gridCol w:w="1090"/>
        <w:gridCol w:w="1134"/>
      </w:tblGrid>
      <w:tr w:rsidR="00010034" w:rsidRPr="006D7A3F" w14:paraId="3A56FF30" w14:textId="77777777" w:rsidTr="00F6232E">
        <w:tc>
          <w:tcPr>
            <w:tcW w:w="540" w:type="dxa"/>
            <w:vMerge w:val="restart"/>
          </w:tcPr>
          <w:p w14:paraId="2B036F4D" w14:textId="77777777" w:rsidR="00010034" w:rsidRPr="006D7A3F" w:rsidRDefault="00010034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615" w:type="dxa"/>
            <w:vMerge w:val="restart"/>
          </w:tcPr>
          <w:p w14:paraId="3DD1A5A7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F6232E">
        <w:tc>
          <w:tcPr>
            <w:tcW w:w="540" w:type="dxa"/>
            <w:vMerge/>
          </w:tcPr>
          <w:p w14:paraId="3688AD14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15" w:type="dxa"/>
            <w:vMerge/>
          </w:tcPr>
          <w:p w14:paraId="3464AD89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010034" w:rsidRPr="00DA21E7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4E5BB1C2" w14:textId="5BDF2A1B" w:rsidR="00010034" w:rsidRPr="002F60AC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55739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</w:tcPr>
          <w:p w14:paraId="2EBF424F" w14:textId="1734DD72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 w:rsidR="0055739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7B29055E" w14:textId="77777777" w:rsidR="002F60AC" w:rsidRPr="002F60AC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 </w:t>
            </w:r>
          </w:p>
          <w:p w14:paraId="7A5F9A93" w14:textId="2C8C950C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E6507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134FBAF6" w14:textId="019D1CCC" w:rsidR="00010034" w:rsidRPr="002F60AC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E6507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90" w:type="dxa"/>
          </w:tcPr>
          <w:p w14:paraId="4A96D22C" w14:textId="0D9BC819" w:rsidR="00010034" w:rsidRPr="002F60AC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E6507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40B9FD5A" w14:textId="408F0A9C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F6232E">
        <w:trPr>
          <w:trHeight w:val="457"/>
        </w:trPr>
        <w:tc>
          <w:tcPr>
            <w:tcW w:w="540" w:type="dxa"/>
          </w:tcPr>
          <w:p w14:paraId="408984FA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615" w:type="dxa"/>
          </w:tcPr>
          <w:p w14:paraId="76BF47A7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1CCAE2C1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</w:tcPr>
          <w:p w14:paraId="2E69D637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2F60AC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2F60AC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442D4B65" w:rsidR="00DA21E7" w:rsidRPr="00896275" w:rsidRDefault="002F60AC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180D39" w:rsidRPr="006E026D" w14:paraId="0B87C04C" w14:textId="77777777" w:rsidTr="00F6232E">
        <w:tc>
          <w:tcPr>
            <w:tcW w:w="540" w:type="dxa"/>
          </w:tcPr>
          <w:p w14:paraId="18B1F2EF" w14:textId="77777777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8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615" w:type="dxa"/>
            <w:vMerge w:val="restart"/>
          </w:tcPr>
          <w:p w14:paraId="7DC1800E" w14:textId="0B8108F4" w:rsidR="00180D39" w:rsidRPr="00DA21E7" w:rsidRDefault="00180D39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  <w:r w:rsidR="00B8041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="00B80415" w:rsidRPr="00B8041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«Формирование комфортной городской среды»</w:t>
            </w:r>
          </w:p>
        </w:tc>
        <w:tc>
          <w:tcPr>
            <w:tcW w:w="1567" w:type="dxa"/>
          </w:tcPr>
          <w:p w14:paraId="035A9300" w14:textId="132D12D0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="00C64EFC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Выполнение работ по комплексному благоустройству</w:t>
            </w:r>
          </w:p>
        </w:tc>
        <w:tc>
          <w:tcPr>
            <w:tcW w:w="559" w:type="dxa"/>
          </w:tcPr>
          <w:p w14:paraId="44C6087E" w14:textId="19A58D26" w:rsidR="00180D39" w:rsidRPr="00DA21E7" w:rsidRDefault="00C64EFC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7C40AB07" w14:textId="2C4D1F4E" w:rsidR="00180D39" w:rsidRPr="00514C34" w:rsidRDefault="0055739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8" w:type="dxa"/>
          </w:tcPr>
          <w:p w14:paraId="57EE22E7" w14:textId="70770E31" w:rsidR="00180D39" w:rsidRPr="00DA21E7" w:rsidRDefault="0055739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21" w:type="dxa"/>
          </w:tcPr>
          <w:p w14:paraId="65BDDF64" w14:textId="40533409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36" w:type="dxa"/>
          </w:tcPr>
          <w:p w14:paraId="019B0E0F" w14:textId="467D7398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3C08457A" w14:textId="023ED0CB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402FF99D" w14:textId="3132A6CA" w:rsidR="00180D39" w:rsidRPr="00DA21E7" w:rsidRDefault="00B325FF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="00C64EF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,0</w:t>
            </w:r>
          </w:p>
        </w:tc>
      </w:tr>
      <w:tr w:rsidR="00180D39" w:rsidRPr="006E026D" w14:paraId="2D15BC9C" w14:textId="77777777" w:rsidTr="00F6232E">
        <w:tc>
          <w:tcPr>
            <w:tcW w:w="540" w:type="dxa"/>
          </w:tcPr>
          <w:p w14:paraId="2E767C97" w14:textId="093315C6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615" w:type="dxa"/>
            <w:vMerge/>
          </w:tcPr>
          <w:p w14:paraId="129689B2" w14:textId="77777777" w:rsidR="00180D39" w:rsidRDefault="00180D39" w:rsidP="00DA21E7">
            <w:pPr>
              <w:widowControl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342D272A" w14:textId="5321AD44" w:rsidR="00180D39" w:rsidRPr="00DA21E7" w:rsidRDefault="00C64EFC" w:rsidP="00DA21E7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Разработка проектов благоустройства</w:t>
            </w:r>
          </w:p>
        </w:tc>
        <w:tc>
          <w:tcPr>
            <w:tcW w:w="559" w:type="dxa"/>
          </w:tcPr>
          <w:p w14:paraId="43444442" w14:textId="4D47B4B0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2CFB7530" w14:textId="1EDC5B4D" w:rsidR="00180D39" w:rsidRDefault="00E6507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8" w:type="dxa"/>
          </w:tcPr>
          <w:p w14:paraId="45CB8AC7" w14:textId="5B82E591" w:rsidR="00180D39" w:rsidRDefault="00E6507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21" w:type="dxa"/>
          </w:tcPr>
          <w:p w14:paraId="2C97D40E" w14:textId="40550076" w:rsidR="00180D39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36" w:type="dxa"/>
          </w:tcPr>
          <w:p w14:paraId="57AED5CE" w14:textId="428DE985" w:rsidR="00180D39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694D2CEE" w14:textId="2FD1D814" w:rsidR="00180D39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50C19248" w14:textId="07DBC4EC" w:rsidR="00180D39" w:rsidRPr="00DA21E7" w:rsidRDefault="004D3517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  <w:r w:rsidR="002E791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</w:t>
            </w:r>
            <w:r w:rsidR="00B325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</w:tr>
      <w:tr w:rsidR="00180D39" w:rsidRPr="006E026D" w14:paraId="12DD7A4A" w14:textId="77777777" w:rsidTr="00F6232E">
        <w:tc>
          <w:tcPr>
            <w:tcW w:w="540" w:type="dxa"/>
          </w:tcPr>
          <w:p w14:paraId="71E8E94A" w14:textId="5BED01D6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15" w:type="dxa"/>
            <w:vMerge/>
          </w:tcPr>
          <w:p w14:paraId="0F4AB93E" w14:textId="77777777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49490C38" w:rsidR="00180D39" w:rsidRPr="00DA21E7" w:rsidRDefault="004D351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D351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Разработка пояснительных записок в объеме, необходимом для открытия ордеров ГАТИ.</w:t>
            </w:r>
          </w:p>
        </w:tc>
        <w:tc>
          <w:tcPr>
            <w:tcW w:w="559" w:type="dxa"/>
          </w:tcPr>
          <w:p w14:paraId="6857A02C" w14:textId="6C92BB13" w:rsidR="00180D39" w:rsidRPr="00DA21E7" w:rsidRDefault="002E791C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04A89A38" w14:textId="3368E1D6" w:rsidR="00180D39" w:rsidRPr="00514C34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</w:tcPr>
          <w:p w14:paraId="53310ED7" w14:textId="47A7DF64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21" w:type="dxa"/>
          </w:tcPr>
          <w:p w14:paraId="1C13264C" w14:textId="2759EFD5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36" w:type="dxa"/>
          </w:tcPr>
          <w:p w14:paraId="4567A419" w14:textId="7FA2E0F1" w:rsidR="00180D39" w:rsidRPr="00DA21E7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2EACA239" w14:textId="6FC92094" w:rsidR="00180D39" w:rsidRPr="00DA21E7" w:rsidRDefault="002E791C" w:rsidP="002E791C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25B1036F" w14:textId="39000C8A" w:rsidR="00180D39" w:rsidRPr="00DA21E7" w:rsidRDefault="00B325FF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="002E791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</w:t>
            </w:r>
            <w:r w:rsidR="004D351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</w:tr>
      <w:tr w:rsidR="00180D39" w:rsidRPr="006E026D" w14:paraId="298E44A7" w14:textId="77777777" w:rsidTr="00F6232E">
        <w:tc>
          <w:tcPr>
            <w:tcW w:w="540" w:type="dxa"/>
          </w:tcPr>
          <w:p w14:paraId="117B6210" w14:textId="546545E0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15" w:type="dxa"/>
            <w:vMerge/>
          </w:tcPr>
          <w:p w14:paraId="456DBC94" w14:textId="77777777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1DE85F85" w14:textId="521D59C6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</w:tcPr>
          <w:p w14:paraId="76A53E6A" w14:textId="6A68D0C1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3C586530" w14:textId="330BE54F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</w:tcPr>
          <w:p w14:paraId="262EC5DF" w14:textId="549D567D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14:paraId="6B69B0E9" w14:textId="461FFF98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6" w:type="dxa"/>
          </w:tcPr>
          <w:p w14:paraId="50B4BDA0" w14:textId="45B4DA1A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90" w:type="dxa"/>
          </w:tcPr>
          <w:p w14:paraId="40DB7B04" w14:textId="040B6F2E" w:rsidR="00180D39" w:rsidRPr="00DA21E7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3F0B24C4" w14:textId="0CA72A38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bookmarkEnd w:id="8"/>
    </w:tbl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4723D0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14:paraId="42BEC094" w14:textId="082E2407" w:rsidR="00E474AE" w:rsidRPr="0065126A" w:rsidRDefault="0065126A" w:rsidP="0065126A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4. 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  <w:r w:rsidR="00602603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0260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304"/>
        <w:gridCol w:w="1843"/>
        <w:gridCol w:w="1984"/>
        <w:gridCol w:w="1560"/>
        <w:gridCol w:w="1946"/>
        <w:gridCol w:w="27"/>
      </w:tblGrid>
      <w:tr w:rsidR="00836366" w:rsidRPr="00836542" w14:paraId="18A7BEEC" w14:textId="77777777" w:rsidTr="00831313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9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831313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3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831313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783DA0D7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B325FF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756A6246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B325FF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449B9BF3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B325FF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831313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1313" w:rsidRPr="00836542" w14:paraId="18087D16" w14:textId="482A1ECD" w:rsidTr="00831313">
        <w:tc>
          <w:tcPr>
            <w:tcW w:w="8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4785D" w14:textId="77777777" w:rsidR="00831313" w:rsidRPr="00836542" w:rsidRDefault="00831313" w:rsidP="0083131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</w:t>
            </w:r>
            <w:r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е</w:t>
            </w: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 вопроса местного значения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65F0" w14:textId="045F802A" w:rsidR="00831313" w:rsidRPr="00836542" w:rsidRDefault="00831313" w:rsidP="0083131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1313" w:rsidRPr="00836542" w:rsidRDefault="00831313" w:rsidP="0083131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1313" w:rsidRPr="00836542" w:rsidRDefault="00831313" w:rsidP="0083131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F210AC" w:rsidRPr="00836542" w14:paraId="41ECDD04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938296" w14:textId="65E96DD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9" w:name="_Hlk152677631"/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044DC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7C133" w14:textId="39619C0B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Выполнение работ по комплексному благоустройству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5496E0BC" w14:textId="580A7D42" w:rsidR="00B36097" w:rsidRPr="00836542" w:rsidRDefault="00B36097" w:rsidP="0043412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7C049BA3" w:rsidR="00B36097" w:rsidRPr="00836542" w:rsidRDefault="006E70A9" w:rsidP="0043412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</w:t>
            </w:r>
            <w:r w:rsidR="00F210A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573443A6" w:rsidR="00F210AC" w:rsidRPr="00836542" w:rsidRDefault="009C58F4" w:rsidP="00652C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C42B7" w14:textId="375917DB" w:rsidR="00F210AC" w:rsidRPr="003A7A30" w:rsidRDefault="00F210AC" w:rsidP="00652CA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693E4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7BDACAD6" w:rsidR="009C58F4" w:rsidRPr="009C58F4" w:rsidRDefault="009C58F4" w:rsidP="009C58F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61F8A492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1ACE53D3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25FC87C1" w:rsidR="006B6914" w:rsidRPr="006B6914" w:rsidRDefault="006B6914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16"/>
                <w:szCs w:val="16"/>
                <w:lang w:val="en-US" w:eastAsia="en-US"/>
              </w:rPr>
            </w:pPr>
          </w:p>
        </w:tc>
      </w:tr>
      <w:bookmarkEnd w:id="9"/>
      <w:tr w:rsidR="006E70A9" w:rsidRPr="00836542" w14:paraId="447DEEF4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1A119D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29165" w14:textId="24183F30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Костылева,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0B5F8" w14:textId="7DD1CF88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1C2AF" w14:textId="5ACE4224" w:rsidR="006E70A9" w:rsidRPr="00836542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9A61" w14:textId="0F75E2C0" w:rsidR="006E70A9" w:rsidRPr="003A7A30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36CF" w14:textId="5F12E551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C6630" w14:textId="542FAC86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9 496,6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901C0" w14:textId="72F43B73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F313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6192530D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B473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A786B" w14:textId="585A28C5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Ж. Антоненко, д. 8, пер. Петровский, д.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A7625" w14:textId="0B4755B3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311AE" w14:textId="58DA14E0" w:rsidR="006E70A9" w:rsidRPr="00836542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0872" w14:textId="68E41C7E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2C049" w14:textId="787296D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7A1F6" w14:textId="1E99A19E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3483" w14:textId="43FA6A12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7 189,1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2669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3DF41EA2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6684759" w14:textId="68C304DD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0B29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Восстановительная стоимость зеленых насаждений по адресам:</w:t>
            </w:r>
            <w:r>
              <w:t xml:space="preserve"> </w:t>
            </w:r>
          </w:p>
          <w:p w14:paraId="498618FE" w14:textId="10F42BE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Ораниенбаумский пр. 49 к.1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9A52F" w14:textId="48BD7388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2DEE8" w14:textId="746091CB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E342A" w14:textId="155F528A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E67A" w14:textId="181DA010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54,0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DD181" w14:textId="5B6C60DC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0D05" w14:textId="6FA0265B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336A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793D548C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24E346" w14:textId="77777777" w:rsidR="006E70A9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BB64" w14:textId="2156561D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D0DE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ул. </w:t>
            </w:r>
            <w:r w:rsidRPr="004D0DE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Костылева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49F55" w14:textId="2CF2B82A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359A" w14:textId="68FA7CEE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37DA" w14:textId="685B8029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5770A" w14:textId="421BA706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4BA76" w14:textId="78C402C3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D246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0D246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83,1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1637" w14:textId="707C5818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EB2F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22946B60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EFE78" w14:textId="77777777" w:rsidR="006E70A9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531C2" w14:textId="6D2ADE59" w:rsidR="006E70A9" w:rsidRPr="004D0DEB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A33E3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ул. Ж. Антоненко, д. 8, пер. Петровский, д.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DC89" w14:textId="091C25BA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32D50" w14:textId="6C97B8A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4314" w14:textId="71ADE4F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2026 год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0618E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B7833" w14:textId="77777777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F20DB" w14:textId="12AAE4F5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D246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0D246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545,1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C53B7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0F4A1289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6BB833" w14:textId="1C9E864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B070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Разработка проектов благоустройства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7E09E48A" w14:textId="54B51566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 Александровская, д. 22/17- ул. Владимирская, д. 15 – </w:t>
            </w:r>
          </w:p>
          <w:p w14:paraId="41FD4409" w14:textId="24251EC2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Петровский пер. д. 3/13;</w:t>
            </w:r>
          </w:p>
          <w:p w14:paraId="4432E443" w14:textId="3F19CED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Петровский пер., д. 4;</w:t>
            </w:r>
          </w:p>
          <w:p w14:paraId="06867278" w14:textId="5C22050C" w:rsidR="006E70A9" w:rsidRPr="00836542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Ж. Антоненко, д. 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9F6A" w14:textId="0AFEEFE5" w:rsidR="006E70A9" w:rsidRPr="00836542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62981222" w:rsidR="006E70A9" w:rsidRPr="00836542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A7F0A" w14:textId="13BF9238" w:rsidR="006E70A9" w:rsidRPr="003A7A30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577BC" w14:textId="77777777" w:rsidR="006E70A9" w:rsidRP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7FF43C4" w14:textId="4C989089" w:rsidR="006E70A9" w:rsidRP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6E70A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599,0</w:t>
            </w:r>
          </w:p>
          <w:p w14:paraId="46AB7882" w14:textId="2D30671D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4F08CD1" w14:textId="77777777" w:rsidR="006E70A9" w:rsidRP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A9ADD9A" w14:textId="7AEF3AB0" w:rsidR="006E70A9" w:rsidRP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6E70A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800,0</w:t>
            </w:r>
          </w:p>
          <w:p w14:paraId="18A85656" w14:textId="320B6564" w:rsidR="006E70A9" w:rsidRP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6E70A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800,0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39E37403" w:rsidR="006E70A9" w:rsidRP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6E70A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65E660F8" w:rsidR="006E70A9" w:rsidRP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6E70A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732FB262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3625E1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0C65" w14:textId="20287481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Дворцовый пр., д.49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04880" w14:textId="1D4D655E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A06C0" w14:textId="5E74A43E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1F30F" w14:textId="659CD00A" w:rsidR="006E70A9" w:rsidRPr="003A7A30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2AF1" w14:textId="5222E7AE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24A3" w14:textId="1EA4FB5D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C46D3" w14:textId="201ED308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DCAD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55A599AD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EC77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745C" w14:textId="4B0A35DB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Михайловская, д. 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FD32D" w14:textId="70558369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3272" w14:textId="19606820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3C18" w14:textId="4F06AF72" w:rsidR="006E70A9" w:rsidRPr="003A7A30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4827" w14:textId="5992A50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7B511" w14:textId="69D31167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A3029" w14:textId="16260B55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500,0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465A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52296996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B5BAC2" w14:textId="08920C2A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4.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7CED" w14:textId="5F424079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Разработка пояснительных записок в объеме, необходимом для открытия ордеров ГАТИ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0BB03FFF" w14:textId="244FCC61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Ораниенбаумский пр., д. 49 к.1</w:t>
            </w:r>
          </w:p>
          <w:p w14:paraId="5823FDD4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Победы, д. 36/1, д. 36/2</w:t>
            </w:r>
          </w:p>
          <w:p w14:paraId="4025A90E" w14:textId="61C0E6DA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Ораниенбаумский пр., д. 31</w:t>
            </w:r>
          </w:p>
          <w:p w14:paraId="72E02DA1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Владимирская, д. 24-30</w:t>
            </w:r>
          </w:p>
          <w:p w14:paraId="514686AE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Костылева, д. 14-16</w:t>
            </w:r>
          </w:p>
          <w:p w14:paraId="01CA65AB" w14:textId="2F2DA6AD" w:rsidR="006E70A9" w:rsidRPr="003658B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22/17- Владимирская, д. 15- Петровский пер. 3/13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4ABA8A2A" w:rsidR="006E70A9" w:rsidRPr="003658B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0FC4158D" w:rsidR="006E70A9" w:rsidRPr="003658B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0FF7A" w14:textId="6FF4F829" w:rsidR="006E70A9" w:rsidRPr="003A7A30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684CD41F" w:rsidR="006E70A9" w:rsidRPr="003658B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419,0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614F9E44" w:rsidR="006E70A9" w:rsidRPr="003658B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46778E97" w:rsidR="006E70A9" w:rsidRPr="003658B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03E79DF2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1186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83ECF" w14:textId="4065204C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Костылева, д. 16, Петровский пер., д.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E723A" w14:textId="235CB5F0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EB8C" w14:textId="18FBED5A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107C" w14:textId="14D10805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492C3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287C" w14:textId="7789A7C5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FF9CF" w14:textId="49740DB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124,8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F4F18" w14:textId="12064194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A1DD7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0A48FE35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2DB30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AFC8" w14:textId="396E960C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Дворцовый пр., д. 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76259" w14:textId="76612015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4D03D" w14:textId="531897A9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5A12F" w14:textId="2766688D" w:rsidR="006E70A9" w:rsidRPr="00492C3B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2026 год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546A3" w14:textId="150E78C6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3CEC2" w14:textId="673C0BA2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F9F8C" w14:textId="6777483B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64,9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AB1B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831313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20006146" w:rsidR="00836366" w:rsidRPr="003658B9" w:rsidRDefault="00434124" w:rsidP="00CA0B0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46334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672,0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00FFB63D" w:rsidR="00836366" w:rsidRPr="003658B9" w:rsidRDefault="004D4686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0D246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5B410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1 604,5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6CED1444" w:rsidR="00836366" w:rsidRPr="003658B9" w:rsidRDefault="00CA7D36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0D246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  <w:r w:rsidR="00B32F8D" w:rsidRPr="000D246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0D246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B32F8D" w:rsidRPr="000D246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99,1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831313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2D0C5347" w:rsidR="00836366" w:rsidRDefault="00434124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23</w:t>
            </w:r>
            <w:r w:rsidR="0046334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575,6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1871D212" w14:textId="2C31B920" w:rsidR="00E474AE" w:rsidRPr="0065126A" w:rsidRDefault="0065126A" w:rsidP="0065126A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5. 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560"/>
        <w:gridCol w:w="709"/>
        <w:gridCol w:w="708"/>
        <w:gridCol w:w="857"/>
        <w:gridCol w:w="561"/>
        <w:gridCol w:w="850"/>
        <w:gridCol w:w="992"/>
        <w:gridCol w:w="709"/>
      </w:tblGrid>
      <w:tr w:rsidR="00E474AE" w:rsidRPr="007E23AE" w14:paraId="5868446B" w14:textId="77777777" w:rsidTr="00CE7221">
        <w:tc>
          <w:tcPr>
            <w:tcW w:w="567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701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551" w:type="dxa"/>
            <w:gridSpan w:val="3"/>
          </w:tcPr>
          <w:p w14:paraId="3FD13843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0C084F" w:rsidRPr="007E23AE" w14:paraId="09F14D7A" w14:textId="07382EDA" w:rsidTr="006A7B3F">
        <w:tc>
          <w:tcPr>
            <w:tcW w:w="567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</w:tcPr>
          <w:p w14:paraId="4DB6D9BA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</w:tcPr>
          <w:p w14:paraId="15FC4422" w14:textId="09B6D8A0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74136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704B0AFC" w14:textId="27852876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</w:tcPr>
          <w:p w14:paraId="655CB4AE" w14:textId="2CE4D0D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74136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7BDF2D71" w14:textId="2682073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09" w:type="dxa"/>
          </w:tcPr>
          <w:p w14:paraId="7251433D" w14:textId="351DAE73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74136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662BCFE3" w14:textId="39D3181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6A7B3F">
        <w:tc>
          <w:tcPr>
            <w:tcW w:w="567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14:paraId="78936FF7" w14:textId="5C96E74A" w:rsidR="000C084F" w:rsidRPr="00255740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</w:tcPr>
          <w:p w14:paraId="112734C9" w14:textId="2433E7A3" w:rsidR="000C084F" w:rsidRPr="00255740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9" w:type="dxa"/>
          </w:tcPr>
          <w:p w14:paraId="40CAF21D" w14:textId="60B9DE74" w:rsidR="000C084F" w:rsidRPr="00255740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CE7221" w:rsidRPr="00AD6D06" w14:paraId="14E8A029" w14:textId="5C15F720" w:rsidTr="006A7B3F">
        <w:tc>
          <w:tcPr>
            <w:tcW w:w="567" w:type="dxa"/>
          </w:tcPr>
          <w:p w14:paraId="402F2D3A" w14:textId="77777777" w:rsidR="00CE7221" w:rsidRPr="000C084F" w:rsidRDefault="00CE7221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CE7221" w:rsidRPr="000C084F" w:rsidRDefault="00CE7221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</w:tcPr>
          <w:p w14:paraId="4F7843B4" w14:textId="77777777" w:rsidR="00CE7221" w:rsidRDefault="00CE7221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</w:t>
            </w:r>
          </w:p>
          <w:p w14:paraId="6624D1B1" w14:textId="43A1AEB0" w:rsidR="00CE7221" w:rsidRDefault="00CE7221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</w:t>
            </w:r>
            <w:r w:rsidR="006A7B3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Ломоносов</w:t>
            </w:r>
          </w:p>
          <w:p w14:paraId="70A8547A" w14:textId="0C2E454A" w:rsidR="00CE7221" w:rsidRPr="000C084F" w:rsidRDefault="00CE7221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2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«Формирование комфортной городской среды»</w:t>
            </w:r>
          </w:p>
        </w:tc>
        <w:tc>
          <w:tcPr>
            <w:tcW w:w="1560" w:type="dxa"/>
          </w:tcPr>
          <w:p w14:paraId="693A67C0" w14:textId="77777777" w:rsidR="00CE7221" w:rsidRDefault="00CE7221" w:rsidP="00CE7221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Томилина Т.Т. </w:t>
            </w:r>
          </w:p>
          <w:p w14:paraId="592F460A" w14:textId="5C935E68" w:rsidR="00CE7221" w:rsidRDefault="00CE7221" w:rsidP="00CE7221">
            <w:pPr>
              <w:widowControl/>
              <w:autoSpaceDE/>
              <w:autoSpaceDN/>
              <w:adjustRightInd/>
              <w:ind w:left="-110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894C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Прохорова Н.В.</w:t>
            </w:r>
          </w:p>
          <w:p w14:paraId="6AC8D65C" w14:textId="2D8D5AC7" w:rsidR="00CE7221" w:rsidRPr="000C084F" w:rsidRDefault="00CE7221" w:rsidP="00CE7221">
            <w:pPr>
              <w:widowControl/>
              <w:autoSpaceDE/>
              <w:autoSpaceDN/>
              <w:adjustRightInd/>
              <w:ind w:left="-110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  <w:vAlign w:val="center"/>
          </w:tcPr>
          <w:p w14:paraId="35D46FA6" w14:textId="5D91A558" w:rsidR="00CE7221" w:rsidRPr="00255740" w:rsidRDefault="00CE7221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31CC0EA5" w14:textId="6D33DEB2" w:rsidR="00CE7221" w:rsidRPr="00255740" w:rsidRDefault="00B0269C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7C5A9386" w14:textId="1781342F" w:rsidR="00CE7221" w:rsidRPr="00255740" w:rsidRDefault="00B0269C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60300 00141</w:t>
            </w:r>
          </w:p>
        </w:tc>
        <w:tc>
          <w:tcPr>
            <w:tcW w:w="561" w:type="dxa"/>
            <w:vAlign w:val="center"/>
          </w:tcPr>
          <w:p w14:paraId="39DA75BD" w14:textId="77777777" w:rsidR="00CE7221" w:rsidRPr="00255740" w:rsidRDefault="00CE7221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3A975" w14:textId="1969217C" w:rsidR="00CE7221" w:rsidRPr="00255740" w:rsidRDefault="004D4686" w:rsidP="006A7B3F">
            <w:pPr>
              <w:widowControl/>
              <w:autoSpaceDE/>
              <w:autoSpaceDN/>
              <w:adjustRightInd/>
              <w:ind w:left="-10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D468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6A7B3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Pr="004D468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672,0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F8BE" w14:textId="650F5CD4" w:rsidR="00CE7221" w:rsidRPr="00255740" w:rsidRDefault="001A0EA2" w:rsidP="006A7B3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D246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3A512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6A7B3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="003A512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6603D" w14:textId="1B2E94CE" w:rsidR="00CE7221" w:rsidRPr="00255740" w:rsidRDefault="001A0EA2" w:rsidP="006A7B3F">
            <w:pPr>
              <w:ind w:left="-95" w:right="-11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A0EA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="006A7B3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Pr="001A0EA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299,1</w:t>
            </w:r>
          </w:p>
        </w:tc>
      </w:tr>
      <w:tr w:rsidR="00E474AE" w:rsidRPr="00896275" w14:paraId="02E12E02" w14:textId="77777777" w:rsidTr="00CE7221">
        <w:trPr>
          <w:trHeight w:val="323"/>
        </w:trPr>
        <w:tc>
          <w:tcPr>
            <w:tcW w:w="567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4492B427" w14:textId="77777777" w:rsidR="006D7A3F" w:rsidRPr="00896275" w:rsidRDefault="00E474AE" w:rsidP="00180D3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560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gridSpan w:val="3"/>
            <w:vAlign w:val="center"/>
          </w:tcPr>
          <w:p w14:paraId="2C70EA81" w14:textId="4DC7ACCE" w:rsidR="00E474AE" w:rsidRPr="00255740" w:rsidRDefault="00434124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23</w:t>
            </w:r>
            <w:r w:rsidR="006A7B3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575,6</w:t>
            </w:r>
          </w:p>
        </w:tc>
      </w:tr>
    </w:tbl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441087EC" w:rsidR="00E474AE" w:rsidRPr="008D3E00" w:rsidRDefault="00E474AE" w:rsidP="008D3E00">
      <w:pPr>
        <w:shd w:val="clear" w:color="auto" w:fill="FFFFFF"/>
        <w:tabs>
          <w:tab w:val="left" w:pos="1272"/>
        </w:tabs>
        <w:suppressAutoHyphens/>
        <w:autoSpaceDN/>
        <w:adjustRightInd/>
        <w:ind w:firstLine="709"/>
        <w:jc w:val="both"/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</w:pPr>
      <w:r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F66735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20</w:t>
      </w:r>
      <w:r w:rsidR="00E82F3C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2</w:t>
      </w:r>
      <w:r w:rsidR="004D4686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4</w:t>
      </w:r>
      <w:r w:rsidR="000C084F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 год и плановый период 202</w:t>
      </w:r>
      <w:r w:rsidR="004D4686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5</w:t>
      </w:r>
      <w:r w:rsidR="000C084F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-202</w:t>
      </w:r>
      <w:r w:rsidR="004D4686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6 </w:t>
      </w:r>
      <w:r w:rsidR="000C084F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годов</w:t>
      </w:r>
      <w:r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:</w:t>
      </w:r>
    </w:p>
    <w:p w14:paraId="70409ED1" w14:textId="18021671" w:rsidR="00E474AE" w:rsidRPr="008D3E00" w:rsidRDefault="00E474AE" w:rsidP="008D3E00">
      <w:pPr>
        <w:widowControl/>
        <w:autoSpaceDE/>
        <w:autoSpaceDN/>
        <w:adjustRightInd/>
        <w:ind w:firstLine="709"/>
        <w:jc w:val="both"/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</w:pP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434124" w:rsidRPr="008D3E00">
        <w:rPr>
          <w:rFonts w:ascii="Times New Roman" w:eastAsiaTheme="minorHAnsi" w:hAnsi="Times New Roman" w:cs="Arial"/>
          <w:b/>
          <w:color w:val="000000" w:themeColor="text1"/>
          <w:sz w:val="24"/>
          <w:szCs w:val="24"/>
          <w:lang w:eastAsia="en-US"/>
        </w:rPr>
        <w:t xml:space="preserve">23 575,6 </w:t>
      </w: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тыс.</w:t>
      </w:r>
      <w:r w:rsid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 </w:t>
      </w: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руб</w:t>
      </w:r>
      <w:r w:rsid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.</w:t>
      </w: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 xml:space="preserve"> </w:t>
      </w:r>
    </w:p>
    <w:p w14:paraId="7A19ACA9" w14:textId="6E0D8B75" w:rsidR="00E474AE" w:rsidRPr="008D3E00" w:rsidRDefault="00E474AE" w:rsidP="008D3E00">
      <w:pPr>
        <w:widowControl/>
        <w:autoSpaceDE/>
        <w:autoSpaceDN/>
        <w:adjustRightInd/>
        <w:ind w:firstLine="709"/>
        <w:jc w:val="both"/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</w:pP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 w:rsidR="00180D39"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, проектно-сметный метод.</w:t>
      </w:r>
    </w:p>
    <w:p w14:paraId="4601CF99" w14:textId="77777777" w:rsidR="00E474AE" w:rsidRPr="008D3E00" w:rsidRDefault="00E474AE" w:rsidP="008D3E00">
      <w:pPr>
        <w:widowControl/>
        <w:suppressAutoHyphens/>
        <w:autoSpaceDE/>
        <w:autoSpaceDN/>
        <w:adjustRightInd/>
        <w:spacing w:line="200" w:lineRule="atLeast"/>
        <w:ind w:firstLine="709"/>
        <w:jc w:val="both"/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</w:pPr>
      <w:r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77777777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48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503"/>
        <w:gridCol w:w="676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F6232E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50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6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D3E00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8D3E00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F6232E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57BDCE91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74136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5154A9A6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741361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Отчетный год факт</w:t>
            </w:r>
          </w:p>
          <w:p w14:paraId="0EA611C5" w14:textId="7597D533" w:rsidR="00E474AE" w:rsidRPr="008D3E00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(202</w:t>
            </w:r>
            <w:r w:rsidR="00741361"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</w:t>
            </w:r>
            <w:r w:rsidR="00E474AE"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8D3E00" w:rsidRDefault="00470B35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8D3E00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F6232E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F6232E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203AFE28" w:rsidR="00E474AE" w:rsidRPr="007E23AE" w:rsidRDefault="00AD6D0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083D7764" w:rsidR="00E474AE" w:rsidRPr="00236B89" w:rsidRDefault="00361BB0" w:rsidP="00221C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1BB0">
              <w:rPr>
                <w:rFonts w:ascii="Times New Roman" w:hAnsi="Times New Roman"/>
                <w:sz w:val="22"/>
                <w:szCs w:val="22"/>
              </w:rPr>
              <w:t>Выполнение работ по комплексному благоустройству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0CABB65F" w:rsidR="00E474AE" w:rsidRPr="00FE506A" w:rsidRDefault="002F45C0" w:rsidP="002F45C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eastAsia="en-US"/>
              </w:rPr>
            </w:pPr>
            <w:r w:rsidRPr="002F45C0">
              <w:rPr>
                <w:rFonts w:ascii="Times New Roman" w:hAnsi="Times New Roman"/>
                <w:sz w:val="22"/>
                <w:szCs w:val="22"/>
                <w:lang w:eastAsia="en-US"/>
              </w:rPr>
              <w:t>27 322,3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19F6E4E3" w:rsidR="00E474AE" w:rsidRPr="00FE506A" w:rsidRDefault="004341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800E12" w:rsidRPr="00800E12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F6232E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C859908" w:rsidR="00E474AE" w:rsidRPr="007E23AE" w:rsidRDefault="00AD6D06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05A9122C" w:rsidR="00E474AE" w:rsidRPr="00236B89" w:rsidRDefault="00361BB0" w:rsidP="002F2255">
            <w:pPr>
              <w:widowControl/>
              <w:autoSpaceDE/>
              <w:autoSpaceDN/>
              <w:adjustRightInd/>
              <w:spacing w:before="100" w:beforeAutospacing="1"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1BB0">
              <w:rPr>
                <w:rFonts w:ascii="Times New Roman" w:hAnsi="Times New Roman"/>
                <w:sz w:val="22"/>
                <w:szCs w:val="22"/>
              </w:rPr>
              <w:t>Разработка проектов благоустройства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58EDB806" w:rsidR="00E474AE" w:rsidRPr="00236B89" w:rsidRDefault="00AD6D06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728881CF" w:rsidR="00E474AE" w:rsidRPr="003658B9" w:rsidRDefault="002F45C0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1275,0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4A9F8E5A" w:rsidR="00E474AE" w:rsidRPr="003658B9" w:rsidRDefault="00C720C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2199,0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EA5DEDC" w:rsidR="00E474AE" w:rsidRPr="00B55867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  <w:r w:rsidR="00D26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4BEA27E6" w14:textId="77777777" w:rsidTr="00F6232E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2DD76170" w:rsidR="00E474AE" w:rsidRPr="007E23AE" w:rsidRDefault="00AD6D0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6D0FB511" w:rsidR="00E474AE" w:rsidRPr="00236B89" w:rsidRDefault="00361BB0" w:rsidP="002F2255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61BB0">
              <w:rPr>
                <w:rFonts w:ascii="Times New Roman" w:hAnsi="Times New Roman"/>
                <w:sz w:val="22"/>
                <w:szCs w:val="22"/>
                <w:lang w:eastAsia="en-US"/>
              </w:rPr>
              <w:t>Разработка пояснительных записок в объеме, необходимом для открытия ордеров ГАТИ.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65F451EE" w:rsidR="00E474AE" w:rsidRPr="00236B89" w:rsidRDefault="00AD6D06" w:rsidP="00AD6D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492A55FB" w:rsidR="00E474AE" w:rsidRPr="003658B9" w:rsidRDefault="002F45C0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52,3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69001E0D" w:rsidR="00E474AE" w:rsidRPr="003658B9" w:rsidRDefault="00C720C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419,0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3D3D558C" w:rsidR="001838D0" w:rsidRPr="00B941EE" w:rsidRDefault="000A01F8" w:rsidP="00883E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1838D0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A56FAC" w14:textId="77777777" w:rsidR="00A1607F" w:rsidRDefault="00A1607F" w:rsidP="00D832EE">
      <w:r>
        <w:separator/>
      </w:r>
    </w:p>
  </w:endnote>
  <w:endnote w:type="continuationSeparator" w:id="0">
    <w:p w14:paraId="58C63A23" w14:textId="77777777" w:rsidR="00A1607F" w:rsidRDefault="00A1607F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6432BD" w14:textId="77777777" w:rsidR="00A1607F" w:rsidRDefault="00A1607F" w:rsidP="00D832EE">
      <w:r>
        <w:separator/>
      </w:r>
    </w:p>
  </w:footnote>
  <w:footnote w:type="continuationSeparator" w:id="0">
    <w:p w14:paraId="22E47628" w14:textId="77777777" w:rsidR="00A1607F" w:rsidRDefault="00A1607F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034"/>
    <w:rsid w:val="00042FD5"/>
    <w:rsid w:val="00042FE5"/>
    <w:rsid w:val="00044DC9"/>
    <w:rsid w:val="00055FE1"/>
    <w:rsid w:val="00057443"/>
    <w:rsid w:val="000616BD"/>
    <w:rsid w:val="00064668"/>
    <w:rsid w:val="0007767B"/>
    <w:rsid w:val="000904E1"/>
    <w:rsid w:val="000926F9"/>
    <w:rsid w:val="000A01F8"/>
    <w:rsid w:val="000A5C7F"/>
    <w:rsid w:val="000B2C73"/>
    <w:rsid w:val="000C04CE"/>
    <w:rsid w:val="000C084F"/>
    <w:rsid w:val="000C2E40"/>
    <w:rsid w:val="000C6549"/>
    <w:rsid w:val="000D003F"/>
    <w:rsid w:val="000D2461"/>
    <w:rsid w:val="000F2567"/>
    <w:rsid w:val="000F3523"/>
    <w:rsid w:val="00105953"/>
    <w:rsid w:val="00122CEA"/>
    <w:rsid w:val="001258DF"/>
    <w:rsid w:val="001441D1"/>
    <w:rsid w:val="0014482A"/>
    <w:rsid w:val="001550F2"/>
    <w:rsid w:val="001646A5"/>
    <w:rsid w:val="00180D39"/>
    <w:rsid w:val="001838D0"/>
    <w:rsid w:val="00191C35"/>
    <w:rsid w:val="001A0EA2"/>
    <w:rsid w:val="001A3D80"/>
    <w:rsid w:val="001D3F78"/>
    <w:rsid w:val="001D4A2C"/>
    <w:rsid w:val="001D6D87"/>
    <w:rsid w:val="001D717F"/>
    <w:rsid w:val="001F368C"/>
    <w:rsid w:val="00221C9C"/>
    <w:rsid w:val="00222353"/>
    <w:rsid w:val="002239FC"/>
    <w:rsid w:val="00232756"/>
    <w:rsid w:val="002364FB"/>
    <w:rsid w:val="00236B89"/>
    <w:rsid w:val="00244872"/>
    <w:rsid w:val="00255740"/>
    <w:rsid w:val="00262654"/>
    <w:rsid w:val="00281C7E"/>
    <w:rsid w:val="00282AAE"/>
    <w:rsid w:val="002862E2"/>
    <w:rsid w:val="00293629"/>
    <w:rsid w:val="002B3B33"/>
    <w:rsid w:val="002E791C"/>
    <w:rsid w:val="002F2237"/>
    <w:rsid w:val="002F2255"/>
    <w:rsid w:val="002F45C0"/>
    <w:rsid w:val="002F5EC6"/>
    <w:rsid w:val="002F60AC"/>
    <w:rsid w:val="00302919"/>
    <w:rsid w:val="00303F17"/>
    <w:rsid w:val="00307673"/>
    <w:rsid w:val="0031050B"/>
    <w:rsid w:val="00314D12"/>
    <w:rsid w:val="00315FFB"/>
    <w:rsid w:val="00317EA5"/>
    <w:rsid w:val="00320262"/>
    <w:rsid w:val="00337263"/>
    <w:rsid w:val="003453A9"/>
    <w:rsid w:val="00346991"/>
    <w:rsid w:val="003506E0"/>
    <w:rsid w:val="00357226"/>
    <w:rsid w:val="00361BB0"/>
    <w:rsid w:val="003648EC"/>
    <w:rsid w:val="003658B9"/>
    <w:rsid w:val="00387221"/>
    <w:rsid w:val="003921F8"/>
    <w:rsid w:val="0039537D"/>
    <w:rsid w:val="003A5129"/>
    <w:rsid w:val="003A7A30"/>
    <w:rsid w:val="003B36CD"/>
    <w:rsid w:val="003B627B"/>
    <w:rsid w:val="003B78F2"/>
    <w:rsid w:val="003D7B5F"/>
    <w:rsid w:val="003F4085"/>
    <w:rsid w:val="00404420"/>
    <w:rsid w:val="0041164F"/>
    <w:rsid w:val="00434124"/>
    <w:rsid w:val="00443003"/>
    <w:rsid w:val="00444257"/>
    <w:rsid w:val="00463345"/>
    <w:rsid w:val="00470B35"/>
    <w:rsid w:val="0047221B"/>
    <w:rsid w:val="004723D0"/>
    <w:rsid w:val="004728F5"/>
    <w:rsid w:val="0048535C"/>
    <w:rsid w:val="00492C3B"/>
    <w:rsid w:val="004A49FE"/>
    <w:rsid w:val="004A5C4E"/>
    <w:rsid w:val="004D0DEB"/>
    <w:rsid w:val="004D3517"/>
    <w:rsid w:val="004D3D36"/>
    <w:rsid w:val="004D4686"/>
    <w:rsid w:val="004D50A4"/>
    <w:rsid w:val="004F2632"/>
    <w:rsid w:val="004F29DC"/>
    <w:rsid w:val="004F30C1"/>
    <w:rsid w:val="004F5E40"/>
    <w:rsid w:val="0051392B"/>
    <w:rsid w:val="00514C34"/>
    <w:rsid w:val="005159E7"/>
    <w:rsid w:val="00515C5A"/>
    <w:rsid w:val="00531807"/>
    <w:rsid w:val="005413B8"/>
    <w:rsid w:val="005477FE"/>
    <w:rsid w:val="005509D3"/>
    <w:rsid w:val="00552802"/>
    <w:rsid w:val="00557397"/>
    <w:rsid w:val="00557FB5"/>
    <w:rsid w:val="00585BE5"/>
    <w:rsid w:val="005A020E"/>
    <w:rsid w:val="005A18F8"/>
    <w:rsid w:val="005A3F85"/>
    <w:rsid w:val="005B410A"/>
    <w:rsid w:val="005D6D0F"/>
    <w:rsid w:val="005D71C8"/>
    <w:rsid w:val="005E59B5"/>
    <w:rsid w:val="005E7903"/>
    <w:rsid w:val="005F007D"/>
    <w:rsid w:val="006006CD"/>
    <w:rsid w:val="00602603"/>
    <w:rsid w:val="0061117C"/>
    <w:rsid w:val="00621BB4"/>
    <w:rsid w:val="006330A4"/>
    <w:rsid w:val="006414FD"/>
    <w:rsid w:val="00645BC6"/>
    <w:rsid w:val="0065126A"/>
    <w:rsid w:val="00652CA6"/>
    <w:rsid w:val="00657CDE"/>
    <w:rsid w:val="00671463"/>
    <w:rsid w:val="006752D0"/>
    <w:rsid w:val="00677CD3"/>
    <w:rsid w:val="00683B8D"/>
    <w:rsid w:val="0069054D"/>
    <w:rsid w:val="00693E4C"/>
    <w:rsid w:val="006A7B3F"/>
    <w:rsid w:val="006B474F"/>
    <w:rsid w:val="006B6914"/>
    <w:rsid w:val="006B7674"/>
    <w:rsid w:val="006B7D01"/>
    <w:rsid w:val="006C17A3"/>
    <w:rsid w:val="006C47D4"/>
    <w:rsid w:val="006C482C"/>
    <w:rsid w:val="006D5555"/>
    <w:rsid w:val="006D7A3F"/>
    <w:rsid w:val="006E026D"/>
    <w:rsid w:val="006E70A9"/>
    <w:rsid w:val="006F7597"/>
    <w:rsid w:val="00710993"/>
    <w:rsid w:val="00714E7E"/>
    <w:rsid w:val="00727C7F"/>
    <w:rsid w:val="0073007D"/>
    <w:rsid w:val="007314DB"/>
    <w:rsid w:val="00733160"/>
    <w:rsid w:val="00741361"/>
    <w:rsid w:val="00742B3C"/>
    <w:rsid w:val="00742BA3"/>
    <w:rsid w:val="00750208"/>
    <w:rsid w:val="0075535B"/>
    <w:rsid w:val="00761E72"/>
    <w:rsid w:val="00764D33"/>
    <w:rsid w:val="0076573E"/>
    <w:rsid w:val="0078020E"/>
    <w:rsid w:val="00781C5C"/>
    <w:rsid w:val="00782592"/>
    <w:rsid w:val="00790A42"/>
    <w:rsid w:val="00794B0A"/>
    <w:rsid w:val="007A2247"/>
    <w:rsid w:val="007C3836"/>
    <w:rsid w:val="007C434A"/>
    <w:rsid w:val="007C69B5"/>
    <w:rsid w:val="007D780E"/>
    <w:rsid w:val="007E23AE"/>
    <w:rsid w:val="007F16AB"/>
    <w:rsid w:val="00800E12"/>
    <w:rsid w:val="00801BDC"/>
    <w:rsid w:val="00803DCC"/>
    <w:rsid w:val="008137C6"/>
    <w:rsid w:val="008245F6"/>
    <w:rsid w:val="00830D7D"/>
    <w:rsid w:val="00831313"/>
    <w:rsid w:val="008326E9"/>
    <w:rsid w:val="00832DD6"/>
    <w:rsid w:val="00836366"/>
    <w:rsid w:val="00836542"/>
    <w:rsid w:val="00845FE2"/>
    <w:rsid w:val="008508A8"/>
    <w:rsid w:val="00851A7D"/>
    <w:rsid w:val="00862BD3"/>
    <w:rsid w:val="008703C0"/>
    <w:rsid w:val="00873C03"/>
    <w:rsid w:val="008740F6"/>
    <w:rsid w:val="008753A3"/>
    <w:rsid w:val="00883EB1"/>
    <w:rsid w:val="00894CB0"/>
    <w:rsid w:val="00896275"/>
    <w:rsid w:val="008B0B68"/>
    <w:rsid w:val="008C21CA"/>
    <w:rsid w:val="008D3E00"/>
    <w:rsid w:val="008E71CF"/>
    <w:rsid w:val="008F5A60"/>
    <w:rsid w:val="00932B3B"/>
    <w:rsid w:val="00942428"/>
    <w:rsid w:val="0095626B"/>
    <w:rsid w:val="00961496"/>
    <w:rsid w:val="0097079C"/>
    <w:rsid w:val="00970D61"/>
    <w:rsid w:val="00971208"/>
    <w:rsid w:val="00971519"/>
    <w:rsid w:val="00980ADF"/>
    <w:rsid w:val="009842C5"/>
    <w:rsid w:val="009864E1"/>
    <w:rsid w:val="009876E9"/>
    <w:rsid w:val="009C10C3"/>
    <w:rsid w:val="009C158E"/>
    <w:rsid w:val="009C58F4"/>
    <w:rsid w:val="009D10F9"/>
    <w:rsid w:val="009D27F2"/>
    <w:rsid w:val="009D4081"/>
    <w:rsid w:val="009D660F"/>
    <w:rsid w:val="009E3D47"/>
    <w:rsid w:val="00A01E1C"/>
    <w:rsid w:val="00A10383"/>
    <w:rsid w:val="00A1607F"/>
    <w:rsid w:val="00A164C7"/>
    <w:rsid w:val="00A2356B"/>
    <w:rsid w:val="00A3031B"/>
    <w:rsid w:val="00A320A8"/>
    <w:rsid w:val="00A33E33"/>
    <w:rsid w:val="00A43E6B"/>
    <w:rsid w:val="00A50F33"/>
    <w:rsid w:val="00A531A9"/>
    <w:rsid w:val="00A5366A"/>
    <w:rsid w:val="00A7783D"/>
    <w:rsid w:val="00A95518"/>
    <w:rsid w:val="00AC1D8E"/>
    <w:rsid w:val="00AD6D06"/>
    <w:rsid w:val="00B0269C"/>
    <w:rsid w:val="00B325FF"/>
    <w:rsid w:val="00B32F8D"/>
    <w:rsid w:val="00B36097"/>
    <w:rsid w:val="00B43287"/>
    <w:rsid w:val="00B53216"/>
    <w:rsid w:val="00B55867"/>
    <w:rsid w:val="00B55DAC"/>
    <w:rsid w:val="00B80415"/>
    <w:rsid w:val="00B815B9"/>
    <w:rsid w:val="00B90DC7"/>
    <w:rsid w:val="00B915BD"/>
    <w:rsid w:val="00B941EE"/>
    <w:rsid w:val="00B94957"/>
    <w:rsid w:val="00B967D7"/>
    <w:rsid w:val="00BA0A62"/>
    <w:rsid w:val="00BB19E5"/>
    <w:rsid w:val="00BB322E"/>
    <w:rsid w:val="00BD2844"/>
    <w:rsid w:val="00BE2792"/>
    <w:rsid w:val="00BF0F92"/>
    <w:rsid w:val="00C00737"/>
    <w:rsid w:val="00C02900"/>
    <w:rsid w:val="00C3223B"/>
    <w:rsid w:val="00C41BE9"/>
    <w:rsid w:val="00C560A2"/>
    <w:rsid w:val="00C60828"/>
    <w:rsid w:val="00C64EFC"/>
    <w:rsid w:val="00C650F5"/>
    <w:rsid w:val="00C67F97"/>
    <w:rsid w:val="00C720CE"/>
    <w:rsid w:val="00C81F03"/>
    <w:rsid w:val="00CA0B01"/>
    <w:rsid w:val="00CA647E"/>
    <w:rsid w:val="00CA7D36"/>
    <w:rsid w:val="00CC7239"/>
    <w:rsid w:val="00CE4BC7"/>
    <w:rsid w:val="00CE7221"/>
    <w:rsid w:val="00CF669D"/>
    <w:rsid w:val="00CF67C0"/>
    <w:rsid w:val="00D12B30"/>
    <w:rsid w:val="00D2467E"/>
    <w:rsid w:val="00D26189"/>
    <w:rsid w:val="00D27797"/>
    <w:rsid w:val="00D44B94"/>
    <w:rsid w:val="00D832EE"/>
    <w:rsid w:val="00DA21E7"/>
    <w:rsid w:val="00DC583D"/>
    <w:rsid w:val="00DD6E80"/>
    <w:rsid w:val="00DE79D3"/>
    <w:rsid w:val="00E02531"/>
    <w:rsid w:val="00E21F0A"/>
    <w:rsid w:val="00E2624E"/>
    <w:rsid w:val="00E35E15"/>
    <w:rsid w:val="00E4159F"/>
    <w:rsid w:val="00E474AE"/>
    <w:rsid w:val="00E54CB2"/>
    <w:rsid w:val="00E54E71"/>
    <w:rsid w:val="00E54E9C"/>
    <w:rsid w:val="00E6507C"/>
    <w:rsid w:val="00E6558A"/>
    <w:rsid w:val="00E65A13"/>
    <w:rsid w:val="00E82F3C"/>
    <w:rsid w:val="00EA2C68"/>
    <w:rsid w:val="00EA6C09"/>
    <w:rsid w:val="00EB46B2"/>
    <w:rsid w:val="00EB7C08"/>
    <w:rsid w:val="00EC1AD8"/>
    <w:rsid w:val="00EC3B2F"/>
    <w:rsid w:val="00EE22DE"/>
    <w:rsid w:val="00EE2765"/>
    <w:rsid w:val="00EF25DD"/>
    <w:rsid w:val="00EF4EA6"/>
    <w:rsid w:val="00EF6B23"/>
    <w:rsid w:val="00F06854"/>
    <w:rsid w:val="00F0757B"/>
    <w:rsid w:val="00F16C0E"/>
    <w:rsid w:val="00F210AC"/>
    <w:rsid w:val="00F2236A"/>
    <w:rsid w:val="00F266C2"/>
    <w:rsid w:val="00F340C9"/>
    <w:rsid w:val="00F3416A"/>
    <w:rsid w:val="00F373A5"/>
    <w:rsid w:val="00F53A3F"/>
    <w:rsid w:val="00F53EFC"/>
    <w:rsid w:val="00F54A0E"/>
    <w:rsid w:val="00F6232E"/>
    <w:rsid w:val="00F66735"/>
    <w:rsid w:val="00F67315"/>
    <w:rsid w:val="00F6743E"/>
    <w:rsid w:val="00F762F1"/>
    <w:rsid w:val="00F77A1D"/>
    <w:rsid w:val="00F84259"/>
    <w:rsid w:val="00F971DC"/>
    <w:rsid w:val="00FA58AE"/>
    <w:rsid w:val="00FA698B"/>
    <w:rsid w:val="00FA7DB0"/>
    <w:rsid w:val="00FB5AC8"/>
    <w:rsid w:val="00FE3744"/>
    <w:rsid w:val="00FE506A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691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text">
    <w:name w:val="text"/>
    <w:basedOn w:val="a"/>
    <w:rsid w:val="006B7674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A96578-3C39-43D9-8D00-432417340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1157</TotalTime>
  <Pages>8</Pages>
  <Words>1335</Words>
  <Characters>7614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Илона</cp:lastModifiedBy>
  <cp:revision>113</cp:revision>
  <cp:lastPrinted>2023-12-05T07:10:00Z</cp:lastPrinted>
  <dcterms:created xsi:type="dcterms:W3CDTF">2022-09-19T11:11:00Z</dcterms:created>
  <dcterms:modified xsi:type="dcterms:W3CDTF">2023-12-05T14:35:00Z</dcterms:modified>
</cp:coreProperties>
</file>