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6192" w:rsidRPr="007E7EE7" w:rsidRDefault="00C56192" w:rsidP="00C56192">
      <w:pPr>
        <w:pStyle w:val="a6"/>
        <w:ind w:left="0" w:right="0"/>
        <w:rPr>
          <w:sz w:val="28"/>
          <w:szCs w:val="28"/>
        </w:rPr>
      </w:pPr>
      <w:r w:rsidRPr="00C63B18">
        <w:rPr>
          <w:noProof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2438400</wp:posOffset>
            </wp:positionH>
            <wp:positionV relativeFrom="paragraph">
              <wp:posOffset>5715</wp:posOffset>
            </wp:positionV>
            <wp:extent cx="866775" cy="1028700"/>
            <wp:effectExtent l="19050" t="0" r="9525" b="0"/>
            <wp:wrapSquare wrapText="right"/>
            <wp:docPr id="10" name="Рисунок 10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01091">
        <w:rPr>
          <w:noProof/>
          <w:szCs w:val="24"/>
        </w:rPr>
        <w:pict>
          <v:rect id="_x0000_s1035" style="position:absolute;left:0;text-align:left;margin-left:117pt;margin-top:0;width:99pt;height:36pt;z-index:251666432;mso-position-horizontal-relative:text;mso-position-vertical-relative:text" stroked="f">
            <v:textbox style="mso-next-textbox:#_x0000_s1035">
              <w:txbxContent>
                <w:p w:rsidR="001B0723" w:rsidRPr="00330477" w:rsidRDefault="001B0723" w:rsidP="00C56192"/>
              </w:txbxContent>
            </v:textbox>
          </v:rect>
        </w:pict>
      </w:r>
      <w:r w:rsidRPr="00C63B18">
        <w:rPr>
          <w:szCs w:val="24"/>
        </w:rPr>
        <w:br w:type="textWrapping" w:clear="all"/>
      </w:r>
      <w:r w:rsidRPr="007E7EE7">
        <w:rPr>
          <w:sz w:val="28"/>
          <w:szCs w:val="28"/>
        </w:rPr>
        <w:t>МЕСТНАЯ АДМИНИСТРАЦИЯ МУНИЦИПАЛЬНОГО</w:t>
      </w:r>
    </w:p>
    <w:p w:rsidR="00C56192" w:rsidRPr="00C63B18" w:rsidRDefault="00C56192" w:rsidP="00C56192">
      <w:pPr>
        <w:pStyle w:val="a6"/>
        <w:ind w:left="0" w:right="0"/>
        <w:rPr>
          <w:szCs w:val="24"/>
        </w:rPr>
      </w:pPr>
      <w:r w:rsidRPr="007E7EE7">
        <w:rPr>
          <w:sz w:val="28"/>
          <w:szCs w:val="28"/>
        </w:rPr>
        <w:t>ОБРАЗОВАНИЯ ГОРОД ЛОМОНОСОВ</w:t>
      </w:r>
    </w:p>
    <w:p w:rsidR="00C56192" w:rsidRPr="00C63B18" w:rsidRDefault="00D01091" w:rsidP="00C5619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line id="_x0000_s1033" style="position:absolute;left:0;text-align:left;z-index:251664384" from=".3pt,10.4pt" to="497.1pt,10.4pt" o:allowincell="f" strokeweight="2.25pt"/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line id="_x0000_s1032" style="position:absolute;left:0;text-align:left;z-index:251663360" from=".3pt,3.2pt" to="497.1pt,3.2pt" o:allowincell="f" strokeweight="2.25pt"/>
        </w:pict>
      </w:r>
    </w:p>
    <w:p w:rsidR="00867B64" w:rsidRPr="00C63B18" w:rsidRDefault="00867B64" w:rsidP="003A0D3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6192" w:rsidRPr="00F076B4" w:rsidRDefault="00C56192" w:rsidP="003A0D34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76B4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56192" w:rsidRPr="00C63B18" w:rsidRDefault="00C56192" w:rsidP="00484C4C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67B64" w:rsidRPr="00C63B18" w:rsidRDefault="00867B64" w:rsidP="00484C4C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484C4C" w:rsidRDefault="00484C4C" w:rsidP="00484C4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>от 27.10.2021</w:t>
      </w:r>
      <w:r>
        <w:rPr>
          <w:rFonts w:ascii="Times New Roman" w:eastAsia="Times New Roman" w:hAnsi="Times New Roman"/>
          <w:bCs/>
          <w:sz w:val="24"/>
          <w:szCs w:val="24"/>
        </w:rPr>
        <w:tab/>
      </w:r>
      <w:r>
        <w:rPr>
          <w:rFonts w:ascii="Times New Roman" w:eastAsia="Times New Roman" w:hAnsi="Times New Roman"/>
          <w:bCs/>
          <w:sz w:val="24"/>
          <w:szCs w:val="24"/>
        </w:rPr>
        <w:tab/>
      </w:r>
      <w:r>
        <w:rPr>
          <w:rFonts w:ascii="Times New Roman" w:eastAsia="Times New Roman" w:hAnsi="Times New Roman"/>
          <w:bCs/>
          <w:sz w:val="24"/>
          <w:szCs w:val="24"/>
        </w:rPr>
        <w:tab/>
      </w:r>
      <w:r>
        <w:rPr>
          <w:rFonts w:ascii="Times New Roman" w:eastAsia="Times New Roman" w:hAnsi="Times New Roman"/>
          <w:bCs/>
          <w:sz w:val="24"/>
          <w:szCs w:val="24"/>
        </w:rPr>
        <w:tab/>
      </w:r>
      <w:r>
        <w:rPr>
          <w:rFonts w:ascii="Times New Roman" w:eastAsia="Times New Roman" w:hAnsi="Times New Roman"/>
          <w:bCs/>
          <w:sz w:val="24"/>
          <w:szCs w:val="24"/>
        </w:rPr>
        <w:tab/>
      </w:r>
      <w:r>
        <w:rPr>
          <w:rFonts w:ascii="Times New Roman" w:eastAsia="Times New Roman" w:hAnsi="Times New Roman"/>
          <w:bCs/>
          <w:sz w:val="24"/>
          <w:szCs w:val="24"/>
        </w:rPr>
        <w:tab/>
      </w:r>
      <w:r>
        <w:rPr>
          <w:rFonts w:ascii="Times New Roman" w:eastAsia="Times New Roman" w:hAnsi="Times New Roman"/>
          <w:bCs/>
          <w:sz w:val="24"/>
          <w:szCs w:val="24"/>
        </w:rPr>
        <w:tab/>
        <w:t xml:space="preserve"> </w:t>
      </w:r>
      <w:r>
        <w:rPr>
          <w:rFonts w:ascii="Times New Roman" w:eastAsia="Times New Roman" w:hAnsi="Times New Roman"/>
          <w:bCs/>
          <w:sz w:val="24"/>
          <w:szCs w:val="24"/>
        </w:rPr>
        <w:tab/>
      </w:r>
      <w:r>
        <w:rPr>
          <w:rFonts w:ascii="Times New Roman" w:eastAsia="Times New Roman" w:hAnsi="Times New Roman"/>
          <w:bCs/>
          <w:sz w:val="24"/>
          <w:szCs w:val="24"/>
        </w:rPr>
        <w:tab/>
      </w:r>
      <w:r>
        <w:rPr>
          <w:rFonts w:ascii="Times New Roman" w:eastAsia="Times New Roman" w:hAnsi="Times New Roman"/>
          <w:bCs/>
          <w:sz w:val="24"/>
          <w:szCs w:val="24"/>
        </w:rPr>
        <w:tab/>
        <w:t>№ __</w:t>
      </w:r>
      <w:r>
        <w:rPr>
          <w:rFonts w:ascii="Times New Roman" w:eastAsia="Times New Roman" w:hAnsi="Times New Roman"/>
          <w:bCs/>
          <w:sz w:val="24"/>
          <w:szCs w:val="24"/>
          <w:u w:val="single"/>
        </w:rPr>
        <w:t>10</w:t>
      </w:r>
      <w:r>
        <w:rPr>
          <w:rFonts w:ascii="Times New Roman" w:eastAsia="Times New Roman" w:hAnsi="Times New Roman"/>
          <w:bCs/>
          <w:sz w:val="24"/>
          <w:szCs w:val="24"/>
          <w:u w:val="single"/>
        </w:rPr>
        <w:t>8</w:t>
      </w:r>
      <w:r>
        <w:rPr>
          <w:rFonts w:ascii="Times New Roman" w:eastAsia="Times New Roman" w:hAnsi="Times New Roman"/>
          <w:bCs/>
          <w:sz w:val="24"/>
          <w:szCs w:val="24"/>
          <w:u w:val="single"/>
        </w:rPr>
        <w:t>/01-02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 </w:t>
      </w:r>
    </w:p>
    <w:p w:rsidR="00BC7D19" w:rsidRDefault="00BC7D19" w:rsidP="00484C4C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43FB6" w:rsidRPr="00C63B18" w:rsidRDefault="00643FB6" w:rsidP="00484C4C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C63B18" w:rsidRDefault="001D1047" w:rsidP="00484C4C">
      <w:pPr>
        <w:pStyle w:val="a4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</w:rPr>
        <w:t>О</w:t>
      </w:r>
      <w:r w:rsidR="00686145">
        <w:rPr>
          <w:rFonts w:ascii="Times New Roman" w:hAnsi="Times New Roman" w:cs="Times New Roman"/>
          <w:sz w:val="24"/>
          <w:szCs w:val="24"/>
        </w:rPr>
        <w:t xml:space="preserve">б утверждении </w:t>
      </w:r>
      <w:r w:rsidR="00912600" w:rsidRPr="00C63B18">
        <w:rPr>
          <w:rFonts w:ascii="Times New Roman" w:hAnsi="Times New Roman" w:cs="Times New Roman"/>
          <w:sz w:val="24"/>
          <w:szCs w:val="24"/>
        </w:rPr>
        <w:t>ведомственн</w:t>
      </w:r>
      <w:r w:rsidR="00686145">
        <w:rPr>
          <w:rFonts w:ascii="Times New Roman" w:hAnsi="Times New Roman" w:cs="Times New Roman"/>
          <w:sz w:val="24"/>
          <w:szCs w:val="24"/>
        </w:rPr>
        <w:t>ой целевой</w:t>
      </w:r>
    </w:p>
    <w:p w:rsidR="00912600" w:rsidRPr="00686145" w:rsidRDefault="00912600" w:rsidP="00484C4C">
      <w:pPr>
        <w:pStyle w:val="a4"/>
        <w:rPr>
          <w:rFonts w:ascii="Times New Roman" w:hAnsi="Times New Roman" w:cs="Times New Roman"/>
          <w:sz w:val="24"/>
          <w:szCs w:val="24"/>
        </w:rPr>
      </w:pPr>
      <w:r w:rsidRPr="00686145">
        <w:rPr>
          <w:rFonts w:ascii="Times New Roman" w:hAnsi="Times New Roman" w:cs="Times New Roman"/>
          <w:sz w:val="24"/>
          <w:szCs w:val="24"/>
        </w:rPr>
        <w:t>программ</w:t>
      </w:r>
      <w:r w:rsidR="00686145" w:rsidRPr="00686145">
        <w:rPr>
          <w:rFonts w:ascii="Times New Roman" w:hAnsi="Times New Roman" w:cs="Times New Roman"/>
          <w:sz w:val="24"/>
          <w:szCs w:val="24"/>
        </w:rPr>
        <w:t>ы</w:t>
      </w:r>
      <w:r w:rsidRPr="00686145">
        <w:rPr>
          <w:rFonts w:ascii="Times New Roman" w:hAnsi="Times New Roman" w:cs="Times New Roman"/>
          <w:sz w:val="24"/>
          <w:szCs w:val="24"/>
        </w:rPr>
        <w:t xml:space="preserve"> по о</w:t>
      </w:r>
      <w:r w:rsidR="00C56192" w:rsidRPr="00686145">
        <w:rPr>
          <w:rFonts w:ascii="Times New Roman" w:hAnsi="Times New Roman" w:cs="Times New Roman"/>
          <w:sz w:val="24"/>
          <w:szCs w:val="24"/>
        </w:rPr>
        <w:t>рганизаци</w:t>
      </w:r>
      <w:r w:rsidRPr="00686145">
        <w:rPr>
          <w:rFonts w:ascii="Times New Roman" w:hAnsi="Times New Roman" w:cs="Times New Roman"/>
          <w:sz w:val="24"/>
          <w:szCs w:val="24"/>
        </w:rPr>
        <w:t>и</w:t>
      </w:r>
      <w:r w:rsidR="00C56192" w:rsidRPr="00686145">
        <w:rPr>
          <w:rFonts w:ascii="Times New Roman" w:hAnsi="Times New Roman" w:cs="Times New Roman"/>
          <w:sz w:val="24"/>
          <w:szCs w:val="24"/>
        </w:rPr>
        <w:t xml:space="preserve"> и проведени</w:t>
      </w:r>
      <w:r w:rsidRPr="00686145">
        <w:rPr>
          <w:rFonts w:ascii="Times New Roman" w:hAnsi="Times New Roman" w:cs="Times New Roman"/>
          <w:sz w:val="24"/>
          <w:szCs w:val="24"/>
        </w:rPr>
        <w:t>ю</w:t>
      </w:r>
    </w:p>
    <w:p w:rsidR="00C56192" w:rsidRPr="00686145" w:rsidRDefault="00C56192" w:rsidP="00484C4C">
      <w:pPr>
        <w:pStyle w:val="a4"/>
        <w:rPr>
          <w:rFonts w:ascii="Times New Roman" w:hAnsi="Times New Roman" w:cs="Times New Roman"/>
          <w:sz w:val="24"/>
          <w:szCs w:val="24"/>
        </w:rPr>
      </w:pPr>
      <w:r w:rsidRPr="00686145">
        <w:rPr>
          <w:rFonts w:ascii="Times New Roman" w:hAnsi="Times New Roman" w:cs="Times New Roman"/>
          <w:sz w:val="24"/>
          <w:szCs w:val="24"/>
        </w:rPr>
        <w:t xml:space="preserve">досуговых мероприятий </w:t>
      </w:r>
      <w:r w:rsidR="00686145" w:rsidRPr="00686145">
        <w:rPr>
          <w:rFonts w:ascii="Times New Roman" w:hAnsi="Times New Roman" w:cs="Times New Roman"/>
          <w:sz w:val="24"/>
          <w:szCs w:val="24"/>
        </w:rPr>
        <w:t>на 2022</w:t>
      </w:r>
      <w:r w:rsidRPr="00686145">
        <w:rPr>
          <w:rFonts w:ascii="Times New Roman" w:hAnsi="Times New Roman" w:cs="Times New Roman"/>
          <w:sz w:val="24"/>
          <w:szCs w:val="24"/>
        </w:rPr>
        <w:t xml:space="preserve"> год</w:t>
      </w:r>
    </w:p>
    <w:bookmarkEnd w:id="0"/>
    <w:p w:rsidR="00C56192" w:rsidRPr="00686145" w:rsidRDefault="00C56192" w:rsidP="00484C4C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686145" w:rsidRDefault="00C56192" w:rsidP="00484C4C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56192" w:rsidRPr="00686145" w:rsidRDefault="00AE065F" w:rsidP="00484C4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A27D2A">
        <w:rPr>
          <w:rFonts w:ascii="Times New Roman" w:hAnsi="Times New Roman"/>
          <w:sz w:val="24"/>
          <w:szCs w:val="24"/>
        </w:rPr>
        <w:t xml:space="preserve">В соответствии с </w:t>
      </w:r>
      <w:r>
        <w:rPr>
          <w:rFonts w:ascii="Times New Roman" w:hAnsi="Times New Roman" w:cs="Times New Roman"/>
          <w:sz w:val="24"/>
          <w:szCs w:val="24"/>
        </w:rPr>
        <w:t>п</w:t>
      </w:r>
      <w:r w:rsidR="00B80471">
        <w:rPr>
          <w:rFonts w:ascii="Times New Roman" w:hAnsi="Times New Roman" w:cs="Times New Roman"/>
          <w:sz w:val="24"/>
          <w:szCs w:val="24"/>
        </w:rPr>
        <w:t>.</w:t>
      </w:r>
      <w:r w:rsidR="00E81F06">
        <w:rPr>
          <w:rFonts w:ascii="Times New Roman" w:hAnsi="Times New Roman" w:cs="Times New Roman"/>
          <w:sz w:val="24"/>
          <w:szCs w:val="24"/>
        </w:rPr>
        <w:t>п.8</w:t>
      </w:r>
      <w:r>
        <w:rPr>
          <w:rFonts w:ascii="Times New Roman" w:hAnsi="Times New Roman" w:cs="Times New Roman"/>
          <w:sz w:val="24"/>
          <w:szCs w:val="24"/>
        </w:rPr>
        <w:t>п.</w:t>
      </w:r>
      <w:r w:rsidRPr="00C63B18">
        <w:rPr>
          <w:rFonts w:ascii="Times New Roman" w:hAnsi="Times New Roman" w:cs="Times New Roman"/>
          <w:sz w:val="24"/>
          <w:szCs w:val="24"/>
        </w:rPr>
        <w:t>2 ст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C63B18">
        <w:rPr>
          <w:rFonts w:ascii="Times New Roman" w:hAnsi="Times New Roman" w:cs="Times New Roman"/>
          <w:sz w:val="24"/>
          <w:szCs w:val="24"/>
        </w:rPr>
        <w:t>10 Закона Санкт-Петербурга от 23.09.2009 № 420-79 «Об организации местного сам</w:t>
      </w:r>
      <w:r>
        <w:rPr>
          <w:rFonts w:ascii="Times New Roman" w:hAnsi="Times New Roman" w:cs="Times New Roman"/>
          <w:sz w:val="24"/>
          <w:szCs w:val="24"/>
        </w:rPr>
        <w:t xml:space="preserve">оуправления в Санкт-Петербурге» </w:t>
      </w:r>
      <w:r>
        <w:rPr>
          <w:rFonts w:ascii="Times New Roman" w:hAnsi="Times New Roman"/>
          <w:sz w:val="24"/>
          <w:szCs w:val="24"/>
        </w:rPr>
        <w:t xml:space="preserve">и </w:t>
      </w:r>
      <w:r w:rsidR="00980A82">
        <w:rPr>
          <w:rFonts w:ascii="Times New Roman" w:hAnsi="Times New Roman" w:cs="Times New Roman"/>
          <w:sz w:val="24"/>
          <w:szCs w:val="24"/>
        </w:rPr>
        <w:t>с п</w:t>
      </w:r>
      <w:r w:rsidR="00B80471">
        <w:rPr>
          <w:rFonts w:ascii="Times New Roman" w:hAnsi="Times New Roman" w:cs="Times New Roman"/>
          <w:sz w:val="24"/>
          <w:szCs w:val="24"/>
        </w:rPr>
        <w:t>.</w:t>
      </w:r>
      <w:r w:rsidR="00980A82">
        <w:rPr>
          <w:rFonts w:ascii="Times New Roman" w:hAnsi="Times New Roman" w:cs="Times New Roman"/>
          <w:sz w:val="24"/>
          <w:szCs w:val="24"/>
        </w:rPr>
        <w:t>п.</w:t>
      </w:r>
      <w:r w:rsidR="00C56192" w:rsidRPr="00686145">
        <w:rPr>
          <w:rFonts w:ascii="Times New Roman" w:hAnsi="Times New Roman" w:cs="Times New Roman"/>
          <w:sz w:val="24"/>
          <w:szCs w:val="24"/>
        </w:rPr>
        <w:t>4</w:t>
      </w:r>
      <w:r w:rsidR="000A3008" w:rsidRPr="00686145">
        <w:rPr>
          <w:rFonts w:ascii="Times New Roman" w:hAnsi="Times New Roman" w:cs="Times New Roman"/>
          <w:sz w:val="24"/>
          <w:szCs w:val="24"/>
        </w:rPr>
        <w:t>5</w:t>
      </w:r>
      <w:r w:rsidR="00484C4C">
        <w:rPr>
          <w:rFonts w:ascii="Times New Roman" w:hAnsi="Times New Roman" w:cs="Times New Roman"/>
          <w:sz w:val="24"/>
          <w:szCs w:val="24"/>
        </w:rPr>
        <w:t xml:space="preserve"> </w:t>
      </w:r>
      <w:r w:rsidR="00980A82">
        <w:rPr>
          <w:rFonts w:ascii="Times New Roman" w:hAnsi="Times New Roman" w:cs="Times New Roman"/>
          <w:sz w:val="24"/>
          <w:szCs w:val="24"/>
        </w:rPr>
        <w:t>п</w:t>
      </w:r>
      <w:r w:rsidR="00E81F06">
        <w:rPr>
          <w:rFonts w:ascii="Times New Roman" w:hAnsi="Times New Roman" w:cs="Times New Roman"/>
          <w:sz w:val="24"/>
          <w:szCs w:val="24"/>
        </w:rPr>
        <w:t xml:space="preserve">.2 </w:t>
      </w:r>
      <w:r w:rsidR="00C56192" w:rsidRPr="00686145">
        <w:rPr>
          <w:rFonts w:ascii="Times New Roman" w:hAnsi="Times New Roman" w:cs="Times New Roman"/>
          <w:sz w:val="24"/>
          <w:szCs w:val="24"/>
        </w:rPr>
        <w:t xml:space="preserve">ст.5 </w:t>
      </w:r>
      <w:bookmarkStart w:id="1" w:name="_Hlk85718192"/>
      <w:r w:rsidR="00980A82">
        <w:rPr>
          <w:rFonts w:ascii="Times New Roman" w:hAnsi="Times New Roman"/>
          <w:sz w:val="24"/>
          <w:szCs w:val="24"/>
        </w:rPr>
        <w:t xml:space="preserve">Устава </w:t>
      </w:r>
      <w:r w:rsidR="00980A82" w:rsidRPr="00590DF7">
        <w:rPr>
          <w:rFonts w:ascii="Times New Roman" w:hAnsi="Times New Roman"/>
          <w:sz w:val="24"/>
          <w:szCs w:val="24"/>
        </w:rPr>
        <w:t>внутригородско</w:t>
      </w:r>
      <w:r w:rsidR="00980A82">
        <w:rPr>
          <w:rFonts w:ascii="Times New Roman" w:hAnsi="Times New Roman"/>
          <w:sz w:val="24"/>
          <w:szCs w:val="24"/>
        </w:rPr>
        <w:t>го</w:t>
      </w:r>
      <w:r w:rsidR="00980A82" w:rsidRPr="00590DF7">
        <w:rPr>
          <w:rFonts w:ascii="Times New Roman" w:hAnsi="Times New Roman"/>
          <w:sz w:val="24"/>
          <w:szCs w:val="24"/>
        </w:rPr>
        <w:t xml:space="preserve"> муниципально</w:t>
      </w:r>
      <w:r w:rsidR="00980A82">
        <w:rPr>
          <w:rFonts w:ascii="Times New Roman" w:hAnsi="Times New Roman"/>
          <w:sz w:val="24"/>
          <w:szCs w:val="24"/>
        </w:rPr>
        <w:t>го</w:t>
      </w:r>
      <w:r w:rsidR="00980A82" w:rsidRPr="00590DF7">
        <w:rPr>
          <w:rFonts w:ascii="Times New Roman" w:hAnsi="Times New Roman"/>
          <w:sz w:val="24"/>
          <w:szCs w:val="24"/>
        </w:rPr>
        <w:t xml:space="preserve"> образовани</w:t>
      </w:r>
      <w:r w:rsidR="00980A82">
        <w:rPr>
          <w:rFonts w:ascii="Times New Roman" w:hAnsi="Times New Roman"/>
          <w:sz w:val="24"/>
          <w:szCs w:val="24"/>
        </w:rPr>
        <w:t>я</w:t>
      </w:r>
      <w:r w:rsidR="00980A82" w:rsidRPr="00590DF7">
        <w:rPr>
          <w:rFonts w:ascii="Times New Roman" w:hAnsi="Times New Roman"/>
          <w:sz w:val="24"/>
          <w:szCs w:val="24"/>
        </w:rPr>
        <w:t xml:space="preserve"> Санкт-Петербурга город Ломоносов</w:t>
      </w:r>
      <w:bookmarkEnd w:id="1"/>
    </w:p>
    <w:p w:rsidR="00C56192" w:rsidRPr="00E6671D" w:rsidRDefault="00C56192" w:rsidP="00484C4C">
      <w:pPr>
        <w:pStyle w:val="a4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C56192" w:rsidRPr="00757B3C" w:rsidRDefault="00C56192" w:rsidP="00484C4C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7B3C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C56192" w:rsidRPr="00757B3C" w:rsidRDefault="00C56192" w:rsidP="00484C4C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A0D34" w:rsidRPr="00757B3C" w:rsidRDefault="00C56192" w:rsidP="00484C4C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7B3C">
        <w:rPr>
          <w:rFonts w:ascii="Times New Roman" w:hAnsi="Times New Roman" w:cs="Times New Roman"/>
          <w:sz w:val="24"/>
          <w:szCs w:val="24"/>
        </w:rPr>
        <w:t xml:space="preserve">1. </w:t>
      </w:r>
      <w:r w:rsidR="001D1047">
        <w:rPr>
          <w:rFonts w:ascii="Times New Roman" w:hAnsi="Times New Roman" w:cs="Times New Roman"/>
          <w:sz w:val="24"/>
          <w:szCs w:val="24"/>
        </w:rPr>
        <w:t xml:space="preserve">Утвердить </w:t>
      </w:r>
      <w:r w:rsidRPr="00757B3C">
        <w:rPr>
          <w:rFonts w:ascii="Times New Roman" w:hAnsi="Times New Roman" w:cs="Times New Roman"/>
          <w:sz w:val="24"/>
          <w:szCs w:val="24"/>
        </w:rPr>
        <w:t>ведомственную целевую программу, направленную на решение вопроса местного значения «Организация и проведение досуговых мероприятий для жителей мун</w:t>
      </w:r>
      <w:r w:rsidR="003A0D34" w:rsidRPr="00757B3C">
        <w:rPr>
          <w:rFonts w:ascii="Times New Roman" w:hAnsi="Times New Roman" w:cs="Times New Roman"/>
          <w:sz w:val="24"/>
          <w:szCs w:val="24"/>
        </w:rPr>
        <w:t xml:space="preserve">иципального </w:t>
      </w:r>
      <w:r w:rsidR="00757B3C" w:rsidRPr="00757B3C">
        <w:rPr>
          <w:rFonts w:ascii="Times New Roman" w:hAnsi="Times New Roman" w:cs="Times New Roman"/>
          <w:sz w:val="24"/>
          <w:szCs w:val="24"/>
        </w:rPr>
        <w:t>образования</w:t>
      </w:r>
      <w:r w:rsidR="00980A82">
        <w:rPr>
          <w:rFonts w:ascii="Times New Roman" w:hAnsi="Times New Roman" w:cs="Times New Roman"/>
          <w:sz w:val="24"/>
          <w:szCs w:val="24"/>
        </w:rPr>
        <w:t xml:space="preserve"> город Ломоносов</w:t>
      </w:r>
      <w:r w:rsidR="00757B3C" w:rsidRPr="00757B3C">
        <w:rPr>
          <w:rFonts w:ascii="Times New Roman" w:hAnsi="Times New Roman" w:cs="Times New Roman"/>
          <w:sz w:val="24"/>
          <w:szCs w:val="24"/>
        </w:rPr>
        <w:t>» на 2022</w:t>
      </w:r>
      <w:r w:rsidRPr="00757B3C">
        <w:rPr>
          <w:rFonts w:ascii="Times New Roman" w:hAnsi="Times New Roman" w:cs="Times New Roman"/>
          <w:sz w:val="24"/>
          <w:szCs w:val="24"/>
        </w:rPr>
        <w:t xml:space="preserve"> год</w:t>
      </w:r>
      <w:r w:rsidR="00757B3C">
        <w:rPr>
          <w:rFonts w:ascii="Times New Roman" w:hAnsi="Times New Roman" w:cs="Times New Roman"/>
          <w:sz w:val="24"/>
          <w:szCs w:val="24"/>
        </w:rPr>
        <w:t xml:space="preserve">, </w:t>
      </w:r>
      <w:r w:rsidR="00AC5E49" w:rsidRPr="00757B3C">
        <w:rPr>
          <w:rFonts w:ascii="Times New Roman" w:hAnsi="Times New Roman" w:cs="Times New Roman"/>
          <w:sz w:val="24"/>
          <w:szCs w:val="24"/>
        </w:rPr>
        <w:t xml:space="preserve">изложив ее в редакции </w:t>
      </w:r>
      <w:r w:rsidR="003A0D34" w:rsidRPr="00757B3C">
        <w:rPr>
          <w:rFonts w:ascii="Times New Roman" w:hAnsi="Times New Roman" w:cs="Times New Roman"/>
          <w:sz w:val="24"/>
          <w:szCs w:val="24"/>
        </w:rPr>
        <w:t>согласно приложению к настоящему Постановлению.</w:t>
      </w:r>
    </w:p>
    <w:p w:rsidR="00C56192" w:rsidRPr="00757B3C" w:rsidRDefault="00484C4C" w:rsidP="00447AA5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C56192" w:rsidRPr="00757B3C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C56192" w:rsidRPr="00757B3C" w:rsidRDefault="00C56192" w:rsidP="00BC7D19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7B3C">
        <w:rPr>
          <w:rFonts w:ascii="Times New Roman" w:hAnsi="Times New Roman" w:cs="Times New Roman"/>
          <w:sz w:val="24"/>
          <w:szCs w:val="24"/>
        </w:rPr>
        <w:t>3. Постановление вступает в силу со дня издания и подлежит опубликованию на официальном сайте МО г. Ломоносов.</w:t>
      </w:r>
    </w:p>
    <w:p w:rsidR="00C56192" w:rsidRPr="00E6671D" w:rsidRDefault="00C56192" w:rsidP="00C56192">
      <w:pPr>
        <w:pStyle w:val="a4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C56192" w:rsidRPr="00E6671D" w:rsidRDefault="00C56192" w:rsidP="00C56192">
      <w:pPr>
        <w:pStyle w:val="a4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BC7D19" w:rsidRPr="00E6671D" w:rsidRDefault="00BC7D19" w:rsidP="00C56192">
      <w:pPr>
        <w:pStyle w:val="a4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484C4C" w:rsidRDefault="00150477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 w:rsidRPr="00757B3C">
        <w:rPr>
          <w:rFonts w:ascii="Times New Roman" w:hAnsi="Times New Roman" w:cs="Times New Roman"/>
          <w:sz w:val="24"/>
          <w:szCs w:val="24"/>
        </w:rPr>
        <w:t>Г</w:t>
      </w:r>
      <w:r w:rsidR="003D72A7" w:rsidRPr="00757B3C">
        <w:rPr>
          <w:rFonts w:ascii="Times New Roman" w:hAnsi="Times New Roman" w:cs="Times New Roman"/>
          <w:sz w:val="24"/>
          <w:szCs w:val="24"/>
        </w:rPr>
        <w:t>лава</w:t>
      </w:r>
      <w:r w:rsidR="00C56192" w:rsidRPr="00757B3C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  <w:r w:rsidR="0009706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56192" w:rsidRPr="00C63B18" w:rsidRDefault="00484C4C" w:rsidP="00C56192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="00C56192" w:rsidRPr="00757B3C">
        <w:rPr>
          <w:rFonts w:ascii="Times New Roman" w:hAnsi="Times New Roman" w:cs="Times New Roman"/>
          <w:sz w:val="24"/>
          <w:szCs w:val="24"/>
        </w:rPr>
        <w:t>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о</w:t>
      </w:r>
      <w:r w:rsidR="00C56192" w:rsidRPr="00757B3C">
        <w:rPr>
          <w:rFonts w:ascii="Times New Roman" w:hAnsi="Times New Roman" w:cs="Times New Roman"/>
          <w:sz w:val="24"/>
          <w:szCs w:val="24"/>
        </w:rPr>
        <w:t>бразования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56192" w:rsidRPr="00757B3C">
        <w:rPr>
          <w:rFonts w:ascii="Times New Roman" w:hAnsi="Times New Roman" w:cs="Times New Roman"/>
          <w:sz w:val="24"/>
          <w:szCs w:val="24"/>
        </w:rPr>
        <w:t xml:space="preserve">город Ломоносов </w:t>
      </w:r>
      <w:r>
        <w:rPr>
          <w:rFonts w:ascii="Times New Roman" w:hAnsi="Times New Roman" w:cs="Times New Roman"/>
          <w:sz w:val="24"/>
          <w:szCs w:val="24"/>
        </w:rPr>
        <w:tab/>
      </w:r>
      <w:r w:rsidR="00643FB6" w:rsidRPr="00757B3C">
        <w:rPr>
          <w:rFonts w:ascii="Times New Roman" w:hAnsi="Times New Roman" w:cs="Times New Roman"/>
          <w:sz w:val="24"/>
          <w:szCs w:val="24"/>
        </w:rPr>
        <w:tab/>
      </w:r>
      <w:r w:rsidR="00643FB6" w:rsidRPr="00757B3C">
        <w:rPr>
          <w:rFonts w:ascii="Times New Roman" w:hAnsi="Times New Roman" w:cs="Times New Roman"/>
          <w:sz w:val="24"/>
          <w:szCs w:val="24"/>
        </w:rPr>
        <w:tab/>
      </w:r>
      <w:r w:rsidR="00643FB6" w:rsidRPr="00757B3C">
        <w:rPr>
          <w:rFonts w:ascii="Times New Roman" w:hAnsi="Times New Roman" w:cs="Times New Roman"/>
          <w:sz w:val="24"/>
          <w:szCs w:val="24"/>
        </w:rPr>
        <w:tab/>
      </w:r>
      <w:r w:rsidR="001102F5" w:rsidRPr="00757B3C">
        <w:rPr>
          <w:rFonts w:ascii="Times New Roman" w:hAnsi="Times New Roman" w:cs="Times New Roman"/>
          <w:sz w:val="24"/>
          <w:szCs w:val="24"/>
        </w:rPr>
        <w:t>А.А.Фадеева</w:t>
      </w:r>
    </w:p>
    <w:p w:rsidR="00FA32D8" w:rsidRPr="00C63B18" w:rsidRDefault="00FA32D8" w:rsidP="00C56192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FA32D8" w:rsidRPr="00C63B18" w:rsidRDefault="00FA32D8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FA32D8" w:rsidRPr="00C63B18" w:rsidRDefault="00FA32D8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FA32D8" w:rsidRPr="00C63B18" w:rsidRDefault="00FA32D8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C56192" w:rsidRDefault="00C56192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643FB6" w:rsidRPr="00C63B18" w:rsidRDefault="00643FB6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C56192" w:rsidRPr="00C63B18" w:rsidRDefault="00C56192" w:rsidP="00622638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C56192" w:rsidRDefault="00912600" w:rsidP="003A0D34">
      <w:pPr>
        <w:pStyle w:val="a4"/>
        <w:rPr>
          <w:rFonts w:ascii="Times New Roman" w:hAnsi="Times New Roman" w:cs="Times New Roman"/>
          <w:sz w:val="20"/>
          <w:szCs w:val="20"/>
        </w:rPr>
      </w:pPr>
      <w:r w:rsidRPr="00BC7D19">
        <w:rPr>
          <w:rFonts w:ascii="Times New Roman" w:hAnsi="Times New Roman" w:cs="Times New Roman"/>
          <w:sz w:val="20"/>
          <w:szCs w:val="20"/>
        </w:rPr>
        <w:t>Лунева Алла Юрьевна</w:t>
      </w:r>
    </w:p>
    <w:p w:rsidR="00484C4C" w:rsidRDefault="00484C4C" w:rsidP="003A0D34">
      <w:pPr>
        <w:pStyle w:val="a4"/>
        <w:rPr>
          <w:rFonts w:ascii="Times New Roman" w:hAnsi="Times New Roman" w:cs="Times New Roman"/>
          <w:sz w:val="20"/>
          <w:szCs w:val="20"/>
        </w:rPr>
      </w:pPr>
    </w:p>
    <w:p w:rsidR="00484C4C" w:rsidRDefault="00484C4C" w:rsidP="003A0D34">
      <w:pPr>
        <w:pStyle w:val="a4"/>
        <w:rPr>
          <w:rFonts w:ascii="Times New Roman" w:hAnsi="Times New Roman" w:cs="Times New Roman"/>
          <w:sz w:val="20"/>
          <w:szCs w:val="20"/>
        </w:rPr>
      </w:pPr>
    </w:p>
    <w:p w:rsidR="00484C4C" w:rsidRDefault="00484C4C" w:rsidP="003A0D34">
      <w:pPr>
        <w:pStyle w:val="a4"/>
        <w:rPr>
          <w:rFonts w:ascii="Times New Roman" w:hAnsi="Times New Roman" w:cs="Times New Roman"/>
          <w:sz w:val="20"/>
          <w:szCs w:val="20"/>
        </w:rPr>
      </w:pPr>
    </w:p>
    <w:p w:rsidR="00484C4C" w:rsidRDefault="00484C4C" w:rsidP="003A0D34">
      <w:pPr>
        <w:pStyle w:val="a4"/>
        <w:rPr>
          <w:rFonts w:ascii="Times New Roman" w:hAnsi="Times New Roman" w:cs="Times New Roman"/>
          <w:sz w:val="20"/>
          <w:szCs w:val="20"/>
        </w:rPr>
      </w:pPr>
    </w:p>
    <w:p w:rsidR="00484C4C" w:rsidRDefault="00484C4C" w:rsidP="003A0D34">
      <w:pPr>
        <w:pStyle w:val="a4"/>
        <w:rPr>
          <w:rFonts w:ascii="Times New Roman" w:hAnsi="Times New Roman" w:cs="Times New Roman"/>
          <w:sz w:val="20"/>
          <w:szCs w:val="20"/>
        </w:rPr>
      </w:pPr>
    </w:p>
    <w:p w:rsidR="00484C4C" w:rsidRPr="00BC7D19" w:rsidRDefault="00484C4C" w:rsidP="003A0D34">
      <w:pPr>
        <w:pStyle w:val="a4"/>
        <w:rPr>
          <w:rFonts w:ascii="Times New Roman" w:hAnsi="Times New Roman" w:cs="Times New Roman"/>
          <w:sz w:val="20"/>
          <w:szCs w:val="20"/>
        </w:rPr>
      </w:pPr>
    </w:p>
    <w:p w:rsidR="00484C4C" w:rsidRDefault="00BC7D19" w:rsidP="00484C4C">
      <w:pPr>
        <w:spacing w:after="0" w:line="240" w:lineRule="auto"/>
        <w:ind w:firstLine="5103"/>
        <w:rPr>
          <w:rFonts w:ascii="Times New Roman" w:eastAsia="Times New Roman" w:hAnsi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 w:rsidR="00484C4C">
        <w:rPr>
          <w:rFonts w:ascii="Times New Roman" w:eastAsia="Times New Roman" w:hAnsi="Times New Roman"/>
          <w:sz w:val="24"/>
          <w:szCs w:val="24"/>
        </w:rPr>
        <w:lastRenderedPageBreak/>
        <w:t>Приложение</w:t>
      </w:r>
    </w:p>
    <w:p w:rsidR="00484C4C" w:rsidRDefault="00484C4C" w:rsidP="00484C4C">
      <w:pPr>
        <w:spacing w:after="0" w:line="240" w:lineRule="auto"/>
        <w:ind w:firstLine="510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к Постановлению МА МО г.Ломоносов</w:t>
      </w:r>
    </w:p>
    <w:p w:rsidR="00484C4C" w:rsidRDefault="00484C4C" w:rsidP="00484C4C">
      <w:pPr>
        <w:spacing w:after="0" w:line="240" w:lineRule="auto"/>
        <w:ind w:firstLine="5103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от 27.10.2021№ 10</w:t>
      </w:r>
      <w:r w:rsidR="00D01091">
        <w:rPr>
          <w:rFonts w:ascii="Times New Roman" w:eastAsia="Times New Roman" w:hAnsi="Times New Roman"/>
          <w:sz w:val="24"/>
          <w:szCs w:val="24"/>
        </w:rPr>
        <w:t>8</w:t>
      </w:r>
      <w:r>
        <w:rPr>
          <w:rFonts w:ascii="Times New Roman" w:eastAsia="Times New Roman" w:hAnsi="Times New Roman"/>
          <w:sz w:val="24"/>
          <w:szCs w:val="24"/>
        </w:rPr>
        <w:t>/01-02</w:t>
      </w:r>
    </w:p>
    <w:p w:rsidR="00481284" w:rsidRPr="00C63B18" w:rsidRDefault="00481284" w:rsidP="00484C4C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48128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B80471" w:rsidRDefault="00481284" w:rsidP="00622638">
      <w:pPr>
        <w:pStyle w:val="a4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84C4C">
        <w:rPr>
          <w:rFonts w:ascii="Times New Roman" w:hAnsi="Times New Roman" w:cs="Times New Roman"/>
          <w:b/>
          <w:bCs/>
          <w:sz w:val="24"/>
          <w:szCs w:val="24"/>
        </w:rPr>
        <w:t>ВЕДОМСТВЕННАЯ ЦЕЛЕВАЯ ПРОГРАММА</w:t>
      </w:r>
      <w:r w:rsidRPr="00B80471">
        <w:rPr>
          <w:rFonts w:ascii="Times New Roman" w:hAnsi="Times New Roman" w:cs="Times New Roman"/>
          <w:bCs/>
          <w:sz w:val="24"/>
          <w:szCs w:val="24"/>
        </w:rPr>
        <w:t>,</w:t>
      </w:r>
    </w:p>
    <w:p w:rsidR="00481284" w:rsidRPr="00F076B4" w:rsidRDefault="00481284" w:rsidP="0062263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F076B4">
        <w:rPr>
          <w:rFonts w:ascii="Times New Roman" w:hAnsi="Times New Roman" w:cs="Times New Roman"/>
          <w:sz w:val="24"/>
          <w:szCs w:val="24"/>
        </w:rPr>
        <w:t>направленная на решение вопроса местного значения</w:t>
      </w:r>
    </w:p>
    <w:p w:rsidR="00481284" w:rsidRPr="00F076B4" w:rsidRDefault="00481284" w:rsidP="0062263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F076B4">
        <w:rPr>
          <w:rFonts w:ascii="Times New Roman" w:hAnsi="Times New Roman" w:cs="Times New Roman"/>
          <w:sz w:val="24"/>
          <w:szCs w:val="24"/>
        </w:rPr>
        <w:t>«Организация и проведение досуговых мероприятий</w:t>
      </w:r>
    </w:p>
    <w:p w:rsidR="00484C4C" w:rsidRDefault="00481284" w:rsidP="0062263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F076B4">
        <w:rPr>
          <w:rFonts w:ascii="Times New Roman" w:hAnsi="Times New Roman" w:cs="Times New Roman"/>
          <w:sz w:val="24"/>
          <w:szCs w:val="24"/>
        </w:rPr>
        <w:t>для жителей мун</w:t>
      </w:r>
      <w:r w:rsidR="00622638" w:rsidRPr="00F076B4">
        <w:rPr>
          <w:rFonts w:ascii="Times New Roman" w:hAnsi="Times New Roman" w:cs="Times New Roman"/>
          <w:sz w:val="24"/>
          <w:szCs w:val="24"/>
        </w:rPr>
        <w:t>иципа</w:t>
      </w:r>
      <w:r w:rsidR="008A2BDE">
        <w:rPr>
          <w:rFonts w:ascii="Times New Roman" w:hAnsi="Times New Roman" w:cs="Times New Roman"/>
          <w:sz w:val="24"/>
          <w:szCs w:val="24"/>
        </w:rPr>
        <w:t>льного образования</w:t>
      </w:r>
      <w:r w:rsidR="008B18A2">
        <w:rPr>
          <w:rFonts w:ascii="Times New Roman" w:hAnsi="Times New Roman" w:cs="Times New Roman"/>
          <w:sz w:val="24"/>
          <w:szCs w:val="24"/>
        </w:rPr>
        <w:t xml:space="preserve"> город Ломоносов</w:t>
      </w:r>
      <w:r w:rsidR="008A2BDE"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481284" w:rsidRPr="00F076B4" w:rsidRDefault="008A2BDE" w:rsidP="0062263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2022</w:t>
      </w:r>
      <w:r w:rsidR="00481284" w:rsidRPr="00F076B4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481284" w:rsidRPr="00F076B4" w:rsidRDefault="00481284" w:rsidP="00622638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F076B4">
        <w:rPr>
          <w:rFonts w:ascii="Times New Roman" w:hAnsi="Times New Roman" w:cs="Times New Roman"/>
          <w:sz w:val="24"/>
          <w:szCs w:val="24"/>
        </w:rPr>
        <w:br w:type="page"/>
      </w:r>
    </w:p>
    <w:p w:rsidR="00481284" w:rsidRPr="0051128A" w:rsidRDefault="00481284" w:rsidP="00F90C8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128A">
        <w:rPr>
          <w:rFonts w:ascii="Times New Roman" w:hAnsi="Times New Roman" w:cs="Times New Roman"/>
          <w:b/>
          <w:sz w:val="24"/>
          <w:szCs w:val="24"/>
        </w:rPr>
        <w:lastRenderedPageBreak/>
        <w:t>ПАСПОРТ</w:t>
      </w:r>
    </w:p>
    <w:p w:rsidR="00481284" w:rsidRPr="00484C4C" w:rsidRDefault="00481284" w:rsidP="00F90C8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4C4C">
        <w:rPr>
          <w:rFonts w:ascii="Times New Roman" w:hAnsi="Times New Roman" w:cs="Times New Roman"/>
          <w:b/>
          <w:sz w:val="24"/>
          <w:szCs w:val="24"/>
        </w:rPr>
        <w:t>ведомственной целевой программы, направленной на решение вопроса местного значения «Организация и проведение досуговых мероприятий</w:t>
      </w:r>
    </w:p>
    <w:p w:rsidR="007D0E4E" w:rsidRPr="00484C4C" w:rsidRDefault="00481284" w:rsidP="00D9328B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84C4C">
        <w:rPr>
          <w:rFonts w:ascii="Times New Roman" w:hAnsi="Times New Roman" w:cs="Times New Roman"/>
          <w:b/>
          <w:sz w:val="24"/>
          <w:szCs w:val="24"/>
        </w:rPr>
        <w:t>для жителей муниципального образовани</w:t>
      </w:r>
      <w:r w:rsidR="008A2BDE" w:rsidRPr="00484C4C">
        <w:rPr>
          <w:rFonts w:ascii="Times New Roman" w:hAnsi="Times New Roman" w:cs="Times New Roman"/>
          <w:b/>
          <w:sz w:val="24"/>
          <w:szCs w:val="24"/>
        </w:rPr>
        <w:t>я</w:t>
      </w:r>
      <w:r w:rsidR="008B18A2" w:rsidRPr="00484C4C">
        <w:rPr>
          <w:rFonts w:ascii="Times New Roman" w:hAnsi="Times New Roman" w:cs="Times New Roman"/>
          <w:b/>
          <w:sz w:val="24"/>
          <w:szCs w:val="24"/>
        </w:rPr>
        <w:t xml:space="preserve"> город Ломоносов</w:t>
      </w:r>
      <w:r w:rsidR="008A2BDE" w:rsidRPr="00484C4C">
        <w:rPr>
          <w:rFonts w:ascii="Times New Roman" w:hAnsi="Times New Roman" w:cs="Times New Roman"/>
          <w:b/>
          <w:sz w:val="24"/>
          <w:szCs w:val="24"/>
        </w:rPr>
        <w:t>» на 2022</w:t>
      </w:r>
      <w:r w:rsidRPr="00484C4C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tbl>
      <w:tblPr>
        <w:tblW w:w="5269" w:type="pct"/>
        <w:tblInd w:w="-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935"/>
        <w:gridCol w:w="6954"/>
      </w:tblGrid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Ведомственная целевая программа, направленная на решение вопроса местного значения «Организация и проведение досуговых мероприятий для жителей мун</w:t>
            </w:r>
            <w:r w:rsidR="008A2BDE">
              <w:rPr>
                <w:rFonts w:ascii="Times New Roman" w:hAnsi="Times New Roman" w:cs="Times New Roman"/>
                <w:sz w:val="24"/>
                <w:szCs w:val="24"/>
              </w:rPr>
              <w:t>иципального образования</w:t>
            </w:r>
            <w:r w:rsidR="00AE065F">
              <w:rPr>
                <w:rFonts w:ascii="Times New Roman" w:hAnsi="Times New Roman" w:cs="Times New Roman"/>
                <w:sz w:val="24"/>
                <w:szCs w:val="24"/>
              </w:rPr>
              <w:t xml:space="preserve"> город Ломоносов</w:t>
            </w:r>
            <w:r w:rsidR="008A2BDE">
              <w:rPr>
                <w:rFonts w:ascii="Times New Roman" w:hAnsi="Times New Roman" w:cs="Times New Roman"/>
                <w:sz w:val="24"/>
                <w:szCs w:val="24"/>
              </w:rPr>
              <w:t>» на 2022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год (далее – Программа)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3516" w:type="pct"/>
          </w:tcPr>
          <w:p w:rsidR="00481284" w:rsidRPr="00C63B18" w:rsidRDefault="00B80471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</w:t>
            </w:r>
            <w:r w:rsidR="00E81F06">
              <w:rPr>
                <w:rFonts w:ascii="Times New Roman" w:hAnsi="Times New Roman" w:cs="Times New Roman"/>
                <w:sz w:val="24"/>
                <w:szCs w:val="24"/>
              </w:rPr>
              <w:t>п. 8</w:t>
            </w:r>
            <w:r w:rsidR="00AE065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D9328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81284" w:rsidRPr="00C63B18">
              <w:rPr>
                <w:rFonts w:ascii="Times New Roman" w:hAnsi="Times New Roman" w:cs="Times New Roman"/>
                <w:sz w:val="24"/>
                <w:szCs w:val="24"/>
              </w:rPr>
              <w:t>2 ст</w:t>
            </w:r>
            <w:r w:rsidR="00D9328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81284" w:rsidRPr="00C63B18">
              <w:rPr>
                <w:rFonts w:ascii="Times New Roman" w:hAnsi="Times New Roman" w:cs="Times New Roman"/>
                <w:sz w:val="24"/>
                <w:szCs w:val="24"/>
              </w:rPr>
              <w:t>10 Закона Санкт-Петербурга от 23.09.2009 № 420-79 «Об организации местного самоуправления в Санкт-Петербурге»;</w:t>
            </w:r>
          </w:p>
          <w:p w:rsidR="00481284" w:rsidRPr="00C63B18" w:rsidRDefault="00D9328B" w:rsidP="0086088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B8047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п.</w:t>
            </w:r>
            <w:r w:rsidR="00E81F06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="008B18A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E81F06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ст.</w:t>
            </w:r>
            <w:r w:rsidR="00481284"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Устава </w:t>
            </w:r>
            <w:r w:rsidRPr="00590DF7">
              <w:rPr>
                <w:rFonts w:ascii="Times New Roman" w:hAnsi="Times New Roman"/>
                <w:sz w:val="24"/>
                <w:szCs w:val="24"/>
              </w:rPr>
              <w:t>внутригородско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590DF7">
              <w:rPr>
                <w:rFonts w:ascii="Times New Roman" w:hAnsi="Times New Roman"/>
                <w:sz w:val="24"/>
                <w:szCs w:val="24"/>
              </w:rPr>
              <w:t xml:space="preserve"> муниципально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590DF7">
              <w:rPr>
                <w:rFonts w:ascii="Times New Roman" w:hAnsi="Times New Roman"/>
                <w:sz w:val="24"/>
                <w:szCs w:val="24"/>
              </w:rPr>
              <w:t xml:space="preserve"> образовани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590DF7">
              <w:rPr>
                <w:rFonts w:ascii="Times New Roman" w:hAnsi="Times New Roman"/>
                <w:sz w:val="24"/>
                <w:szCs w:val="24"/>
              </w:rPr>
              <w:t xml:space="preserve"> Санкт-Петербурга город Ломоносов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Местная администрация муниципального образования город Ломоносов 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l312"/>
            <w:bookmarkEnd w:id="2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Формирование культуры общения, творческой самореализации жителей муниципального образования город Ломоносов;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Развитие новых форм досуга для жителей;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Развитие самодеятельного творчества жителей;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Привлечение большего числа граждан к участию в досуговых мероприятиях;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Повышение качественного уровня проводимых мероприятий различных форм;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l308"/>
            <w:bookmarkEnd w:id="3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Количество проводимых мероприятий;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Число жителей, принявших участие в мероприятиях;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мероприятий Программы;</w:t>
            </w:r>
          </w:p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образования. 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3516" w:type="pct"/>
          </w:tcPr>
          <w:p w:rsidR="00481284" w:rsidRPr="00C63B18" w:rsidRDefault="00481284" w:rsidP="00F90C8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Программа реализуется в течение </w:t>
            </w:r>
            <w:r w:rsidR="008A2BDE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года 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B80471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80471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3516" w:type="pct"/>
          </w:tcPr>
          <w:p w:rsidR="00481284" w:rsidRPr="00B80471" w:rsidRDefault="00AF1E26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bookmarkStart w:id="4" w:name="l314"/>
            <w:bookmarkEnd w:id="4"/>
            <w:r w:rsidRPr="00B80471">
              <w:rPr>
                <w:rFonts w:ascii="Times New Roman" w:hAnsi="Times New Roman" w:cs="Times New Roman"/>
                <w:sz w:val="24"/>
                <w:szCs w:val="24"/>
              </w:rPr>
              <w:t>2 727,1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3516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" w:name="l309"/>
            <w:bookmarkEnd w:id="5"/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Бюджет муниципального обр</w:t>
            </w:r>
            <w:r w:rsidR="008A2BDE">
              <w:rPr>
                <w:rFonts w:ascii="Times New Roman" w:hAnsi="Times New Roman" w:cs="Times New Roman"/>
                <w:sz w:val="24"/>
                <w:szCs w:val="24"/>
              </w:rPr>
              <w:t>азования город Ломоносов на 2022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3516" w:type="pct"/>
          </w:tcPr>
          <w:p w:rsidR="00481284" w:rsidRPr="00742921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42921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проводимых мероприятий </w:t>
            </w:r>
            <w:r w:rsidR="00732B7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1B0723" w:rsidRPr="001B072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732B7B" w:rsidRPr="001B072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81284" w:rsidRPr="00742921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42921">
              <w:rPr>
                <w:rFonts w:ascii="Times New Roman" w:hAnsi="Times New Roman" w:cs="Times New Roman"/>
                <w:sz w:val="24"/>
                <w:szCs w:val="24"/>
              </w:rPr>
              <w:t>Число жителей, принявших участие в мероприятиях</w:t>
            </w:r>
            <w:r w:rsidR="00D9328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B0723" w:rsidRPr="002752AE">
              <w:rPr>
                <w:rFonts w:ascii="Times New Roman" w:hAnsi="Times New Roman" w:cs="Times New Roman"/>
                <w:sz w:val="24"/>
                <w:szCs w:val="24"/>
              </w:rPr>
              <w:t>4,85</w:t>
            </w:r>
            <w:r w:rsidRPr="002752AE">
              <w:rPr>
                <w:rFonts w:ascii="Times New Roman" w:hAnsi="Times New Roman" w:cs="Times New Roman"/>
                <w:sz w:val="24"/>
                <w:szCs w:val="24"/>
              </w:rPr>
              <w:t>.;</w:t>
            </w:r>
          </w:p>
          <w:p w:rsidR="00481284" w:rsidRPr="00742921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42921">
              <w:rPr>
                <w:rFonts w:ascii="Times New Roman" w:hAnsi="Times New Roman" w:cs="Times New Roman"/>
                <w:sz w:val="24"/>
                <w:szCs w:val="24"/>
              </w:rPr>
              <w:t xml:space="preserve">Объем финансирования мероприятий </w:t>
            </w:r>
            <w:r w:rsidR="00AC6196" w:rsidRPr="0074292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2752AE">
              <w:rPr>
                <w:rFonts w:ascii="Times New Roman" w:hAnsi="Times New Roman" w:cs="Times New Roman"/>
                <w:sz w:val="24"/>
                <w:szCs w:val="24"/>
              </w:rPr>
              <w:t xml:space="preserve">2 727,1 </w:t>
            </w:r>
            <w:r w:rsidR="00742921" w:rsidRPr="00742921">
              <w:rPr>
                <w:rFonts w:ascii="Times New Roman" w:hAnsi="Times New Roman" w:cs="Times New Roman"/>
                <w:sz w:val="24"/>
                <w:szCs w:val="24"/>
              </w:rPr>
              <w:t xml:space="preserve">тысяч </w:t>
            </w:r>
            <w:r w:rsidRPr="00742921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r w:rsidR="00742921" w:rsidRPr="00742921">
              <w:rPr>
                <w:rFonts w:ascii="Times New Roman" w:hAnsi="Times New Roman" w:cs="Times New Roman"/>
                <w:sz w:val="24"/>
                <w:szCs w:val="24"/>
              </w:rPr>
              <w:t>лей</w:t>
            </w:r>
            <w:r w:rsidRPr="0074292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481284" w:rsidRPr="00C63B18" w:rsidRDefault="00481284" w:rsidP="00BB7D1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42921">
              <w:rPr>
                <w:rFonts w:ascii="Times New Roman" w:hAnsi="Times New Roman" w:cs="Times New Roman"/>
                <w:sz w:val="24"/>
                <w:szCs w:val="24"/>
              </w:rPr>
              <w:t>Сумма средств, израсходованных на мероприятия, в расчете на 1 жителя м</w:t>
            </w:r>
            <w:r w:rsidR="00D60A2F" w:rsidRPr="00742921">
              <w:rPr>
                <w:rFonts w:ascii="Times New Roman" w:hAnsi="Times New Roman" w:cs="Times New Roman"/>
                <w:sz w:val="24"/>
                <w:szCs w:val="24"/>
              </w:rPr>
              <w:t xml:space="preserve">униципального образования </w:t>
            </w:r>
            <w:r w:rsidR="00D60A2F" w:rsidRPr="002752AE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2752AE" w:rsidRPr="002752AE">
              <w:rPr>
                <w:rFonts w:ascii="Times New Roman" w:hAnsi="Times New Roman" w:cs="Times New Roman"/>
                <w:sz w:val="24"/>
                <w:szCs w:val="24"/>
              </w:rPr>
              <w:t xml:space="preserve"> 62,7 </w:t>
            </w:r>
            <w:r w:rsidRPr="002752AE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3516" w:type="pct"/>
          </w:tcPr>
          <w:p w:rsidR="00481284" w:rsidRPr="00C63B18" w:rsidRDefault="00481284" w:rsidP="004A215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A2158">
              <w:rPr>
                <w:rFonts w:ascii="Times New Roman" w:hAnsi="Times New Roman" w:cs="Times New Roman"/>
                <w:sz w:val="24"/>
                <w:szCs w:val="24"/>
              </w:rPr>
              <w:t xml:space="preserve">Глава местной администрации муниципального образования город Ломоносов </w:t>
            </w:r>
            <w:r w:rsidR="004A2158" w:rsidRPr="004A2158">
              <w:rPr>
                <w:rFonts w:ascii="Times New Roman" w:hAnsi="Times New Roman" w:cs="Times New Roman"/>
                <w:sz w:val="24"/>
                <w:szCs w:val="24"/>
              </w:rPr>
              <w:t>Фадеева А.А.</w:t>
            </w:r>
          </w:p>
        </w:tc>
      </w:tr>
      <w:tr w:rsidR="00481284" w:rsidRPr="00C63B18" w:rsidTr="007D0E4E">
        <w:tc>
          <w:tcPr>
            <w:tcW w:w="1484" w:type="pct"/>
          </w:tcPr>
          <w:p w:rsidR="00481284" w:rsidRPr="00C63B18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3516" w:type="pct"/>
          </w:tcPr>
          <w:p w:rsidR="00481284" w:rsidRDefault="00481284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Главный специалист </w:t>
            </w:r>
            <w:r w:rsidR="000A1ED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тдела культуры, молодежной политики, спорта и безопасности Лунева А.Ю., тел.423-57-98</w:t>
            </w:r>
          </w:p>
          <w:p w:rsidR="006413A3" w:rsidRDefault="006413A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Ведущий специалист отдела культуры, молодежной политики, спорта и безопасности Стасюк С.В., тел.423-57-98</w:t>
            </w:r>
          </w:p>
          <w:p w:rsidR="000A1ED9" w:rsidRDefault="006413A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МКУ «Информационный центр» Чечот И.О.</w:t>
            </w:r>
            <w:r w:rsidR="00484C4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413A3" w:rsidRPr="00C63B18" w:rsidRDefault="006413A3" w:rsidP="0048128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тел.422-31-79</w:t>
            </w:r>
          </w:p>
        </w:tc>
      </w:tr>
    </w:tbl>
    <w:p w:rsidR="00481284" w:rsidRDefault="00481284" w:rsidP="00AC423B">
      <w:pPr>
        <w:pStyle w:val="a4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Анализ существующей ситуации</w:t>
      </w:r>
    </w:p>
    <w:p w:rsidR="00481284" w:rsidRPr="00C63B18" w:rsidRDefault="00481284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Организация досуговых мероприятий для жителей является одним из основных и немаловажных направлений в работе местной администрации муниципального образования город Ломоносов.</w:t>
      </w:r>
    </w:p>
    <w:p w:rsidR="00481284" w:rsidRDefault="00481284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Показатели реализации программ за 5 лет</w:t>
      </w:r>
      <w:r w:rsidR="00D60A2F" w:rsidRPr="00C63B18">
        <w:rPr>
          <w:rFonts w:ascii="Times New Roman" w:hAnsi="Times New Roman" w:cs="Times New Roman"/>
          <w:sz w:val="24"/>
          <w:szCs w:val="24"/>
        </w:rPr>
        <w:t>:</w:t>
      </w:r>
    </w:p>
    <w:p w:rsidR="00AC423B" w:rsidRPr="00C63B18" w:rsidRDefault="00AC423B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78"/>
        <w:gridCol w:w="1323"/>
        <w:gridCol w:w="1303"/>
        <w:gridCol w:w="1288"/>
        <w:gridCol w:w="1268"/>
        <w:gridCol w:w="1268"/>
      </w:tblGrid>
      <w:tr w:rsidR="008A2BDE" w:rsidRPr="00C63B18" w:rsidTr="008A2BDE">
        <w:tc>
          <w:tcPr>
            <w:tcW w:w="3078" w:type="dxa"/>
          </w:tcPr>
          <w:p w:rsidR="008A2BDE" w:rsidRPr="00C63B18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323" w:type="dxa"/>
          </w:tcPr>
          <w:p w:rsidR="008A2BDE" w:rsidRPr="00C63B18" w:rsidRDefault="008A2BDE" w:rsidP="007E7E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2017 </w:t>
            </w:r>
          </w:p>
        </w:tc>
        <w:tc>
          <w:tcPr>
            <w:tcW w:w="1303" w:type="dxa"/>
          </w:tcPr>
          <w:p w:rsidR="008A2BDE" w:rsidRPr="00C63B18" w:rsidRDefault="008A2BDE" w:rsidP="007E7E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2018 </w:t>
            </w:r>
          </w:p>
        </w:tc>
        <w:tc>
          <w:tcPr>
            <w:tcW w:w="1288" w:type="dxa"/>
          </w:tcPr>
          <w:p w:rsidR="008A2BDE" w:rsidRPr="00C63B18" w:rsidRDefault="008A2BDE" w:rsidP="007E7E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</w:t>
            </w:r>
          </w:p>
        </w:tc>
        <w:tc>
          <w:tcPr>
            <w:tcW w:w="1268" w:type="dxa"/>
          </w:tcPr>
          <w:p w:rsidR="008A2BDE" w:rsidRDefault="008A2BDE" w:rsidP="007E7E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</w:p>
        </w:tc>
        <w:tc>
          <w:tcPr>
            <w:tcW w:w="1268" w:type="dxa"/>
          </w:tcPr>
          <w:p w:rsidR="008A2BDE" w:rsidRDefault="008A2BDE" w:rsidP="007E7EE7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</w:tr>
      <w:tr w:rsidR="008A2BDE" w:rsidRPr="00C63B18" w:rsidTr="008A2BDE">
        <w:tc>
          <w:tcPr>
            <w:tcW w:w="3078" w:type="dxa"/>
          </w:tcPr>
          <w:p w:rsidR="008A2BDE" w:rsidRPr="00C63B18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Сумма средств бюджета муниципального образования (тыс. руб.)</w:t>
            </w:r>
          </w:p>
        </w:tc>
        <w:tc>
          <w:tcPr>
            <w:tcW w:w="1323" w:type="dxa"/>
          </w:tcPr>
          <w:p w:rsidR="008A2BDE" w:rsidRPr="00C63B18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2 109,5</w:t>
            </w:r>
          </w:p>
        </w:tc>
        <w:tc>
          <w:tcPr>
            <w:tcW w:w="1303" w:type="dxa"/>
          </w:tcPr>
          <w:p w:rsidR="008A2BDE" w:rsidRPr="00C63B18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2 394,4</w:t>
            </w:r>
          </w:p>
        </w:tc>
        <w:tc>
          <w:tcPr>
            <w:tcW w:w="1288" w:type="dxa"/>
          </w:tcPr>
          <w:p w:rsidR="008A2BDE" w:rsidRPr="00C63B18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3804,6</w:t>
            </w:r>
          </w:p>
        </w:tc>
        <w:tc>
          <w:tcPr>
            <w:tcW w:w="1268" w:type="dxa"/>
          </w:tcPr>
          <w:p w:rsidR="008A2BDE" w:rsidRPr="00643CE3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CE3">
              <w:rPr>
                <w:rFonts w:ascii="Times New Roman" w:hAnsi="Times New Roman" w:cs="Times New Roman"/>
                <w:sz w:val="24"/>
                <w:szCs w:val="24"/>
              </w:rPr>
              <w:t>2446,3</w:t>
            </w:r>
          </w:p>
        </w:tc>
        <w:tc>
          <w:tcPr>
            <w:tcW w:w="1268" w:type="dxa"/>
          </w:tcPr>
          <w:p w:rsidR="008A2BDE" w:rsidRPr="00643CE3" w:rsidRDefault="00052213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3631,3</w:t>
            </w:r>
          </w:p>
        </w:tc>
      </w:tr>
      <w:tr w:rsidR="008A2BDE" w:rsidRPr="00C63B18" w:rsidTr="008A2BDE">
        <w:tc>
          <w:tcPr>
            <w:tcW w:w="3078" w:type="dxa"/>
          </w:tcPr>
          <w:p w:rsidR="008A2BDE" w:rsidRPr="00C63B18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323" w:type="dxa"/>
          </w:tcPr>
          <w:p w:rsidR="008A2BDE" w:rsidRPr="00C63B18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303" w:type="dxa"/>
          </w:tcPr>
          <w:p w:rsidR="008A2BDE" w:rsidRPr="00C63B18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288" w:type="dxa"/>
          </w:tcPr>
          <w:p w:rsidR="008A2BDE" w:rsidRPr="00C63B18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268" w:type="dxa"/>
          </w:tcPr>
          <w:p w:rsidR="008A2BDE" w:rsidRPr="00643CE3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3CE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68" w:type="dxa"/>
          </w:tcPr>
          <w:p w:rsidR="008A2BDE" w:rsidRPr="00643CE3" w:rsidRDefault="00052213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</w:tr>
      <w:tr w:rsidR="008A2BDE" w:rsidRPr="00C63B18" w:rsidTr="008A2BDE">
        <w:tc>
          <w:tcPr>
            <w:tcW w:w="3078" w:type="dxa"/>
          </w:tcPr>
          <w:p w:rsidR="008A2BDE" w:rsidRPr="00C63B18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Количество жителей, принявших участие в мероприятиях (чел.)</w:t>
            </w:r>
          </w:p>
        </w:tc>
        <w:tc>
          <w:tcPr>
            <w:tcW w:w="1323" w:type="dxa"/>
          </w:tcPr>
          <w:p w:rsidR="008A2BDE" w:rsidRPr="00C63B18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9 600</w:t>
            </w:r>
          </w:p>
        </w:tc>
        <w:tc>
          <w:tcPr>
            <w:tcW w:w="1303" w:type="dxa"/>
          </w:tcPr>
          <w:p w:rsidR="008A2BDE" w:rsidRPr="00C63B18" w:rsidRDefault="008A2BDE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11 320</w:t>
            </w:r>
          </w:p>
        </w:tc>
        <w:tc>
          <w:tcPr>
            <w:tcW w:w="1288" w:type="dxa"/>
          </w:tcPr>
          <w:p w:rsidR="008A2BDE" w:rsidRPr="00C63B18" w:rsidRDefault="008A2BDE" w:rsidP="00D9328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16 530</w:t>
            </w:r>
          </w:p>
        </w:tc>
        <w:tc>
          <w:tcPr>
            <w:tcW w:w="1268" w:type="dxa"/>
          </w:tcPr>
          <w:p w:rsidR="008A2BDE" w:rsidRPr="00643CE3" w:rsidRDefault="00052213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9328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8A2BDE" w:rsidRPr="00643CE3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68" w:type="dxa"/>
          </w:tcPr>
          <w:p w:rsidR="008A2BDE" w:rsidRPr="00643CE3" w:rsidRDefault="00052213" w:rsidP="005C2ABB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9328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</w:tr>
    </w:tbl>
    <w:p w:rsidR="007D0E4E" w:rsidRPr="00C63B18" w:rsidRDefault="007D0E4E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81284" w:rsidRPr="00C63B18" w:rsidRDefault="00481284" w:rsidP="005C2ABB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 xml:space="preserve">На основании опыта </w:t>
      </w:r>
      <w:r w:rsidR="00D86C7E">
        <w:rPr>
          <w:rFonts w:ascii="Times New Roman" w:hAnsi="Times New Roman" w:cs="Times New Roman"/>
          <w:sz w:val="24"/>
          <w:szCs w:val="24"/>
        </w:rPr>
        <w:t xml:space="preserve">проведения досуговых </w:t>
      </w:r>
      <w:r w:rsidRPr="00C63B18">
        <w:rPr>
          <w:rFonts w:ascii="Times New Roman" w:hAnsi="Times New Roman" w:cs="Times New Roman"/>
          <w:sz w:val="24"/>
          <w:szCs w:val="24"/>
        </w:rPr>
        <w:t>мероприятий ряд из них изменили свою форму.</w:t>
      </w:r>
    </w:p>
    <w:p w:rsidR="00481284" w:rsidRPr="00C63B18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Для улучшения качества мероприятий</w:t>
      </w:r>
      <w:r w:rsidR="00484C4C">
        <w:rPr>
          <w:rFonts w:ascii="Times New Roman" w:hAnsi="Times New Roman" w:cs="Times New Roman"/>
          <w:sz w:val="24"/>
          <w:szCs w:val="24"/>
        </w:rPr>
        <w:t xml:space="preserve"> </w:t>
      </w:r>
      <w:r w:rsidR="008A2BDE">
        <w:rPr>
          <w:rFonts w:ascii="Times New Roman" w:hAnsi="Times New Roman" w:cs="Times New Roman"/>
          <w:sz w:val="24"/>
          <w:szCs w:val="24"/>
        </w:rPr>
        <w:t>в 2022</w:t>
      </w:r>
      <w:r w:rsidRPr="00C63B18">
        <w:rPr>
          <w:rFonts w:ascii="Times New Roman" w:hAnsi="Times New Roman" w:cs="Times New Roman"/>
          <w:sz w:val="24"/>
          <w:szCs w:val="24"/>
        </w:rPr>
        <w:t xml:space="preserve"> году будет продолжена планирование новых форм их проведения. </w:t>
      </w:r>
    </w:p>
    <w:p w:rsidR="007D0E4E" w:rsidRPr="002E1389" w:rsidRDefault="007E7EE7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81284" w:rsidRPr="002E1389">
        <w:rPr>
          <w:rFonts w:ascii="Times New Roman" w:hAnsi="Times New Roman" w:cs="Times New Roman"/>
          <w:sz w:val="24"/>
          <w:szCs w:val="24"/>
        </w:rPr>
        <w:t>Наряду с традиционными мероприяти</w:t>
      </w:r>
      <w:r w:rsidR="002E1389" w:rsidRPr="002E1389">
        <w:rPr>
          <w:rFonts w:ascii="Times New Roman" w:hAnsi="Times New Roman" w:cs="Times New Roman"/>
          <w:sz w:val="24"/>
          <w:szCs w:val="24"/>
        </w:rPr>
        <w:t>ями</w:t>
      </w:r>
      <w:r w:rsidR="008A2BDE" w:rsidRPr="002E1389">
        <w:rPr>
          <w:rFonts w:ascii="Times New Roman" w:hAnsi="Times New Roman" w:cs="Times New Roman"/>
          <w:sz w:val="24"/>
          <w:szCs w:val="24"/>
        </w:rPr>
        <w:t xml:space="preserve"> в 2022</w:t>
      </w:r>
      <w:r w:rsidR="00757B3C" w:rsidRPr="002E1389">
        <w:rPr>
          <w:rFonts w:ascii="Times New Roman" w:hAnsi="Times New Roman" w:cs="Times New Roman"/>
          <w:sz w:val="24"/>
          <w:szCs w:val="24"/>
        </w:rPr>
        <w:t xml:space="preserve"> году запланированы мероприятия: </w:t>
      </w:r>
    </w:p>
    <w:p w:rsidR="008A2BDE" w:rsidRDefault="00D86C7E" w:rsidP="00757B3C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8A2BDE">
        <w:rPr>
          <w:rFonts w:ascii="Times New Roman" w:hAnsi="Times New Roman" w:cs="Times New Roman"/>
          <w:sz w:val="24"/>
          <w:szCs w:val="24"/>
        </w:rPr>
        <w:t>первые в муниципальном образовании сост</w:t>
      </w:r>
      <w:r w:rsidR="00757B3C">
        <w:rPr>
          <w:rFonts w:ascii="Times New Roman" w:hAnsi="Times New Roman" w:cs="Times New Roman"/>
          <w:sz w:val="24"/>
          <w:szCs w:val="24"/>
        </w:rPr>
        <w:t>оится Конкурс «Мисс Ораниенбаум</w:t>
      </w:r>
      <w:r w:rsidR="008A2BDE">
        <w:rPr>
          <w:rFonts w:ascii="Times New Roman" w:hAnsi="Times New Roman" w:cs="Times New Roman"/>
          <w:sz w:val="24"/>
          <w:szCs w:val="24"/>
        </w:rPr>
        <w:t>»</w:t>
      </w:r>
    </w:p>
    <w:p w:rsidR="00757B3C" w:rsidRDefault="00757B3C" w:rsidP="00757B3C">
      <w:pPr>
        <w:pStyle w:val="a4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2022 году в программе появились мероприятия, которые будут проходить в интернет формате.</w:t>
      </w:r>
    </w:p>
    <w:p w:rsidR="00876490" w:rsidRDefault="00876490" w:rsidP="00757B3C">
      <w:pPr>
        <w:pStyle w:val="a4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Впервые в программе появились мероприятия, посвященные М.В.Ломоносову.</w:t>
      </w:r>
    </w:p>
    <w:p w:rsidR="00757B3C" w:rsidRDefault="00D86C7E" w:rsidP="00757B3C">
      <w:pPr>
        <w:pStyle w:val="a4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Также появились 4 мероприятия - п</w:t>
      </w:r>
      <w:r w:rsidR="00757B3C">
        <w:rPr>
          <w:rFonts w:ascii="Times New Roman" w:hAnsi="Times New Roman" w:cs="Times New Roman"/>
          <w:sz w:val="24"/>
          <w:szCs w:val="24"/>
        </w:rPr>
        <w:t>оздравление жителей муниципального образования город Ломоносов с юбилейными датами</w:t>
      </w:r>
      <w:r w:rsidR="00876490">
        <w:rPr>
          <w:rFonts w:ascii="Times New Roman" w:hAnsi="Times New Roman" w:cs="Times New Roman"/>
          <w:sz w:val="24"/>
          <w:szCs w:val="24"/>
        </w:rPr>
        <w:t>.</w:t>
      </w:r>
    </w:p>
    <w:p w:rsidR="00AC423B" w:rsidRPr="00BB3D12" w:rsidRDefault="00AC423B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481284" w:rsidRPr="002E1389" w:rsidRDefault="00481284" w:rsidP="00AC423B">
      <w:pPr>
        <w:pStyle w:val="a4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1389">
        <w:rPr>
          <w:rFonts w:ascii="Times New Roman" w:hAnsi="Times New Roman" w:cs="Times New Roman"/>
          <w:b/>
          <w:sz w:val="24"/>
          <w:szCs w:val="24"/>
        </w:rPr>
        <w:t>Основные цели, задачи и ожидаемые результаты от выполнения программы</w:t>
      </w:r>
    </w:p>
    <w:p w:rsidR="00AC423B" w:rsidRPr="006413A3" w:rsidRDefault="006413A3" w:rsidP="006413A3">
      <w:pPr>
        <w:pStyle w:val="a4"/>
        <w:ind w:left="720"/>
        <w:rPr>
          <w:rFonts w:ascii="Times New Roman" w:hAnsi="Times New Roman" w:cs="Times New Roman"/>
          <w:sz w:val="24"/>
          <w:szCs w:val="24"/>
        </w:rPr>
      </w:pPr>
      <w:r w:rsidRPr="006413A3">
        <w:rPr>
          <w:rFonts w:ascii="Times New Roman" w:hAnsi="Times New Roman" w:cs="Times New Roman"/>
          <w:sz w:val="24"/>
          <w:szCs w:val="24"/>
        </w:rPr>
        <w:t>Цель программы:</w:t>
      </w:r>
    </w:p>
    <w:p w:rsidR="00481284" w:rsidRPr="002E1389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2E1389">
        <w:rPr>
          <w:rFonts w:ascii="Times New Roman" w:hAnsi="Times New Roman" w:cs="Times New Roman"/>
          <w:sz w:val="24"/>
          <w:szCs w:val="24"/>
        </w:rPr>
        <w:t>-</w:t>
      </w:r>
      <w:r w:rsidR="00484C4C">
        <w:rPr>
          <w:rFonts w:ascii="Times New Roman" w:hAnsi="Times New Roman" w:cs="Times New Roman"/>
          <w:sz w:val="24"/>
          <w:szCs w:val="24"/>
        </w:rPr>
        <w:t xml:space="preserve"> </w:t>
      </w:r>
      <w:r w:rsidRPr="002E1389">
        <w:rPr>
          <w:rFonts w:ascii="Times New Roman" w:hAnsi="Times New Roman" w:cs="Times New Roman"/>
          <w:sz w:val="24"/>
          <w:szCs w:val="24"/>
        </w:rPr>
        <w:t>Формирование культуры общения, творческой самореализации жителей муниципального образования город Ломоносов;</w:t>
      </w:r>
    </w:p>
    <w:p w:rsidR="006413A3" w:rsidRPr="002E1389" w:rsidRDefault="006413A3" w:rsidP="006413A3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E1389">
        <w:rPr>
          <w:rFonts w:ascii="Times New Roman" w:hAnsi="Times New Roman" w:cs="Times New Roman"/>
          <w:sz w:val="24"/>
          <w:szCs w:val="24"/>
        </w:rPr>
        <w:t xml:space="preserve">Задачами Программы являются: </w:t>
      </w:r>
    </w:p>
    <w:p w:rsidR="00481284" w:rsidRPr="002E1389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2E1389">
        <w:rPr>
          <w:rFonts w:ascii="Times New Roman" w:hAnsi="Times New Roman" w:cs="Times New Roman"/>
          <w:sz w:val="24"/>
          <w:szCs w:val="24"/>
        </w:rPr>
        <w:t>-</w:t>
      </w:r>
      <w:r w:rsidR="00484C4C">
        <w:rPr>
          <w:rFonts w:ascii="Times New Roman" w:hAnsi="Times New Roman" w:cs="Times New Roman"/>
          <w:sz w:val="24"/>
          <w:szCs w:val="24"/>
        </w:rPr>
        <w:t xml:space="preserve"> </w:t>
      </w:r>
      <w:r w:rsidRPr="002E1389">
        <w:rPr>
          <w:rFonts w:ascii="Times New Roman" w:hAnsi="Times New Roman" w:cs="Times New Roman"/>
          <w:sz w:val="24"/>
          <w:szCs w:val="24"/>
        </w:rPr>
        <w:t>Развитие новых форм досуга для жителей;</w:t>
      </w:r>
    </w:p>
    <w:p w:rsidR="00481284" w:rsidRPr="002E1389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2E1389">
        <w:rPr>
          <w:rFonts w:ascii="Times New Roman" w:hAnsi="Times New Roman" w:cs="Times New Roman"/>
          <w:sz w:val="24"/>
          <w:szCs w:val="24"/>
        </w:rPr>
        <w:t>-</w:t>
      </w:r>
      <w:r w:rsidR="00484C4C">
        <w:rPr>
          <w:rFonts w:ascii="Times New Roman" w:hAnsi="Times New Roman" w:cs="Times New Roman"/>
          <w:sz w:val="24"/>
          <w:szCs w:val="24"/>
        </w:rPr>
        <w:t xml:space="preserve"> </w:t>
      </w:r>
      <w:r w:rsidRPr="002E1389">
        <w:rPr>
          <w:rFonts w:ascii="Times New Roman" w:hAnsi="Times New Roman" w:cs="Times New Roman"/>
          <w:sz w:val="24"/>
          <w:szCs w:val="24"/>
        </w:rPr>
        <w:t>Развитие самодеятельного творчества жителей;</w:t>
      </w:r>
    </w:p>
    <w:p w:rsidR="00481284" w:rsidRPr="002E1389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2E1389">
        <w:rPr>
          <w:rFonts w:ascii="Times New Roman" w:hAnsi="Times New Roman" w:cs="Times New Roman"/>
          <w:sz w:val="24"/>
          <w:szCs w:val="24"/>
        </w:rPr>
        <w:t>-</w:t>
      </w:r>
      <w:r w:rsidR="00484C4C">
        <w:rPr>
          <w:rFonts w:ascii="Times New Roman" w:hAnsi="Times New Roman" w:cs="Times New Roman"/>
          <w:sz w:val="24"/>
          <w:szCs w:val="24"/>
        </w:rPr>
        <w:t xml:space="preserve"> </w:t>
      </w:r>
      <w:r w:rsidRPr="002E1389">
        <w:rPr>
          <w:rFonts w:ascii="Times New Roman" w:hAnsi="Times New Roman" w:cs="Times New Roman"/>
          <w:sz w:val="24"/>
          <w:szCs w:val="24"/>
        </w:rPr>
        <w:t>Привлечение большего числа граждан к участию в досуговых мероприятиях;</w:t>
      </w:r>
    </w:p>
    <w:p w:rsidR="00481284" w:rsidRPr="002E1389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2E1389">
        <w:rPr>
          <w:rFonts w:ascii="Times New Roman" w:hAnsi="Times New Roman" w:cs="Times New Roman"/>
          <w:sz w:val="24"/>
          <w:szCs w:val="24"/>
        </w:rPr>
        <w:t>-</w:t>
      </w:r>
      <w:r w:rsidR="00484C4C">
        <w:rPr>
          <w:rFonts w:ascii="Times New Roman" w:hAnsi="Times New Roman" w:cs="Times New Roman"/>
          <w:sz w:val="24"/>
          <w:szCs w:val="24"/>
        </w:rPr>
        <w:t xml:space="preserve"> </w:t>
      </w:r>
      <w:r w:rsidRPr="002E1389">
        <w:rPr>
          <w:rFonts w:ascii="Times New Roman" w:hAnsi="Times New Roman" w:cs="Times New Roman"/>
          <w:sz w:val="24"/>
          <w:szCs w:val="24"/>
        </w:rPr>
        <w:t>Повышение качественного уровня проводимых мероприятий различных форм;</w:t>
      </w:r>
    </w:p>
    <w:p w:rsidR="00481284" w:rsidRPr="002E1389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2E1389">
        <w:rPr>
          <w:rFonts w:ascii="Times New Roman" w:hAnsi="Times New Roman" w:cs="Times New Roman"/>
          <w:sz w:val="24"/>
          <w:szCs w:val="24"/>
        </w:rPr>
        <w:t>-</w:t>
      </w:r>
      <w:r w:rsidR="00484C4C">
        <w:rPr>
          <w:rFonts w:ascii="Times New Roman" w:hAnsi="Times New Roman" w:cs="Times New Roman"/>
          <w:sz w:val="24"/>
          <w:szCs w:val="24"/>
        </w:rPr>
        <w:t xml:space="preserve"> </w:t>
      </w:r>
      <w:r w:rsidRPr="002E1389">
        <w:rPr>
          <w:rFonts w:ascii="Times New Roman" w:hAnsi="Times New Roman" w:cs="Times New Roman"/>
          <w:sz w:val="24"/>
          <w:szCs w:val="24"/>
        </w:rPr>
        <w:t>Обеспечение информированности населения через газету «Муниципальный Ломоносов» и официальный сайт муниципального образования город Ломоносов</w:t>
      </w:r>
      <w:r w:rsidR="00C83043" w:rsidRPr="002E1389">
        <w:rPr>
          <w:rFonts w:ascii="Times New Roman" w:hAnsi="Times New Roman" w:cs="Times New Roman"/>
          <w:sz w:val="24"/>
          <w:szCs w:val="24"/>
        </w:rPr>
        <w:t>, в группе ВКонтакте</w:t>
      </w:r>
      <w:r w:rsidRPr="002E1389">
        <w:rPr>
          <w:rFonts w:ascii="Times New Roman" w:hAnsi="Times New Roman" w:cs="Times New Roman"/>
          <w:sz w:val="24"/>
          <w:szCs w:val="24"/>
        </w:rPr>
        <w:t xml:space="preserve"> о мероприятиях, проводимых в рамках Программы.</w:t>
      </w:r>
    </w:p>
    <w:p w:rsidR="005C2ABB" w:rsidRPr="002E1389" w:rsidRDefault="00481284" w:rsidP="00E3004A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E1389">
        <w:rPr>
          <w:rFonts w:ascii="Times New Roman" w:hAnsi="Times New Roman" w:cs="Times New Roman"/>
          <w:sz w:val="24"/>
          <w:szCs w:val="24"/>
        </w:rPr>
        <w:t>По результатам реализации программы</w:t>
      </w:r>
      <w:r w:rsidR="005C2ABB" w:rsidRPr="002E1389">
        <w:rPr>
          <w:rFonts w:ascii="Times New Roman" w:hAnsi="Times New Roman" w:cs="Times New Roman"/>
          <w:sz w:val="24"/>
          <w:szCs w:val="24"/>
        </w:rPr>
        <w:t>:</w:t>
      </w:r>
    </w:p>
    <w:p w:rsidR="00481284" w:rsidRPr="002E1389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2E1389">
        <w:rPr>
          <w:rFonts w:ascii="Times New Roman" w:hAnsi="Times New Roman" w:cs="Times New Roman"/>
          <w:sz w:val="24"/>
          <w:szCs w:val="24"/>
        </w:rPr>
        <w:t>-</w:t>
      </w:r>
      <w:r w:rsidR="00C83043" w:rsidRPr="002E1389">
        <w:rPr>
          <w:rFonts w:ascii="Times New Roman" w:hAnsi="Times New Roman" w:cs="Times New Roman"/>
          <w:sz w:val="24"/>
          <w:szCs w:val="24"/>
        </w:rPr>
        <w:t xml:space="preserve"> Продолжение</w:t>
      </w:r>
      <w:r w:rsidRPr="002E1389">
        <w:rPr>
          <w:rFonts w:ascii="Times New Roman" w:hAnsi="Times New Roman" w:cs="Times New Roman"/>
          <w:sz w:val="24"/>
          <w:szCs w:val="24"/>
        </w:rPr>
        <w:t xml:space="preserve"> дальнейшей совместной работы по проведению муниципальным образованием мероприятий Программы и учреждений, находящихся на территории муниципального образования город Ломоносов;</w:t>
      </w:r>
    </w:p>
    <w:p w:rsidR="00481284" w:rsidRDefault="00481284" w:rsidP="005C2A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2E1389">
        <w:rPr>
          <w:rFonts w:ascii="Times New Roman" w:hAnsi="Times New Roman" w:cs="Times New Roman"/>
          <w:sz w:val="24"/>
          <w:szCs w:val="24"/>
        </w:rPr>
        <w:t>-</w:t>
      </w:r>
      <w:r w:rsidR="00484C4C">
        <w:rPr>
          <w:rFonts w:ascii="Times New Roman" w:hAnsi="Times New Roman" w:cs="Times New Roman"/>
          <w:sz w:val="24"/>
          <w:szCs w:val="24"/>
        </w:rPr>
        <w:t xml:space="preserve"> </w:t>
      </w:r>
      <w:r w:rsidRPr="002E1389">
        <w:rPr>
          <w:rFonts w:ascii="Times New Roman" w:hAnsi="Times New Roman" w:cs="Times New Roman"/>
          <w:sz w:val="24"/>
          <w:szCs w:val="24"/>
        </w:rPr>
        <w:t>Улучшение заинтересованности различных слоев населения муниципального образования в реализации Программы.</w:t>
      </w:r>
    </w:p>
    <w:p w:rsidR="00C83043" w:rsidRDefault="00C83043" w:rsidP="00DF4E49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867B64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3. Перечень мероприятий программы</w:t>
      </w:r>
    </w:p>
    <w:tbl>
      <w:tblPr>
        <w:tblStyle w:val="aa"/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3686"/>
        <w:gridCol w:w="708"/>
        <w:gridCol w:w="709"/>
        <w:gridCol w:w="1418"/>
        <w:gridCol w:w="1417"/>
        <w:gridCol w:w="284"/>
        <w:gridCol w:w="992"/>
      </w:tblGrid>
      <w:tr w:rsidR="00344F80" w:rsidRPr="00C63B18" w:rsidTr="00B73CC8">
        <w:tc>
          <w:tcPr>
            <w:tcW w:w="709" w:type="dxa"/>
            <w:vMerge w:val="restart"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686" w:type="dxa"/>
            <w:vMerge w:val="restart"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17" w:type="dxa"/>
            <w:gridSpan w:val="2"/>
            <w:vAlign w:val="center"/>
          </w:tcPr>
          <w:p w:rsidR="00344F80" w:rsidRPr="00C63B18" w:rsidRDefault="00344F80" w:rsidP="000A1ED9">
            <w:pPr>
              <w:pStyle w:val="a4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1418" w:type="dxa"/>
            <w:vMerge w:val="restart"/>
            <w:vAlign w:val="center"/>
          </w:tcPr>
          <w:p w:rsidR="00344F80" w:rsidRPr="00C63B18" w:rsidRDefault="00344F80" w:rsidP="000A1ED9">
            <w:pPr>
              <w:pStyle w:val="a4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1701" w:type="dxa"/>
            <w:gridSpan w:val="2"/>
            <w:vMerge w:val="restart"/>
            <w:vAlign w:val="center"/>
          </w:tcPr>
          <w:p w:rsidR="000A1ED9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Объем финансирова</w:t>
            </w:r>
          </w:p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ния,</w:t>
            </w:r>
            <w:r w:rsidR="00F24E69"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</w:p>
        </w:tc>
        <w:tc>
          <w:tcPr>
            <w:tcW w:w="992" w:type="dxa"/>
            <w:vMerge w:val="restart"/>
            <w:vAlign w:val="center"/>
          </w:tcPr>
          <w:p w:rsidR="000A1ED9" w:rsidRDefault="00344F80" w:rsidP="005D1720">
            <w:pPr>
              <w:pStyle w:val="a4"/>
              <w:ind w:right="-1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Прим</w:t>
            </w:r>
            <w:r w:rsidR="00F24E6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:rsidR="00344F80" w:rsidRPr="00C63B18" w:rsidRDefault="00F24E69" w:rsidP="005D1720">
            <w:pPr>
              <w:pStyle w:val="a4"/>
              <w:ind w:right="-1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чание</w:t>
            </w:r>
          </w:p>
        </w:tc>
      </w:tr>
      <w:tr w:rsidR="00344F80" w:rsidRPr="00C63B18" w:rsidTr="00B73CC8">
        <w:tc>
          <w:tcPr>
            <w:tcW w:w="709" w:type="dxa"/>
            <w:vMerge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vMerge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709" w:type="dxa"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418" w:type="dxa"/>
            <w:vMerge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vMerge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344F80" w:rsidRPr="00C63B18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44F80" w:rsidRPr="00E3004A" w:rsidTr="00B73CC8">
        <w:tc>
          <w:tcPr>
            <w:tcW w:w="709" w:type="dxa"/>
            <w:vAlign w:val="center"/>
          </w:tcPr>
          <w:p w:rsidR="00344F80" w:rsidRPr="00E3004A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686" w:type="dxa"/>
            <w:vAlign w:val="center"/>
          </w:tcPr>
          <w:p w:rsidR="00344F80" w:rsidRPr="00E3004A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:rsidR="00344F80" w:rsidRPr="00E3004A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  <w:vAlign w:val="center"/>
          </w:tcPr>
          <w:p w:rsidR="00344F80" w:rsidRPr="00E3004A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8" w:type="dxa"/>
            <w:vAlign w:val="center"/>
          </w:tcPr>
          <w:p w:rsidR="00344F80" w:rsidRPr="00E3004A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01" w:type="dxa"/>
            <w:gridSpan w:val="2"/>
            <w:vAlign w:val="center"/>
          </w:tcPr>
          <w:p w:rsidR="00344F80" w:rsidRPr="00E3004A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2" w:type="dxa"/>
            <w:vAlign w:val="center"/>
          </w:tcPr>
          <w:p w:rsidR="00344F80" w:rsidRPr="00E3004A" w:rsidRDefault="00344F80" w:rsidP="005D1720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004A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E3004A" w:rsidRPr="00C63B18" w:rsidTr="00AC06A4">
        <w:tc>
          <w:tcPr>
            <w:tcW w:w="709" w:type="dxa"/>
          </w:tcPr>
          <w:p w:rsidR="00E3004A" w:rsidRPr="00C63B18" w:rsidRDefault="00E3004A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4" w:type="dxa"/>
            <w:gridSpan w:val="7"/>
          </w:tcPr>
          <w:p w:rsidR="00E3004A" w:rsidRDefault="00E3004A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Организационные мероприятия</w:t>
            </w:r>
          </w:p>
          <w:p w:rsidR="00AC423B" w:rsidRPr="00C63B18" w:rsidRDefault="00AC423B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4F80" w:rsidRPr="00C63B18" w:rsidTr="004C52A7">
        <w:tc>
          <w:tcPr>
            <w:tcW w:w="709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8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Подготовка документов для торгов по оказанию услуг Программы</w:t>
            </w:r>
          </w:p>
        </w:tc>
        <w:tc>
          <w:tcPr>
            <w:tcW w:w="708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 отдельному плану</w:t>
            </w:r>
            <w:r w:rsidR="00484C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(плану-графику закупок)</w:t>
            </w:r>
          </w:p>
        </w:tc>
        <w:tc>
          <w:tcPr>
            <w:tcW w:w="1417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276" w:type="dxa"/>
            <w:gridSpan w:val="2"/>
          </w:tcPr>
          <w:p w:rsidR="00344F80" w:rsidRPr="00C63B18" w:rsidRDefault="00B73CC8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44F80" w:rsidRPr="00C63B18" w:rsidTr="004C52A7">
        <w:tc>
          <w:tcPr>
            <w:tcW w:w="709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686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Подготовка аналитических справок Программы</w:t>
            </w:r>
          </w:p>
        </w:tc>
        <w:tc>
          <w:tcPr>
            <w:tcW w:w="708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1417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276" w:type="dxa"/>
            <w:gridSpan w:val="2"/>
          </w:tcPr>
          <w:p w:rsidR="00344F80" w:rsidRPr="00C63B18" w:rsidRDefault="00B73CC8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44F80" w:rsidRPr="00C63B18" w:rsidTr="004C52A7">
        <w:tc>
          <w:tcPr>
            <w:tcW w:w="709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686" w:type="dxa"/>
          </w:tcPr>
          <w:p w:rsidR="00344F80" w:rsidRPr="00C63B18" w:rsidRDefault="00344F80" w:rsidP="0010783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Подготовка и сдача планов, отчетов, мониторинга, информации в Администрацию Петродворц</w:t>
            </w:r>
            <w:r w:rsidR="00C63B18" w:rsidRPr="00C63B18">
              <w:rPr>
                <w:rFonts w:ascii="Times New Roman" w:hAnsi="Times New Roman" w:cs="Times New Roman"/>
                <w:sz w:val="24"/>
                <w:szCs w:val="24"/>
              </w:rPr>
              <w:t>ового района Санкт-Петербурга,</w:t>
            </w:r>
            <w:r w:rsidR="0010783D">
              <w:rPr>
                <w:rFonts w:ascii="Times New Roman" w:hAnsi="Times New Roman" w:cs="Times New Roman"/>
                <w:sz w:val="24"/>
                <w:szCs w:val="24"/>
              </w:rPr>
              <w:t xml:space="preserve"> в МА МО г.Ломоносов</w:t>
            </w:r>
          </w:p>
        </w:tc>
        <w:tc>
          <w:tcPr>
            <w:tcW w:w="708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1417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276" w:type="dxa"/>
            <w:gridSpan w:val="2"/>
          </w:tcPr>
          <w:p w:rsidR="00344F80" w:rsidRPr="00C63B18" w:rsidRDefault="00B73CC8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44F80" w:rsidRPr="00C63B18" w:rsidTr="004C52A7">
        <w:tc>
          <w:tcPr>
            <w:tcW w:w="709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686" w:type="dxa"/>
          </w:tcPr>
          <w:p w:rsidR="00344F80" w:rsidRPr="00C63B18" w:rsidRDefault="00344F80" w:rsidP="00C46AD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Разработка ведомственной целевой</w:t>
            </w:r>
            <w:r w:rsidR="00C46AD1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муниципальной программы </w:t>
            </w:r>
          </w:p>
        </w:tc>
        <w:tc>
          <w:tcPr>
            <w:tcW w:w="708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июнь-сентябрь</w:t>
            </w:r>
          </w:p>
        </w:tc>
        <w:tc>
          <w:tcPr>
            <w:tcW w:w="1417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276" w:type="dxa"/>
            <w:gridSpan w:val="2"/>
          </w:tcPr>
          <w:p w:rsidR="00344F80" w:rsidRPr="00C63B18" w:rsidRDefault="00B73CC8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44F80" w:rsidRPr="00C63B18" w:rsidTr="004C52A7">
        <w:tc>
          <w:tcPr>
            <w:tcW w:w="709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686" w:type="dxa"/>
          </w:tcPr>
          <w:p w:rsidR="00344F80" w:rsidRPr="00C63B18" w:rsidRDefault="00344F80" w:rsidP="00E3004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Подготовка и проведение совещаний по организации и проведению мероприятий</w:t>
            </w:r>
            <w:r w:rsidR="00484C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708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раз</w:t>
            </w:r>
          </w:p>
        </w:tc>
        <w:tc>
          <w:tcPr>
            <w:tcW w:w="709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344F80" w:rsidRPr="00C63B18" w:rsidRDefault="00484C4C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344F80" w:rsidRPr="00C63B18">
              <w:rPr>
                <w:rFonts w:ascii="Times New Roman" w:hAnsi="Times New Roman" w:cs="Times New Roman"/>
                <w:sz w:val="24"/>
                <w:szCs w:val="24"/>
              </w:rPr>
              <w:t>нварь-декабрь</w:t>
            </w:r>
          </w:p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(по отдельному плану)</w:t>
            </w:r>
          </w:p>
        </w:tc>
        <w:tc>
          <w:tcPr>
            <w:tcW w:w="1417" w:type="dxa"/>
          </w:tcPr>
          <w:p w:rsidR="00344F80" w:rsidRPr="00C63B18" w:rsidRDefault="00344F80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276" w:type="dxa"/>
            <w:gridSpan w:val="2"/>
          </w:tcPr>
          <w:p w:rsidR="00344F80" w:rsidRPr="00C63B18" w:rsidRDefault="00B73CC8" w:rsidP="00344F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63B18" w:rsidRPr="00C63B18" w:rsidTr="00AC06A4">
        <w:tc>
          <w:tcPr>
            <w:tcW w:w="709" w:type="dxa"/>
          </w:tcPr>
          <w:p w:rsidR="00C63B18" w:rsidRPr="00F0434E" w:rsidRDefault="00F0434E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I.</w:t>
            </w:r>
          </w:p>
        </w:tc>
        <w:tc>
          <w:tcPr>
            <w:tcW w:w="9214" w:type="dxa"/>
            <w:gridSpan w:val="7"/>
          </w:tcPr>
          <w:p w:rsidR="00C63B18" w:rsidRPr="00F0434E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34E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и проведение мероприятий по разделу 0707 «Молодежная политика»:</w:t>
            </w:r>
          </w:p>
        </w:tc>
      </w:tr>
      <w:tr w:rsidR="00C63B18" w:rsidRPr="00780327" w:rsidTr="004C52A7">
        <w:tc>
          <w:tcPr>
            <w:tcW w:w="709" w:type="dxa"/>
          </w:tcPr>
          <w:p w:rsidR="00C63B18" w:rsidRPr="00780327" w:rsidRDefault="00C63B1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686" w:type="dxa"/>
          </w:tcPr>
          <w:p w:rsidR="00C63B18" w:rsidRPr="00780327" w:rsidRDefault="00C63B18" w:rsidP="00FB1619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Праздники дворов</w:t>
            </w:r>
          </w:p>
        </w:tc>
        <w:tc>
          <w:tcPr>
            <w:tcW w:w="708" w:type="dxa"/>
          </w:tcPr>
          <w:p w:rsidR="00C63B18" w:rsidRPr="00B73CC8" w:rsidRDefault="00F24E69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3CC8">
              <w:rPr>
                <w:rFonts w:ascii="Times New Roman" w:hAnsi="Times New Roman" w:cs="Times New Roman"/>
                <w:b/>
                <w:sz w:val="24"/>
                <w:szCs w:val="24"/>
              </w:rPr>
              <w:t>тыс. ч</w:t>
            </w:r>
            <w:r w:rsidR="00C63B18" w:rsidRPr="00B73CC8">
              <w:rPr>
                <w:rFonts w:ascii="Times New Roman" w:hAnsi="Times New Roman" w:cs="Times New Roman"/>
                <w:b/>
                <w:sz w:val="24"/>
                <w:szCs w:val="24"/>
              </w:rPr>
              <w:t>ел</w:t>
            </w:r>
            <w:r w:rsidR="00E3004A" w:rsidRPr="00B73CC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C63B18" w:rsidRPr="00484C4C" w:rsidRDefault="00CF0EA9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83043" w:rsidRPr="00484C4C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418" w:type="dxa"/>
          </w:tcPr>
          <w:p w:rsidR="00C63B18" w:rsidRPr="00484C4C" w:rsidRDefault="004C52A7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8A2BDE" w:rsidRPr="00484C4C">
              <w:rPr>
                <w:rFonts w:ascii="Times New Roman" w:hAnsi="Times New Roman" w:cs="Times New Roman"/>
                <w:sz w:val="24"/>
                <w:szCs w:val="24"/>
              </w:rPr>
              <w:t>юнь-сентябрь</w:t>
            </w:r>
          </w:p>
        </w:tc>
        <w:tc>
          <w:tcPr>
            <w:tcW w:w="1417" w:type="dxa"/>
          </w:tcPr>
          <w:p w:rsidR="00C63B18" w:rsidRPr="00732B7B" w:rsidRDefault="00BA519B" w:rsidP="005A079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2B7B">
              <w:rPr>
                <w:rFonts w:ascii="Times New Roman" w:hAnsi="Times New Roman" w:cs="Times New Roman"/>
                <w:b/>
                <w:sz w:val="24"/>
                <w:szCs w:val="24"/>
              </w:rPr>
              <w:t>557,6</w:t>
            </w:r>
          </w:p>
        </w:tc>
        <w:tc>
          <w:tcPr>
            <w:tcW w:w="1276" w:type="dxa"/>
            <w:gridSpan w:val="2"/>
          </w:tcPr>
          <w:p w:rsidR="00C63B18" w:rsidRPr="00780327" w:rsidRDefault="00B73CC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C63B18" w:rsidRPr="00C63B18" w:rsidTr="004C52A7">
        <w:tc>
          <w:tcPr>
            <w:tcW w:w="709" w:type="dxa"/>
          </w:tcPr>
          <w:p w:rsidR="00C63B18" w:rsidRPr="00C63B18" w:rsidRDefault="00921D0C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C8304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33AE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C63B18" w:rsidRPr="00C63B18" w:rsidRDefault="00921D0C" w:rsidP="000D5DF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Праздник двора </w:t>
            </w:r>
            <w:r w:rsidR="000D5DF9">
              <w:rPr>
                <w:rFonts w:ascii="Times New Roman" w:hAnsi="Times New Roman" w:cs="Times New Roman"/>
                <w:sz w:val="24"/>
                <w:szCs w:val="24"/>
              </w:rPr>
              <w:t>«Радуга детства»</w:t>
            </w:r>
          </w:p>
        </w:tc>
        <w:tc>
          <w:tcPr>
            <w:tcW w:w="708" w:type="dxa"/>
          </w:tcPr>
          <w:p w:rsidR="00C63B18" w:rsidRPr="00B73CC8" w:rsidRDefault="00B73CC8" w:rsidP="000436C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73CC8">
              <w:rPr>
                <w:rFonts w:ascii="Times New Roman" w:hAnsi="Times New Roman" w:cs="Times New Roman"/>
                <w:sz w:val="24"/>
                <w:szCs w:val="24"/>
              </w:rPr>
              <w:t>тыс. чел.</w:t>
            </w:r>
          </w:p>
        </w:tc>
        <w:tc>
          <w:tcPr>
            <w:tcW w:w="709" w:type="dxa"/>
          </w:tcPr>
          <w:p w:rsidR="00C63B18" w:rsidRPr="00484C4C" w:rsidRDefault="00B73CC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8" w:type="dxa"/>
          </w:tcPr>
          <w:p w:rsidR="00C63B18" w:rsidRPr="00484C4C" w:rsidRDefault="00F21C9D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417" w:type="dxa"/>
          </w:tcPr>
          <w:p w:rsidR="00C63B18" w:rsidRPr="00B73CC8" w:rsidRDefault="00BA519B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73CC8">
              <w:rPr>
                <w:rFonts w:ascii="Times New Roman" w:hAnsi="Times New Roman" w:cs="Times New Roman"/>
                <w:sz w:val="24"/>
                <w:szCs w:val="24"/>
              </w:rPr>
              <w:t>139,4</w:t>
            </w:r>
          </w:p>
        </w:tc>
        <w:tc>
          <w:tcPr>
            <w:tcW w:w="1276" w:type="dxa"/>
            <w:gridSpan w:val="2"/>
          </w:tcPr>
          <w:p w:rsidR="00C63B18" w:rsidRPr="00C63B18" w:rsidRDefault="00B73CC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C63B18" w:rsidRPr="00C63B18" w:rsidTr="004C52A7">
        <w:tc>
          <w:tcPr>
            <w:tcW w:w="709" w:type="dxa"/>
          </w:tcPr>
          <w:p w:rsidR="00C63B18" w:rsidRPr="00C63B18" w:rsidRDefault="00921D0C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C8304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33AE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C63B18" w:rsidRPr="00C63B18" w:rsidRDefault="005A0793" w:rsidP="000D5DF9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Праздник двора </w:t>
            </w:r>
            <w:r w:rsidR="000D5DF9">
              <w:rPr>
                <w:rFonts w:ascii="Times New Roman" w:hAnsi="Times New Roman" w:cs="Times New Roman"/>
                <w:sz w:val="24"/>
                <w:szCs w:val="24"/>
              </w:rPr>
              <w:t>«Ура, каникулы!»</w:t>
            </w:r>
          </w:p>
        </w:tc>
        <w:tc>
          <w:tcPr>
            <w:tcW w:w="708" w:type="dxa"/>
          </w:tcPr>
          <w:p w:rsidR="00C63B18" w:rsidRPr="00B73CC8" w:rsidRDefault="00B73CC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73CC8">
              <w:rPr>
                <w:rFonts w:ascii="Times New Roman" w:hAnsi="Times New Roman" w:cs="Times New Roman"/>
                <w:sz w:val="24"/>
                <w:szCs w:val="24"/>
              </w:rPr>
              <w:t>тыс. чел.</w:t>
            </w:r>
          </w:p>
        </w:tc>
        <w:tc>
          <w:tcPr>
            <w:tcW w:w="709" w:type="dxa"/>
          </w:tcPr>
          <w:p w:rsidR="00C63B18" w:rsidRPr="00484C4C" w:rsidRDefault="00B73CC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8" w:type="dxa"/>
          </w:tcPr>
          <w:p w:rsidR="00C63B18" w:rsidRPr="00484C4C" w:rsidRDefault="00F21C9D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417" w:type="dxa"/>
          </w:tcPr>
          <w:p w:rsidR="00C63B18" w:rsidRPr="00B73CC8" w:rsidRDefault="00BA519B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73CC8">
              <w:rPr>
                <w:rFonts w:ascii="Times New Roman" w:hAnsi="Times New Roman" w:cs="Times New Roman"/>
                <w:sz w:val="24"/>
                <w:szCs w:val="24"/>
              </w:rPr>
              <w:t>139,4</w:t>
            </w:r>
          </w:p>
        </w:tc>
        <w:tc>
          <w:tcPr>
            <w:tcW w:w="1276" w:type="dxa"/>
            <w:gridSpan w:val="2"/>
          </w:tcPr>
          <w:p w:rsidR="00C63B18" w:rsidRPr="00C63B18" w:rsidRDefault="00B73CC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EB1565" w:rsidRPr="00C63B18" w:rsidTr="004C52A7">
        <w:tc>
          <w:tcPr>
            <w:tcW w:w="709" w:type="dxa"/>
          </w:tcPr>
          <w:p w:rsidR="00EB1565" w:rsidRDefault="00EB1565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3686" w:type="dxa"/>
          </w:tcPr>
          <w:p w:rsidR="00EB1565" w:rsidRPr="00C63B18" w:rsidRDefault="00EB1565" w:rsidP="008A2BDE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двора</w:t>
            </w:r>
            <w:r w:rsidR="000D5DF9">
              <w:rPr>
                <w:rFonts w:ascii="Times New Roman" w:hAnsi="Times New Roman" w:cs="Times New Roman"/>
                <w:sz w:val="24"/>
                <w:szCs w:val="24"/>
              </w:rPr>
              <w:t xml:space="preserve"> «Играем дружно всем двором»</w:t>
            </w:r>
          </w:p>
        </w:tc>
        <w:tc>
          <w:tcPr>
            <w:tcW w:w="708" w:type="dxa"/>
          </w:tcPr>
          <w:p w:rsidR="00EB1565" w:rsidRPr="00B73CC8" w:rsidRDefault="00B73CC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73CC8">
              <w:rPr>
                <w:rFonts w:ascii="Times New Roman" w:hAnsi="Times New Roman" w:cs="Times New Roman"/>
                <w:sz w:val="24"/>
                <w:szCs w:val="24"/>
              </w:rPr>
              <w:t>тыс. чел.</w:t>
            </w:r>
          </w:p>
        </w:tc>
        <w:tc>
          <w:tcPr>
            <w:tcW w:w="709" w:type="dxa"/>
          </w:tcPr>
          <w:p w:rsidR="00EB1565" w:rsidRPr="00484C4C" w:rsidRDefault="00B73CC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8" w:type="dxa"/>
          </w:tcPr>
          <w:p w:rsidR="00EB1565" w:rsidRPr="00484C4C" w:rsidRDefault="00F21C9D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417" w:type="dxa"/>
          </w:tcPr>
          <w:p w:rsidR="00EB1565" w:rsidRPr="00B73CC8" w:rsidRDefault="00BA519B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73CC8">
              <w:rPr>
                <w:rFonts w:ascii="Times New Roman" w:hAnsi="Times New Roman" w:cs="Times New Roman"/>
                <w:sz w:val="24"/>
                <w:szCs w:val="24"/>
              </w:rPr>
              <w:t>139,4</w:t>
            </w:r>
          </w:p>
        </w:tc>
        <w:tc>
          <w:tcPr>
            <w:tcW w:w="1276" w:type="dxa"/>
            <w:gridSpan w:val="2"/>
          </w:tcPr>
          <w:p w:rsidR="00EB1565" w:rsidRPr="00C63B18" w:rsidRDefault="00B73CC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BB7D1A" w:rsidRPr="00C63B18" w:rsidTr="004C52A7">
        <w:tc>
          <w:tcPr>
            <w:tcW w:w="709" w:type="dxa"/>
          </w:tcPr>
          <w:p w:rsidR="00BB7D1A" w:rsidRDefault="00BB7D1A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3686" w:type="dxa"/>
          </w:tcPr>
          <w:p w:rsidR="00BB7D1A" w:rsidRDefault="00BB7D1A" w:rsidP="008A2BDE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двора</w:t>
            </w:r>
            <w:r w:rsidR="00DC2534">
              <w:rPr>
                <w:rFonts w:ascii="Times New Roman" w:hAnsi="Times New Roman" w:cs="Times New Roman"/>
                <w:sz w:val="24"/>
                <w:szCs w:val="24"/>
              </w:rPr>
              <w:t xml:space="preserve"> «До свидания</w:t>
            </w:r>
            <w:r w:rsidR="000D5DF9">
              <w:rPr>
                <w:rFonts w:ascii="Times New Roman" w:hAnsi="Times New Roman" w:cs="Times New Roman"/>
                <w:sz w:val="24"/>
                <w:szCs w:val="24"/>
              </w:rPr>
              <w:t>, Лето!»</w:t>
            </w:r>
          </w:p>
        </w:tc>
        <w:tc>
          <w:tcPr>
            <w:tcW w:w="708" w:type="dxa"/>
          </w:tcPr>
          <w:p w:rsidR="00BB7D1A" w:rsidRPr="00B73CC8" w:rsidRDefault="00B73CC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73CC8">
              <w:rPr>
                <w:rFonts w:ascii="Times New Roman" w:hAnsi="Times New Roman" w:cs="Times New Roman"/>
                <w:sz w:val="24"/>
                <w:szCs w:val="24"/>
              </w:rPr>
              <w:t>тыс. чел.</w:t>
            </w:r>
          </w:p>
        </w:tc>
        <w:tc>
          <w:tcPr>
            <w:tcW w:w="709" w:type="dxa"/>
          </w:tcPr>
          <w:p w:rsidR="00BB7D1A" w:rsidRPr="00484C4C" w:rsidRDefault="00B73CC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418" w:type="dxa"/>
          </w:tcPr>
          <w:p w:rsidR="00BB7D1A" w:rsidRPr="00484C4C" w:rsidRDefault="00B73CC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E6671D" w:rsidRPr="00484C4C">
              <w:rPr>
                <w:rFonts w:ascii="Times New Roman" w:hAnsi="Times New Roman" w:cs="Times New Roman"/>
                <w:sz w:val="24"/>
                <w:szCs w:val="24"/>
              </w:rPr>
              <w:t>вгуст-</w:t>
            </w:r>
            <w:r w:rsidR="00F21C9D" w:rsidRPr="00484C4C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417" w:type="dxa"/>
          </w:tcPr>
          <w:p w:rsidR="00BB7D1A" w:rsidRPr="00B73CC8" w:rsidRDefault="00BA519B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73CC8">
              <w:rPr>
                <w:rFonts w:ascii="Times New Roman" w:hAnsi="Times New Roman" w:cs="Times New Roman"/>
                <w:sz w:val="24"/>
                <w:szCs w:val="24"/>
              </w:rPr>
              <w:t>139,4</w:t>
            </w:r>
          </w:p>
        </w:tc>
        <w:tc>
          <w:tcPr>
            <w:tcW w:w="1276" w:type="dxa"/>
            <w:gridSpan w:val="2"/>
          </w:tcPr>
          <w:p w:rsidR="00BB7D1A" w:rsidRPr="00C63B18" w:rsidRDefault="00B73CC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C63B18" w:rsidRPr="00C63B18" w:rsidTr="004C52A7">
        <w:tc>
          <w:tcPr>
            <w:tcW w:w="709" w:type="dxa"/>
          </w:tcPr>
          <w:p w:rsidR="00C63B18" w:rsidRPr="00C63B18" w:rsidRDefault="00BB7D1A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</w:t>
            </w:r>
            <w:r w:rsidR="001359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C63B18" w:rsidRPr="00C63B18" w:rsidRDefault="00C63B18" w:rsidP="000D5DF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афиш для праздников дворов </w:t>
            </w:r>
          </w:p>
        </w:tc>
        <w:tc>
          <w:tcPr>
            <w:tcW w:w="708" w:type="dxa"/>
          </w:tcPr>
          <w:p w:rsidR="00C63B18" w:rsidRPr="00F0434E" w:rsidRDefault="00B73CC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C63B18" w:rsidRPr="00484C4C" w:rsidRDefault="00B73CC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C63B18" w:rsidRPr="00484C4C" w:rsidRDefault="00B73CC8" w:rsidP="006753B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C63B18" w:rsidRPr="00484C4C">
              <w:rPr>
                <w:rFonts w:ascii="Times New Roman" w:hAnsi="Times New Roman" w:cs="Times New Roman"/>
                <w:sz w:val="24"/>
                <w:szCs w:val="24"/>
              </w:rPr>
              <w:t>юнь-</w:t>
            </w:r>
            <w:r w:rsidR="006753BE" w:rsidRPr="00484C4C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417" w:type="dxa"/>
          </w:tcPr>
          <w:p w:rsidR="00C63B18" w:rsidRPr="00C63B18" w:rsidRDefault="00B73CC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</w:tcPr>
          <w:p w:rsidR="00C63B18" w:rsidRPr="00C63B18" w:rsidRDefault="00B73CC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6753BE" w:rsidRPr="00C63B18" w:rsidTr="004C52A7">
        <w:tc>
          <w:tcPr>
            <w:tcW w:w="709" w:type="dxa"/>
          </w:tcPr>
          <w:p w:rsidR="006753BE" w:rsidRDefault="006753BE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1.7.</w:t>
            </w:r>
          </w:p>
        </w:tc>
        <w:tc>
          <w:tcPr>
            <w:tcW w:w="3686" w:type="dxa"/>
          </w:tcPr>
          <w:p w:rsidR="006753BE" w:rsidRPr="00C63B18" w:rsidRDefault="006753BE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6753BE" w:rsidRPr="00B73CC8" w:rsidRDefault="00B73CC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73CC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6753BE" w:rsidRPr="00484C4C" w:rsidRDefault="00B73CC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6753BE" w:rsidRPr="00484C4C" w:rsidRDefault="00B73CC8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6753BE" w:rsidRPr="00484C4C">
              <w:rPr>
                <w:rFonts w:ascii="Times New Roman" w:hAnsi="Times New Roman" w:cs="Times New Roman"/>
                <w:sz w:val="24"/>
                <w:szCs w:val="24"/>
              </w:rPr>
              <w:t>юнь-сентябрь</w:t>
            </w:r>
          </w:p>
        </w:tc>
        <w:tc>
          <w:tcPr>
            <w:tcW w:w="1417" w:type="dxa"/>
          </w:tcPr>
          <w:p w:rsidR="006753BE" w:rsidRPr="00C63B18" w:rsidRDefault="00B73CC8" w:rsidP="00C63B1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</w:tcPr>
          <w:p w:rsidR="006753BE" w:rsidRPr="00C63B18" w:rsidRDefault="00B73CC8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776D80" w:rsidRPr="00780327" w:rsidTr="004C52A7">
        <w:tc>
          <w:tcPr>
            <w:tcW w:w="709" w:type="dxa"/>
          </w:tcPr>
          <w:p w:rsidR="00776D80" w:rsidRPr="00780327" w:rsidRDefault="00776D80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3686" w:type="dxa"/>
          </w:tcPr>
          <w:p w:rsidR="00776D80" w:rsidRPr="00780327" w:rsidRDefault="00776D80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Фестивали и конкурсы в формате оф-лайн:</w:t>
            </w:r>
          </w:p>
        </w:tc>
        <w:tc>
          <w:tcPr>
            <w:tcW w:w="708" w:type="dxa"/>
          </w:tcPr>
          <w:p w:rsidR="00776D80" w:rsidRPr="007B5AC4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7B5AC4">
              <w:rPr>
                <w:rFonts w:ascii="Times New Roman" w:hAnsi="Times New Roman" w:cs="Times New Roman"/>
                <w:sz w:val="24"/>
                <w:szCs w:val="24"/>
              </w:rPr>
              <w:t>ыс.чел</w:t>
            </w:r>
          </w:p>
        </w:tc>
        <w:tc>
          <w:tcPr>
            <w:tcW w:w="709" w:type="dxa"/>
          </w:tcPr>
          <w:p w:rsidR="00776D80" w:rsidRPr="00484C4C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418" w:type="dxa"/>
          </w:tcPr>
          <w:p w:rsidR="00776D80" w:rsidRPr="00484C4C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Февраль-март</w:t>
            </w:r>
          </w:p>
        </w:tc>
        <w:tc>
          <w:tcPr>
            <w:tcW w:w="1417" w:type="dxa"/>
          </w:tcPr>
          <w:p w:rsidR="00776D80" w:rsidRPr="00780327" w:rsidRDefault="007B5AC4" w:rsidP="00C63B18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488,0</w:t>
            </w:r>
          </w:p>
        </w:tc>
        <w:tc>
          <w:tcPr>
            <w:tcW w:w="1276" w:type="dxa"/>
            <w:gridSpan w:val="2"/>
          </w:tcPr>
          <w:p w:rsidR="00776D80" w:rsidRPr="00780327" w:rsidRDefault="007B5AC4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6E6A0D" w:rsidRPr="00C63B18" w:rsidTr="004C52A7">
        <w:tc>
          <w:tcPr>
            <w:tcW w:w="709" w:type="dxa"/>
          </w:tcPr>
          <w:p w:rsidR="006E6A0D" w:rsidRPr="007B5AC4" w:rsidRDefault="006E6A0D" w:rsidP="001C639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B5AC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0073E1" w:rsidRPr="007B5AC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33AE5" w:rsidRPr="007B5AC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6E6A0D" w:rsidRPr="007B5AC4" w:rsidRDefault="006E6A0D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B5AC4">
              <w:rPr>
                <w:rFonts w:ascii="Times New Roman" w:hAnsi="Times New Roman" w:cs="Times New Roman"/>
                <w:sz w:val="24"/>
                <w:szCs w:val="24"/>
              </w:rPr>
              <w:t>Конкурс «Мисс Ораниенбаум»</w:t>
            </w:r>
          </w:p>
        </w:tc>
        <w:tc>
          <w:tcPr>
            <w:tcW w:w="708" w:type="dxa"/>
          </w:tcPr>
          <w:p w:rsidR="00C46AD1" w:rsidRPr="007B5AC4" w:rsidRDefault="00C46AD1" w:rsidP="00C46AD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B5AC4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</w:p>
          <w:p w:rsidR="006E6A0D" w:rsidRPr="007B5AC4" w:rsidRDefault="00C46AD1" w:rsidP="00C46AD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B5AC4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  <w:r w:rsidR="005F522B" w:rsidRPr="007B5AC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6E6A0D" w:rsidRPr="007B5AC4" w:rsidRDefault="00C46AD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B5AC4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418" w:type="dxa"/>
          </w:tcPr>
          <w:p w:rsidR="006E6A0D" w:rsidRPr="007B5AC4" w:rsidRDefault="004C52A7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B5AC4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6E6A0D" w:rsidRPr="007B5AC4">
              <w:rPr>
                <w:rFonts w:ascii="Times New Roman" w:hAnsi="Times New Roman" w:cs="Times New Roman"/>
                <w:sz w:val="24"/>
                <w:szCs w:val="24"/>
              </w:rPr>
              <w:t>евраль- март</w:t>
            </w:r>
          </w:p>
        </w:tc>
        <w:tc>
          <w:tcPr>
            <w:tcW w:w="1417" w:type="dxa"/>
          </w:tcPr>
          <w:p w:rsidR="006E6A0D" w:rsidRPr="007B5AC4" w:rsidRDefault="00D828DE" w:rsidP="004C52A7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B5AC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488,0</w:t>
            </w:r>
          </w:p>
        </w:tc>
        <w:tc>
          <w:tcPr>
            <w:tcW w:w="1276" w:type="dxa"/>
            <w:gridSpan w:val="2"/>
          </w:tcPr>
          <w:p w:rsidR="006E6A0D" w:rsidRPr="007B5AC4" w:rsidRDefault="004C52A7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B5A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C639F" w:rsidRPr="00C63B18" w:rsidTr="004C52A7">
        <w:tc>
          <w:tcPr>
            <w:tcW w:w="709" w:type="dxa"/>
          </w:tcPr>
          <w:p w:rsidR="001C639F" w:rsidRDefault="000073E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  <w:r w:rsidR="001C63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1C639F" w:rsidRDefault="00721AFE" w:rsidP="00980DD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1C639F">
              <w:rPr>
                <w:rFonts w:ascii="Times New Roman" w:hAnsi="Times New Roman" w:cs="Times New Roman"/>
                <w:sz w:val="24"/>
                <w:szCs w:val="24"/>
              </w:rPr>
              <w:t>фиш</w:t>
            </w:r>
            <w:r w:rsidR="00980DD0">
              <w:rPr>
                <w:rFonts w:ascii="Times New Roman" w:hAnsi="Times New Roman" w:cs="Times New Roman"/>
                <w:sz w:val="24"/>
                <w:szCs w:val="24"/>
              </w:rPr>
              <w:t>и, пригласительн</w:t>
            </w:r>
            <w:r w:rsidR="002B68D7"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  <w:r w:rsidR="00980DD0">
              <w:rPr>
                <w:rFonts w:ascii="Times New Roman" w:hAnsi="Times New Roman" w:cs="Times New Roman"/>
                <w:sz w:val="24"/>
                <w:szCs w:val="24"/>
              </w:rPr>
              <w:t xml:space="preserve"> билеты, благодарственные письма</w:t>
            </w:r>
            <w:r w:rsidR="001C639F">
              <w:rPr>
                <w:rFonts w:ascii="Times New Roman" w:hAnsi="Times New Roman" w:cs="Times New Roman"/>
                <w:sz w:val="24"/>
                <w:szCs w:val="24"/>
              </w:rPr>
              <w:t>, грамот</w:t>
            </w:r>
            <w:r w:rsidR="00980DD0">
              <w:rPr>
                <w:rFonts w:ascii="Times New Roman" w:hAnsi="Times New Roman" w:cs="Times New Roman"/>
                <w:sz w:val="24"/>
                <w:szCs w:val="24"/>
              </w:rPr>
              <w:t>ы, дипломы</w:t>
            </w:r>
            <w:r w:rsidR="00C46AD1">
              <w:rPr>
                <w:rFonts w:ascii="Times New Roman" w:hAnsi="Times New Roman" w:cs="Times New Roman"/>
                <w:sz w:val="24"/>
                <w:szCs w:val="24"/>
              </w:rPr>
              <w:t xml:space="preserve"> к </w:t>
            </w:r>
            <w:r w:rsidR="00980DD0">
              <w:rPr>
                <w:rFonts w:ascii="Times New Roman" w:hAnsi="Times New Roman" w:cs="Times New Roman"/>
                <w:sz w:val="24"/>
                <w:szCs w:val="24"/>
              </w:rPr>
              <w:t>мероприятию</w:t>
            </w:r>
          </w:p>
        </w:tc>
        <w:tc>
          <w:tcPr>
            <w:tcW w:w="708" w:type="dxa"/>
          </w:tcPr>
          <w:p w:rsidR="001C639F" w:rsidRDefault="00B73CC8" w:rsidP="001C639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1C639F" w:rsidRDefault="00B73CC8" w:rsidP="001C639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1C639F" w:rsidRDefault="004C52A7" w:rsidP="001C639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1C639F">
              <w:rPr>
                <w:rFonts w:ascii="Times New Roman" w:hAnsi="Times New Roman" w:cs="Times New Roman"/>
                <w:sz w:val="24"/>
                <w:szCs w:val="24"/>
              </w:rPr>
              <w:t>евраль-март</w:t>
            </w:r>
          </w:p>
        </w:tc>
        <w:tc>
          <w:tcPr>
            <w:tcW w:w="1417" w:type="dxa"/>
          </w:tcPr>
          <w:p w:rsidR="001C639F" w:rsidRDefault="004C52A7" w:rsidP="001C639F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</w:tcPr>
          <w:p w:rsidR="001C639F" w:rsidRPr="00C63B18" w:rsidRDefault="00B73CC8" w:rsidP="001C639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1C639F" w:rsidRPr="00C63B18" w:rsidTr="004C52A7">
        <w:tc>
          <w:tcPr>
            <w:tcW w:w="709" w:type="dxa"/>
          </w:tcPr>
          <w:p w:rsidR="001C639F" w:rsidRDefault="000073E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  <w:r w:rsidR="001C63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1C639F" w:rsidRPr="00C63B18" w:rsidRDefault="001C639F" w:rsidP="001C639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1C639F" w:rsidRDefault="004C52A7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1C639F" w:rsidRDefault="004C52A7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1C639F" w:rsidRDefault="004C52A7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февраль-март</w:t>
            </w:r>
          </w:p>
        </w:tc>
        <w:tc>
          <w:tcPr>
            <w:tcW w:w="1417" w:type="dxa"/>
          </w:tcPr>
          <w:p w:rsidR="001C639F" w:rsidRPr="001B65A6" w:rsidRDefault="004C52A7" w:rsidP="00C63B18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</w:tcPr>
          <w:p w:rsidR="001C639F" w:rsidRPr="00C63B18" w:rsidRDefault="004C52A7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1C639F" w:rsidRPr="00C63B18" w:rsidTr="004C52A7">
        <w:tc>
          <w:tcPr>
            <w:tcW w:w="709" w:type="dxa"/>
          </w:tcPr>
          <w:p w:rsidR="001C639F" w:rsidRPr="00776D80" w:rsidRDefault="001C639F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933AE5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1C639F" w:rsidRPr="00776D80" w:rsidRDefault="001C639F" w:rsidP="00776D80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6D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Фестивали и конкурсы в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формате </w:t>
            </w:r>
            <w:r w:rsidR="004D07BC">
              <w:rPr>
                <w:rFonts w:ascii="Times New Roman" w:hAnsi="Times New Roman" w:cs="Times New Roman"/>
                <w:b/>
                <w:sz w:val="24"/>
                <w:szCs w:val="24"/>
              </w:rPr>
              <w:t>он-лайн</w:t>
            </w:r>
            <w:r w:rsidRPr="00776D8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708" w:type="dxa"/>
          </w:tcPr>
          <w:p w:rsidR="001C639F" w:rsidRPr="005F522B" w:rsidRDefault="005F522B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F522B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1C639F" w:rsidRPr="00484C4C" w:rsidRDefault="004C52A7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1418" w:type="dxa"/>
          </w:tcPr>
          <w:p w:rsidR="001C639F" w:rsidRPr="00484C4C" w:rsidRDefault="004C52A7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май-декабрь</w:t>
            </w:r>
          </w:p>
        </w:tc>
        <w:tc>
          <w:tcPr>
            <w:tcW w:w="1417" w:type="dxa"/>
          </w:tcPr>
          <w:p w:rsidR="001C639F" w:rsidRDefault="004C52A7" w:rsidP="00C63B18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270,0</w:t>
            </w:r>
          </w:p>
        </w:tc>
        <w:tc>
          <w:tcPr>
            <w:tcW w:w="1276" w:type="dxa"/>
            <w:gridSpan w:val="2"/>
          </w:tcPr>
          <w:p w:rsidR="001C639F" w:rsidRPr="00C63B18" w:rsidRDefault="004C52A7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1C639F" w:rsidRPr="00C63B18" w:rsidTr="004C52A7">
        <w:tc>
          <w:tcPr>
            <w:tcW w:w="709" w:type="dxa"/>
          </w:tcPr>
          <w:p w:rsidR="001C639F" w:rsidRDefault="001C639F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3686" w:type="dxa"/>
          </w:tcPr>
          <w:p w:rsidR="001C639F" w:rsidRPr="00484C4C" w:rsidRDefault="001C639F" w:rsidP="00E6671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Конкурс детского рисунка «</w:t>
            </w:r>
            <w:r w:rsidR="00E6671D" w:rsidRPr="00484C4C">
              <w:rPr>
                <w:rFonts w:ascii="Times New Roman" w:hAnsi="Times New Roman" w:cs="Times New Roman"/>
                <w:sz w:val="24"/>
                <w:szCs w:val="24"/>
              </w:rPr>
              <w:t>Мой любимый город</w:t>
            </w: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08" w:type="dxa"/>
          </w:tcPr>
          <w:p w:rsidR="001C639F" w:rsidRPr="005F522B" w:rsidRDefault="005F522B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F522B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1C639F" w:rsidRDefault="008A2F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18" w:type="dxa"/>
          </w:tcPr>
          <w:p w:rsidR="001C639F" w:rsidRDefault="004C52A7" w:rsidP="00E6671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E6671D">
              <w:rPr>
                <w:rFonts w:ascii="Times New Roman" w:hAnsi="Times New Roman" w:cs="Times New Roman"/>
                <w:sz w:val="24"/>
                <w:szCs w:val="24"/>
              </w:rPr>
              <w:t xml:space="preserve">ай-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1C639F">
              <w:rPr>
                <w:rFonts w:ascii="Times New Roman" w:hAnsi="Times New Roman" w:cs="Times New Roman"/>
                <w:sz w:val="24"/>
                <w:szCs w:val="24"/>
              </w:rPr>
              <w:t>юнь</w:t>
            </w:r>
          </w:p>
        </w:tc>
        <w:tc>
          <w:tcPr>
            <w:tcW w:w="1417" w:type="dxa"/>
          </w:tcPr>
          <w:p w:rsidR="001C639F" w:rsidRPr="004C52A7" w:rsidRDefault="004D07BC" w:rsidP="004C52A7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52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54,9</w:t>
            </w:r>
          </w:p>
        </w:tc>
        <w:tc>
          <w:tcPr>
            <w:tcW w:w="1276" w:type="dxa"/>
            <w:gridSpan w:val="2"/>
          </w:tcPr>
          <w:p w:rsidR="001C639F" w:rsidRPr="00C63B18" w:rsidRDefault="004C52A7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1C639F" w:rsidRPr="00C63B18" w:rsidTr="004C52A7">
        <w:tc>
          <w:tcPr>
            <w:tcW w:w="709" w:type="dxa"/>
          </w:tcPr>
          <w:p w:rsidR="001C639F" w:rsidRDefault="0094594D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  <w:r w:rsidR="001C639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1C639F" w:rsidRPr="00484C4C" w:rsidRDefault="001C639F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Конкурс видеороликов «Мама, папа, я –</w:t>
            </w:r>
            <w:r w:rsidR="00484C4C" w:rsidRPr="00484C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спортивная семья»</w:t>
            </w:r>
          </w:p>
        </w:tc>
        <w:tc>
          <w:tcPr>
            <w:tcW w:w="708" w:type="dxa"/>
          </w:tcPr>
          <w:p w:rsidR="001C639F" w:rsidRPr="005F522B" w:rsidRDefault="005F522B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F522B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1C639F" w:rsidRDefault="008A2F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1418" w:type="dxa"/>
          </w:tcPr>
          <w:p w:rsidR="001C639F" w:rsidRDefault="004C52A7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1C639F">
              <w:rPr>
                <w:rFonts w:ascii="Times New Roman" w:hAnsi="Times New Roman" w:cs="Times New Roman"/>
                <w:sz w:val="24"/>
                <w:szCs w:val="24"/>
              </w:rPr>
              <w:t>юль- август</w:t>
            </w:r>
          </w:p>
        </w:tc>
        <w:tc>
          <w:tcPr>
            <w:tcW w:w="1417" w:type="dxa"/>
          </w:tcPr>
          <w:p w:rsidR="001C639F" w:rsidRPr="004C52A7" w:rsidRDefault="004D07BC" w:rsidP="004C52A7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52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55,4</w:t>
            </w:r>
          </w:p>
        </w:tc>
        <w:tc>
          <w:tcPr>
            <w:tcW w:w="1276" w:type="dxa"/>
            <w:gridSpan w:val="2"/>
          </w:tcPr>
          <w:p w:rsidR="001C639F" w:rsidRPr="00C63B18" w:rsidRDefault="004C52A7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E6671D" w:rsidRPr="00C63B18" w:rsidTr="004C52A7">
        <w:tc>
          <w:tcPr>
            <w:tcW w:w="709" w:type="dxa"/>
          </w:tcPr>
          <w:p w:rsidR="00E6671D" w:rsidRDefault="00E6671D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94594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33AE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E6671D" w:rsidRPr="00484C4C" w:rsidRDefault="00E6671D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Викторина «Флаг России –наша гордость»</w:t>
            </w:r>
          </w:p>
        </w:tc>
        <w:tc>
          <w:tcPr>
            <w:tcW w:w="708" w:type="dxa"/>
          </w:tcPr>
          <w:p w:rsidR="00E6671D" w:rsidRPr="005F522B" w:rsidRDefault="005F522B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F522B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E6671D" w:rsidRDefault="008A2F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1418" w:type="dxa"/>
          </w:tcPr>
          <w:p w:rsidR="00E6671D" w:rsidRDefault="004C52A7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E6671D">
              <w:rPr>
                <w:rFonts w:ascii="Times New Roman" w:hAnsi="Times New Roman" w:cs="Times New Roman"/>
                <w:sz w:val="24"/>
                <w:szCs w:val="24"/>
              </w:rPr>
              <w:t>вгуст</w:t>
            </w:r>
          </w:p>
        </w:tc>
        <w:tc>
          <w:tcPr>
            <w:tcW w:w="1417" w:type="dxa"/>
          </w:tcPr>
          <w:p w:rsidR="00E6671D" w:rsidRPr="004C52A7" w:rsidRDefault="004D07BC" w:rsidP="004C52A7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52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52,7</w:t>
            </w:r>
          </w:p>
        </w:tc>
        <w:tc>
          <w:tcPr>
            <w:tcW w:w="1276" w:type="dxa"/>
            <w:gridSpan w:val="2"/>
          </w:tcPr>
          <w:p w:rsidR="00E6671D" w:rsidRPr="00C63B18" w:rsidRDefault="004C52A7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1C639F" w:rsidRPr="00C63B18" w:rsidTr="004C52A7">
        <w:tc>
          <w:tcPr>
            <w:tcW w:w="709" w:type="dxa"/>
          </w:tcPr>
          <w:p w:rsidR="001C639F" w:rsidRDefault="001C639F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94594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933AE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1C639F" w:rsidRPr="00484C4C" w:rsidRDefault="001C639F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Конкурс детского рисунка «Мой любимый питомец»</w:t>
            </w:r>
          </w:p>
        </w:tc>
        <w:tc>
          <w:tcPr>
            <w:tcW w:w="708" w:type="dxa"/>
          </w:tcPr>
          <w:p w:rsidR="001C639F" w:rsidRPr="005F522B" w:rsidRDefault="005F522B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F522B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1C639F" w:rsidRDefault="008A2F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18" w:type="dxa"/>
          </w:tcPr>
          <w:p w:rsidR="001C639F" w:rsidRDefault="004C52A7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1C639F">
              <w:rPr>
                <w:rFonts w:ascii="Times New Roman" w:hAnsi="Times New Roman" w:cs="Times New Roman"/>
                <w:sz w:val="24"/>
                <w:szCs w:val="24"/>
              </w:rPr>
              <w:t xml:space="preserve">вгуст </w:t>
            </w:r>
            <w:r w:rsidR="004D07BC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1C639F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417" w:type="dxa"/>
          </w:tcPr>
          <w:p w:rsidR="001C639F" w:rsidRPr="004C52A7" w:rsidRDefault="004D07BC" w:rsidP="004C52A7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52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53,5</w:t>
            </w:r>
          </w:p>
        </w:tc>
        <w:tc>
          <w:tcPr>
            <w:tcW w:w="1276" w:type="dxa"/>
            <w:gridSpan w:val="2"/>
          </w:tcPr>
          <w:p w:rsidR="001C639F" w:rsidRPr="00C63B18" w:rsidRDefault="004C52A7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1C639F" w:rsidRPr="00C63B18" w:rsidTr="004C52A7">
        <w:tc>
          <w:tcPr>
            <w:tcW w:w="709" w:type="dxa"/>
          </w:tcPr>
          <w:p w:rsidR="001C639F" w:rsidRDefault="0094594D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  <w:r w:rsidR="005E1A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1C639F" w:rsidRPr="00484C4C" w:rsidRDefault="001C639F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Конкурс детского рисунка «Новый год. Рождество»</w:t>
            </w:r>
          </w:p>
        </w:tc>
        <w:tc>
          <w:tcPr>
            <w:tcW w:w="708" w:type="dxa"/>
          </w:tcPr>
          <w:p w:rsidR="001C639F" w:rsidRPr="005F522B" w:rsidRDefault="005F522B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F522B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1C639F" w:rsidRDefault="008A2F5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18" w:type="dxa"/>
          </w:tcPr>
          <w:p w:rsidR="001C639F" w:rsidRDefault="004C52A7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1C639F">
              <w:rPr>
                <w:rFonts w:ascii="Times New Roman" w:hAnsi="Times New Roman" w:cs="Times New Roman"/>
                <w:sz w:val="24"/>
                <w:szCs w:val="24"/>
              </w:rPr>
              <w:t>оябрь-декабрь</w:t>
            </w:r>
          </w:p>
        </w:tc>
        <w:tc>
          <w:tcPr>
            <w:tcW w:w="1417" w:type="dxa"/>
          </w:tcPr>
          <w:p w:rsidR="001C639F" w:rsidRPr="004C52A7" w:rsidRDefault="004D07BC" w:rsidP="004C52A7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C52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53,5</w:t>
            </w:r>
          </w:p>
        </w:tc>
        <w:tc>
          <w:tcPr>
            <w:tcW w:w="1276" w:type="dxa"/>
            <w:gridSpan w:val="2"/>
          </w:tcPr>
          <w:p w:rsidR="001C639F" w:rsidRPr="00C63B18" w:rsidRDefault="004C52A7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5E1A41" w:rsidRPr="00C63B18" w:rsidTr="004C52A7">
        <w:tc>
          <w:tcPr>
            <w:tcW w:w="709" w:type="dxa"/>
          </w:tcPr>
          <w:p w:rsidR="005E1A41" w:rsidRDefault="0094594D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3.6</w:t>
            </w:r>
            <w:r w:rsidR="005E1A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5E1A41" w:rsidRDefault="00980DD0" w:rsidP="00E6671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5E1A41">
              <w:rPr>
                <w:rFonts w:ascii="Times New Roman" w:hAnsi="Times New Roman" w:cs="Times New Roman"/>
                <w:sz w:val="24"/>
                <w:szCs w:val="24"/>
              </w:rPr>
              <w:t>фиш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и, пригласительные билеты</w:t>
            </w:r>
            <w:r w:rsidR="005E1A4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благодарственные письма</w:t>
            </w:r>
            <w:r w:rsidR="005E1A41">
              <w:rPr>
                <w:rFonts w:ascii="Times New Roman" w:hAnsi="Times New Roman" w:cs="Times New Roman"/>
                <w:sz w:val="24"/>
                <w:szCs w:val="24"/>
              </w:rPr>
              <w:t>, грамот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ы, дипломы</w:t>
            </w:r>
            <w:r w:rsidR="00C46AD1">
              <w:rPr>
                <w:rFonts w:ascii="Times New Roman" w:hAnsi="Times New Roman" w:cs="Times New Roman"/>
                <w:sz w:val="24"/>
                <w:szCs w:val="24"/>
              </w:rPr>
              <w:t xml:space="preserve"> к фестивалям и конкурсам в формате он-лайн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п.3.1- 3.5</w:t>
            </w:r>
          </w:p>
        </w:tc>
        <w:tc>
          <w:tcPr>
            <w:tcW w:w="708" w:type="dxa"/>
          </w:tcPr>
          <w:p w:rsidR="005E1A41" w:rsidRDefault="004C52A7" w:rsidP="00E6671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5E1A41" w:rsidRDefault="004C52A7" w:rsidP="00E6671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5E1A41" w:rsidRDefault="004C52A7" w:rsidP="00E6671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5E1A41">
              <w:rPr>
                <w:rFonts w:ascii="Times New Roman" w:hAnsi="Times New Roman" w:cs="Times New Roman"/>
                <w:sz w:val="24"/>
                <w:szCs w:val="24"/>
              </w:rPr>
              <w:t>юнь-декабрь</w:t>
            </w:r>
          </w:p>
        </w:tc>
        <w:tc>
          <w:tcPr>
            <w:tcW w:w="1417" w:type="dxa"/>
          </w:tcPr>
          <w:p w:rsidR="005E1A41" w:rsidRDefault="004C52A7" w:rsidP="00E6671D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</w:tcPr>
          <w:p w:rsidR="005E1A41" w:rsidRPr="00C63B18" w:rsidRDefault="004C52A7" w:rsidP="00E6671D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5E1A41" w:rsidRPr="00C63B18" w:rsidTr="004C52A7">
        <w:tc>
          <w:tcPr>
            <w:tcW w:w="709" w:type="dxa"/>
          </w:tcPr>
          <w:p w:rsidR="005E1A41" w:rsidRDefault="005E1A4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3.7.</w:t>
            </w:r>
          </w:p>
        </w:tc>
        <w:tc>
          <w:tcPr>
            <w:tcW w:w="3686" w:type="dxa"/>
          </w:tcPr>
          <w:p w:rsidR="005E1A41" w:rsidRDefault="005E1A41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5E1A41" w:rsidRPr="00C63B18" w:rsidRDefault="004C52A7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5E1A41" w:rsidRDefault="004C52A7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5E1A41" w:rsidRPr="00C63B18" w:rsidRDefault="004C52A7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5E1A41">
              <w:rPr>
                <w:rFonts w:ascii="Times New Roman" w:hAnsi="Times New Roman" w:cs="Times New Roman"/>
                <w:sz w:val="24"/>
                <w:szCs w:val="24"/>
              </w:rPr>
              <w:t>юнь-декабрь</w:t>
            </w:r>
          </w:p>
        </w:tc>
        <w:tc>
          <w:tcPr>
            <w:tcW w:w="1417" w:type="dxa"/>
          </w:tcPr>
          <w:p w:rsidR="005E1A41" w:rsidRPr="00C63B18" w:rsidRDefault="004C52A7" w:rsidP="00C63B1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</w:tcPr>
          <w:p w:rsidR="005E1A41" w:rsidRPr="00C63B18" w:rsidRDefault="004C52A7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7B5AC4" w:rsidRPr="00C63B18" w:rsidTr="004C52A7">
        <w:tc>
          <w:tcPr>
            <w:tcW w:w="709" w:type="dxa"/>
          </w:tcPr>
          <w:p w:rsidR="007B5AC4" w:rsidRPr="00E6671D" w:rsidRDefault="007B5AC4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71D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3686" w:type="dxa"/>
          </w:tcPr>
          <w:p w:rsidR="007B5AC4" w:rsidRPr="00E6671D" w:rsidRDefault="007B5AC4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71D">
              <w:rPr>
                <w:rFonts w:ascii="Times New Roman" w:hAnsi="Times New Roman" w:cs="Times New Roman"/>
                <w:b/>
                <w:sz w:val="24"/>
                <w:szCs w:val="24"/>
              </w:rPr>
              <w:t>Участие в организации праздника выпускников</w:t>
            </w:r>
          </w:p>
        </w:tc>
        <w:tc>
          <w:tcPr>
            <w:tcW w:w="708" w:type="dxa"/>
          </w:tcPr>
          <w:p w:rsidR="007B5AC4" w:rsidRPr="007B5AC4" w:rsidRDefault="007B5AC4" w:rsidP="00F7607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B5A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B5AC4" w:rsidRPr="007B5AC4" w:rsidRDefault="007B5AC4" w:rsidP="00F7607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B5A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7B5AC4" w:rsidRPr="00484C4C" w:rsidRDefault="007B5AC4" w:rsidP="00F7607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май-июнь</w:t>
            </w:r>
          </w:p>
        </w:tc>
        <w:tc>
          <w:tcPr>
            <w:tcW w:w="1417" w:type="dxa"/>
          </w:tcPr>
          <w:p w:rsidR="007B5AC4" w:rsidRPr="00484C4C" w:rsidRDefault="007B5AC4" w:rsidP="00F76073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</w:tcPr>
          <w:p w:rsidR="007B5AC4" w:rsidRPr="00484C4C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84C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7B5AC4" w:rsidRPr="00C63B18" w:rsidTr="004C52A7">
        <w:tc>
          <w:tcPr>
            <w:tcW w:w="709" w:type="dxa"/>
          </w:tcPr>
          <w:p w:rsidR="007B5AC4" w:rsidRPr="00E6671D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6671D"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3686" w:type="dxa"/>
          </w:tcPr>
          <w:p w:rsidR="007B5AC4" w:rsidRPr="00E6671D" w:rsidRDefault="007B5AC4" w:rsidP="0036251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6671D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7B5AC4" w:rsidRPr="007B5AC4" w:rsidRDefault="007B5AC4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5AC4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B5AC4" w:rsidRPr="007B5AC4" w:rsidRDefault="007B5AC4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5AC4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7B5AC4" w:rsidRPr="00484C4C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май-июнь</w:t>
            </w:r>
          </w:p>
        </w:tc>
        <w:tc>
          <w:tcPr>
            <w:tcW w:w="1417" w:type="dxa"/>
          </w:tcPr>
          <w:p w:rsidR="007B5AC4" w:rsidRPr="00484C4C" w:rsidRDefault="007B5AC4" w:rsidP="00C63B1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</w:tcPr>
          <w:p w:rsidR="007B5AC4" w:rsidRPr="00484C4C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84C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7B5AC4" w:rsidRPr="00780327" w:rsidTr="004C52A7">
        <w:tc>
          <w:tcPr>
            <w:tcW w:w="709" w:type="dxa"/>
          </w:tcPr>
          <w:p w:rsidR="007B5AC4" w:rsidRPr="00780327" w:rsidRDefault="007B5AC4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7B5AC4" w:rsidRPr="00780327" w:rsidRDefault="007B5AC4" w:rsidP="00FB1619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Участие в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рганизации и проведение мероприятий, посвященных Дню знаний</w:t>
            </w:r>
          </w:p>
        </w:tc>
        <w:tc>
          <w:tcPr>
            <w:tcW w:w="708" w:type="dxa"/>
          </w:tcPr>
          <w:p w:rsidR="007B5AC4" w:rsidRPr="007B5AC4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B5A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B5AC4" w:rsidRPr="007B5AC4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7B5A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7B5AC4" w:rsidRPr="00484C4C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Август-сентябрь</w:t>
            </w:r>
          </w:p>
        </w:tc>
        <w:tc>
          <w:tcPr>
            <w:tcW w:w="1417" w:type="dxa"/>
          </w:tcPr>
          <w:p w:rsidR="007B5AC4" w:rsidRPr="00484C4C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</w:tcPr>
          <w:p w:rsidR="007B5AC4" w:rsidRPr="00484C4C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7B5AC4" w:rsidRPr="00C63B18" w:rsidTr="004C52A7">
        <w:tc>
          <w:tcPr>
            <w:tcW w:w="709" w:type="dxa"/>
          </w:tcPr>
          <w:p w:rsidR="007B5AC4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3686" w:type="dxa"/>
          </w:tcPr>
          <w:p w:rsidR="007B5AC4" w:rsidRDefault="007B5AC4" w:rsidP="0010783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  <w:p w:rsidR="007B5AC4" w:rsidRPr="00C63B18" w:rsidRDefault="007B5AC4" w:rsidP="0010783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первоклассников</w:t>
            </w:r>
          </w:p>
        </w:tc>
        <w:tc>
          <w:tcPr>
            <w:tcW w:w="708" w:type="dxa"/>
          </w:tcPr>
          <w:p w:rsidR="007B5AC4" w:rsidRPr="00C63B18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B5AC4" w:rsidRPr="00C63B18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7B5AC4" w:rsidRPr="00484C4C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август-сентябрь</w:t>
            </w:r>
          </w:p>
        </w:tc>
        <w:tc>
          <w:tcPr>
            <w:tcW w:w="1417" w:type="dxa"/>
          </w:tcPr>
          <w:p w:rsidR="007B5AC4" w:rsidRPr="00484C4C" w:rsidRDefault="007B5AC4" w:rsidP="00C63B1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</w:tcPr>
          <w:p w:rsidR="007B5AC4" w:rsidRPr="00484C4C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7B5AC4" w:rsidRPr="00780327" w:rsidTr="004C52A7">
        <w:tc>
          <w:tcPr>
            <w:tcW w:w="709" w:type="dxa"/>
          </w:tcPr>
          <w:p w:rsidR="007B5AC4" w:rsidRPr="00780327" w:rsidRDefault="007B5AC4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7B5AC4" w:rsidRPr="007B5AC4" w:rsidRDefault="007B5AC4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5AC4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Проведение Новогодних мероприятий для детей:</w:t>
            </w:r>
          </w:p>
        </w:tc>
        <w:tc>
          <w:tcPr>
            <w:tcW w:w="708" w:type="dxa"/>
          </w:tcPr>
          <w:p w:rsidR="007B5AC4" w:rsidRPr="00484C4C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тыс.чел</w:t>
            </w:r>
          </w:p>
        </w:tc>
        <w:tc>
          <w:tcPr>
            <w:tcW w:w="709" w:type="dxa"/>
          </w:tcPr>
          <w:p w:rsidR="007B5AC4" w:rsidRPr="00484C4C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418" w:type="dxa"/>
          </w:tcPr>
          <w:p w:rsidR="007B5AC4" w:rsidRPr="00484C4C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417" w:type="dxa"/>
          </w:tcPr>
          <w:p w:rsidR="007B5AC4" w:rsidRPr="00780327" w:rsidRDefault="007B5AC4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697,3</w:t>
            </w:r>
          </w:p>
        </w:tc>
        <w:tc>
          <w:tcPr>
            <w:tcW w:w="1276" w:type="dxa"/>
            <w:gridSpan w:val="2"/>
          </w:tcPr>
          <w:p w:rsidR="007B5AC4" w:rsidRPr="00780327" w:rsidRDefault="007B5AC4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7B5AC4" w:rsidRPr="00C63B18" w:rsidTr="004C52A7">
        <w:tc>
          <w:tcPr>
            <w:tcW w:w="709" w:type="dxa"/>
          </w:tcPr>
          <w:p w:rsidR="007B5AC4" w:rsidRPr="00C63B18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3686" w:type="dxa"/>
          </w:tcPr>
          <w:p w:rsidR="007B5AC4" w:rsidRPr="00C63B18" w:rsidRDefault="007B5AC4" w:rsidP="0010783D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Новогодние муниципальные елки для детей (2 мероприятия)</w:t>
            </w:r>
          </w:p>
        </w:tc>
        <w:tc>
          <w:tcPr>
            <w:tcW w:w="708" w:type="dxa"/>
          </w:tcPr>
          <w:p w:rsidR="007B5AC4" w:rsidRPr="00C63B18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7B5AC4" w:rsidRPr="00172E63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0434E">
              <w:rPr>
                <w:rFonts w:ascii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1418" w:type="dxa"/>
          </w:tcPr>
          <w:p w:rsidR="007B5AC4" w:rsidRPr="00C63B18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417" w:type="dxa"/>
          </w:tcPr>
          <w:p w:rsidR="007B5AC4" w:rsidRPr="00484C4C" w:rsidRDefault="007B5AC4" w:rsidP="00045D5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484C4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214,7</w:t>
            </w:r>
          </w:p>
        </w:tc>
        <w:tc>
          <w:tcPr>
            <w:tcW w:w="1276" w:type="dxa"/>
            <w:gridSpan w:val="2"/>
          </w:tcPr>
          <w:p w:rsidR="007B5AC4" w:rsidRPr="00C63B18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B5AC4" w:rsidRPr="00C63B18" w:rsidTr="004C52A7">
        <w:tc>
          <w:tcPr>
            <w:tcW w:w="709" w:type="dxa"/>
          </w:tcPr>
          <w:p w:rsidR="007B5AC4" w:rsidRPr="00B01B61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B01B61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3686" w:type="dxa"/>
          </w:tcPr>
          <w:p w:rsidR="007B5AC4" w:rsidRPr="00B01B61" w:rsidRDefault="007B5AC4" w:rsidP="00311EF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01B61">
              <w:rPr>
                <w:rFonts w:ascii="Times New Roman" w:hAnsi="Times New Roman" w:cs="Times New Roman"/>
                <w:sz w:val="24"/>
                <w:szCs w:val="24"/>
              </w:rPr>
              <w:t>Поставка новогодних подарков для проведения муниципальных елок</w:t>
            </w:r>
          </w:p>
        </w:tc>
        <w:tc>
          <w:tcPr>
            <w:tcW w:w="708" w:type="dxa"/>
          </w:tcPr>
          <w:p w:rsidR="007B5AC4" w:rsidRPr="00B01B61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01B61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7B5AC4" w:rsidRPr="00172E63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0434E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8" w:type="dxa"/>
          </w:tcPr>
          <w:p w:rsidR="007B5AC4" w:rsidRPr="00B01B61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01B61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417" w:type="dxa"/>
            <w:shd w:val="clear" w:color="auto" w:fill="auto"/>
          </w:tcPr>
          <w:p w:rsidR="007B5AC4" w:rsidRPr="00484C4C" w:rsidRDefault="007B5AC4" w:rsidP="00045D5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bCs/>
                <w:sz w:val="24"/>
                <w:szCs w:val="24"/>
              </w:rPr>
              <w:t>482,6</w:t>
            </w:r>
          </w:p>
        </w:tc>
        <w:tc>
          <w:tcPr>
            <w:tcW w:w="1276" w:type="dxa"/>
            <w:gridSpan w:val="2"/>
          </w:tcPr>
          <w:p w:rsidR="007B5AC4" w:rsidRPr="004A2158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45D5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B5AC4" w:rsidRPr="00C63B18" w:rsidTr="004C52A7">
        <w:tc>
          <w:tcPr>
            <w:tcW w:w="709" w:type="dxa"/>
          </w:tcPr>
          <w:p w:rsidR="007B5AC4" w:rsidRPr="00C63B18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3686" w:type="dxa"/>
          </w:tcPr>
          <w:p w:rsidR="007B5AC4" w:rsidRPr="00C63B18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Пригласительные билеты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 xml:space="preserve"> на Новогодние муниципальные елки</w:t>
            </w:r>
          </w:p>
        </w:tc>
        <w:tc>
          <w:tcPr>
            <w:tcW w:w="708" w:type="dxa"/>
          </w:tcPr>
          <w:p w:rsidR="007B5AC4" w:rsidRPr="00C63B18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B5AC4" w:rsidRPr="00172E63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45D5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7B5AC4" w:rsidRPr="00C63B18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417" w:type="dxa"/>
          </w:tcPr>
          <w:p w:rsidR="007B5AC4" w:rsidRPr="00C63B18" w:rsidRDefault="007B5AC4" w:rsidP="00C63B1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</w:tcPr>
          <w:p w:rsidR="007B5AC4" w:rsidRPr="00C63B18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7B5AC4" w:rsidRPr="00C63B18" w:rsidTr="004C52A7">
        <w:tc>
          <w:tcPr>
            <w:tcW w:w="709" w:type="dxa"/>
          </w:tcPr>
          <w:p w:rsidR="007B5AC4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6.4.</w:t>
            </w:r>
          </w:p>
        </w:tc>
        <w:tc>
          <w:tcPr>
            <w:tcW w:w="3686" w:type="dxa"/>
          </w:tcPr>
          <w:p w:rsidR="007B5AC4" w:rsidRPr="00C63B18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7B5AC4" w:rsidRPr="00C63B18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B5AC4" w:rsidRPr="00C63B18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7B5AC4" w:rsidRPr="00C63B18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417" w:type="dxa"/>
          </w:tcPr>
          <w:p w:rsidR="007B5AC4" w:rsidRPr="00C63B18" w:rsidRDefault="007B5AC4" w:rsidP="00C63B18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</w:tcPr>
          <w:p w:rsidR="007B5AC4" w:rsidRPr="00C63B18" w:rsidRDefault="007B5AC4" w:rsidP="00C63B18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3B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7B5AC4" w:rsidRPr="00780327" w:rsidTr="004C52A7">
        <w:tc>
          <w:tcPr>
            <w:tcW w:w="709" w:type="dxa"/>
          </w:tcPr>
          <w:p w:rsidR="007B5AC4" w:rsidRPr="00B80471" w:rsidRDefault="007B5AC4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471"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3686" w:type="dxa"/>
          </w:tcPr>
          <w:p w:rsidR="007B5AC4" w:rsidRPr="00B80471" w:rsidRDefault="007B5AC4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471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дежурства бригад скорой медицинской помощи во время проведения массовых мероприятий Программы</w:t>
            </w:r>
          </w:p>
        </w:tc>
        <w:tc>
          <w:tcPr>
            <w:tcW w:w="708" w:type="dxa"/>
          </w:tcPr>
          <w:p w:rsidR="007B5AC4" w:rsidRPr="00B80471" w:rsidRDefault="00B80471" w:rsidP="00C63B18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0471">
              <w:rPr>
                <w:rFonts w:ascii="Times New Roman" w:hAnsi="Times New Roman" w:cs="Times New Roman"/>
                <w:bCs/>
                <w:sz w:val="24"/>
                <w:szCs w:val="24"/>
              </w:rPr>
              <w:t>час</w:t>
            </w:r>
          </w:p>
        </w:tc>
        <w:tc>
          <w:tcPr>
            <w:tcW w:w="709" w:type="dxa"/>
          </w:tcPr>
          <w:p w:rsidR="007B5AC4" w:rsidRPr="00B80471" w:rsidRDefault="00B80471" w:rsidP="00C63B18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0471">
              <w:rPr>
                <w:rFonts w:ascii="Times New Roman" w:hAnsi="Times New Roman" w:cs="Times New Roman"/>
                <w:bCs/>
                <w:sz w:val="24"/>
                <w:szCs w:val="24"/>
              </w:rPr>
              <w:t>27</w:t>
            </w:r>
          </w:p>
        </w:tc>
        <w:tc>
          <w:tcPr>
            <w:tcW w:w="1418" w:type="dxa"/>
          </w:tcPr>
          <w:p w:rsidR="007B5AC4" w:rsidRPr="00B80471" w:rsidRDefault="007B5AC4" w:rsidP="00311EF3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0471">
              <w:rPr>
                <w:rFonts w:ascii="Times New Roman" w:hAnsi="Times New Roman" w:cs="Times New Roman"/>
                <w:bCs/>
                <w:sz w:val="24"/>
                <w:szCs w:val="24"/>
              </w:rPr>
              <w:t>май-декабрь</w:t>
            </w:r>
          </w:p>
        </w:tc>
        <w:tc>
          <w:tcPr>
            <w:tcW w:w="1417" w:type="dxa"/>
          </w:tcPr>
          <w:p w:rsidR="007B5AC4" w:rsidRPr="00B80471" w:rsidRDefault="007B5AC4" w:rsidP="00F93FEA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471">
              <w:rPr>
                <w:rFonts w:ascii="Times New Roman" w:hAnsi="Times New Roman" w:cs="Times New Roman"/>
                <w:b/>
                <w:sz w:val="24"/>
                <w:szCs w:val="24"/>
              </w:rPr>
              <w:t>121,7</w:t>
            </w:r>
          </w:p>
        </w:tc>
        <w:tc>
          <w:tcPr>
            <w:tcW w:w="1276" w:type="dxa"/>
            <w:gridSpan w:val="2"/>
          </w:tcPr>
          <w:p w:rsidR="007B5AC4" w:rsidRPr="00B80471" w:rsidRDefault="007B5AC4" w:rsidP="00C63B1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471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7B5AC4" w:rsidRPr="00780327" w:rsidTr="004C52A7">
        <w:tc>
          <w:tcPr>
            <w:tcW w:w="709" w:type="dxa"/>
          </w:tcPr>
          <w:p w:rsidR="007B5AC4" w:rsidRPr="00B80471" w:rsidRDefault="007B5AC4" w:rsidP="00AC6F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471"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3686" w:type="dxa"/>
          </w:tcPr>
          <w:p w:rsidR="007B5AC4" w:rsidRPr="00B80471" w:rsidRDefault="007B5AC4" w:rsidP="00AC6F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471">
              <w:rPr>
                <w:rFonts w:ascii="Times New Roman" w:hAnsi="Times New Roman" w:cs="Times New Roman"/>
                <w:b/>
                <w:sz w:val="24"/>
                <w:szCs w:val="24"/>
              </w:rPr>
              <w:t>Оказание охранных услуг по обеспечению порядка в местах проведения массовых мероприятий Программы</w:t>
            </w:r>
          </w:p>
        </w:tc>
        <w:tc>
          <w:tcPr>
            <w:tcW w:w="708" w:type="dxa"/>
          </w:tcPr>
          <w:p w:rsidR="007B5AC4" w:rsidRPr="00B80471" w:rsidRDefault="00B80471" w:rsidP="00AC6F8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0471">
              <w:rPr>
                <w:rFonts w:ascii="Times New Roman" w:hAnsi="Times New Roman" w:cs="Times New Roman"/>
                <w:bCs/>
                <w:sz w:val="24"/>
                <w:szCs w:val="24"/>
              </w:rPr>
              <w:t>чел./час</w:t>
            </w:r>
          </w:p>
        </w:tc>
        <w:tc>
          <w:tcPr>
            <w:tcW w:w="709" w:type="dxa"/>
          </w:tcPr>
          <w:p w:rsidR="007B5AC4" w:rsidRPr="00B80471" w:rsidRDefault="00B80471" w:rsidP="00AC6F8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0471"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418" w:type="dxa"/>
          </w:tcPr>
          <w:p w:rsidR="007B5AC4" w:rsidRPr="00B80471" w:rsidRDefault="007B5AC4" w:rsidP="00AC6F8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80471">
              <w:rPr>
                <w:rFonts w:ascii="Times New Roman" w:hAnsi="Times New Roman" w:cs="Times New Roman"/>
                <w:bCs/>
                <w:sz w:val="24"/>
                <w:szCs w:val="24"/>
              </w:rPr>
              <w:t>июнь-сентябрь</w:t>
            </w:r>
          </w:p>
        </w:tc>
        <w:tc>
          <w:tcPr>
            <w:tcW w:w="1417" w:type="dxa"/>
          </w:tcPr>
          <w:p w:rsidR="007B5AC4" w:rsidRPr="00B80471" w:rsidRDefault="007B5AC4" w:rsidP="00AC6F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471">
              <w:rPr>
                <w:rFonts w:ascii="Times New Roman" w:hAnsi="Times New Roman" w:cs="Times New Roman"/>
                <w:b/>
                <w:sz w:val="24"/>
                <w:szCs w:val="24"/>
              </w:rPr>
              <w:t>13,4</w:t>
            </w:r>
          </w:p>
        </w:tc>
        <w:tc>
          <w:tcPr>
            <w:tcW w:w="1276" w:type="dxa"/>
            <w:gridSpan w:val="2"/>
          </w:tcPr>
          <w:p w:rsidR="007B5AC4" w:rsidRPr="00B80471" w:rsidRDefault="007B5AC4" w:rsidP="00AC6F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471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7B5AC4" w:rsidRPr="00780327" w:rsidTr="004C52A7">
        <w:trPr>
          <w:trHeight w:val="454"/>
        </w:trPr>
        <w:tc>
          <w:tcPr>
            <w:tcW w:w="709" w:type="dxa"/>
          </w:tcPr>
          <w:p w:rsidR="007B5AC4" w:rsidRPr="00780327" w:rsidRDefault="007B5AC4" w:rsidP="00AC6F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:rsidR="007B5AC4" w:rsidRPr="00CF0EA9" w:rsidRDefault="007B5AC4" w:rsidP="00AC6F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по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CF0E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разделу:</w:t>
            </w:r>
          </w:p>
        </w:tc>
        <w:tc>
          <w:tcPr>
            <w:tcW w:w="708" w:type="dxa"/>
          </w:tcPr>
          <w:p w:rsidR="007B5AC4" w:rsidRPr="00CF0EA9" w:rsidRDefault="007B5AC4" w:rsidP="00AC6F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0EA9">
              <w:rPr>
                <w:rFonts w:ascii="Times New Roman" w:hAnsi="Times New Roman" w:cs="Times New Roman"/>
                <w:b/>
                <w:sz w:val="24"/>
                <w:szCs w:val="24"/>
              </w:rPr>
              <w:t>тыс. чел.</w:t>
            </w:r>
          </w:p>
        </w:tc>
        <w:tc>
          <w:tcPr>
            <w:tcW w:w="709" w:type="dxa"/>
          </w:tcPr>
          <w:p w:rsidR="007B5AC4" w:rsidRPr="00CF0EA9" w:rsidRDefault="007B5AC4" w:rsidP="00AC6F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7B5AC4" w:rsidRPr="00CF0EA9" w:rsidRDefault="007B5AC4" w:rsidP="00AC6F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</w:tcPr>
          <w:p w:rsidR="007B5AC4" w:rsidRPr="009D0169" w:rsidRDefault="007B5AC4" w:rsidP="002752AE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D0169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 148,0</w:t>
            </w:r>
          </w:p>
        </w:tc>
        <w:tc>
          <w:tcPr>
            <w:tcW w:w="1276" w:type="dxa"/>
            <w:gridSpan w:val="2"/>
          </w:tcPr>
          <w:p w:rsidR="007B5AC4" w:rsidRPr="004A2158" w:rsidRDefault="007B5AC4" w:rsidP="00AC6F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</w:tr>
      <w:tr w:rsidR="007B5AC4" w:rsidRPr="00780327" w:rsidTr="00AC06A4">
        <w:trPr>
          <w:trHeight w:val="445"/>
        </w:trPr>
        <w:tc>
          <w:tcPr>
            <w:tcW w:w="709" w:type="dxa"/>
          </w:tcPr>
          <w:p w:rsidR="007B5AC4" w:rsidRPr="009D0169" w:rsidRDefault="007B5AC4" w:rsidP="00AC6F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</w:p>
        </w:tc>
        <w:tc>
          <w:tcPr>
            <w:tcW w:w="9214" w:type="dxa"/>
            <w:gridSpan w:val="7"/>
          </w:tcPr>
          <w:p w:rsidR="007B5AC4" w:rsidRDefault="007B5AC4" w:rsidP="00AC06A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и проведение мероприятий по разделу 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Другие вопросы в области образования</w:t>
            </w: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>»:</w:t>
            </w:r>
          </w:p>
          <w:p w:rsidR="000A1ED9" w:rsidRPr="00780327" w:rsidRDefault="000A1ED9" w:rsidP="00AC06A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B5AC4" w:rsidRPr="00780327" w:rsidTr="00045D5C">
        <w:tc>
          <w:tcPr>
            <w:tcW w:w="709" w:type="dxa"/>
          </w:tcPr>
          <w:p w:rsidR="007B5AC4" w:rsidRDefault="007B5AC4" w:rsidP="00AC6F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686" w:type="dxa"/>
          </w:tcPr>
          <w:p w:rsidR="007B5AC4" w:rsidRPr="00780327" w:rsidRDefault="007B5AC4" w:rsidP="00AC6F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Цикл Литературных</w:t>
            </w:r>
            <w:r w:rsidRPr="007803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чтени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й</w:t>
            </w:r>
          </w:p>
        </w:tc>
        <w:tc>
          <w:tcPr>
            <w:tcW w:w="708" w:type="dxa"/>
          </w:tcPr>
          <w:p w:rsidR="007B5AC4" w:rsidRPr="00484C4C" w:rsidRDefault="00F16399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7B5AC4" w:rsidRPr="00484C4C" w:rsidRDefault="00F16399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418" w:type="dxa"/>
          </w:tcPr>
          <w:p w:rsidR="007B5AC4" w:rsidRPr="00484C4C" w:rsidRDefault="00F16399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ноябрь-декабрь</w:t>
            </w:r>
          </w:p>
        </w:tc>
        <w:tc>
          <w:tcPr>
            <w:tcW w:w="1417" w:type="dxa"/>
          </w:tcPr>
          <w:p w:rsidR="007B5AC4" w:rsidRPr="00780327" w:rsidRDefault="00F16399" w:rsidP="00AC6F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78,0</w:t>
            </w:r>
          </w:p>
        </w:tc>
        <w:tc>
          <w:tcPr>
            <w:tcW w:w="1276" w:type="dxa"/>
            <w:gridSpan w:val="2"/>
          </w:tcPr>
          <w:p w:rsidR="007B5AC4" w:rsidRPr="00184A60" w:rsidRDefault="00F16399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84A6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B5AC4" w:rsidRPr="00C63B18" w:rsidTr="00045D5C">
        <w:tc>
          <w:tcPr>
            <w:tcW w:w="709" w:type="dxa"/>
          </w:tcPr>
          <w:p w:rsidR="007B5AC4" w:rsidRPr="00C63B18" w:rsidRDefault="007B5AC4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3686" w:type="dxa"/>
          </w:tcPr>
          <w:p w:rsidR="007B5AC4" w:rsidRPr="000A1ED9" w:rsidRDefault="007B5AC4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A1ED9">
              <w:rPr>
                <w:rFonts w:ascii="Times New Roman" w:hAnsi="Times New Roman" w:cs="Times New Roman"/>
                <w:sz w:val="24"/>
                <w:szCs w:val="24"/>
              </w:rPr>
              <w:t>Литературные чтения «Красная ворона» памяти Николая Шадрунова</w:t>
            </w:r>
          </w:p>
        </w:tc>
        <w:tc>
          <w:tcPr>
            <w:tcW w:w="708" w:type="dxa"/>
          </w:tcPr>
          <w:p w:rsidR="007B5AC4" w:rsidRPr="00C63B18" w:rsidRDefault="007B5AC4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7B5AC4" w:rsidRPr="00F0434E" w:rsidRDefault="007B5AC4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0434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18" w:type="dxa"/>
          </w:tcPr>
          <w:p w:rsidR="007B5AC4" w:rsidRPr="00C63B18" w:rsidRDefault="007B5AC4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417" w:type="dxa"/>
          </w:tcPr>
          <w:p w:rsidR="007B5AC4" w:rsidRPr="00F16399" w:rsidRDefault="007B5AC4" w:rsidP="00045D5C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16399">
              <w:rPr>
                <w:rFonts w:ascii="Times New Roman" w:hAnsi="Times New Roman" w:cs="Times New Roman"/>
                <w:sz w:val="24"/>
                <w:szCs w:val="24"/>
              </w:rPr>
              <w:t>39,0</w:t>
            </w:r>
          </w:p>
        </w:tc>
        <w:tc>
          <w:tcPr>
            <w:tcW w:w="1276" w:type="dxa"/>
            <w:gridSpan w:val="2"/>
          </w:tcPr>
          <w:p w:rsidR="007B5AC4" w:rsidRPr="00184A60" w:rsidRDefault="007B5AC4" w:rsidP="00AC6F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A60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7B5AC4" w:rsidRPr="00C63B18" w:rsidTr="00045D5C">
        <w:tc>
          <w:tcPr>
            <w:tcW w:w="709" w:type="dxa"/>
          </w:tcPr>
          <w:p w:rsidR="007B5AC4" w:rsidRPr="00C63B18" w:rsidRDefault="007B5AC4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3686" w:type="dxa"/>
          </w:tcPr>
          <w:p w:rsidR="007B5AC4" w:rsidRPr="000A1ED9" w:rsidRDefault="007B5AC4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A1ED9">
              <w:rPr>
                <w:rFonts w:ascii="Times New Roman" w:hAnsi="Times New Roman" w:cs="Times New Roman"/>
                <w:sz w:val="24"/>
                <w:szCs w:val="24"/>
              </w:rPr>
              <w:t>Вечер-портрет, посвященный памяти Дмитрия Притулы</w:t>
            </w:r>
          </w:p>
        </w:tc>
        <w:tc>
          <w:tcPr>
            <w:tcW w:w="708" w:type="dxa"/>
          </w:tcPr>
          <w:p w:rsidR="007B5AC4" w:rsidRPr="00C63B18" w:rsidRDefault="007B5AC4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ч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7B5AC4" w:rsidRPr="00F0434E" w:rsidRDefault="007B5AC4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0434E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18" w:type="dxa"/>
          </w:tcPr>
          <w:p w:rsidR="007B5AC4" w:rsidRPr="00C63B18" w:rsidRDefault="007B5AC4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оябрь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-декабрь</w:t>
            </w:r>
          </w:p>
        </w:tc>
        <w:tc>
          <w:tcPr>
            <w:tcW w:w="1417" w:type="dxa"/>
          </w:tcPr>
          <w:p w:rsidR="007B5AC4" w:rsidRPr="00F16399" w:rsidRDefault="007B5AC4" w:rsidP="00045D5C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16399">
              <w:rPr>
                <w:rFonts w:ascii="Times New Roman" w:hAnsi="Times New Roman" w:cs="Times New Roman"/>
                <w:sz w:val="24"/>
                <w:szCs w:val="24"/>
              </w:rPr>
              <w:t>39,0</w:t>
            </w:r>
          </w:p>
        </w:tc>
        <w:tc>
          <w:tcPr>
            <w:tcW w:w="1276" w:type="dxa"/>
            <w:gridSpan w:val="2"/>
          </w:tcPr>
          <w:p w:rsidR="007B5AC4" w:rsidRPr="00184A60" w:rsidRDefault="007B5AC4" w:rsidP="00AC6F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A60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7B5AC4" w:rsidRPr="00C63B18" w:rsidTr="00045D5C">
        <w:tc>
          <w:tcPr>
            <w:tcW w:w="709" w:type="dxa"/>
          </w:tcPr>
          <w:p w:rsidR="007B5AC4" w:rsidRPr="00F30F41" w:rsidRDefault="007B5AC4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30F41"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3686" w:type="dxa"/>
          </w:tcPr>
          <w:p w:rsidR="007B5AC4" w:rsidRPr="00F30F41" w:rsidRDefault="007B5AC4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Пригласительные билеты</w:t>
            </w:r>
            <w:r w:rsidRPr="00F30F41">
              <w:rPr>
                <w:rFonts w:ascii="Times New Roman" w:hAnsi="Times New Roman" w:cs="Times New Roman"/>
                <w:sz w:val="24"/>
                <w:szCs w:val="24"/>
              </w:rPr>
              <w:t>, афиш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к мероприятиям п.1.1.- 1.2.</w:t>
            </w:r>
          </w:p>
        </w:tc>
        <w:tc>
          <w:tcPr>
            <w:tcW w:w="708" w:type="dxa"/>
          </w:tcPr>
          <w:p w:rsidR="007B5AC4" w:rsidRPr="00F30F41" w:rsidRDefault="007B5AC4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B5AC4" w:rsidRPr="00F30F41" w:rsidRDefault="007B5AC4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7B5AC4" w:rsidRPr="00F30F41" w:rsidRDefault="007B5AC4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ноябрь-декабрь</w:t>
            </w:r>
          </w:p>
        </w:tc>
        <w:tc>
          <w:tcPr>
            <w:tcW w:w="1417" w:type="dxa"/>
          </w:tcPr>
          <w:p w:rsidR="007B5AC4" w:rsidRPr="00F30F41" w:rsidRDefault="007B5AC4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</w:tcPr>
          <w:p w:rsidR="007B5AC4" w:rsidRPr="00F30F41" w:rsidRDefault="007B5AC4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30F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7B5AC4" w:rsidRPr="00C63B18" w:rsidTr="00045D5C">
        <w:tc>
          <w:tcPr>
            <w:tcW w:w="709" w:type="dxa"/>
          </w:tcPr>
          <w:p w:rsidR="007B5AC4" w:rsidRPr="00F30F41" w:rsidRDefault="007B5AC4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30F41"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3686" w:type="dxa"/>
          </w:tcPr>
          <w:p w:rsidR="007B5AC4" w:rsidRPr="00F30F41" w:rsidRDefault="007B5AC4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30F41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7B5AC4" w:rsidRPr="00F30F41" w:rsidRDefault="007B5AC4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B5AC4" w:rsidRPr="00F30F41" w:rsidRDefault="007B5AC4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7B5AC4" w:rsidRPr="00F30F41" w:rsidRDefault="007B5AC4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ноябрь-декабрь</w:t>
            </w:r>
          </w:p>
        </w:tc>
        <w:tc>
          <w:tcPr>
            <w:tcW w:w="1417" w:type="dxa"/>
          </w:tcPr>
          <w:p w:rsidR="007B5AC4" w:rsidRPr="00F30F41" w:rsidRDefault="007B5AC4" w:rsidP="00AC6F8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</w:tcPr>
          <w:p w:rsidR="007B5AC4" w:rsidRPr="00F30F41" w:rsidRDefault="007B5AC4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30F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7B5AC4" w:rsidRPr="00C63B18" w:rsidTr="00045D5C">
        <w:tc>
          <w:tcPr>
            <w:tcW w:w="709" w:type="dxa"/>
          </w:tcPr>
          <w:p w:rsidR="007B5AC4" w:rsidRPr="00E56332" w:rsidRDefault="007B5AC4" w:rsidP="00AC6F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686" w:type="dxa"/>
          </w:tcPr>
          <w:p w:rsidR="007B5AC4" w:rsidRPr="0084133D" w:rsidRDefault="007B5AC4" w:rsidP="00AC6F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133D">
              <w:rPr>
                <w:rFonts w:ascii="Times New Roman" w:hAnsi="Times New Roman" w:cs="Times New Roman"/>
                <w:b/>
                <w:sz w:val="24"/>
                <w:szCs w:val="24"/>
              </w:rPr>
              <w:t>Цикл досуговых мероприятий «Встречи на Дворцовом»</w:t>
            </w:r>
          </w:p>
        </w:tc>
        <w:tc>
          <w:tcPr>
            <w:tcW w:w="708" w:type="dxa"/>
          </w:tcPr>
          <w:p w:rsidR="007B5AC4" w:rsidRPr="00484C4C" w:rsidRDefault="0084133D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7B5AC4" w:rsidRPr="00484C4C" w:rsidRDefault="0084133D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1418" w:type="dxa"/>
          </w:tcPr>
          <w:p w:rsidR="007B5AC4" w:rsidRPr="00484C4C" w:rsidRDefault="0084133D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</w:tc>
        <w:tc>
          <w:tcPr>
            <w:tcW w:w="1417" w:type="dxa"/>
          </w:tcPr>
          <w:p w:rsidR="007B5AC4" w:rsidRPr="00E56332" w:rsidRDefault="0084133D" w:rsidP="00AC6F8F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236,8</w:t>
            </w:r>
          </w:p>
        </w:tc>
        <w:tc>
          <w:tcPr>
            <w:tcW w:w="1276" w:type="dxa"/>
            <w:gridSpan w:val="2"/>
          </w:tcPr>
          <w:p w:rsidR="007B5AC4" w:rsidRPr="00E56332" w:rsidRDefault="0084133D" w:rsidP="00AC6F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7B5AC4" w:rsidRPr="00C63B18" w:rsidTr="00045D5C">
        <w:tc>
          <w:tcPr>
            <w:tcW w:w="709" w:type="dxa"/>
          </w:tcPr>
          <w:p w:rsidR="007B5AC4" w:rsidRPr="00E56332" w:rsidRDefault="007B5AC4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3686" w:type="dxa"/>
          </w:tcPr>
          <w:p w:rsidR="007B5AC4" w:rsidRPr="00E56332" w:rsidRDefault="007B5AC4" w:rsidP="00AC06A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«Я живу на этой земле….» (чествование юбиляров)</w:t>
            </w:r>
          </w:p>
        </w:tc>
        <w:tc>
          <w:tcPr>
            <w:tcW w:w="708" w:type="dxa"/>
          </w:tcPr>
          <w:p w:rsidR="007B5AC4" w:rsidRPr="00E56332" w:rsidRDefault="0084133D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4133D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7B5AC4" w:rsidRPr="00E56332" w:rsidRDefault="007B5AC4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18" w:type="dxa"/>
          </w:tcPr>
          <w:p w:rsidR="007B5AC4" w:rsidRPr="00E56332" w:rsidRDefault="007B5AC4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-март</w:t>
            </w:r>
          </w:p>
        </w:tc>
        <w:tc>
          <w:tcPr>
            <w:tcW w:w="1417" w:type="dxa"/>
          </w:tcPr>
          <w:p w:rsidR="007B5AC4" w:rsidRPr="0084133D" w:rsidRDefault="007B5AC4" w:rsidP="0084133D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59,2</w:t>
            </w:r>
          </w:p>
        </w:tc>
        <w:tc>
          <w:tcPr>
            <w:tcW w:w="1276" w:type="dxa"/>
            <w:gridSpan w:val="2"/>
          </w:tcPr>
          <w:p w:rsidR="007B5AC4" w:rsidRPr="00E56332" w:rsidRDefault="0084133D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B5AC4" w:rsidRPr="00C63B18" w:rsidTr="00045D5C">
        <w:tc>
          <w:tcPr>
            <w:tcW w:w="709" w:type="dxa"/>
          </w:tcPr>
          <w:p w:rsidR="007B5AC4" w:rsidRPr="00E56332" w:rsidRDefault="007B5AC4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3686" w:type="dxa"/>
          </w:tcPr>
          <w:p w:rsidR="007B5AC4" w:rsidRPr="00E56332" w:rsidRDefault="007B5AC4" w:rsidP="00AC06A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«Я живу на этой земле….» (чествование юбиляров)</w:t>
            </w:r>
          </w:p>
        </w:tc>
        <w:tc>
          <w:tcPr>
            <w:tcW w:w="708" w:type="dxa"/>
          </w:tcPr>
          <w:p w:rsidR="007B5AC4" w:rsidRPr="00E56332" w:rsidRDefault="0084133D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4133D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7B5AC4" w:rsidRPr="00E56332" w:rsidRDefault="007B5AC4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18" w:type="dxa"/>
          </w:tcPr>
          <w:p w:rsidR="007B5AC4" w:rsidRPr="00E56332" w:rsidRDefault="007B5AC4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апрель-июнь</w:t>
            </w:r>
          </w:p>
        </w:tc>
        <w:tc>
          <w:tcPr>
            <w:tcW w:w="1417" w:type="dxa"/>
          </w:tcPr>
          <w:p w:rsidR="007B5AC4" w:rsidRPr="0084133D" w:rsidRDefault="007B5AC4" w:rsidP="0084133D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59,2</w:t>
            </w:r>
          </w:p>
        </w:tc>
        <w:tc>
          <w:tcPr>
            <w:tcW w:w="1276" w:type="dxa"/>
            <w:gridSpan w:val="2"/>
          </w:tcPr>
          <w:p w:rsidR="007B5AC4" w:rsidRPr="00E56332" w:rsidRDefault="0084133D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B5AC4" w:rsidRPr="00C63B18" w:rsidTr="00045D5C">
        <w:tc>
          <w:tcPr>
            <w:tcW w:w="709" w:type="dxa"/>
          </w:tcPr>
          <w:p w:rsidR="007B5AC4" w:rsidRPr="00E56332" w:rsidRDefault="007B5AC4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3686" w:type="dxa"/>
          </w:tcPr>
          <w:p w:rsidR="007B5AC4" w:rsidRPr="00E56332" w:rsidRDefault="007B5AC4" w:rsidP="00AC06A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«Я живу на этой земле….» (чествование юбиляров)</w:t>
            </w:r>
          </w:p>
        </w:tc>
        <w:tc>
          <w:tcPr>
            <w:tcW w:w="708" w:type="dxa"/>
          </w:tcPr>
          <w:p w:rsidR="007B5AC4" w:rsidRPr="00E56332" w:rsidRDefault="0084133D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4133D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7B5AC4" w:rsidRPr="00E56332" w:rsidRDefault="007B5AC4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18" w:type="dxa"/>
          </w:tcPr>
          <w:p w:rsidR="007B5AC4" w:rsidRPr="00E56332" w:rsidRDefault="007B5AC4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июль-сентябрь</w:t>
            </w:r>
          </w:p>
        </w:tc>
        <w:tc>
          <w:tcPr>
            <w:tcW w:w="1417" w:type="dxa"/>
          </w:tcPr>
          <w:p w:rsidR="007B5AC4" w:rsidRPr="0084133D" w:rsidRDefault="007B5AC4" w:rsidP="0084133D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59,2</w:t>
            </w:r>
          </w:p>
        </w:tc>
        <w:tc>
          <w:tcPr>
            <w:tcW w:w="1276" w:type="dxa"/>
            <w:gridSpan w:val="2"/>
          </w:tcPr>
          <w:p w:rsidR="007B5AC4" w:rsidRPr="00E56332" w:rsidRDefault="0084133D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B5AC4" w:rsidRPr="00C63B18" w:rsidTr="00045D5C">
        <w:tc>
          <w:tcPr>
            <w:tcW w:w="709" w:type="dxa"/>
          </w:tcPr>
          <w:p w:rsidR="007B5AC4" w:rsidRPr="00E56332" w:rsidRDefault="007B5AC4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2.4.</w:t>
            </w:r>
          </w:p>
        </w:tc>
        <w:tc>
          <w:tcPr>
            <w:tcW w:w="3686" w:type="dxa"/>
          </w:tcPr>
          <w:p w:rsidR="007B5AC4" w:rsidRPr="00E56332" w:rsidRDefault="007B5AC4" w:rsidP="00AC06A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Торжественное мероприятие «Я живу на этой земле….» (чествование юбиляров)</w:t>
            </w:r>
          </w:p>
        </w:tc>
        <w:tc>
          <w:tcPr>
            <w:tcW w:w="708" w:type="dxa"/>
          </w:tcPr>
          <w:p w:rsidR="007B5AC4" w:rsidRPr="00E56332" w:rsidRDefault="0084133D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4133D">
              <w:rPr>
                <w:rFonts w:ascii="Times New Roman" w:hAnsi="Times New Roman" w:cs="Times New Roman"/>
                <w:sz w:val="24"/>
                <w:szCs w:val="24"/>
              </w:rPr>
              <w:t>тыс.чел.</w:t>
            </w:r>
          </w:p>
        </w:tc>
        <w:tc>
          <w:tcPr>
            <w:tcW w:w="709" w:type="dxa"/>
          </w:tcPr>
          <w:p w:rsidR="007B5AC4" w:rsidRPr="00E56332" w:rsidRDefault="007B5AC4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18" w:type="dxa"/>
          </w:tcPr>
          <w:p w:rsidR="007B5AC4" w:rsidRPr="00E56332" w:rsidRDefault="007B5AC4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56332">
              <w:rPr>
                <w:rFonts w:ascii="Times New Roman" w:hAnsi="Times New Roman" w:cs="Times New Roman"/>
                <w:sz w:val="24"/>
                <w:szCs w:val="24"/>
              </w:rPr>
              <w:t>октябрь-декабрь</w:t>
            </w:r>
          </w:p>
        </w:tc>
        <w:tc>
          <w:tcPr>
            <w:tcW w:w="1417" w:type="dxa"/>
          </w:tcPr>
          <w:p w:rsidR="007B5AC4" w:rsidRPr="0084133D" w:rsidRDefault="007B5AC4" w:rsidP="0084133D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4133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59,2</w:t>
            </w:r>
          </w:p>
        </w:tc>
        <w:tc>
          <w:tcPr>
            <w:tcW w:w="1276" w:type="dxa"/>
            <w:gridSpan w:val="2"/>
          </w:tcPr>
          <w:p w:rsidR="007B5AC4" w:rsidRPr="00E56332" w:rsidRDefault="0084133D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B5AC4" w:rsidRPr="00C63B18" w:rsidTr="00045D5C">
        <w:tc>
          <w:tcPr>
            <w:tcW w:w="709" w:type="dxa"/>
          </w:tcPr>
          <w:p w:rsidR="007B5AC4" w:rsidRPr="00BC0B37" w:rsidRDefault="007B5AC4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2.6</w:t>
            </w:r>
            <w:r w:rsidR="00C94EA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7B5AC4" w:rsidRPr="00BC0B37" w:rsidRDefault="007B5AC4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C0B37">
              <w:rPr>
                <w:rFonts w:ascii="Times New Roman" w:hAnsi="Times New Roman" w:cs="Times New Roman"/>
                <w:sz w:val="24"/>
                <w:szCs w:val="24"/>
              </w:rPr>
              <w:t>Печатно - сувенирная продукция</w:t>
            </w:r>
          </w:p>
        </w:tc>
        <w:tc>
          <w:tcPr>
            <w:tcW w:w="708" w:type="dxa"/>
          </w:tcPr>
          <w:p w:rsidR="007B5AC4" w:rsidRPr="00BC0B37" w:rsidRDefault="0084133D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B5AC4" w:rsidRPr="00BC0B37" w:rsidRDefault="0084133D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7B5AC4" w:rsidRPr="00BC0B37" w:rsidRDefault="0084133D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</w:tc>
        <w:tc>
          <w:tcPr>
            <w:tcW w:w="1417" w:type="dxa"/>
          </w:tcPr>
          <w:p w:rsidR="007B5AC4" w:rsidRPr="00BC0B37" w:rsidRDefault="0084133D" w:rsidP="00AC6F8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</w:tcPr>
          <w:p w:rsidR="007B5AC4" w:rsidRPr="00BC0B37" w:rsidRDefault="0084133D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C0B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7B5AC4" w:rsidRPr="00C63B18" w:rsidTr="00045D5C">
        <w:tc>
          <w:tcPr>
            <w:tcW w:w="709" w:type="dxa"/>
          </w:tcPr>
          <w:p w:rsidR="007B5AC4" w:rsidRPr="00BC0B37" w:rsidRDefault="007B5AC4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2.7</w:t>
            </w:r>
            <w:r w:rsidRPr="00BC0B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7B5AC4" w:rsidRPr="00BC0B37" w:rsidRDefault="007B5AC4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Открытки </w:t>
            </w:r>
            <w:r w:rsidRPr="00BC0B37">
              <w:rPr>
                <w:rFonts w:ascii="Times New Roman" w:hAnsi="Times New Roman" w:cs="Times New Roman"/>
                <w:sz w:val="24"/>
                <w:szCs w:val="24"/>
              </w:rPr>
              <w:t>с поздравлениями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мероприятиям 2.1.- 2.6.</w:t>
            </w:r>
          </w:p>
        </w:tc>
        <w:tc>
          <w:tcPr>
            <w:tcW w:w="708" w:type="dxa"/>
          </w:tcPr>
          <w:p w:rsidR="007B5AC4" w:rsidRPr="00BC0B37" w:rsidRDefault="0084133D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B5AC4" w:rsidRPr="00BC0B37" w:rsidRDefault="0084133D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7B5AC4" w:rsidRPr="00BC0B37" w:rsidRDefault="007B5AC4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C0B37">
              <w:rPr>
                <w:rFonts w:ascii="Times New Roman" w:hAnsi="Times New Roman" w:cs="Times New Roman"/>
                <w:sz w:val="24"/>
                <w:szCs w:val="24"/>
              </w:rPr>
              <w:t>Январь-декабрь</w:t>
            </w:r>
          </w:p>
          <w:p w:rsidR="007B5AC4" w:rsidRPr="00BC0B37" w:rsidRDefault="007B5AC4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7B5AC4" w:rsidRPr="00BC0B37" w:rsidRDefault="0084133D" w:rsidP="00AC6F8F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</w:tcPr>
          <w:p w:rsidR="007B5AC4" w:rsidRPr="00BC0B37" w:rsidRDefault="0084133D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C0B3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7B5AC4" w:rsidRPr="00AC6F8F" w:rsidTr="00045D5C">
        <w:tc>
          <w:tcPr>
            <w:tcW w:w="709" w:type="dxa"/>
          </w:tcPr>
          <w:p w:rsidR="007B5AC4" w:rsidRPr="00AC6F8F" w:rsidRDefault="007B5AC4" w:rsidP="00AC6F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6F8F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3686" w:type="dxa"/>
          </w:tcPr>
          <w:p w:rsidR="007B5AC4" w:rsidRPr="00876490" w:rsidRDefault="007B5AC4" w:rsidP="00AC6F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6490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Мероприятия, посвященные М.В.Ломоносову</w:t>
            </w:r>
          </w:p>
        </w:tc>
        <w:tc>
          <w:tcPr>
            <w:tcW w:w="708" w:type="dxa"/>
          </w:tcPr>
          <w:p w:rsidR="007B5AC4" w:rsidRPr="00484C4C" w:rsidRDefault="00184A60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876490" w:rsidRPr="00484C4C">
              <w:rPr>
                <w:rFonts w:ascii="Times New Roman" w:hAnsi="Times New Roman" w:cs="Times New Roman"/>
                <w:sz w:val="24"/>
                <w:szCs w:val="24"/>
              </w:rPr>
              <w:t>ыс.чел.</w:t>
            </w:r>
          </w:p>
        </w:tc>
        <w:tc>
          <w:tcPr>
            <w:tcW w:w="709" w:type="dxa"/>
          </w:tcPr>
          <w:p w:rsidR="007B5AC4" w:rsidRPr="00484C4C" w:rsidRDefault="00876490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1418" w:type="dxa"/>
          </w:tcPr>
          <w:p w:rsidR="007B5AC4" w:rsidRPr="00484C4C" w:rsidRDefault="00876490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май-ноябрь</w:t>
            </w:r>
          </w:p>
        </w:tc>
        <w:tc>
          <w:tcPr>
            <w:tcW w:w="1417" w:type="dxa"/>
          </w:tcPr>
          <w:p w:rsidR="007B5AC4" w:rsidRPr="00876490" w:rsidRDefault="00876490" w:rsidP="00AC6F8F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7649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166,1</w:t>
            </w:r>
          </w:p>
        </w:tc>
        <w:tc>
          <w:tcPr>
            <w:tcW w:w="1276" w:type="dxa"/>
            <w:gridSpan w:val="2"/>
          </w:tcPr>
          <w:p w:rsidR="007B5AC4" w:rsidRPr="00876490" w:rsidRDefault="00876490" w:rsidP="00AC6F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6490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7B5AC4" w:rsidRPr="00AC6F8F" w:rsidTr="00045D5C">
        <w:tc>
          <w:tcPr>
            <w:tcW w:w="709" w:type="dxa"/>
          </w:tcPr>
          <w:p w:rsidR="007B5AC4" w:rsidRPr="00AC6F8F" w:rsidRDefault="007B5AC4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3686" w:type="dxa"/>
          </w:tcPr>
          <w:p w:rsidR="007B5AC4" w:rsidRPr="00AC6F8F" w:rsidRDefault="007B5AC4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Возложение цветов к памятнику М.В.Ломоносову в день города Ломоносова</w:t>
            </w:r>
          </w:p>
        </w:tc>
        <w:tc>
          <w:tcPr>
            <w:tcW w:w="708" w:type="dxa"/>
          </w:tcPr>
          <w:p w:rsidR="007B5AC4" w:rsidRPr="00AC6F8F" w:rsidRDefault="00184A60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876490">
              <w:rPr>
                <w:rFonts w:ascii="Times New Roman" w:hAnsi="Times New Roman" w:cs="Times New Roman"/>
                <w:sz w:val="24"/>
                <w:szCs w:val="24"/>
              </w:rPr>
              <w:t>ыс.чел.</w:t>
            </w:r>
          </w:p>
        </w:tc>
        <w:tc>
          <w:tcPr>
            <w:tcW w:w="709" w:type="dxa"/>
          </w:tcPr>
          <w:p w:rsidR="007B5AC4" w:rsidRPr="00AC6F8F" w:rsidRDefault="007B5AC4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18" w:type="dxa"/>
          </w:tcPr>
          <w:p w:rsidR="007B5AC4" w:rsidRPr="00AC6F8F" w:rsidRDefault="007B5AC4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417" w:type="dxa"/>
          </w:tcPr>
          <w:p w:rsidR="007B5AC4" w:rsidRPr="00876490" w:rsidRDefault="007B5AC4" w:rsidP="000D27E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64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61,0</w:t>
            </w:r>
          </w:p>
        </w:tc>
        <w:tc>
          <w:tcPr>
            <w:tcW w:w="1276" w:type="dxa"/>
            <w:gridSpan w:val="2"/>
          </w:tcPr>
          <w:p w:rsidR="007B5AC4" w:rsidRPr="000D27EC" w:rsidRDefault="000D27EC" w:rsidP="00AC6F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27EC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7B5AC4" w:rsidRPr="00AC6F8F" w:rsidTr="00045D5C">
        <w:tc>
          <w:tcPr>
            <w:tcW w:w="709" w:type="dxa"/>
          </w:tcPr>
          <w:p w:rsidR="007B5AC4" w:rsidRPr="00AC6F8F" w:rsidRDefault="007B5AC4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6" w:type="dxa"/>
          </w:tcPr>
          <w:p w:rsidR="007B5AC4" w:rsidRPr="00AC6F8F" w:rsidRDefault="007B5AC4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Интеллектуальная игра «Ломоносов-патриот, творец, писатель»</w:t>
            </w:r>
          </w:p>
        </w:tc>
        <w:tc>
          <w:tcPr>
            <w:tcW w:w="708" w:type="dxa"/>
          </w:tcPr>
          <w:p w:rsidR="007B5AC4" w:rsidRPr="00AC6F8F" w:rsidRDefault="00184A60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876490">
              <w:rPr>
                <w:rFonts w:ascii="Times New Roman" w:hAnsi="Times New Roman" w:cs="Times New Roman"/>
                <w:sz w:val="24"/>
                <w:szCs w:val="24"/>
              </w:rPr>
              <w:t>ыс.чел.</w:t>
            </w:r>
          </w:p>
        </w:tc>
        <w:tc>
          <w:tcPr>
            <w:tcW w:w="709" w:type="dxa"/>
          </w:tcPr>
          <w:p w:rsidR="007B5AC4" w:rsidRPr="00AC6F8F" w:rsidRDefault="007B5AC4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418" w:type="dxa"/>
          </w:tcPr>
          <w:p w:rsidR="007B5AC4" w:rsidRPr="00AC6F8F" w:rsidRDefault="007B5AC4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417" w:type="dxa"/>
          </w:tcPr>
          <w:p w:rsidR="007B5AC4" w:rsidRPr="00876490" w:rsidRDefault="007B5AC4" w:rsidP="000D27E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64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70,1</w:t>
            </w:r>
          </w:p>
        </w:tc>
        <w:tc>
          <w:tcPr>
            <w:tcW w:w="1276" w:type="dxa"/>
            <w:gridSpan w:val="2"/>
          </w:tcPr>
          <w:p w:rsidR="007B5AC4" w:rsidRPr="000D27EC" w:rsidRDefault="000D27EC" w:rsidP="00AC6F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27EC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7B5AC4" w:rsidRPr="00AC6F8F" w:rsidTr="00045D5C">
        <w:tc>
          <w:tcPr>
            <w:tcW w:w="709" w:type="dxa"/>
          </w:tcPr>
          <w:p w:rsidR="007B5AC4" w:rsidRPr="00AC6F8F" w:rsidRDefault="007B5AC4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3.3.</w:t>
            </w:r>
          </w:p>
        </w:tc>
        <w:tc>
          <w:tcPr>
            <w:tcW w:w="3686" w:type="dxa"/>
          </w:tcPr>
          <w:p w:rsidR="007B5AC4" w:rsidRPr="00AC6F8F" w:rsidRDefault="007B5AC4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Возложение цветов к памятнику Ломоносову, посвященное 311-й годовщине со дня рождения</w:t>
            </w:r>
          </w:p>
        </w:tc>
        <w:tc>
          <w:tcPr>
            <w:tcW w:w="708" w:type="dxa"/>
          </w:tcPr>
          <w:p w:rsidR="007B5AC4" w:rsidRPr="00AC6F8F" w:rsidRDefault="00184A60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876490">
              <w:rPr>
                <w:rFonts w:ascii="Times New Roman" w:hAnsi="Times New Roman" w:cs="Times New Roman"/>
                <w:sz w:val="24"/>
                <w:szCs w:val="24"/>
              </w:rPr>
              <w:t>ыс.чел.</w:t>
            </w:r>
          </w:p>
        </w:tc>
        <w:tc>
          <w:tcPr>
            <w:tcW w:w="709" w:type="dxa"/>
          </w:tcPr>
          <w:p w:rsidR="007B5AC4" w:rsidRPr="00AC6F8F" w:rsidRDefault="007B5AC4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418" w:type="dxa"/>
          </w:tcPr>
          <w:p w:rsidR="007B5AC4" w:rsidRPr="00AC6F8F" w:rsidRDefault="007B5AC4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417" w:type="dxa"/>
          </w:tcPr>
          <w:p w:rsidR="007B5AC4" w:rsidRPr="00876490" w:rsidRDefault="007B5AC4" w:rsidP="000D27EC">
            <w:pPr>
              <w:pStyle w:val="a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64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35,0</w:t>
            </w:r>
          </w:p>
        </w:tc>
        <w:tc>
          <w:tcPr>
            <w:tcW w:w="1276" w:type="dxa"/>
            <w:gridSpan w:val="2"/>
          </w:tcPr>
          <w:p w:rsidR="007B5AC4" w:rsidRPr="000D27EC" w:rsidRDefault="000D27EC" w:rsidP="00AC6F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27EC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7B5AC4" w:rsidRPr="00AC6F8F" w:rsidTr="00045D5C">
        <w:tc>
          <w:tcPr>
            <w:tcW w:w="709" w:type="dxa"/>
          </w:tcPr>
          <w:p w:rsidR="007B5AC4" w:rsidRPr="00AC6F8F" w:rsidRDefault="007B5AC4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3.4.</w:t>
            </w:r>
          </w:p>
        </w:tc>
        <w:tc>
          <w:tcPr>
            <w:tcW w:w="3686" w:type="dxa"/>
          </w:tcPr>
          <w:p w:rsidR="007B5AC4" w:rsidRDefault="007B5AC4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фиш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п.3.1.-3.4.</w:t>
            </w:r>
          </w:p>
          <w:p w:rsidR="007B5AC4" w:rsidRPr="00AC6F8F" w:rsidRDefault="007B5AC4" w:rsidP="00980DD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пригласительные билеты, благодарственные пись</w:t>
            </w: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, грамот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ы, дипломы</w:t>
            </w: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 xml:space="preserve"> к мероприятиям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п.3.2.</w:t>
            </w:r>
          </w:p>
        </w:tc>
        <w:tc>
          <w:tcPr>
            <w:tcW w:w="708" w:type="dxa"/>
          </w:tcPr>
          <w:p w:rsidR="007B5AC4" w:rsidRPr="001F2560" w:rsidRDefault="00184A60" w:rsidP="00AC6F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2560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B5AC4" w:rsidRPr="001F2560" w:rsidRDefault="00184A60" w:rsidP="00AC6F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1F2560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7B5AC4" w:rsidRPr="00AC6F8F" w:rsidRDefault="000D27EC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7B5AC4" w:rsidRPr="00AC6F8F">
              <w:rPr>
                <w:rFonts w:ascii="Times New Roman" w:hAnsi="Times New Roman" w:cs="Times New Roman"/>
                <w:sz w:val="24"/>
                <w:szCs w:val="24"/>
              </w:rPr>
              <w:t>прель -ноябрь</w:t>
            </w:r>
          </w:p>
        </w:tc>
        <w:tc>
          <w:tcPr>
            <w:tcW w:w="1417" w:type="dxa"/>
          </w:tcPr>
          <w:p w:rsidR="007B5AC4" w:rsidRPr="001F2560" w:rsidRDefault="000D27EC" w:rsidP="00AC6F8F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F256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</w:tcPr>
          <w:p w:rsidR="007B5AC4" w:rsidRPr="00AC6F8F" w:rsidRDefault="000D27EC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C6F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7B5AC4" w:rsidRPr="00AC6F8F" w:rsidTr="00045D5C">
        <w:tc>
          <w:tcPr>
            <w:tcW w:w="709" w:type="dxa"/>
          </w:tcPr>
          <w:p w:rsidR="007B5AC4" w:rsidRPr="00AC6F8F" w:rsidRDefault="007B5AC4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3.5.</w:t>
            </w:r>
          </w:p>
        </w:tc>
        <w:tc>
          <w:tcPr>
            <w:tcW w:w="3686" w:type="dxa"/>
          </w:tcPr>
          <w:p w:rsidR="007B5AC4" w:rsidRPr="00AC6F8F" w:rsidRDefault="007B5AC4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Печатно - сувенирная продукция</w:t>
            </w:r>
          </w:p>
        </w:tc>
        <w:tc>
          <w:tcPr>
            <w:tcW w:w="708" w:type="dxa"/>
          </w:tcPr>
          <w:p w:rsidR="007B5AC4" w:rsidRPr="001F2560" w:rsidRDefault="001F2560" w:rsidP="00AC6F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2560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7B5AC4" w:rsidRPr="001F2560" w:rsidRDefault="001F2560" w:rsidP="00AC6F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2560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7B5AC4" w:rsidRPr="00AC6F8F" w:rsidRDefault="001F2560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C6F8F">
              <w:rPr>
                <w:rFonts w:ascii="Times New Roman" w:hAnsi="Times New Roman" w:cs="Times New Roman"/>
                <w:sz w:val="24"/>
                <w:szCs w:val="24"/>
              </w:rPr>
              <w:t>прель -ноябрь</w:t>
            </w:r>
          </w:p>
        </w:tc>
        <w:tc>
          <w:tcPr>
            <w:tcW w:w="1417" w:type="dxa"/>
          </w:tcPr>
          <w:p w:rsidR="007B5AC4" w:rsidRPr="001F2560" w:rsidRDefault="001F2560" w:rsidP="00AC6F8F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F256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</w:tcPr>
          <w:p w:rsidR="007B5AC4" w:rsidRPr="00AC6F8F" w:rsidRDefault="001F2560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AC6F8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7B5AC4" w:rsidRPr="00AC6F8F" w:rsidTr="00045D5C">
        <w:tc>
          <w:tcPr>
            <w:tcW w:w="709" w:type="dxa"/>
          </w:tcPr>
          <w:p w:rsidR="007B5AC4" w:rsidRPr="00AC6F8F" w:rsidRDefault="007B5AC4" w:rsidP="001B072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C6F8F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686" w:type="dxa"/>
          </w:tcPr>
          <w:p w:rsidR="007B5AC4" w:rsidRPr="00AC6F8F" w:rsidRDefault="007B5AC4" w:rsidP="00AC06A4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Э</w:t>
            </w:r>
            <w:r w:rsidRPr="00AC6F8F">
              <w:rPr>
                <w:rFonts w:ascii="Times New Roman" w:hAnsi="Times New Roman" w:cs="Times New Roman"/>
                <w:b/>
                <w:sz w:val="24"/>
                <w:szCs w:val="24"/>
              </w:rPr>
              <w:t>кскурси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</w:t>
            </w:r>
            <w:r w:rsidR="00484C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C6F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"Сохранение культуры и традиций родного края"</w:t>
            </w:r>
            <w:r w:rsidRPr="00AC6F8F">
              <w:rPr>
                <w:rFonts w:ascii="Times New Roman" w:hAnsi="Times New Roman" w:cs="Times New Roman"/>
                <w:b/>
                <w:sz w:val="24"/>
                <w:szCs w:val="24"/>
              </w:rPr>
              <w:t>, посвященного Году народного искусства и нематериального культурного наследия народов, для жителей муниципального образования город Ломоносов</w:t>
            </w:r>
          </w:p>
        </w:tc>
        <w:tc>
          <w:tcPr>
            <w:tcW w:w="708" w:type="dxa"/>
          </w:tcPr>
          <w:p w:rsidR="007B5AC4" w:rsidRPr="00484C4C" w:rsidRDefault="001F2560" w:rsidP="001B07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7B5AC4" w:rsidRPr="00484C4C">
              <w:rPr>
                <w:rFonts w:ascii="Times New Roman" w:hAnsi="Times New Roman" w:cs="Times New Roman"/>
                <w:sz w:val="24"/>
                <w:szCs w:val="24"/>
              </w:rPr>
              <w:t>ыс. чел.</w:t>
            </w:r>
          </w:p>
        </w:tc>
        <w:tc>
          <w:tcPr>
            <w:tcW w:w="709" w:type="dxa"/>
          </w:tcPr>
          <w:p w:rsidR="007B5AC4" w:rsidRPr="00484C4C" w:rsidRDefault="001F2560" w:rsidP="001B07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7B5AC4" w:rsidRPr="00484C4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418" w:type="dxa"/>
          </w:tcPr>
          <w:p w:rsidR="007B5AC4" w:rsidRPr="00484C4C" w:rsidRDefault="001F2560" w:rsidP="001B07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7B5AC4" w:rsidRPr="00484C4C">
              <w:rPr>
                <w:rFonts w:ascii="Times New Roman" w:hAnsi="Times New Roman" w:cs="Times New Roman"/>
                <w:sz w:val="24"/>
                <w:szCs w:val="24"/>
              </w:rPr>
              <w:t>прель-сентябрь</w:t>
            </w:r>
          </w:p>
        </w:tc>
        <w:tc>
          <w:tcPr>
            <w:tcW w:w="1417" w:type="dxa"/>
          </w:tcPr>
          <w:p w:rsidR="007B5AC4" w:rsidRPr="00800550" w:rsidRDefault="001F2560" w:rsidP="001B0723">
            <w:pPr>
              <w:pStyle w:val="a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26D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89,6</w:t>
            </w:r>
          </w:p>
        </w:tc>
        <w:tc>
          <w:tcPr>
            <w:tcW w:w="1276" w:type="dxa"/>
            <w:gridSpan w:val="2"/>
          </w:tcPr>
          <w:p w:rsidR="007B5AC4" w:rsidRPr="00AC6F8F" w:rsidRDefault="001F2560" w:rsidP="001B072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F2560" w:rsidRPr="00AC6F8F" w:rsidTr="00045D5C">
        <w:tc>
          <w:tcPr>
            <w:tcW w:w="709" w:type="dxa"/>
          </w:tcPr>
          <w:p w:rsidR="001F2560" w:rsidRPr="00AC6F8F" w:rsidRDefault="001F2560" w:rsidP="001B0723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C6F8F">
              <w:rPr>
                <w:rFonts w:ascii="Times New Roman" w:hAnsi="Times New Roman" w:cs="Times New Roman"/>
                <w:bCs/>
                <w:sz w:val="24"/>
                <w:szCs w:val="24"/>
              </w:rPr>
              <w:t>4.1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3686" w:type="dxa"/>
            <w:vAlign w:val="center"/>
          </w:tcPr>
          <w:p w:rsidR="001F2560" w:rsidRPr="00AC6F8F" w:rsidRDefault="001F2560" w:rsidP="001B0723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C6F8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Автобусная экскурсия </w:t>
            </w:r>
            <w:r w:rsidRPr="00AC6F8F">
              <w:rPr>
                <w:rFonts w:ascii="Times New Roman" w:hAnsi="Times New Roman" w:cs="Times New Roman"/>
                <w:bCs/>
                <w:caps/>
                <w:sz w:val="24"/>
                <w:szCs w:val="24"/>
              </w:rPr>
              <w:t>«</w:t>
            </w:r>
            <w:r w:rsidRPr="00AC6F8F">
              <w:rPr>
                <w:rFonts w:ascii="Times New Roman" w:hAnsi="Times New Roman" w:cs="Times New Roman"/>
                <w:bCs/>
                <w:sz w:val="24"/>
                <w:szCs w:val="24"/>
              </w:rPr>
              <w:t>Вырица – обитель Святых</w:t>
            </w:r>
            <w:r w:rsidR="00484C4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C6F8F">
              <w:rPr>
                <w:rFonts w:ascii="Times New Roman" w:hAnsi="Times New Roman" w:cs="Times New Roman"/>
                <w:bCs/>
                <w:sz w:val="24"/>
                <w:szCs w:val="24"/>
              </w:rPr>
              <w:t>и пророков</w:t>
            </w:r>
            <w:r w:rsidRPr="00AC6F8F">
              <w:rPr>
                <w:rFonts w:ascii="Times New Roman" w:hAnsi="Times New Roman" w:cs="Times New Roman"/>
                <w:bCs/>
                <w:caps/>
                <w:sz w:val="24"/>
                <w:szCs w:val="24"/>
              </w:rPr>
              <w:t xml:space="preserve">». </w:t>
            </w:r>
          </w:p>
        </w:tc>
        <w:tc>
          <w:tcPr>
            <w:tcW w:w="708" w:type="dxa"/>
          </w:tcPr>
          <w:p w:rsidR="001F2560" w:rsidRPr="00484C4C" w:rsidRDefault="001F2560" w:rsidP="00F7607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тыс. чел.</w:t>
            </w:r>
          </w:p>
        </w:tc>
        <w:tc>
          <w:tcPr>
            <w:tcW w:w="709" w:type="dxa"/>
          </w:tcPr>
          <w:p w:rsidR="001F2560" w:rsidRPr="00484C4C" w:rsidRDefault="001F2560" w:rsidP="00F7607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0,05</w:t>
            </w:r>
          </w:p>
        </w:tc>
        <w:tc>
          <w:tcPr>
            <w:tcW w:w="1418" w:type="dxa"/>
          </w:tcPr>
          <w:p w:rsidR="001F2560" w:rsidRPr="00484C4C" w:rsidRDefault="007E3323" w:rsidP="001B0723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="001F2560" w:rsidRPr="00484C4C">
              <w:rPr>
                <w:rFonts w:ascii="Times New Roman" w:hAnsi="Times New Roman" w:cs="Times New Roman"/>
                <w:bCs/>
                <w:sz w:val="24"/>
                <w:szCs w:val="24"/>
              </w:rPr>
              <w:t>прель-май</w:t>
            </w:r>
          </w:p>
        </w:tc>
        <w:tc>
          <w:tcPr>
            <w:tcW w:w="1417" w:type="dxa"/>
          </w:tcPr>
          <w:p w:rsidR="001F2560" w:rsidRPr="001F2560" w:rsidRDefault="001F2560" w:rsidP="001B0723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2560">
              <w:rPr>
                <w:rFonts w:ascii="Times New Roman" w:hAnsi="Times New Roman" w:cs="Times New Roman"/>
                <w:bCs/>
                <w:sz w:val="24"/>
                <w:szCs w:val="24"/>
              </w:rPr>
              <w:t>89,6</w:t>
            </w:r>
          </w:p>
        </w:tc>
        <w:tc>
          <w:tcPr>
            <w:tcW w:w="1276" w:type="dxa"/>
            <w:gridSpan w:val="2"/>
          </w:tcPr>
          <w:p w:rsidR="001F2560" w:rsidRPr="001F2560" w:rsidRDefault="001F2560" w:rsidP="001B0723">
            <w:pPr>
              <w:pStyle w:val="a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F256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</w:tr>
      <w:tr w:rsidR="001F2560" w:rsidRPr="00C63B18" w:rsidTr="00045D5C">
        <w:tc>
          <w:tcPr>
            <w:tcW w:w="709" w:type="dxa"/>
          </w:tcPr>
          <w:p w:rsidR="001F2560" w:rsidRPr="00B80471" w:rsidRDefault="001F2560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80471">
              <w:rPr>
                <w:rFonts w:ascii="Times New Roman" w:hAnsi="Times New Roman"/>
                <w:b/>
                <w:sz w:val="24"/>
                <w:szCs w:val="24"/>
              </w:rPr>
              <w:t>5.</w:t>
            </w:r>
          </w:p>
        </w:tc>
        <w:tc>
          <w:tcPr>
            <w:tcW w:w="3686" w:type="dxa"/>
          </w:tcPr>
          <w:p w:rsidR="001F2560" w:rsidRPr="00B80471" w:rsidRDefault="001F2560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80471">
              <w:rPr>
                <w:rFonts w:ascii="Times New Roman" w:hAnsi="Times New Roman" w:cs="Times New Roman"/>
                <w:b/>
                <w:sz w:val="24"/>
                <w:szCs w:val="24"/>
              </w:rPr>
              <w:t>Поставка букетов из живых цветов для проведения мероприятий программы</w:t>
            </w:r>
          </w:p>
        </w:tc>
        <w:tc>
          <w:tcPr>
            <w:tcW w:w="708" w:type="dxa"/>
          </w:tcPr>
          <w:p w:rsidR="001F2560" w:rsidRPr="00484C4C" w:rsidRDefault="00B80471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09" w:type="dxa"/>
          </w:tcPr>
          <w:p w:rsidR="001F2560" w:rsidRPr="00484C4C" w:rsidRDefault="00B80471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</w:tcPr>
          <w:p w:rsidR="001F2560" w:rsidRPr="00484C4C" w:rsidRDefault="007E3323" w:rsidP="00AC6F8F">
            <w:pPr>
              <w:pStyle w:val="a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4C4C">
              <w:rPr>
                <w:rFonts w:ascii="Times New Roman" w:hAnsi="Times New Roman" w:cs="Times New Roman"/>
                <w:bCs/>
                <w:sz w:val="24"/>
                <w:szCs w:val="24"/>
              </w:rPr>
              <w:t>м</w:t>
            </w:r>
            <w:r w:rsidR="001F2560" w:rsidRPr="00484C4C">
              <w:rPr>
                <w:rFonts w:ascii="Times New Roman" w:hAnsi="Times New Roman" w:cs="Times New Roman"/>
                <w:bCs/>
                <w:sz w:val="24"/>
                <w:szCs w:val="24"/>
              </w:rPr>
              <w:t>арт-декабрь</w:t>
            </w:r>
          </w:p>
        </w:tc>
        <w:tc>
          <w:tcPr>
            <w:tcW w:w="1417" w:type="dxa"/>
          </w:tcPr>
          <w:p w:rsidR="001F2560" w:rsidRPr="00B80471" w:rsidRDefault="001F2560" w:rsidP="00AC6F8F">
            <w:pPr>
              <w:pStyle w:val="a4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80471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8,6</w:t>
            </w:r>
          </w:p>
        </w:tc>
        <w:tc>
          <w:tcPr>
            <w:tcW w:w="1276" w:type="dxa"/>
            <w:gridSpan w:val="2"/>
          </w:tcPr>
          <w:p w:rsidR="001F2560" w:rsidRPr="00B80471" w:rsidRDefault="001F2560" w:rsidP="00AC6F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471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1F2560" w:rsidRPr="00C63B18" w:rsidTr="007E3323">
        <w:tc>
          <w:tcPr>
            <w:tcW w:w="709" w:type="dxa"/>
          </w:tcPr>
          <w:p w:rsidR="001F2560" w:rsidRPr="000073E1" w:rsidRDefault="001F2560" w:rsidP="00AC6F8F">
            <w:pPr>
              <w:pStyle w:val="a4"/>
              <w:rPr>
                <w:rFonts w:ascii="Times New Roman" w:hAnsi="Times New Roman"/>
                <w:b/>
                <w:sz w:val="24"/>
                <w:szCs w:val="24"/>
              </w:rPr>
            </w:pPr>
            <w:r w:rsidRPr="000073E1">
              <w:rPr>
                <w:rFonts w:ascii="Times New Roman" w:hAnsi="Times New Roman"/>
                <w:b/>
                <w:sz w:val="24"/>
                <w:szCs w:val="24"/>
              </w:rPr>
              <w:t>6.</w:t>
            </w:r>
          </w:p>
        </w:tc>
        <w:tc>
          <w:tcPr>
            <w:tcW w:w="3686" w:type="dxa"/>
          </w:tcPr>
          <w:p w:rsidR="001F2560" w:rsidRPr="000073E1" w:rsidRDefault="001F2560" w:rsidP="00AC6F8F">
            <w:pPr>
              <w:pStyle w:val="a4"/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</w:pPr>
            <w:r w:rsidRPr="000073E1"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  <w:t>Участие в районных мероприятиях</w:t>
            </w:r>
          </w:p>
          <w:p w:rsidR="001F2560" w:rsidRPr="000073E1" w:rsidRDefault="001F2560" w:rsidP="00AC6F8F">
            <w:pPr>
              <w:pStyle w:val="a4"/>
              <w:rPr>
                <w:rFonts w:ascii="Times New Roman" w:eastAsia="Calibri" w:hAnsi="Times New Roman"/>
                <w:b/>
                <w:kern w:val="1"/>
              </w:rPr>
            </w:pPr>
            <w:r w:rsidRPr="000073E1">
              <w:rPr>
                <w:rFonts w:ascii="Times New Roman" w:eastAsia="Calibri" w:hAnsi="Times New Roman"/>
                <w:b/>
                <w:kern w:val="1"/>
                <w:sz w:val="24"/>
                <w:szCs w:val="24"/>
              </w:rPr>
              <w:t>Подарки, поздравления с юбилейными, знаменательными и праздничными датами</w:t>
            </w:r>
          </w:p>
        </w:tc>
        <w:tc>
          <w:tcPr>
            <w:tcW w:w="708" w:type="dxa"/>
          </w:tcPr>
          <w:p w:rsidR="001F2560" w:rsidRPr="00484C4C" w:rsidRDefault="00E74586" w:rsidP="007E3323">
            <w:pPr>
              <w:pStyle w:val="a4"/>
              <w:rPr>
                <w:rFonts w:ascii="Times New Roman" w:hAnsi="Times New Roman"/>
              </w:rPr>
            </w:pPr>
            <w:r w:rsidRPr="00484C4C">
              <w:rPr>
                <w:rFonts w:ascii="Times New Roman" w:hAnsi="Times New Roman"/>
              </w:rPr>
              <w:t>-</w:t>
            </w:r>
          </w:p>
        </w:tc>
        <w:tc>
          <w:tcPr>
            <w:tcW w:w="709" w:type="dxa"/>
          </w:tcPr>
          <w:p w:rsidR="001F2560" w:rsidRPr="00484C4C" w:rsidRDefault="00E74586" w:rsidP="007E3323">
            <w:pPr>
              <w:pStyle w:val="a4"/>
              <w:rPr>
                <w:rFonts w:ascii="Times New Roman" w:hAnsi="Times New Roman"/>
              </w:rPr>
            </w:pPr>
            <w:r w:rsidRPr="00484C4C">
              <w:rPr>
                <w:rFonts w:ascii="Times New Roman" w:hAnsi="Times New Roman"/>
              </w:rPr>
              <w:t>-</w:t>
            </w:r>
          </w:p>
        </w:tc>
        <w:tc>
          <w:tcPr>
            <w:tcW w:w="1418" w:type="dxa"/>
          </w:tcPr>
          <w:p w:rsidR="001F2560" w:rsidRPr="00484C4C" w:rsidRDefault="007E3323" w:rsidP="007E3323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 w:rsidRPr="00484C4C">
              <w:rPr>
                <w:rFonts w:ascii="Times New Roman" w:hAnsi="Times New Roman"/>
                <w:sz w:val="24"/>
                <w:szCs w:val="24"/>
              </w:rPr>
              <w:t>я</w:t>
            </w:r>
            <w:r w:rsidR="00E74586" w:rsidRPr="00484C4C">
              <w:rPr>
                <w:rFonts w:ascii="Times New Roman" w:hAnsi="Times New Roman"/>
                <w:sz w:val="24"/>
                <w:szCs w:val="24"/>
              </w:rPr>
              <w:t>нварь-декабрь</w:t>
            </w:r>
          </w:p>
        </w:tc>
        <w:tc>
          <w:tcPr>
            <w:tcW w:w="1417" w:type="dxa"/>
          </w:tcPr>
          <w:p w:rsidR="001F2560" w:rsidRPr="000073E1" w:rsidRDefault="00E74586" w:rsidP="007E3323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gridSpan w:val="2"/>
          </w:tcPr>
          <w:p w:rsidR="001F2560" w:rsidRPr="000073E1" w:rsidRDefault="00E74586" w:rsidP="007E3323">
            <w:pPr>
              <w:pStyle w:val="a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1F2560" w:rsidRPr="00780327" w:rsidTr="00045D5C">
        <w:tc>
          <w:tcPr>
            <w:tcW w:w="709" w:type="dxa"/>
          </w:tcPr>
          <w:p w:rsidR="001F2560" w:rsidRPr="00BC0B37" w:rsidRDefault="001F2560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6.1.</w:t>
            </w:r>
          </w:p>
        </w:tc>
        <w:tc>
          <w:tcPr>
            <w:tcW w:w="3686" w:type="dxa"/>
          </w:tcPr>
          <w:p w:rsidR="001F2560" w:rsidRPr="00BC0B37" w:rsidRDefault="001F2560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C0B37">
              <w:rPr>
                <w:rFonts w:ascii="Times New Roman" w:hAnsi="Times New Roman" w:cs="Times New Roman"/>
                <w:sz w:val="24"/>
                <w:szCs w:val="24"/>
              </w:rPr>
              <w:t>Печатно-сувенирная продукция</w:t>
            </w:r>
          </w:p>
        </w:tc>
        <w:tc>
          <w:tcPr>
            <w:tcW w:w="708" w:type="dxa"/>
          </w:tcPr>
          <w:p w:rsidR="001F2560" w:rsidRPr="00780327" w:rsidRDefault="00E74586" w:rsidP="00AC6F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1F2560" w:rsidRPr="00780327" w:rsidRDefault="00E74586" w:rsidP="00AC6F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418" w:type="dxa"/>
          </w:tcPr>
          <w:p w:rsidR="001F2560" w:rsidRPr="00780327" w:rsidRDefault="00E74586" w:rsidP="00AC6F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417" w:type="dxa"/>
          </w:tcPr>
          <w:p w:rsidR="001F2560" w:rsidRPr="00780327" w:rsidRDefault="00E74586" w:rsidP="00AC6F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276" w:type="dxa"/>
            <w:gridSpan w:val="2"/>
          </w:tcPr>
          <w:p w:rsidR="001F2560" w:rsidRPr="00780327" w:rsidRDefault="00E74586" w:rsidP="00AC6F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C46AD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«Информационный центр»</w:t>
            </w:r>
          </w:p>
        </w:tc>
      </w:tr>
      <w:tr w:rsidR="001F2560" w:rsidRPr="00C63B18" w:rsidTr="00045D5C">
        <w:tc>
          <w:tcPr>
            <w:tcW w:w="709" w:type="dxa"/>
          </w:tcPr>
          <w:p w:rsidR="001F2560" w:rsidRPr="00C63B18" w:rsidRDefault="001F2560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1F2560" w:rsidRPr="00643CE3" w:rsidRDefault="001F2560" w:rsidP="00AC6F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по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643C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разделу:</w:t>
            </w:r>
          </w:p>
        </w:tc>
        <w:tc>
          <w:tcPr>
            <w:tcW w:w="708" w:type="dxa"/>
          </w:tcPr>
          <w:p w:rsidR="001F2560" w:rsidRPr="00643CE3" w:rsidRDefault="001F2560" w:rsidP="00AC6F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1F2560" w:rsidRPr="002752AE" w:rsidRDefault="001F2560" w:rsidP="00AC6F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1F2560" w:rsidRPr="002752AE" w:rsidRDefault="001F2560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1F2560" w:rsidRPr="002752AE" w:rsidRDefault="001F2560" w:rsidP="00AC6F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52AE">
              <w:rPr>
                <w:rFonts w:ascii="Times New Roman" w:hAnsi="Times New Roman" w:cs="Times New Roman"/>
                <w:b/>
                <w:sz w:val="24"/>
                <w:szCs w:val="24"/>
              </w:rPr>
              <w:t>579,1</w:t>
            </w:r>
          </w:p>
        </w:tc>
        <w:tc>
          <w:tcPr>
            <w:tcW w:w="1276" w:type="dxa"/>
            <w:gridSpan w:val="2"/>
          </w:tcPr>
          <w:p w:rsidR="001F2560" w:rsidRPr="00C63B18" w:rsidRDefault="001F2560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  <w:tr w:rsidR="001F2560" w:rsidRPr="00C63B18" w:rsidTr="00045D5C">
        <w:tc>
          <w:tcPr>
            <w:tcW w:w="709" w:type="dxa"/>
          </w:tcPr>
          <w:p w:rsidR="001F2560" w:rsidRPr="00C63B18" w:rsidRDefault="001F2560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1F2560" w:rsidRPr="00643CE3" w:rsidRDefault="001F2560" w:rsidP="00AC6F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3CE3">
              <w:rPr>
                <w:rFonts w:ascii="Times New Roman" w:hAnsi="Times New Roman" w:cs="Times New Roman"/>
                <w:b/>
                <w:sz w:val="24"/>
                <w:szCs w:val="24"/>
              </w:rPr>
              <w:t>ВСЕГО по программе:</w:t>
            </w:r>
          </w:p>
        </w:tc>
        <w:tc>
          <w:tcPr>
            <w:tcW w:w="708" w:type="dxa"/>
          </w:tcPr>
          <w:p w:rsidR="001F2560" w:rsidRPr="00643CE3" w:rsidRDefault="001F2560" w:rsidP="00AC6F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1F2560" w:rsidRPr="002752AE" w:rsidRDefault="001F2560" w:rsidP="00AC6F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1F2560" w:rsidRPr="002752AE" w:rsidRDefault="001F2560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1F2560" w:rsidRPr="002752AE" w:rsidRDefault="001F2560" w:rsidP="00AC6F8F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52AE">
              <w:rPr>
                <w:rFonts w:ascii="Times New Roman" w:hAnsi="Times New Roman" w:cs="Times New Roman"/>
                <w:b/>
                <w:sz w:val="24"/>
                <w:szCs w:val="24"/>
              </w:rPr>
              <w:t>2 727,1</w:t>
            </w:r>
          </w:p>
        </w:tc>
        <w:tc>
          <w:tcPr>
            <w:tcW w:w="1276" w:type="dxa"/>
            <w:gridSpan w:val="2"/>
          </w:tcPr>
          <w:p w:rsidR="001F2560" w:rsidRPr="00C63B18" w:rsidRDefault="001F2560" w:rsidP="00AC6F8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12600" w:rsidRDefault="00912600" w:rsidP="005C2ABB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481284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>4. Обоснование и расчеты финансирования</w:t>
      </w:r>
    </w:p>
    <w:p w:rsidR="00481284" w:rsidRPr="00D86C7E" w:rsidRDefault="00481284" w:rsidP="00D86C7E">
      <w:pPr>
        <w:pStyle w:val="a4"/>
        <w:ind w:firstLine="70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63B18">
        <w:rPr>
          <w:rFonts w:ascii="Times New Roman" w:hAnsi="Times New Roman" w:cs="Times New Roman"/>
          <w:color w:val="000000"/>
          <w:sz w:val="24"/>
          <w:szCs w:val="24"/>
        </w:rPr>
        <w:t xml:space="preserve">Объем финансирования </w:t>
      </w:r>
      <w:r w:rsidRPr="008A2F51">
        <w:rPr>
          <w:rFonts w:ascii="Times New Roman" w:hAnsi="Times New Roman" w:cs="Times New Roman"/>
          <w:color w:val="000000"/>
          <w:sz w:val="24"/>
          <w:szCs w:val="24"/>
        </w:rPr>
        <w:t>составляет</w:t>
      </w:r>
      <w:r w:rsidR="0009706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E786E">
        <w:rPr>
          <w:rFonts w:ascii="Times New Roman" w:hAnsi="Times New Roman" w:cs="Times New Roman"/>
          <w:b/>
          <w:color w:val="000000"/>
          <w:sz w:val="24"/>
          <w:szCs w:val="24"/>
        </w:rPr>
        <w:t>2727, 1</w:t>
      </w:r>
      <w:r w:rsidR="00CC1090" w:rsidRPr="008A2F51">
        <w:rPr>
          <w:rFonts w:ascii="Times New Roman" w:hAnsi="Times New Roman" w:cs="Times New Roman"/>
          <w:color w:val="000000"/>
          <w:sz w:val="24"/>
          <w:szCs w:val="24"/>
        </w:rPr>
        <w:t>тыс</w:t>
      </w:r>
      <w:r w:rsidR="00DE74C1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8A2F51">
        <w:rPr>
          <w:rFonts w:ascii="Times New Roman" w:hAnsi="Times New Roman" w:cs="Times New Roman"/>
          <w:color w:val="000000"/>
          <w:sz w:val="24"/>
          <w:szCs w:val="24"/>
        </w:rPr>
        <w:t xml:space="preserve"> рублей.</w:t>
      </w:r>
    </w:p>
    <w:p w:rsidR="00481284" w:rsidRPr="00C63B18" w:rsidRDefault="00481284" w:rsidP="00F24E69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Обоснование и расчеты финансирования произведены методом сопоставимых рыночных цен (анализа рынка)</w:t>
      </w:r>
      <w:r w:rsidR="00B535A2">
        <w:rPr>
          <w:rFonts w:ascii="Times New Roman" w:hAnsi="Times New Roman" w:cs="Times New Roman"/>
          <w:sz w:val="24"/>
          <w:szCs w:val="24"/>
        </w:rPr>
        <w:t>. Осуществление</w:t>
      </w:r>
      <w:r w:rsidRPr="00C63B18">
        <w:rPr>
          <w:rFonts w:ascii="Times New Roman" w:hAnsi="Times New Roman" w:cs="Times New Roman"/>
          <w:sz w:val="24"/>
          <w:szCs w:val="24"/>
        </w:rPr>
        <w:t xml:space="preserve"> сбора и анализа о</w:t>
      </w:r>
      <w:r w:rsidR="00B535A2">
        <w:rPr>
          <w:rFonts w:ascii="Times New Roman" w:hAnsi="Times New Roman" w:cs="Times New Roman"/>
          <w:sz w:val="24"/>
          <w:szCs w:val="24"/>
        </w:rPr>
        <w:t>бщедоступной ценовой информации:</w:t>
      </w:r>
      <w:r w:rsidRPr="00C63B18">
        <w:rPr>
          <w:rFonts w:ascii="Times New Roman" w:hAnsi="Times New Roman" w:cs="Times New Roman"/>
          <w:sz w:val="24"/>
          <w:szCs w:val="24"/>
        </w:rPr>
        <w:t xml:space="preserve"> с направлением запросов о предоставлении ценовой информации поставщикам, обладающим опытом поставок соответствующих товаров</w:t>
      </w:r>
      <w:r w:rsidR="00B535A2">
        <w:rPr>
          <w:rFonts w:ascii="Times New Roman" w:hAnsi="Times New Roman" w:cs="Times New Roman"/>
          <w:sz w:val="24"/>
          <w:szCs w:val="24"/>
        </w:rPr>
        <w:t xml:space="preserve">, услуг </w:t>
      </w:r>
      <w:r w:rsidRPr="00C63B18">
        <w:rPr>
          <w:rFonts w:ascii="Times New Roman" w:hAnsi="Times New Roman" w:cs="Times New Roman"/>
          <w:sz w:val="24"/>
          <w:szCs w:val="24"/>
        </w:rPr>
        <w:t>и информации, которая имеется в свободном доступе (в частности, опубликована в печати, размещена на сайтах в сети «Интернет»).</w:t>
      </w:r>
    </w:p>
    <w:p w:rsidR="008418BB" w:rsidRDefault="008418BB" w:rsidP="00950C1A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81284" w:rsidRPr="00C63B18" w:rsidRDefault="007D0E4E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481284" w:rsidRPr="00C63B18">
        <w:rPr>
          <w:rFonts w:ascii="Times New Roman" w:hAnsi="Times New Roman" w:cs="Times New Roman"/>
          <w:b/>
          <w:sz w:val="24"/>
          <w:szCs w:val="24"/>
        </w:rPr>
        <w:t>Ресурсное обеспечение программы</w:t>
      </w:r>
    </w:p>
    <w:p w:rsidR="00481284" w:rsidRDefault="00481284" w:rsidP="00F24E69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63B18">
        <w:rPr>
          <w:rFonts w:ascii="Times New Roman" w:hAnsi="Times New Roman" w:cs="Times New Roman"/>
          <w:sz w:val="24"/>
          <w:szCs w:val="24"/>
        </w:rPr>
        <w:t>Бюджет муниципального обр</w:t>
      </w:r>
      <w:r w:rsidR="00AA4320" w:rsidRPr="00C63B18">
        <w:rPr>
          <w:rFonts w:ascii="Times New Roman" w:hAnsi="Times New Roman" w:cs="Times New Roman"/>
          <w:sz w:val="24"/>
          <w:szCs w:val="24"/>
        </w:rPr>
        <w:t xml:space="preserve">азования город Ломоносов </w:t>
      </w:r>
      <w:r w:rsidR="00485B58">
        <w:rPr>
          <w:rFonts w:ascii="Times New Roman" w:hAnsi="Times New Roman" w:cs="Times New Roman"/>
          <w:sz w:val="24"/>
          <w:szCs w:val="24"/>
        </w:rPr>
        <w:t>на 2022</w:t>
      </w:r>
      <w:r w:rsidRPr="00C63B18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4E486A" w:rsidRPr="00C63B18" w:rsidRDefault="00D9328B" w:rsidP="00F24E69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КБК 0709 7951200561</w:t>
      </w:r>
      <w:r w:rsidR="00484C4C">
        <w:rPr>
          <w:rFonts w:ascii="Times New Roman" w:hAnsi="Times New Roman" w:cs="Times New Roman"/>
          <w:sz w:val="24"/>
          <w:szCs w:val="24"/>
        </w:rPr>
        <w:t xml:space="preserve"> </w:t>
      </w:r>
      <w:r w:rsidR="00484C4C">
        <w:rPr>
          <w:rFonts w:ascii="Times New Roman" w:hAnsi="Times New Roman" w:cs="Times New Roman"/>
          <w:sz w:val="24"/>
          <w:szCs w:val="24"/>
        </w:rPr>
        <w:tab/>
      </w:r>
      <w:r w:rsidR="004E486A">
        <w:rPr>
          <w:rFonts w:ascii="Times New Roman" w:hAnsi="Times New Roman" w:cs="Times New Roman"/>
          <w:sz w:val="24"/>
          <w:szCs w:val="24"/>
        </w:rPr>
        <w:t>КБК 0707 7951200561</w:t>
      </w:r>
    </w:p>
    <w:p w:rsidR="00481284" w:rsidRDefault="007D0E4E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3B18">
        <w:rPr>
          <w:rFonts w:ascii="Times New Roman" w:hAnsi="Times New Roman" w:cs="Times New Roman"/>
          <w:b/>
          <w:sz w:val="24"/>
          <w:szCs w:val="24"/>
        </w:rPr>
        <w:t xml:space="preserve">6. </w:t>
      </w:r>
      <w:r w:rsidR="00481284" w:rsidRPr="00C63B18">
        <w:rPr>
          <w:rFonts w:ascii="Times New Roman" w:hAnsi="Times New Roman" w:cs="Times New Roman"/>
          <w:b/>
          <w:sz w:val="24"/>
          <w:szCs w:val="24"/>
        </w:rPr>
        <w:t>Оценка эффективности реализации программы</w:t>
      </w:r>
    </w:p>
    <w:p w:rsidR="00B53D64" w:rsidRDefault="00B53D64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986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2268"/>
        <w:gridCol w:w="1276"/>
        <w:gridCol w:w="851"/>
        <w:gridCol w:w="1275"/>
        <w:gridCol w:w="1305"/>
        <w:gridCol w:w="1530"/>
        <w:gridCol w:w="1363"/>
      </w:tblGrid>
      <w:tr w:rsidR="00B53D64" w:rsidTr="000A1ED9">
        <w:tc>
          <w:tcPr>
            <w:tcW w:w="2268" w:type="dxa"/>
            <w:vMerge w:val="restart"/>
          </w:tcPr>
          <w:p w:rsidR="00B53D64" w:rsidRDefault="00B53D64" w:rsidP="00B53D64">
            <w:pPr>
              <w:pStyle w:val="a4"/>
              <w:ind w:right="-15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Наименование целевого индикатора</w:t>
            </w:r>
          </w:p>
        </w:tc>
        <w:tc>
          <w:tcPr>
            <w:tcW w:w="1276" w:type="dxa"/>
            <w:vMerge w:val="restart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Исполнитель, ответственный за достижение целевого индикатора</w:t>
            </w:r>
          </w:p>
        </w:tc>
        <w:tc>
          <w:tcPr>
            <w:tcW w:w="851" w:type="dxa"/>
            <w:vMerge w:val="restart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Ед. изм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ерения</w:t>
            </w:r>
          </w:p>
        </w:tc>
        <w:tc>
          <w:tcPr>
            <w:tcW w:w="5473" w:type="dxa"/>
            <w:gridSpan w:val="4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Значение целевого индикатора</w:t>
            </w:r>
          </w:p>
        </w:tc>
      </w:tr>
      <w:tr w:rsidR="00B53D64" w:rsidTr="000A1ED9">
        <w:tc>
          <w:tcPr>
            <w:tcW w:w="2268" w:type="dxa"/>
            <w:vMerge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Плановый индикатор, утвержденный программой</w:t>
            </w:r>
          </w:p>
        </w:tc>
        <w:tc>
          <w:tcPr>
            <w:tcW w:w="1305" w:type="dxa"/>
          </w:tcPr>
          <w:p w:rsidR="00B53D64" w:rsidRPr="00C63B18" w:rsidRDefault="00B53D64" w:rsidP="00F24E69">
            <w:pPr>
              <w:pStyle w:val="a4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530" w:type="dxa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Эффективность целевого индикатора (%)</w:t>
            </w:r>
          </w:p>
        </w:tc>
        <w:tc>
          <w:tcPr>
            <w:tcW w:w="1363" w:type="dxa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Обоснование причин отрицательной динамики эффективности (менее 100%)</w:t>
            </w:r>
          </w:p>
        </w:tc>
      </w:tr>
      <w:tr w:rsidR="00B53D64" w:rsidTr="000A1ED9">
        <w:tc>
          <w:tcPr>
            <w:tcW w:w="2268" w:type="dxa"/>
            <w:vAlign w:val="center"/>
          </w:tcPr>
          <w:p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Количество проведенных мероприятий</w:t>
            </w:r>
          </w:p>
        </w:tc>
        <w:tc>
          <w:tcPr>
            <w:tcW w:w="1276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B53D64" w:rsidRPr="00C63B18" w:rsidRDefault="006E68AC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275" w:type="dxa"/>
            <w:vAlign w:val="center"/>
          </w:tcPr>
          <w:p w:rsidR="00B53D64" w:rsidRPr="00172E63" w:rsidRDefault="00375E15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75E1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E786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0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3D64" w:rsidTr="000A1ED9">
        <w:tc>
          <w:tcPr>
            <w:tcW w:w="2268" w:type="dxa"/>
            <w:vAlign w:val="center"/>
          </w:tcPr>
          <w:p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Сумма средств, направленных на реализацию программы</w:t>
            </w:r>
          </w:p>
        </w:tc>
        <w:tc>
          <w:tcPr>
            <w:tcW w:w="1276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9964D9" w:rsidRDefault="000F0FA3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B53D64" w:rsidRPr="00C63B18">
              <w:rPr>
                <w:rFonts w:ascii="Times New Roman" w:hAnsi="Times New Roman" w:cs="Times New Roman"/>
                <w:sz w:val="24"/>
                <w:szCs w:val="24"/>
              </w:rPr>
              <w:t>ыс.</w:t>
            </w:r>
          </w:p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</w:p>
        </w:tc>
        <w:tc>
          <w:tcPr>
            <w:tcW w:w="1275" w:type="dxa"/>
            <w:vAlign w:val="center"/>
          </w:tcPr>
          <w:p w:rsidR="00B53D64" w:rsidRPr="00172E63" w:rsidRDefault="008E786E" w:rsidP="00375E15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2727,1</w:t>
            </w:r>
          </w:p>
        </w:tc>
        <w:tc>
          <w:tcPr>
            <w:tcW w:w="130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3D64" w:rsidTr="000A1ED9">
        <w:tc>
          <w:tcPr>
            <w:tcW w:w="2268" w:type="dxa"/>
            <w:vAlign w:val="center"/>
          </w:tcPr>
          <w:p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Число граждан, принявших участие в мероприятиях</w:t>
            </w:r>
          </w:p>
        </w:tc>
        <w:tc>
          <w:tcPr>
            <w:tcW w:w="1276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9964D9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</w:p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</w:tc>
        <w:tc>
          <w:tcPr>
            <w:tcW w:w="1275" w:type="dxa"/>
            <w:vAlign w:val="center"/>
          </w:tcPr>
          <w:p w:rsidR="00B53D64" w:rsidRPr="00172E63" w:rsidRDefault="008E786E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4,85</w:t>
            </w:r>
          </w:p>
        </w:tc>
        <w:tc>
          <w:tcPr>
            <w:tcW w:w="130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3D64" w:rsidTr="000A1ED9">
        <w:tc>
          <w:tcPr>
            <w:tcW w:w="2268" w:type="dxa"/>
            <w:vAlign w:val="center"/>
          </w:tcPr>
          <w:p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Сумма средств, израсходованных на мероприятия, в расчете на 1 жителя муниципального образования</w:t>
            </w:r>
          </w:p>
        </w:tc>
        <w:tc>
          <w:tcPr>
            <w:tcW w:w="1276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Лунева А.Ю.</w:t>
            </w:r>
          </w:p>
        </w:tc>
        <w:tc>
          <w:tcPr>
            <w:tcW w:w="851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1275" w:type="dxa"/>
            <w:vAlign w:val="center"/>
          </w:tcPr>
          <w:p w:rsidR="00B53D64" w:rsidRPr="00172E63" w:rsidRDefault="008E786E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62,7</w:t>
            </w:r>
          </w:p>
        </w:tc>
        <w:tc>
          <w:tcPr>
            <w:tcW w:w="130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3" w:type="dxa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53D64" w:rsidTr="000A1ED9">
        <w:trPr>
          <w:trHeight w:val="1102"/>
        </w:trPr>
        <w:tc>
          <w:tcPr>
            <w:tcW w:w="2268" w:type="dxa"/>
            <w:vAlign w:val="center"/>
          </w:tcPr>
          <w:p w:rsidR="00B53D64" w:rsidRPr="00F24E69" w:rsidRDefault="00B53D64" w:rsidP="00B53D64">
            <w:pPr>
              <w:pStyle w:val="a4"/>
              <w:rPr>
                <w:rFonts w:ascii="Times New Roman" w:hAnsi="Times New Roman" w:cs="Times New Roman"/>
              </w:rPr>
            </w:pPr>
            <w:r w:rsidRPr="00F24E69">
              <w:rPr>
                <w:rFonts w:ascii="Times New Roman" w:hAnsi="Times New Roman" w:cs="Times New Roman"/>
              </w:rPr>
              <w:t>Эффективность реализации программы</w:t>
            </w:r>
          </w:p>
        </w:tc>
        <w:tc>
          <w:tcPr>
            <w:tcW w:w="1276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305" w:type="dxa"/>
            <w:vAlign w:val="center"/>
          </w:tcPr>
          <w:p w:rsidR="00B53D64" w:rsidRPr="00C63B18" w:rsidRDefault="00B53D64" w:rsidP="00B53D6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530" w:type="dxa"/>
            <w:vAlign w:val="center"/>
          </w:tcPr>
          <w:p w:rsidR="00B53D64" w:rsidRPr="00C63B18" w:rsidRDefault="00B53D64" w:rsidP="00F24E69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C63B18">
              <w:rPr>
                <w:rFonts w:ascii="Times New Roman" w:hAnsi="Times New Roman" w:cs="Times New Roman"/>
                <w:sz w:val="24"/>
                <w:szCs w:val="24"/>
              </w:rPr>
              <w:t>Индикатор (1+2+3+4+5)х100/5</w:t>
            </w:r>
          </w:p>
        </w:tc>
        <w:tc>
          <w:tcPr>
            <w:tcW w:w="1363" w:type="dxa"/>
          </w:tcPr>
          <w:p w:rsidR="00B53D64" w:rsidRDefault="00B53D64" w:rsidP="00B53D6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53D64" w:rsidRDefault="00B53D64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53D64" w:rsidRPr="00C63B18" w:rsidRDefault="00B53D64" w:rsidP="00912600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A1894" w:rsidRPr="00C63B18" w:rsidRDefault="00BA1894">
      <w:pPr>
        <w:rPr>
          <w:rFonts w:ascii="Times New Roman" w:hAnsi="Times New Roman" w:cs="Times New Roman"/>
          <w:sz w:val="24"/>
          <w:szCs w:val="24"/>
        </w:rPr>
      </w:pPr>
    </w:p>
    <w:sectPr w:rsidR="00BA1894" w:rsidRPr="00C63B18" w:rsidSect="007E7EE7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650D" w:rsidRDefault="0068650D" w:rsidP="008A2BDE">
      <w:pPr>
        <w:pStyle w:val="a4"/>
      </w:pPr>
      <w:r>
        <w:separator/>
      </w:r>
    </w:p>
  </w:endnote>
  <w:endnote w:type="continuationSeparator" w:id="0">
    <w:p w:rsidR="0068650D" w:rsidRDefault="0068650D" w:rsidP="008A2BDE">
      <w:pPr>
        <w:pStyle w:val="a4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650D" w:rsidRDefault="0068650D" w:rsidP="008A2BDE">
      <w:pPr>
        <w:pStyle w:val="a4"/>
      </w:pPr>
      <w:r>
        <w:separator/>
      </w:r>
    </w:p>
  </w:footnote>
  <w:footnote w:type="continuationSeparator" w:id="0">
    <w:p w:rsidR="0068650D" w:rsidRDefault="0068650D" w:rsidP="008A2BDE">
      <w:pPr>
        <w:pStyle w:val="a4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F99179A"/>
    <w:multiLevelType w:val="hybridMultilevel"/>
    <w:tmpl w:val="21D2BD20"/>
    <w:lvl w:ilvl="0" w:tplc="29C035A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abstractNum w:abstractNumId="2" w15:restartNumberingAfterBreak="0">
    <w:nsid w:val="251672B3"/>
    <w:multiLevelType w:val="hybridMultilevel"/>
    <w:tmpl w:val="3258B5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2D014A"/>
    <w:multiLevelType w:val="hybridMultilevel"/>
    <w:tmpl w:val="21D2BD20"/>
    <w:lvl w:ilvl="0" w:tplc="29C035AA">
      <w:start w:val="1"/>
      <w:numFmt w:val="decimal"/>
      <w:lvlText w:val="%1."/>
      <w:lvlJc w:val="left"/>
      <w:pPr>
        <w:ind w:left="3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3" w:hanging="360"/>
      </w:pPr>
    </w:lvl>
    <w:lvl w:ilvl="2" w:tplc="0419001B" w:tentative="1">
      <w:start w:val="1"/>
      <w:numFmt w:val="lowerRoman"/>
      <w:lvlText w:val="%3."/>
      <w:lvlJc w:val="right"/>
      <w:pPr>
        <w:ind w:left="1813" w:hanging="180"/>
      </w:pPr>
    </w:lvl>
    <w:lvl w:ilvl="3" w:tplc="0419000F" w:tentative="1">
      <w:start w:val="1"/>
      <w:numFmt w:val="decimal"/>
      <w:lvlText w:val="%4."/>
      <w:lvlJc w:val="left"/>
      <w:pPr>
        <w:ind w:left="2533" w:hanging="360"/>
      </w:pPr>
    </w:lvl>
    <w:lvl w:ilvl="4" w:tplc="04190019" w:tentative="1">
      <w:start w:val="1"/>
      <w:numFmt w:val="lowerLetter"/>
      <w:lvlText w:val="%5."/>
      <w:lvlJc w:val="left"/>
      <w:pPr>
        <w:ind w:left="3253" w:hanging="360"/>
      </w:pPr>
    </w:lvl>
    <w:lvl w:ilvl="5" w:tplc="0419001B" w:tentative="1">
      <w:start w:val="1"/>
      <w:numFmt w:val="lowerRoman"/>
      <w:lvlText w:val="%6."/>
      <w:lvlJc w:val="right"/>
      <w:pPr>
        <w:ind w:left="3973" w:hanging="180"/>
      </w:pPr>
    </w:lvl>
    <w:lvl w:ilvl="6" w:tplc="0419000F" w:tentative="1">
      <w:start w:val="1"/>
      <w:numFmt w:val="decimal"/>
      <w:lvlText w:val="%7."/>
      <w:lvlJc w:val="left"/>
      <w:pPr>
        <w:ind w:left="4693" w:hanging="360"/>
      </w:pPr>
    </w:lvl>
    <w:lvl w:ilvl="7" w:tplc="04190019" w:tentative="1">
      <w:start w:val="1"/>
      <w:numFmt w:val="lowerLetter"/>
      <w:lvlText w:val="%8."/>
      <w:lvlJc w:val="left"/>
      <w:pPr>
        <w:ind w:left="5413" w:hanging="360"/>
      </w:pPr>
    </w:lvl>
    <w:lvl w:ilvl="8" w:tplc="0419001B" w:tentative="1">
      <w:start w:val="1"/>
      <w:numFmt w:val="lowerRoman"/>
      <w:lvlText w:val="%9."/>
      <w:lvlJc w:val="right"/>
      <w:pPr>
        <w:ind w:left="6133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81284"/>
    <w:rsid w:val="000067D3"/>
    <w:rsid w:val="000073E1"/>
    <w:rsid w:val="00013C6E"/>
    <w:rsid w:val="00022DD8"/>
    <w:rsid w:val="00025D04"/>
    <w:rsid w:val="00033E1D"/>
    <w:rsid w:val="000436C3"/>
    <w:rsid w:val="00045D5C"/>
    <w:rsid w:val="00052213"/>
    <w:rsid w:val="00070B11"/>
    <w:rsid w:val="00082EA8"/>
    <w:rsid w:val="000929F5"/>
    <w:rsid w:val="00097061"/>
    <w:rsid w:val="000A1ED9"/>
    <w:rsid w:val="000A3008"/>
    <w:rsid w:val="000C1C91"/>
    <w:rsid w:val="000C7BC3"/>
    <w:rsid w:val="000D0EB3"/>
    <w:rsid w:val="000D2384"/>
    <w:rsid w:val="000D27EC"/>
    <w:rsid w:val="000D5DF9"/>
    <w:rsid w:val="000F0FA3"/>
    <w:rsid w:val="00107453"/>
    <w:rsid w:val="0010783D"/>
    <w:rsid w:val="001102F5"/>
    <w:rsid w:val="00122C91"/>
    <w:rsid w:val="00126E04"/>
    <w:rsid w:val="00132FE6"/>
    <w:rsid w:val="00134D58"/>
    <w:rsid w:val="00135900"/>
    <w:rsid w:val="00141A5C"/>
    <w:rsid w:val="00147F2D"/>
    <w:rsid w:val="00150477"/>
    <w:rsid w:val="0015089D"/>
    <w:rsid w:val="00172E63"/>
    <w:rsid w:val="001809DD"/>
    <w:rsid w:val="0018465D"/>
    <w:rsid w:val="00184A60"/>
    <w:rsid w:val="001A5B7D"/>
    <w:rsid w:val="001B0723"/>
    <w:rsid w:val="001B31FF"/>
    <w:rsid w:val="001B437A"/>
    <w:rsid w:val="001B65A6"/>
    <w:rsid w:val="001C639F"/>
    <w:rsid w:val="001D1047"/>
    <w:rsid w:val="001F2560"/>
    <w:rsid w:val="001F76E9"/>
    <w:rsid w:val="00203077"/>
    <w:rsid w:val="00245D29"/>
    <w:rsid w:val="002706FA"/>
    <w:rsid w:val="00272A1B"/>
    <w:rsid w:val="002752AE"/>
    <w:rsid w:val="00281E55"/>
    <w:rsid w:val="002828A8"/>
    <w:rsid w:val="002A04D6"/>
    <w:rsid w:val="002A2C55"/>
    <w:rsid w:val="002B1645"/>
    <w:rsid w:val="002B68D7"/>
    <w:rsid w:val="002D4151"/>
    <w:rsid w:val="002E1389"/>
    <w:rsid w:val="00311EF3"/>
    <w:rsid w:val="00316CE1"/>
    <w:rsid w:val="00344F80"/>
    <w:rsid w:val="00351BF2"/>
    <w:rsid w:val="00362512"/>
    <w:rsid w:val="00375E15"/>
    <w:rsid w:val="00380474"/>
    <w:rsid w:val="00382A2F"/>
    <w:rsid w:val="0038304A"/>
    <w:rsid w:val="003A0D34"/>
    <w:rsid w:val="003A724A"/>
    <w:rsid w:val="003B10B8"/>
    <w:rsid w:val="003B25E8"/>
    <w:rsid w:val="003C3663"/>
    <w:rsid w:val="003C6FA5"/>
    <w:rsid w:val="003D72A7"/>
    <w:rsid w:val="003F4A29"/>
    <w:rsid w:val="004014D1"/>
    <w:rsid w:val="004046B2"/>
    <w:rsid w:val="00425570"/>
    <w:rsid w:val="00443E0E"/>
    <w:rsid w:val="00447AA5"/>
    <w:rsid w:val="004542FE"/>
    <w:rsid w:val="004674FB"/>
    <w:rsid w:val="00480C86"/>
    <w:rsid w:val="00481284"/>
    <w:rsid w:val="00483DBB"/>
    <w:rsid w:val="00484C4C"/>
    <w:rsid w:val="00485B58"/>
    <w:rsid w:val="004A03FE"/>
    <w:rsid w:val="004A2158"/>
    <w:rsid w:val="004C52A7"/>
    <w:rsid w:val="004D07BC"/>
    <w:rsid w:val="004E486A"/>
    <w:rsid w:val="004E7CF5"/>
    <w:rsid w:val="005009DE"/>
    <w:rsid w:val="00504CAC"/>
    <w:rsid w:val="005054DB"/>
    <w:rsid w:val="0051128A"/>
    <w:rsid w:val="00517A1E"/>
    <w:rsid w:val="005305C7"/>
    <w:rsid w:val="005416A0"/>
    <w:rsid w:val="00551843"/>
    <w:rsid w:val="00563D8D"/>
    <w:rsid w:val="00565630"/>
    <w:rsid w:val="00584344"/>
    <w:rsid w:val="005963DE"/>
    <w:rsid w:val="005969DB"/>
    <w:rsid w:val="005A0793"/>
    <w:rsid w:val="005A1062"/>
    <w:rsid w:val="005A2832"/>
    <w:rsid w:val="005C2ABB"/>
    <w:rsid w:val="005D1720"/>
    <w:rsid w:val="005D30B7"/>
    <w:rsid w:val="005D6F62"/>
    <w:rsid w:val="005E1A41"/>
    <w:rsid w:val="005E5EC5"/>
    <w:rsid w:val="005F522B"/>
    <w:rsid w:val="005F69C9"/>
    <w:rsid w:val="00622638"/>
    <w:rsid w:val="00624537"/>
    <w:rsid w:val="006413A3"/>
    <w:rsid w:val="00643BB4"/>
    <w:rsid w:val="00643CE3"/>
    <w:rsid w:val="00643FB6"/>
    <w:rsid w:val="006507F4"/>
    <w:rsid w:val="00663FA3"/>
    <w:rsid w:val="006714A6"/>
    <w:rsid w:val="006753BE"/>
    <w:rsid w:val="00686145"/>
    <w:rsid w:val="0068650D"/>
    <w:rsid w:val="00695276"/>
    <w:rsid w:val="006961F3"/>
    <w:rsid w:val="006C02BB"/>
    <w:rsid w:val="006E68AC"/>
    <w:rsid w:val="006E6A0D"/>
    <w:rsid w:val="006F4C28"/>
    <w:rsid w:val="007070F1"/>
    <w:rsid w:val="00721AFE"/>
    <w:rsid w:val="007308DC"/>
    <w:rsid w:val="00732B7B"/>
    <w:rsid w:val="0073396D"/>
    <w:rsid w:val="00736CB0"/>
    <w:rsid w:val="00742921"/>
    <w:rsid w:val="00750FBA"/>
    <w:rsid w:val="00757B3C"/>
    <w:rsid w:val="00775A34"/>
    <w:rsid w:val="00776D80"/>
    <w:rsid w:val="00780327"/>
    <w:rsid w:val="0078641C"/>
    <w:rsid w:val="007B1620"/>
    <w:rsid w:val="007B58C6"/>
    <w:rsid w:val="007B5AC4"/>
    <w:rsid w:val="007C4BA8"/>
    <w:rsid w:val="007D0E4E"/>
    <w:rsid w:val="007E3323"/>
    <w:rsid w:val="007E7EE7"/>
    <w:rsid w:val="00800550"/>
    <w:rsid w:val="00801412"/>
    <w:rsid w:val="00814275"/>
    <w:rsid w:val="00834A9D"/>
    <w:rsid w:val="0084133D"/>
    <w:rsid w:val="008418BB"/>
    <w:rsid w:val="00860883"/>
    <w:rsid w:val="00863013"/>
    <w:rsid w:val="00867B64"/>
    <w:rsid w:val="0087530B"/>
    <w:rsid w:val="00876490"/>
    <w:rsid w:val="008A2BDE"/>
    <w:rsid w:val="008A2F51"/>
    <w:rsid w:val="008A4584"/>
    <w:rsid w:val="008A670F"/>
    <w:rsid w:val="008B0888"/>
    <w:rsid w:val="008B18A2"/>
    <w:rsid w:val="008C4E46"/>
    <w:rsid w:val="008E1744"/>
    <w:rsid w:val="008E786E"/>
    <w:rsid w:val="00905932"/>
    <w:rsid w:val="00912600"/>
    <w:rsid w:val="00915FCE"/>
    <w:rsid w:val="009163A1"/>
    <w:rsid w:val="00920CB8"/>
    <w:rsid w:val="00921D0C"/>
    <w:rsid w:val="009334E7"/>
    <w:rsid w:val="00933AE5"/>
    <w:rsid w:val="009402AB"/>
    <w:rsid w:val="0094594D"/>
    <w:rsid w:val="00946E9B"/>
    <w:rsid w:val="00950C1A"/>
    <w:rsid w:val="00952203"/>
    <w:rsid w:val="009666EA"/>
    <w:rsid w:val="00980A82"/>
    <w:rsid w:val="00980DD0"/>
    <w:rsid w:val="00990FA4"/>
    <w:rsid w:val="009964D9"/>
    <w:rsid w:val="009A4B7C"/>
    <w:rsid w:val="009B6217"/>
    <w:rsid w:val="009C208A"/>
    <w:rsid w:val="009C6D22"/>
    <w:rsid w:val="009D0169"/>
    <w:rsid w:val="009E03C6"/>
    <w:rsid w:val="009F0DE5"/>
    <w:rsid w:val="009F5DBE"/>
    <w:rsid w:val="00A04B43"/>
    <w:rsid w:val="00A05D54"/>
    <w:rsid w:val="00A13A6E"/>
    <w:rsid w:val="00A5043C"/>
    <w:rsid w:val="00A51FAA"/>
    <w:rsid w:val="00A55B44"/>
    <w:rsid w:val="00A80295"/>
    <w:rsid w:val="00A8196A"/>
    <w:rsid w:val="00A94973"/>
    <w:rsid w:val="00AA2A83"/>
    <w:rsid w:val="00AA3211"/>
    <w:rsid w:val="00AA4320"/>
    <w:rsid w:val="00AC06A4"/>
    <w:rsid w:val="00AC215D"/>
    <w:rsid w:val="00AC423B"/>
    <w:rsid w:val="00AC5E49"/>
    <w:rsid w:val="00AC6196"/>
    <w:rsid w:val="00AC6F8F"/>
    <w:rsid w:val="00AD165C"/>
    <w:rsid w:val="00AE065F"/>
    <w:rsid w:val="00AE2C87"/>
    <w:rsid w:val="00AE43B3"/>
    <w:rsid w:val="00AE75BD"/>
    <w:rsid w:val="00AF1E26"/>
    <w:rsid w:val="00B00AE9"/>
    <w:rsid w:val="00B01B61"/>
    <w:rsid w:val="00B11149"/>
    <w:rsid w:val="00B157BF"/>
    <w:rsid w:val="00B26F0C"/>
    <w:rsid w:val="00B4586D"/>
    <w:rsid w:val="00B500B1"/>
    <w:rsid w:val="00B52D40"/>
    <w:rsid w:val="00B535A2"/>
    <w:rsid w:val="00B53D64"/>
    <w:rsid w:val="00B73CC8"/>
    <w:rsid w:val="00B80471"/>
    <w:rsid w:val="00BA00C5"/>
    <w:rsid w:val="00BA1894"/>
    <w:rsid w:val="00BA519B"/>
    <w:rsid w:val="00BA776E"/>
    <w:rsid w:val="00BB3D12"/>
    <w:rsid w:val="00BB7D1A"/>
    <w:rsid w:val="00BC0B37"/>
    <w:rsid w:val="00BC3F1B"/>
    <w:rsid w:val="00BC7D19"/>
    <w:rsid w:val="00BD039E"/>
    <w:rsid w:val="00BF0B25"/>
    <w:rsid w:val="00C02CC8"/>
    <w:rsid w:val="00C17B6B"/>
    <w:rsid w:val="00C2241D"/>
    <w:rsid w:val="00C236F9"/>
    <w:rsid w:val="00C31D4E"/>
    <w:rsid w:val="00C4028A"/>
    <w:rsid w:val="00C46AD1"/>
    <w:rsid w:val="00C4786B"/>
    <w:rsid w:val="00C55DE2"/>
    <w:rsid w:val="00C56192"/>
    <w:rsid w:val="00C63B18"/>
    <w:rsid w:val="00C801DA"/>
    <w:rsid w:val="00C83043"/>
    <w:rsid w:val="00C94EAE"/>
    <w:rsid w:val="00CA2C52"/>
    <w:rsid w:val="00CA36E1"/>
    <w:rsid w:val="00CA4805"/>
    <w:rsid w:val="00CC1090"/>
    <w:rsid w:val="00CF0EA9"/>
    <w:rsid w:val="00D01091"/>
    <w:rsid w:val="00D22EEF"/>
    <w:rsid w:val="00D27183"/>
    <w:rsid w:val="00D3046B"/>
    <w:rsid w:val="00D60A2F"/>
    <w:rsid w:val="00D61191"/>
    <w:rsid w:val="00D65214"/>
    <w:rsid w:val="00D73872"/>
    <w:rsid w:val="00D828DE"/>
    <w:rsid w:val="00D83A67"/>
    <w:rsid w:val="00D86C7E"/>
    <w:rsid w:val="00D9328B"/>
    <w:rsid w:val="00D95E24"/>
    <w:rsid w:val="00DC2534"/>
    <w:rsid w:val="00DC73DC"/>
    <w:rsid w:val="00DC79C0"/>
    <w:rsid w:val="00DE74C1"/>
    <w:rsid w:val="00DE7673"/>
    <w:rsid w:val="00DF4E49"/>
    <w:rsid w:val="00E027D8"/>
    <w:rsid w:val="00E26D88"/>
    <w:rsid w:val="00E3004A"/>
    <w:rsid w:val="00E453CD"/>
    <w:rsid w:val="00E466E9"/>
    <w:rsid w:val="00E501B7"/>
    <w:rsid w:val="00E53CC2"/>
    <w:rsid w:val="00E550C1"/>
    <w:rsid w:val="00E56332"/>
    <w:rsid w:val="00E6671D"/>
    <w:rsid w:val="00E74586"/>
    <w:rsid w:val="00E81F06"/>
    <w:rsid w:val="00EA1DE5"/>
    <w:rsid w:val="00EB1565"/>
    <w:rsid w:val="00EF3560"/>
    <w:rsid w:val="00F01EC6"/>
    <w:rsid w:val="00F0434E"/>
    <w:rsid w:val="00F05295"/>
    <w:rsid w:val="00F076B4"/>
    <w:rsid w:val="00F16399"/>
    <w:rsid w:val="00F20533"/>
    <w:rsid w:val="00F20DE3"/>
    <w:rsid w:val="00F21C9D"/>
    <w:rsid w:val="00F24E69"/>
    <w:rsid w:val="00F30F41"/>
    <w:rsid w:val="00F34EAD"/>
    <w:rsid w:val="00F55B05"/>
    <w:rsid w:val="00F90C88"/>
    <w:rsid w:val="00F93FEA"/>
    <w:rsid w:val="00FA32D8"/>
    <w:rsid w:val="00FA388F"/>
    <w:rsid w:val="00FB1619"/>
    <w:rsid w:val="00FB3223"/>
    <w:rsid w:val="00FD1677"/>
    <w:rsid w:val="00FE62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  <w15:docId w15:val="{D8AE7B2E-E77E-4B04-A853-A5CF6A86B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16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481284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4">
    <w:name w:val="No Spacing"/>
    <w:uiPriority w:val="1"/>
    <w:qFormat/>
    <w:rsid w:val="00481284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FA32D8"/>
    <w:pPr>
      <w:spacing w:after="160" w:line="252" w:lineRule="auto"/>
      <w:ind w:left="720"/>
      <w:contextualSpacing/>
    </w:pPr>
    <w:rPr>
      <w:rFonts w:eastAsiaTheme="minorHAnsi"/>
      <w:lang w:eastAsia="en-US"/>
    </w:rPr>
  </w:style>
  <w:style w:type="paragraph" w:styleId="a6">
    <w:name w:val="Title"/>
    <w:basedOn w:val="a"/>
    <w:link w:val="a7"/>
    <w:qFormat/>
    <w:rsid w:val="00FA32D8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7">
    <w:name w:val="Название Знак"/>
    <w:basedOn w:val="a0"/>
    <w:link w:val="a6"/>
    <w:rsid w:val="00FA32D8"/>
    <w:rPr>
      <w:rFonts w:ascii="Times New Roman" w:eastAsia="Times New Roman" w:hAnsi="Times New Roman" w:cs="Times New Roman"/>
      <w:b/>
      <w:sz w:val="24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A32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A32D8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9163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footnote text"/>
    <w:basedOn w:val="a"/>
    <w:link w:val="ac"/>
    <w:uiPriority w:val="99"/>
    <w:semiHidden/>
    <w:unhideWhenUsed/>
    <w:rsid w:val="008A2BDE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8A2BDE"/>
    <w:rPr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8A2BD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15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11EAC-1DD5-4767-876E-696D535F3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1917</TotalTime>
  <Pages>10</Pages>
  <Words>2115</Words>
  <Characters>12060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Анна Семенова</cp:lastModifiedBy>
  <cp:revision>181</cp:revision>
  <cp:lastPrinted>2021-10-27T07:40:00Z</cp:lastPrinted>
  <dcterms:created xsi:type="dcterms:W3CDTF">2018-09-04T07:40:00Z</dcterms:created>
  <dcterms:modified xsi:type="dcterms:W3CDTF">2021-10-27T07:40:00Z</dcterms:modified>
</cp:coreProperties>
</file>